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F3F2" w14:textId="77777777" w:rsidR="004D6BB3" w:rsidRPr="00D94A74" w:rsidRDefault="006C0727" w:rsidP="00533118">
      <w:pPr>
        <w:jc w:val="center"/>
        <w:rPr>
          <w:b/>
          <w:spacing w:val="20"/>
        </w:rPr>
      </w:pPr>
      <w:r w:rsidRPr="00D94A74">
        <w:rPr>
          <w:b/>
          <w:spacing w:val="20"/>
        </w:rPr>
        <w:t>ZAPISNIK</w:t>
      </w:r>
    </w:p>
    <w:p w14:paraId="66C96D4B" w14:textId="77777777" w:rsidR="004D6BB3" w:rsidRPr="00D94A74" w:rsidRDefault="004D6BB3" w:rsidP="00533118">
      <w:pPr>
        <w:jc w:val="both"/>
        <w:rPr>
          <w:b/>
        </w:rPr>
      </w:pPr>
    </w:p>
    <w:p w14:paraId="5872C30A" w14:textId="02634B8F" w:rsidR="004D6BB3" w:rsidRPr="00D94A74" w:rsidRDefault="004F37B6" w:rsidP="001505BD">
      <w:pPr>
        <w:tabs>
          <w:tab w:val="left" w:pos="9000"/>
        </w:tabs>
        <w:ind w:right="72"/>
        <w:jc w:val="center"/>
        <w:rPr>
          <w:b/>
        </w:rPr>
      </w:pPr>
      <w:r>
        <w:rPr>
          <w:b/>
        </w:rPr>
        <w:t>4</w:t>
      </w:r>
      <w:r w:rsidR="000C2A5B">
        <w:rPr>
          <w:b/>
        </w:rPr>
        <w:t>9</w:t>
      </w:r>
      <w:r w:rsidR="006C0727" w:rsidRPr="00D94A74">
        <w:rPr>
          <w:b/>
        </w:rPr>
        <w:t xml:space="preserve">. </w:t>
      </w:r>
      <w:r>
        <w:rPr>
          <w:b/>
        </w:rPr>
        <w:t>(</w:t>
      </w:r>
      <w:r w:rsidR="00AA48D4">
        <w:rPr>
          <w:b/>
        </w:rPr>
        <w:t>četrdeset</w:t>
      </w:r>
      <w:r>
        <w:rPr>
          <w:b/>
        </w:rPr>
        <w:t xml:space="preserve"> i devete </w:t>
      </w:r>
      <w:r w:rsidR="001D5A1E" w:rsidRPr="00D94A74">
        <w:rPr>
          <w:b/>
        </w:rPr>
        <w:t xml:space="preserve">) </w:t>
      </w:r>
      <w:r w:rsidR="006C0727" w:rsidRPr="00D94A74">
        <w:rPr>
          <w:b/>
        </w:rPr>
        <w:t xml:space="preserve">sjednice Vijeća Gradske četvrti </w:t>
      </w:r>
      <w:r w:rsidR="001D5A1E" w:rsidRPr="00D94A74">
        <w:rPr>
          <w:b/>
        </w:rPr>
        <w:t>Novi Zagreb – istok,</w:t>
      </w:r>
      <w:r w:rsidR="006C0727" w:rsidRPr="00D94A74">
        <w:rPr>
          <w:b/>
        </w:rPr>
        <w:t xml:space="preserve"> održane </w:t>
      </w:r>
      <w:r>
        <w:rPr>
          <w:b/>
        </w:rPr>
        <w:t>u srijedu, 9. travnja 2025</w:t>
      </w:r>
      <w:r w:rsidR="001D5A1E" w:rsidRPr="004834B6">
        <w:rPr>
          <w:b/>
        </w:rPr>
        <w:t xml:space="preserve">. u sjedištu Gradske četvrti Novi Zagreb – istok, Zagreb, Ulica </w:t>
      </w:r>
      <w:r w:rsidR="001A051C" w:rsidRPr="004834B6">
        <w:rPr>
          <w:b/>
        </w:rPr>
        <w:t xml:space="preserve">sv. Mateja </w:t>
      </w:r>
      <w:r>
        <w:rPr>
          <w:b/>
        </w:rPr>
        <w:t>93, s početkom u 19:0</w:t>
      </w:r>
      <w:r w:rsidR="001D5A1E" w:rsidRPr="00D94A74">
        <w:rPr>
          <w:b/>
        </w:rPr>
        <w:t>0 sati</w:t>
      </w:r>
    </w:p>
    <w:p w14:paraId="461E399A" w14:textId="3D6002A7" w:rsidR="00A479ED" w:rsidRDefault="00A479ED" w:rsidP="001D5A1E">
      <w:pPr>
        <w:tabs>
          <w:tab w:val="left" w:pos="9000"/>
        </w:tabs>
        <w:ind w:right="72"/>
        <w:jc w:val="center"/>
        <w:rPr>
          <w:b/>
        </w:rPr>
      </w:pPr>
    </w:p>
    <w:p w14:paraId="275292B7" w14:textId="77777777" w:rsidR="000B0C89" w:rsidRPr="00D94A74" w:rsidRDefault="000B0C89" w:rsidP="001D5A1E">
      <w:pPr>
        <w:tabs>
          <w:tab w:val="left" w:pos="9000"/>
        </w:tabs>
        <w:ind w:right="72"/>
        <w:jc w:val="center"/>
        <w:rPr>
          <w:b/>
        </w:rPr>
      </w:pPr>
    </w:p>
    <w:p w14:paraId="7DA499B3" w14:textId="77777777" w:rsidR="004F37B6" w:rsidRPr="00D94A74" w:rsidRDefault="004F37B6" w:rsidP="004F37B6">
      <w:pPr>
        <w:jc w:val="both"/>
        <w:rPr>
          <w:b/>
        </w:rPr>
      </w:pPr>
      <w:r w:rsidRPr="00D94A74">
        <w:rPr>
          <w:b/>
        </w:rPr>
        <w:t>NAZOČNI ČLANOVI VIJEĆA:</w:t>
      </w:r>
    </w:p>
    <w:p w14:paraId="2EA9677B" w14:textId="1BA09DF1" w:rsidR="004F37B6" w:rsidRPr="00D94A74" w:rsidRDefault="004F37B6" w:rsidP="004F37B6">
      <w:pPr>
        <w:ind w:left="720"/>
        <w:jc w:val="both"/>
      </w:pPr>
      <w:r>
        <w:t>Marsela Alić, Ivana Gucek,</w:t>
      </w:r>
      <w:r w:rsidRPr="00D94A74">
        <w:t xml:space="preserve"> Olgica Gavrilović, Sandra Kapetanović Bitići, </w:t>
      </w:r>
      <w:r w:rsidRPr="00917C8C">
        <w:t>Martina Hegedušić</w:t>
      </w:r>
      <w:r>
        <w:t xml:space="preserve">, </w:t>
      </w:r>
      <w:r w:rsidRPr="00D94A74">
        <w:t>Svjetlana Lugar</w:t>
      </w:r>
      <w:r w:rsidR="004B5670">
        <w:t xml:space="preserve">, </w:t>
      </w:r>
      <w:r w:rsidRPr="00D94A74">
        <w:t>Iskra Mandarić,</w:t>
      </w:r>
      <w:r>
        <w:t xml:space="preserve"> </w:t>
      </w:r>
      <w:r w:rsidRPr="00D94A74">
        <w:t xml:space="preserve">Matej Mišić, </w:t>
      </w:r>
      <w:r>
        <w:t>Vanja Mojzeš, Frane Knezović</w:t>
      </w:r>
      <w:r w:rsidRPr="00D94A74">
        <w:t>, Tihomir Vedriš, Andrej Vidatić</w:t>
      </w:r>
      <w:r>
        <w:t>, Milan Knežević, Goran Šikić, Ružica Palijan, Branka Čižmešija, Valentino Rajković, Jadranka Šlipogor</w:t>
      </w:r>
    </w:p>
    <w:p w14:paraId="2583C304" w14:textId="77777777" w:rsidR="004D6BB3" w:rsidRPr="00D94A74" w:rsidRDefault="004D6BB3" w:rsidP="00383D61">
      <w:pPr>
        <w:rPr>
          <w:b/>
          <w:highlight w:val="yellow"/>
        </w:rPr>
      </w:pPr>
    </w:p>
    <w:p w14:paraId="254470B4" w14:textId="314E9D2D" w:rsidR="00B115A5" w:rsidRPr="000B0C89" w:rsidRDefault="00B115A5" w:rsidP="00383D61">
      <w:pPr>
        <w:jc w:val="both"/>
        <w:rPr>
          <w:b/>
        </w:rPr>
      </w:pPr>
      <w:r w:rsidRPr="000B0C89">
        <w:rPr>
          <w:b/>
        </w:rPr>
        <w:t>NENAZOČNI</w:t>
      </w:r>
      <w:r w:rsidR="006C0727" w:rsidRPr="000B0C89">
        <w:rPr>
          <w:b/>
        </w:rPr>
        <w:t xml:space="preserve"> ČLANOVI VIJEĆA:</w:t>
      </w:r>
      <w:r w:rsidR="00595FDD" w:rsidRPr="000B0C89">
        <w:rPr>
          <w:b/>
        </w:rPr>
        <w:t xml:space="preserve"> </w:t>
      </w:r>
    </w:p>
    <w:p w14:paraId="6C19FD2F" w14:textId="1B7D12FA" w:rsidR="004F37B6" w:rsidRPr="009C7E0B" w:rsidRDefault="001A051C" w:rsidP="00383D61">
      <w:pPr>
        <w:jc w:val="both"/>
      </w:pPr>
      <w:r w:rsidRPr="000B0C89">
        <w:rPr>
          <w:b/>
        </w:rPr>
        <w:tab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0C2A5B">
        <w:softHyphen/>
      </w:r>
      <w:r w:rsidR="004F37B6">
        <w:softHyphen/>
      </w:r>
      <w:r w:rsidR="004F37B6">
        <w:softHyphen/>
      </w:r>
      <w:r w:rsidR="004B5670">
        <w:t>Davor Matković</w:t>
      </w:r>
    </w:p>
    <w:p w14:paraId="49EECC35" w14:textId="2258216C" w:rsidR="00533118" w:rsidRPr="00D94A74" w:rsidRDefault="00533118" w:rsidP="00383D61">
      <w:pPr>
        <w:jc w:val="both"/>
        <w:rPr>
          <w:highlight w:val="yellow"/>
        </w:rPr>
      </w:pPr>
    </w:p>
    <w:p w14:paraId="3F2D4EC2" w14:textId="0DA19101" w:rsidR="004D6BB3" w:rsidRPr="00D94A74" w:rsidRDefault="006C0727" w:rsidP="00383D61">
      <w:pPr>
        <w:jc w:val="both"/>
        <w:rPr>
          <w:b/>
        </w:rPr>
      </w:pPr>
      <w:r w:rsidRPr="00D94A74">
        <w:rPr>
          <w:b/>
        </w:rPr>
        <w:t xml:space="preserve">OSTALI </w:t>
      </w:r>
      <w:r w:rsidR="00B115A5" w:rsidRPr="00D94A74">
        <w:rPr>
          <w:b/>
        </w:rPr>
        <w:t>NAZOČNI:</w:t>
      </w:r>
      <w:r w:rsidRPr="00D94A74">
        <w:rPr>
          <w:b/>
        </w:rPr>
        <w:t xml:space="preserve"> </w:t>
      </w:r>
    </w:p>
    <w:p w14:paraId="12847915" w14:textId="1FD1432D" w:rsidR="007204FB" w:rsidRDefault="00E148DC" w:rsidP="000C2A5B">
      <w:pPr>
        <w:ind w:firstLine="708"/>
        <w:jc w:val="both"/>
      </w:pPr>
      <w:r w:rsidRPr="00D94A74">
        <w:t>Martina Kurić</w:t>
      </w:r>
      <w:r w:rsidR="001D5A1E" w:rsidRPr="00D94A74">
        <w:t xml:space="preserve"> – voditeljica PO Novi Zagreb – istok</w:t>
      </w:r>
    </w:p>
    <w:p w14:paraId="3A0AE7EB" w14:textId="53386EEE" w:rsidR="004B5670" w:rsidRPr="00D94A74" w:rsidRDefault="004B5670" w:rsidP="000C2A5B">
      <w:pPr>
        <w:ind w:firstLine="708"/>
        <w:jc w:val="both"/>
      </w:pPr>
      <w:r>
        <w:t>Melinda Andrijić – pomoćnica pročelnika Gradskog ureda za mjesnu samoupravu, promet, civilnu zaštitu i sigurnost</w:t>
      </w:r>
    </w:p>
    <w:p w14:paraId="1A6325F4" w14:textId="2ED109D5" w:rsidR="004D6BB3" w:rsidRPr="00D94A74" w:rsidRDefault="00533118" w:rsidP="004F37B6">
      <w:pPr>
        <w:suppressAutoHyphens w:val="0"/>
        <w:ind w:firstLine="360"/>
      </w:pPr>
      <w:r w:rsidRPr="00D94A74">
        <w:tab/>
      </w:r>
    </w:p>
    <w:p w14:paraId="28254873" w14:textId="77777777" w:rsidR="00E64F46" w:rsidRPr="00D94A74" w:rsidRDefault="00E64F46" w:rsidP="00E64F46">
      <w:pPr>
        <w:suppressAutoHyphens w:val="0"/>
        <w:ind w:firstLine="360"/>
      </w:pPr>
    </w:p>
    <w:p w14:paraId="68B3B424" w14:textId="07555444" w:rsidR="004D6BB3" w:rsidRPr="00D94A74" w:rsidRDefault="004F37B6" w:rsidP="00383D61">
      <w:pPr>
        <w:ind w:firstLine="360"/>
        <w:jc w:val="both"/>
      </w:pPr>
      <w:r>
        <w:t>Sjednicu otvara Ivana Gucek, predsjednica</w:t>
      </w:r>
      <w:r w:rsidR="001D5A1E" w:rsidRPr="00D94A74">
        <w:t xml:space="preserve"> Vijeća Gradske četvrti Novi Zagreb – istok i pozdravlja sve nazočne.</w:t>
      </w:r>
    </w:p>
    <w:p w14:paraId="042F91FA" w14:textId="25930FEF" w:rsidR="00B115A5" w:rsidRPr="00D94A74" w:rsidRDefault="00B115A5" w:rsidP="00383D61">
      <w:pPr>
        <w:ind w:firstLine="360"/>
        <w:jc w:val="both"/>
      </w:pPr>
    </w:p>
    <w:p w14:paraId="15D70324" w14:textId="48115B84" w:rsidR="00B115A5" w:rsidRPr="00D94A74" w:rsidRDefault="00145D02" w:rsidP="00383D61">
      <w:pPr>
        <w:ind w:firstLine="360"/>
        <w:jc w:val="both"/>
      </w:pPr>
      <w:r>
        <w:t>Predsjednica</w:t>
      </w:r>
      <w:r w:rsidR="004A1EFE" w:rsidRPr="00D94A74">
        <w:t xml:space="preserve"> konstatira da je</w:t>
      </w:r>
      <w:r w:rsidR="004B644E" w:rsidRPr="00D94A74">
        <w:t xml:space="preserve"> </w:t>
      </w:r>
      <w:r w:rsidR="00B115A5" w:rsidRPr="00D94A74">
        <w:t xml:space="preserve">sjednici </w:t>
      </w:r>
      <w:r w:rsidR="00B115A5" w:rsidRPr="00FF5B78">
        <w:t xml:space="preserve">nazočno </w:t>
      </w:r>
      <w:r w:rsidR="004B5670">
        <w:t>18</w:t>
      </w:r>
      <w:r w:rsidR="00005416">
        <w:t xml:space="preserve"> </w:t>
      </w:r>
      <w:r w:rsidR="004F37B6">
        <w:t>od 19</w:t>
      </w:r>
      <w:r w:rsidR="00B115A5" w:rsidRPr="00FF5B78">
        <w:t xml:space="preserve"> članova Vijeća</w:t>
      </w:r>
      <w:r w:rsidR="00B115A5" w:rsidRPr="00D94A74">
        <w:t>, čime su stečeni uvjeti za raspravu i pravovaljano odlučivanje.</w:t>
      </w:r>
    </w:p>
    <w:p w14:paraId="1EF9C80D" w14:textId="4F736068" w:rsidR="00B115A5" w:rsidRPr="00D94A74" w:rsidRDefault="00B115A5" w:rsidP="00383D61">
      <w:pPr>
        <w:ind w:firstLine="360"/>
        <w:jc w:val="both"/>
        <w:rPr>
          <w:b/>
        </w:rPr>
      </w:pPr>
    </w:p>
    <w:p w14:paraId="3C7C54C9" w14:textId="42E420C9" w:rsidR="003C7ABF" w:rsidRPr="00D94A74" w:rsidRDefault="00B115A5" w:rsidP="004B644E">
      <w:pPr>
        <w:jc w:val="both"/>
        <w:rPr>
          <w:b/>
        </w:rPr>
      </w:pPr>
      <w:r w:rsidRPr="00D94A74">
        <w:rPr>
          <w:b/>
        </w:rPr>
        <w:t>USVAJANJE ZAPISNIKA</w:t>
      </w:r>
    </w:p>
    <w:p w14:paraId="6B5C6180" w14:textId="02090809" w:rsidR="003C7ABF" w:rsidRPr="00D94A74" w:rsidRDefault="003C7ABF" w:rsidP="004B644E">
      <w:pPr>
        <w:jc w:val="both"/>
      </w:pPr>
      <w:r w:rsidRPr="00D94A74">
        <w:rPr>
          <w:b/>
        </w:rPr>
        <w:tab/>
      </w:r>
      <w:r w:rsidRPr="00D94A74">
        <w:t>Vijeće jednogl</w:t>
      </w:r>
      <w:r w:rsidR="004B5670">
        <w:t xml:space="preserve">asno prihvaća tekst zapisnika </w:t>
      </w:r>
      <w:r w:rsidR="00324D83">
        <w:t>bez izmjena</w:t>
      </w:r>
      <w:r w:rsidRPr="00D94A74">
        <w:t xml:space="preserve"> </w:t>
      </w:r>
      <w:r w:rsidR="009E2754" w:rsidRPr="00D94A74">
        <w:t xml:space="preserve">sa </w:t>
      </w:r>
      <w:r w:rsidR="004F37B6">
        <w:t xml:space="preserve">48. sjednice Vijeća održane </w:t>
      </w:r>
      <w:r w:rsidR="001F5D37">
        <w:t>18. ožujka 2025</w:t>
      </w:r>
      <w:r w:rsidRPr="00D94A74">
        <w:t>.</w:t>
      </w:r>
    </w:p>
    <w:p w14:paraId="65A945CB" w14:textId="59982BA4" w:rsidR="004B644E" w:rsidRPr="00D94A74" w:rsidRDefault="004B644E" w:rsidP="004B644E">
      <w:pPr>
        <w:jc w:val="both"/>
        <w:rPr>
          <w:b/>
        </w:rPr>
      </w:pPr>
    </w:p>
    <w:p w14:paraId="421EA396" w14:textId="77777777" w:rsidR="0096079B" w:rsidRPr="00D94A74" w:rsidRDefault="004B644E" w:rsidP="0096079B">
      <w:pPr>
        <w:rPr>
          <w:b/>
        </w:rPr>
      </w:pPr>
      <w:r w:rsidRPr="00D94A74">
        <w:rPr>
          <w:b/>
        </w:rPr>
        <w:t>USVAJANJE DNEVNOG REDA</w:t>
      </w:r>
    </w:p>
    <w:p w14:paraId="6F6E056A" w14:textId="69EB2A18" w:rsidR="009E5277" w:rsidRPr="00D94A74" w:rsidRDefault="0096079B" w:rsidP="000B0C89">
      <w:pPr>
        <w:jc w:val="both"/>
        <w:rPr>
          <w:b/>
        </w:rPr>
      </w:pPr>
      <w:r w:rsidRPr="00D94A74">
        <w:rPr>
          <w:b/>
        </w:rPr>
        <w:tab/>
      </w:r>
      <w:r w:rsidR="00145D02">
        <w:t>Predsjednica</w:t>
      </w:r>
      <w:r w:rsidRPr="00D94A74">
        <w:t xml:space="preserve"> Vijeća predlaže da se članovi Vijeća izjasne o svim predloženim točkama dnevnog reda, ukoliko ima prijedloga o izostavljanju pojedine točke dnevnog reda ili </w:t>
      </w:r>
      <w:r w:rsidR="00A840B4" w:rsidRPr="00D94A74">
        <w:t>da se izmjeni njihov redoslijed ili ako ima prijedloga za dopunu dnevnog reda.</w:t>
      </w:r>
    </w:p>
    <w:p w14:paraId="028E65DF" w14:textId="77777777" w:rsidR="00FF20C3" w:rsidRDefault="00FF20C3" w:rsidP="004B644E"/>
    <w:p w14:paraId="231A6EE5" w14:textId="20D3BE4D" w:rsidR="009E5277" w:rsidRPr="00AA48D4" w:rsidRDefault="00AA48D4" w:rsidP="004B644E">
      <w:r w:rsidRPr="00AA48D4">
        <w:t>Predsjednica predlaže izmjenu dnevnog reda, točke</w:t>
      </w:r>
      <w:r w:rsidR="00FF20C3" w:rsidRPr="00AA48D4">
        <w:t xml:space="preserve"> 2</w:t>
      </w:r>
      <w:r w:rsidRPr="00AA48D4">
        <w:t>. „</w:t>
      </w:r>
      <w:r w:rsidRPr="009C7E0B">
        <w:rPr>
          <w:i/>
        </w:rPr>
        <w:t>Prijedlog zaključka o uklanjanju neispravne i dotrajale sprave na dječjem igralištu u Parku Bundek</w:t>
      </w:r>
      <w:r w:rsidRPr="00AA48D4">
        <w:t>“ koja se m</w:t>
      </w:r>
      <w:r w:rsidR="00FF20C3" w:rsidRPr="00AA48D4">
        <w:t>ijenja se i glasi:</w:t>
      </w:r>
    </w:p>
    <w:p w14:paraId="1CCE7FCC" w14:textId="77777777" w:rsidR="00AA48D4" w:rsidRPr="00AA48D4" w:rsidRDefault="00AA48D4" w:rsidP="004B644E"/>
    <w:p w14:paraId="0AD78F32" w14:textId="3806781F" w:rsidR="00AA48D4" w:rsidRPr="004B5670" w:rsidRDefault="00AA48D4" w:rsidP="004B644E">
      <w:r w:rsidRPr="004B5670">
        <w:t>2.</w:t>
      </w:r>
      <w:r w:rsidRPr="004B5670">
        <w:tab/>
        <w:t>Prijedlog zaključka o održavanju parkovne opreme i rješavanju pitanja održavanja i upravljanja SRC Bundek</w:t>
      </w:r>
    </w:p>
    <w:p w14:paraId="4760270D" w14:textId="27D78191" w:rsidR="00FF20C3" w:rsidRDefault="00FF20C3" w:rsidP="004B644E">
      <w:r>
        <w:t xml:space="preserve"> </w:t>
      </w:r>
    </w:p>
    <w:p w14:paraId="11926E5F" w14:textId="10F1E56D" w:rsidR="00AA48D4" w:rsidRPr="00D94A74" w:rsidRDefault="00AA48D4" w:rsidP="004B644E">
      <w:r>
        <w:t>Predsjednica Vijeća predlaže uklanjanje predl</w:t>
      </w:r>
      <w:r w:rsidR="00D14DFD">
        <w:t>ožene točke 14. sa dnevnog reda  „</w:t>
      </w:r>
      <w:r w:rsidR="00D14DFD" w:rsidRPr="00D14DFD">
        <w:rPr>
          <w:i/>
        </w:rPr>
        <w:t>Zaključak o postavljanju podiznih stupića na zapadnom ulazu u park Bundek – donosi se</w:t>
      </w:r>
      <w:r w:rsidR="00D14DFD">
        <w:rPr>
          <w:i/>
        </w:rPr>
        <w:t>“ -</w:t>
      </w:r>
      <w:r w:rsidR="00D14DFD" w:rsidRPr="00D14DFD">
        <w:t xml:space="preserve"> </w:t>
      </w:r>
      <w:r>
        <w:t>ista će biti obuhvaćena točkom 2. dnevnog reda.</w:t>
      </w:r>
    </w:p>
    <w:p w14:paraId="7B9606F7" w14:textId="7A0F717E" w:rsidR="00AA48D4" w:rsidRDefault="004B644E" w:rsidP="005833B9">
      <w:pPr>
        <w:rPr>
          <w:b/>
        </w:rPr>
      </w:pPr>
      <w:r w:rsidRPr="00D94A74">
        <w:rPr>
          <w:b/>
        </w:rPr>
        <w:tab/>
      </w:r>
    </w:p>
    <w:p w14:paraId="124A6BA4" w14:textId="11F76A58" w:rsidR="00AA48D4" w:rsidRPr="004B5670" w:rsidRDefault="00AA48D4" w:rsidP="005833B9">
      <w:r w:rsidRPr="004B5670">
        <w:t>Predsjednica dodatno predlaže dopunu dnevnog reda točkama:</w:t>
      </w:r>
    </w:p>
    <w:p w14:paraId="5BB775DA" w14:textId="390C9247" w:rsidR="00AA48D4" w:rsidRDefault="00AA48D4" w:rsidP="005833B9">
      <w:pPr>
        <w:rPr>
          <w:b/>
        </w:rPr>
      </w:pPr>
    </w:p>
    <w:p w14:paraId="6C36E8F8" w14:textId="24417EF0" w:rsidR="008F0BC8" w:rsidRPr="004B5670" w:rsidRDefault="00AA48D4" w:rsidP="005833B9">
      <w:r w:rsidRPr="004B5670">
        <w:t xml:space="preserve">16. Prijedlog zaključka o uspostavi uzdignute plohe u </w:t>
      </w:r>
      <w:proofErr w:type="spellStart"/>
      <w:r w:rsidRPr="004B5670">
        <w:t>Ostrogovićevoj</w:t>
      </w:r>
      <w:proofErr w:type="spellEnd"/>
      <w:r w:rsidRPr="004B5670">
        <w:t xml:space="preserve"> ulici</w:t>
      </w:r>
    </w:p>
    <w:p w14:paraId="67DFCB73" w14:textId="4BDFE2BA" w:rsidR="00AA48D4" w:rsidRPr="004B5670" w:rsidRDefault="00AA48D4" w:rsidP="005833B9">
      <w:r w:rsidRPr="004B5670">
        <w:t xml:space="preserve">17. </w:t>
      </w:r>
      <w:r w:rsidR="008F0BC8" w:rsidRPr="004B5670">
        <w:t>Prijedlog zaključka o uspostavi uzdignute plohe u Ulici Viktora Kovačića</w:t>
      </w:r>
    </w:p>
    <w:p w14:paraId="6709C70B" w14:textId="309395D8" w:rsidR="00D14DFD" w:rsidRPr="004B5670" w:rsidRDefault="00D14DFD" w:rsidP="009C7E0B">
      <w:pPr>
        <w:ind w:left="284" w:hanging="284"/>
      </w:pPr>
      <w:r w:rsidRPr="004B5670">
        <w:lastRenderedPageBreak/>
        <w:t xml:space="preserve">18. Prijedlog </w:t>
      </w:r>
      <w:r w:rsidR="0038236B" w:rsidRPr="004B5670">
        <w:t xml:space="preserve">zaključka </w:t>
      </w:r>
      <w:r w:rsidRPr="004B5670">
        <w:t>o postavljanju vodilica za bicikl na stepenicama pješačkog pothodnika kod željezničke stanice „BUZIN“</w:t>
      </w:r>
    </w:p>
    <w:p w14:paraId="009E3FD9" w14:textId="3F162FC0" w:rsidR="008F0BC8" w:rsidRDefault="008F0BC8" w:rsidP="005833B9">
      <w:pPr>
        <w:rPr>
          <w:b/>
        </w:rPr>
      </w:pPr>
    </w:p>
    <w:p w14:paraId="71F0C848" w14:textId="19A994DD" w:rsidR="005833B9" w:rsidRDefault="002C1C7D" w:rsidP="005833B9">
      <w:r>
        <w:t>Predsjednica</w:t>
      </w:r>
      <w:r w:rsidR="004A1EFE" w:rsidRPr="00D94A74">
        <w:t xml:space="preserve"> Vijeća otvara raspravu o prijedlogu </w:t>
      </w:r>
      <w:r w:rsidR="00D14DFD">
        <w:t>izmjene i dopune dnevnog reda.</w:t>
      </w:r>
    </w:p>
    <w:p w14:paraId="39F6B844" w14:textId="6045FAAC" w:rsidR="007E4813" w:rsidRPr="00D94A74" w:rsidRDefault="007E4813" w:rsidP="002C1C7D">
      <w:pPr>
        <w:pStyle w:val="paragraph"/>
        <w:spacing w:before="0" w:beforeAutospacing="0" w:after="0" w:afterAutospacing="0" w:line="276" w:lineRule="auto"/>
        <w:textAlignment w:val="baseline"/>
        <w:rPr>
          <w:i/>
        </w:rPr>
      </w:pPr>
    </w:p>
    <w:p w14:paraId="10A4F4D1" w14:textId="3ABE3915" w:rsidR="004A1EFE" w:rsidRDefault="004A1EFE" w:rsidP="00A479ED">
      <w:pPr>
        <w:spacing w:line="276" w:lineRule="auto"/>
      </w:pPr>
      <w:r w:rsidRPr="00D94A74">
        <w:t xml:space="preserve">Vijeće </w:t>
      </w:r>
      <w:r w:rsidR="004B5670">
        <w:t>većinom glasova (16 za i 2 protiv)</w:t>
      </w:r>
      <w:r w:rsidRPr="00D94A74">
        <w:t xml:space="preserve"> prihvaća dopunu </w:t>
      </w:r>
      <w:r w:rsidR="004B5670">
        <w:t xml:space="preserve">i izmjenu </w:t>
      </w:r>
      <w:r w:rsidRPr="00D94A74">
        <w:t xml:space="preserve">dnevnog reda. </w:t>
      </w:r>
    </w:p>
    <w:p w14:paraId="6A27C724" w14:textId="77777777" w:rsidR="005833B9" w:rsidRPr="00D94A74" w:rsidRDefault="005833B9" w:rsidP="00A479ED">
      <w:pPr>
        <w:spacing w:line="276" w:lineRule="auto"/>
      </w:pPr>
    </w:p>
    <w:p w14:paraId="3703B374" w14:textId="58B74575" w:rsidR="00BB5251" w:rsidRDefault="00BB5251" w:rsidP="00A479ED">
      <w:pPr>
        <w:spacing w:line="276" w:lineRule="auto"/>
      </w:pPr>
      <w:r w:rsidRPr="00D94A74">
        <w:t xml:space="preserve">Vijeće </w:t>
      </w:r>
      <w:r w:rsidR="004B5670" w:rsidRPr="004B5670">
        <w:t>većinom glasova (16 za i 2 protiv)</w:t>
      </w:r>
      <w:r w:rsidRPr="00D94A74">
        <w:t xml:space="preserve"> prihvaća redoslijed točaka dnevnog reda.</w:t>
      </w:r>
    </w:p>
    <w:p w14:paraId="660E2976" w14:textId="77777777" w:rsidR="005833B9" w:rsidRPr="00D94A74" w:rsidRDefault="005833B9" w:rsidP="00A479ED">
      <w:pPr>
        <w:spacing w:line="276" w:lineRule="auto"/>
      </w:pPr>
    </w:p>
    <w:p w14:paraId="1D29581E" w14:textId="13BE4114" w:rsidR="00324D83" w:rsidRDefault="00BB5251" w:rsidP="00A479ED">
      <w:pPr>
        <w:spacing w:line="276" w:lineRule="auto"/>
      </w:pPr>
      <w:r w:rsidRPr="00D94A74">
        <w:t xml:space="preserve">Vijeće </w:t>
      </w:r>
      <w:r w:rsidR="004B5670" w:rsidRPr="004B5670">
        <w:t>većinom glasova (16 za i 2 protiv)</w:t>
      </w:r>
      <w:r w:rsidRPr="00D94A74">
        <w:t xml:space="preserve"> prihvaća dopunjeni </w:t>
      </w:r>
      <w:r w:rsidR="004B5670">
        <w:t xml:space="preserve">i izmijenjeni </w:t>
      </w:r>
      <w:r w:rsidRPr="00D94A74">
        <w:t xml:space="preserve">dnevni red </w:t>
      </w:r>
      <w:r w:rsidR="00BE5E15" w:rsidRPr="00D94A74">
        <w:t xml:space="preserve">u cijelosti </w:t>
      </w:r>
      <w:r w:rsidRPr="00D94A74">
        <w:t>koji glasi:</w:t>
      </w:r>
    </w:p>
    <w:p w14:paraId="576C0058" w14:textId="77777777" w:rsidR="00FF58C4" w:rsidRDefault="00FF58C4" w:rsidP="00A479ED">
      <w:pPr>
        <w:spacing w:line="276" w:lineRule="auto"/>
      </w:pPr>
    </w:p>
    <w:p w14:paraId="4007A046" w14:textId="2739F2D7" w:rsidR="00324D83" w:rsidRDefault="00FF58C4" w:rsidP="00BB5251">
      <w:pPr>
        <w:jc w:val="center"/>
        <w:rPr>
          <w:b/>
        </w:rPr>
      </w:pPr>
      <w:r w:rsidRPr="00D94A74">
        <w:rPr>
          <w:b/>
        </w:rPr>
        <w:t>D N E V N I  R E D:</w:t>
      </w:r>
    </w:p>
    <w:p w14:paraId="11102466" w14:textId="77777777" w:rsidR="00324D83" w:rsidRDefault="00324D83" w:rsidP="00BB5251">
      <w:pPr>
        <w:jc w:val="center"/>
        <w:rPr>
          <w:b/>
        </w:rPr>
      </w:pPr>
    </w:p>
    <w:p w14:paraId="28BF2217" w14:textId="77777777" w:rsidR="00FF58C4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74397EF6">
        <w:rPr>
          <w:rStyle w:val="eop"/>
        </w:rPr>
        <w:t>Prijedlog zaključka</w:t>
      </w:r>
      <w:r w:rsidRPr="74397EF6">
        <w:t xml:space="preserve"> </w:t>
      </w:r>
      <w:r>
        <w:rPr>
          <w:rStyle w:val="eop"/>
        </w:rPr>
        <w:t>o izmjeni i dopuni Plana komunalnih aktivnosti Gradske četvrti Novi Zagreb – istok u 2025. godini</w:t>
      </w:r>
    </w:p>
    <w:p w14:paraId="478B81DB" w14:textId="77777777" w:rsidR="00FF58C4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771ED3">
        <w:rPr>
          <w:rStyle w:val="eop"/>
        </w:rPr>
        <w:t>Predlagatelj: Predsjednica Vijeća</w:t>
      </w:r>
    </w:p>
    <w:p w14:paraId="4E017C8F" w14:textId="77777777" w:rsidR="00FF58C4" w:rsidRPr="0038236B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 xml:space="preserve">Prijedlog zaključka </w:t>
      </w:r>
      <w:r w:rsidRPr="0038236B">
        <w:rPr>
          <w:rStyle w:val="eop"/>
        </w:rPr>
        <w:t xml:space="preserve">o održavanju parkovne opreme i rješavanju pitanja održavanja i upravljanja SRC Bundek </w:t>
      </w:r>
    </w:p>
    <w:p w14:paraId="2A145729" w14:textId="77777777" w:rsidR="00FF58C4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575123">
        <w:rPr>
          <w:rStyle w:val="eop"/>
        </w:rPr>
        <w:t>Predlagatelj: Predsjednica Vijeća</w:t>
      </w:r>
    </w:p>
    <w:p w14:paraId="6960983C" w14:textId="77777777" w:rsidR="00FF58C4" w:rsidRPr="00771ED3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  <w:rFonts w:eastAsiaTheme="minorHAnsi"/>
        </w:rPr>
      </w:pPr>
      <w:r w:rsidRPr="00771ED3">
        <w:rPr>
          <w:rStyle w:val="eop"/>
        </w:rPr>
        <w:t xml:space="preserve">Prijedlog zaključka o proširenju uredske djelatnosti za poslovni prostor Ivana </w:t>
      </w:r>
      <w:proofErr w:type="spellStart"/>
      <w:r w:rsidRPr="00771ED3">
        <w:rPr>
          <w:rStyle w:val="eop"/>
        </w:rPr>
        <w:t>Šibla</w:t>
      </w:r>
      <w:proofErr w:type="spellEnd"/>
      <w:r w:rsidRPr="00771ED3">
        <w:rPr>
          <w:rStyle w:val="eop"/>
        </w:rPr>
        <w:t xml:space="preserve"> 4</w:t>
      </w:r>
    </w:p>
    <w:p w14:paraId="39BD158E" w14:textId="77777777" w:rsidR="00FF58C4" w:rsidRPr="00771ED3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771ED3">
        <w:rPr>
          <w:rStyle w:val="eop"/>
        </w:rPr>
        <w:t>Predlagatelj: Predsjednica Vijeća</w:t>
      </w:r>
    </w:p>
    <w:p w14:paraId="25F0C7AC" w14:textId="77777777" w:rsidR="00FF58C4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 xml:space="preserve">Prijedlog zaključka </w:t>
      </w:r>
      <w:r w:rsidRPr="004A6514">
        <w:rPr>
          <w:rStyle w:val="eop"/>
        </w:rPr>
        <w:t>o mogućnosti raspolaganja katastarskom česticom 153/1 k.o. Jakuševec</w:t>
      </w:r>
    </w:p>
    <w:p w14:paraId="2128D838" w14:textId="77777777" w:rsidR="00FF58C4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>Predlagatelj: Predsjednica Vijeća</w:t>
      </w:r>
    </w:p>
    <w:p w14:paraId="36FBA1CE" w14:textId="43087A35" w:rsidR="00FF58C4" w:rsidRPr="004A6514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4A6514">
        <w:rPr>
          <w:rStyle w:val="eop"/>
        </w:rPr>
        <w:t>Prijedlog zaključka o mogućnosti raspolaganja katastarskim česticama 674/1</w:t>
      </w:r>
      <w:r w:rsidR="00D14DFD">
        <w:rPr>
          <w:rStyle w:val="eop"/>
        </w:rPr>
        <w:t xml:space="preserve"> </w:t>
      </w:r>
      <w:r w:rsidRPr="004A6514">
        <w:rPr>
          <w:rStyle w:val="eop"/>
        </w:rPr>
        <w:t>i dr. k.o. Jakuševec</w:t>
      </w:r>
    </w:p>
    <w:p w14:paraId="6E7B1DEC" w14:textId="77777777" w:rsidR="00FF58C4" w:rsidRPr="00D12DB6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</w:pPr>
      <w:r>
        <w:rPr>
          <w:rFonts w:eastAsiaTheme="minorHAnsi"/>
          <w:lang w:eastAsia="en-US"/>
        </w:rPr>
        <w:t>Predlagatelj: Predsjednica Vijeća</w:t>
      </w:r>
    </w:p>
    <w:p w14:paraId="0437C885" w14:textId="77777777" w:rsidR="00FF58C4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>Prijedlog zaključka  o izgradnji nogostupa na Sajmišnoj cesti od kbr. 2 do kbr. 4</w:t>
      </w:r>
    </w:p>
    <w:p w14:paraId="6B144B70" w14:textId="77777777" w:rsidR="00FF58C4" w:rsidRDefault="00FF58C4" w:rsidP="00FF58C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>
        <w:rPr>
          <w:rStyle w:val="eop"/>
        </w:rPr>
        <w:t xml:space="preserve">            </w:t>
      </w:r>
      <w:r w:rsidRPr="009A7AA5">
        <w:rPr>
          <w:rStyle w:val="eop"/>
        </w:rPr>
        <w:t>Predlagatelj: Predsjednica Vijeća</w:t>
      </w:r>
    </w:p>
    <w:p w14:paraId="049EFF94" w14:textId="77777777" w:rsidR="00FF58C4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>Prijedlog zaključka o primjedbama na izvedene radove ugradnje polu podzemnih spremnika na području Mjesnog odbora Zapruđe</w:t>
      </w:r>
    </w:p>
    <w:p w14:paraId="62BF75DA" w14:textId="77777777" w:rsidR="00FF58C4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225E37">
        <w:rPr>
          <w:rStyle w:val="eop"/>
        </w:rPr>
        <w:t>Predlagatelj: Predsjednica Vijeća</w:t>
      </w:r>
    </w:p>
    <w:p w14:paraId="66192906" w14:textId="77777777" w:rsidR="00FF58C4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 xml:space="preserve">Prijedlog zaključka </w:t>
      </w:r>
      <w:r w:rsidRPr="00225E37">
        <w:rPr>
          <w:rStyle w:val="eop"/>
        </w:rPr>
        <w:t>o sanaciji stepenica, postavljanju rukohvata te izgradnji rampe za osobe smanjene pokretljivosti kod pristupa autobusnoj stanici na križanju ulica Grdenići i Buzinski prilaz</w:t>
      </w:r>
    </w:p>
    <w:p w14:paraId="6E47BC8B" w14:textId="77777777" w:rsidR="00FF58C4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>Predlagatelj: Predsjednica Vijeća</w:t>
      </w:r>
    </w:p>
    <w:p w14:paraId="511919E1" w14:textId="77777777" w:rsidR="00FF58C4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>Prijedlog zaključka o suglasnosti za izgradnju rampe za osiguranje pristupačnosti građevini osobama s invaliditetom i smanjene pokretljivosti u Ulici svetog Mateja 129</w:t>
      </w:r>
    </w:p>
    <w:p w14:paraId="4B02B078" w14:textId="77777777" w:rsidR="00FF58C4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>Predlagatelj: Predsjednica Vijeća</w:t>
      </w:r>
    </w:p>
    <w:p w14:paraId="4138BC5E" w14:textId="77777777" w:rsidR="00FF58C4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 xml:space="preserve">Prijedlog zaključka o postavljanju prometnog znaka u Ulici </w:t>
      </w:r>
      <w:proofErr w:type="spellStart"/>
      <w:r>
        <w:rPr>
          <w:rStyle w:val="eop"/>
        </w:rPr>
        <w:t>Murati</w:t>
      </w:r>
      <w:proofErr w:type="spellEnd"/>
    </w:p>
    <w:p w14:paraId="389F34A5" w14:textId="77777777" w:rsidR="00FF58C4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>Predlagatelj: Predsjednica Vijeća</w:t>
      </w:r>
    </w:p>
    <w:p w14:paraId="4EB37741" w14:textId="77777777" w:rsidR="00FF58C4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 xml:space="preserve">Prijedlog zaključka o prenamjeni dijela parkirališta na adresi </w:t>
      </w:r>
      <w:proofErr w:type="spellStart"/>
      <w:r>
        <w:rPr>
          <w:rStyle w:val="eop"/>
        </w:rPr>
        <w:t>Hrastin</w:t>
      </w:r>
      <w:proofErr w:type="spellEnd"/>
      <w:r>
        <w:rPr>
          <w:rStyle w:val="eop"/>
        </w:rPr>
        <w:t xml:space="preserve"> prilaz 3 u parkiralište za dostavna vozila</w:t>
      </w:r>
    </w:p>
    <w:p w14:paraId="55F2E63B" w14:textId="77777777" w:rsidR="00FF58C4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>Predlagatelj: Predsjednica Vijeća</w:t>
      </w:r>
    </w:p>
    <w:p w14:paraId="62775BAB" w14:textId="77777777" w:rsidR="00FF58C4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 xml:space="preserve">Prijedlog zaključka o iscrtavanju horizontalne oznake „zabrana parkiranja“ na kolniku kod </w:t>
      </w:r>
      <w:proofErr w:type="spellStart"/>
      <w:r>
        <w:rPr>
          <w:rStyle w:val="eop"/>
        </w:rPr>
        <w:t>Vučetićevog</w:t>
      </w:r>
      <w:proofErr w:type="spellEnd"/>
      <w:r>
        <w:rPr>
          <w:rStyle w:val="eop"/>
        </w:rPr>
        <w:t xml:space="preserve"> prilaza 5</w:t>
      </w:r>
    </w:p>
    <w:p w14:paraId="1804A117" w14:textId="77777777" w:rsidR="00FF58C4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lastRenderedPageBreak/>
        <w:t>Predlagatelj: Predsjednica Vijeća</w:t>
      </w:r>
    </w:p>
    <w:p w14:paraId="04A4AD66" w14:textId="77777777" w:rsidR="00FF58C4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 xml:space="preserve">Prijedlog zaključka </w:t>
      </w:r>
      <w:r w:rsidRPr="00225E37">
        <w:rPr>
          <w:rStyle w:val="eop"/>
        </w:rPr>
        <w:t>o uspostavi pješačkog prijelaza u zoni k.br. Bani 30</w:t>
      </w:r>
    </w:p>
    <w:p w14:paraId="3C9CE4D1" w14:textId="77777777" w:rsidR="00FF58C4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>Predlagatelj: Predsjednica Vijeća</w:t>
      </w:r>
    </w:p>
    <w:p w14:paraId="6A02F9B2" w14:textId="77777777" w:rsidR="00FF58C4" w:rsidRPr="00225E37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225E37">
        <w:rPr>
          <w:rStyle w:val="eop"/>
        </w:rPr>
        <w:t>Prijedlog zaključka o postavljanju displeja na tramvajskoj stanici ispod Mosta mladosti</w:t>
      </w:r>
    </w:p>
    <w:p w14:paraId="0F31FE5B" w14:textId="77777777" w:rsidR="00FF58C4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225E37">
        <w:rPr>
          <w:rStyle w:val="eop"/>
        </w:rPr>
        <w:t>Predlagatelj: Predsjednica Vijeća</w:t>
      </w:r>
    </w:p>
    <w:p w14:paraId="0BF790A0" w14:textId="148EE996" w:rsidR="00FF58C4" w:rsidRPr="004B5670" w:rsidRDefault="00FF58C4" w:rsidP="00264363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4B5670">
        <w:rPr>
          <w:rStyle w:val="eop"/>
        </w:rPr>
        <w:t xml:space="preserve">Prijedlog zaključka </w:t>
      </w:r>
      <w:r w:rsidR="00264363" w:rsidRPr="004B5670">
        <w:rPr>
          <w:rStyle w:val="eop"/>
        </w:rPr>
        <w:t>o uvrštavanju parkovne opreme i koševa za smeće na sportskom igralištu u Utrinama u program redovnog održavanja</w:t>
      </w:r>
    </w:p>
    <w:p w14:paraId="3373FA01" w14:textId="3F3B29A8" w:rsidR="00FF58C4" w:rsidRDefault="00FF58C4" w:rsidP="00FF58C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 xml:space="preserve">Predlagatelj: </w:t>
      </w:r>
      <w:r w:rsidRPr="0049281E">
        <w:rPr>
          <w:rStyle w:val="eop"/>
        </w:rPr>
        <w:t>Predsjednica Vijeća</w:t>
      </w:r>
    </w:p>
    <w:p w14:paraId="5BB9EBA5" w14:textId="2779DC30" w:rsidR="00D14DFD" w:rsidRDefault="00D14DFD" w:rsidP="0038236B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D14DFD">
        <w:rPr>
          <w:rStyle w:val="eop"/>
        </w:rPr>
        <w:t xml:space="preserve">Prijedlog zaključka o uspostavi uzdignute plohe u </w:t>
      </w:r>
      <w:proofErr w:type="spellStart"/>
      <w:r w:rsidRPr="00D14DFD">
        <w:rPr>
          <w:rStyle w:val="eop"/>
        </w:rPr>
        <w:t>Ostrogovićevoj</w:t>
      </w:r>
      <w:proofErr w:type="spellEnd"/>
      <w:r w:rsidRPr="00D14DFD">
        <w:rPr>
          <w:rStyle w:val="eop"/>
        </w:rPr>
        <w:t xml:space="preserve"> ulici</w:t>
      </w:r>
    </w:p>
    <w:p w14:paraId="0900EAFE" w14:textId="7C39FB98" w:rsidR="0038236B" w:rsidRDefault="0038236B" w:rsidP="0038236B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38236B">
        <w:rPr>
          <w:rStyle w:val="eop"/>
        </w:rPr>
        <w:t>Predlagatelj: Predsjednica Vijeća</w:t>
      </w:r>
    </w:p>
    <w:p w14:paraId="36342060" w14:textId="5F8FDE82" w:rsidR="00D14DFD" w:rsidRDefault="00D14DFD" w:rsidP="0038236B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D14DFD">
        <w:rPr>
          <w:rStyle w:val="eop"/>
        </w:rPr>
        <w:t>Prijedlog zaključka o uspostavi uzdignute plohe u Ulici Viktora Kovačića</w:t>
      </w:r>
    </w:p>
    <w:p w14:paraId="2D580F5F" w14:textId="645D3611" w:rsidR="0038236B" w:rsidRDefault="0038236B" w:rsidP="0038236B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38236B">
        <w:rPr>
          <w:rStyle w:val="eop"/>
        </w:rPr>
        <w:t>Predlagatelj: Predsjednica Vijeća</w:t>
      </w:r>
    </w:p>
    <w:p w14:paraId="66F00A28" w14:textId="6AD7DDB7" w:rsidR="0038236B" w:rsidRDefault="0038236B" w:rsidP="0038236B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 xml:space="preserve">Prijedlog zaključka o </w:t>
      </w:r>
      <w:r w:rsidRPr="0038236B">
        <w:rPr>
          <w:rStyle w:val="eop"/>
        </w:rPr>
        <w:t>postavljanju vodilica za bicikl na stepenicama pješačkog pothodnika kod željezničke stanice „BUZIN“</w:t>
      </w:r>
    </w:p>
    <w:p w14:paraId="7661AA5E" w14:textId="3B27105F" w:rsidR="0038236B" w:rsidRDefault="0038236B" w:rsidP="0038236B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  <w:rPr>
          <w:rStyle w:val="eop"/>
        </w:rPr>
      </w:pPr>
      <w:r w:rsidRPr="0038236B">
        <w:rPr>
          <w:rStyle w:val="eop"/>
        </w:rPr>
        <w:t>Predlagatelj: Predsjednica Vijeća</w:t>
      </w:r>
    </w:p>
    <w:p w14:paraId="034AD4D4" w14:textId="77777777" w:rsidR="00FF58C4" w:rsidRDefault="00FF58C4" w:rsidP="00FF58C4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>
        <w:rPr>
          <w:rStyle w:val="eop"/>
        </w:rPr>
        <w:t>Pitanja, prijedlozi i obavijesti</w:t>
      </w:r>
    </w:p>
    <w:p w14:paraId="57B0EE57" w14:textId="64546605" w:rsidR="003C7ABF" w:rsidRPr="00D94A74" w:rsidRDefault="003C7ABF" w:rsidP="00BB5251">
      <w:pPr>
        <w:jc w:val="center"/>
        <w:rPr>
          <w:b/>
        </w:rPr>
      </w:pPr>
    </w:p>
    <w:p w14:paraId="1F3EEFD6" w14:textId="3A67E630" w:rsidR="004E5354" w:rsidRDefault="004E5354" w:rsidP="004E535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color w:val="000000"/>
        </w:rPr>
      </w:pPr>
    </w:p>
    <w:p w14:paraId="3EF68E6A" w14:textId="77777777" w:rsidR="004E5354" w:rsidRDefault="004E5354" w:rsidP="004E535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</w:p>
    <w:p w14:paraId="038DF83E" w14:textId="04924A05" w:rsidR="00FD76E5" w:rsidRDefault="006C0727" w:rsidP="004B567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1F5D37">
        <w:rPr>
          <w:b/>
          <w:u w:val="single"/>
        </w:rPr>
        <w:t>Ad. 1.</w:t>
      </w:r>
      <w:r w:rsidR="001F5D37" w:rsidRPr="001F5D37">
        <w:rPr>
          <w:rStyle w:val="eop"/>
          <w:b/>
          <w:u w:val="single"/>
        </w:rPr>
        <w:t xml:space="preserve"> Prijedlog zaključka</w:t>
      </w:r>
      <w:r w:rsidR="001F5D37" w:rsidRPr="001F5D37">
        <w:rPr>
          <w:b/>
          <w:u w:val="single"/>
        </w:rPr>
        <w:t xml:space="preserve"> </w:t>
      </w:r>
      <w:r w:rsidR="001F5D37" w:rsidRPr="001F5D37">
        <w:rPr>
          <w:rStyle w:val="eop"/>
          <w:b/>
          <w:u w:val="single"/>
        </w:rPr>
        <w:t>o izmjeni i dopuni Plana komunalnih aktivnosti Gradske četvrti Nov</w:t>
      </w:r>
      <w:r w:rsidR="002C1C7D">
        <w:rPr>
          <w:rStyle w:val="eop"/>
          <w:b/>
          <w:u w:val="single"/>
        </w:rPr>
        <w:t>i Zagreb – istok u 2025. godini</w:t>
      </w:r>
    </w:p>
    <w:p w14:paraId="460D2525" w14:textId="77777777" w:rsidR="000B0C89" w:rsidRPr="00D94A74" w:rsidRDefault="000B0C89" w:rsidP="000B0C89">
      <w:pPr>
        <w:pStyle w:val="paragraph"/>
        <w:spacing w:before="0" w:beforeAutospacing="0" w:after="0" w:afterAutospacing="0"/>
        <w:jc w:val="both"/>
        <w:textAlignment w:val="baseline"/>
        <w:rPr>
          <w:b/>
          <w:u w:val="single"/>
        </w:rPr>
      </w:pPr>
    </w:p>
    <w:p w14:paraId="29BFAB7F" w14:textId="6F022326" w:rsidR="000C2A5B" w:rsidRDefault="00530A54" w:rsidP="00581F08">
      <w:pPr>
        <w:ind w:firstLine="708"/>
        <w:jc w:val="both"/>
      </w:pPr>
      <w:r w:rsidRPr="00D94A74">
        <w:t>Članovi Vijeća pr</w:t>
      </w:r>
      <w:r w:rsidR="00240C90" w:rsidRPr="00D94A74">
        <w:t xml:space="preserve">imili </w:t>
      </w:r>
      <w:r w:rsidR="002C1C7D">
        <w:t>naknadno su primili materijal</w:t>
      </w:r>
      <w:r w:rsidRPr="00D94A74">
        <w:t xml:space="preserve">. </w:t>
      </w:r>
    </w:p>
    <w:p w14:paraId="77C87755" w14:textId="77777777" w:rsidR="004B5670" w:rsidRDefault="004B5670" w:rsidP="004B5670">
      <w:pPr>
        <w:ind w:firstLine="708"/>
        <w:jc w:val="both"/>
      </w:pPr>
      <w:r>
        <w:t>Predsjednica uvodno obrazlaže predmetnu točku dnevnog reda te daje riječ pomoćnici pročelnika Gradskog ureda za mjesnu samoupravu, promet, civilnu zaštitu i sigurnost.</w:t>
      </w:r>
    </w:p>
    <w:p w14:paraId="736208A9" w14:textId="6096FBAD" w:rsidR="004B5670" w:rsidRDefault="004B5670" w:rsidP="004B5670">
      <w:pPr>
        <w:ind w:firstLine="708"/>
        <w:jc w:val="both"/>
      </w:pPr>
      <w:r>
        <w:t>U raspravi sudjeluju: Ivana Gucek, Ružica Palijan, Melinda Andrijić, Sandra Kapetanović Bitići, Valentino Rajković, Olgica Gavrilović.</w:t>
      </w:r>
    </w:p>
    <w:p w14:paraId="3C4E500A" w14:textId="16EA787B" w:rsidR="004B5670" w:rsidRDefault="004B5670" w:rsidP="00581F08">
      <w:pPr>
        <w:ind w:firstLine="708"/>
        <w:jc w:val="both"/>
      </w:pPr>
    </w:p>
    <w:p w14:paraId="02502639" w14:textId="21C06D03" w:rsidR="000C2A5B" w:rsidRPr="00D94A74" w:rsidRDefault="004B5670" w:rsidP="004B5670">
      <w:pPr>
        <w:ind w:firstLine="708"/>
        <w:jc w:val="both"/>
      </w:pPr>
      <w:r>
        <w:t>Frane Knezović napušta dvoranu.</w:t>
      </w:r>
    </w:p>
    <w:p w14:paraId="5FA3D2DC" w14:textId="77777777" w:rsidR="007400F0" w:rsidRPr="007400F0" w:rsidRDefault="007400F0" w:rsidP="007400F0">
      <w:pPr>
        <w:suppressAutoHyphens w:val="0"/>
        <w:spacing w:line="276" w:lineRule="auto"/>
        <w:contextualSpacing/>
        <w:jc w:val="both"/>
      </w:pPr>
    </w:p>
    <w:p w14:paraId="2ADD1971" w14:textId="32AC9A5C" w:rsidR="007400F0" w:rsidRDefault="007400F0" w:rsidP="007400F0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rasprave/nakon provedene rasprave</w:t>
      </w:r>
      <w:r w:rsidRPr="007400F0">
        <w:t xml:space="preserve"> većinom glasova </w:t>
      </w:r>
      <w:r>
        <w:t xml:space="preserve">( </w:t>
      </w:r>
      <w:r w:rsidR="004B5670">
        <w:t>16</w:t>
      </w:r>
      <w:r w:rsidRPr="007400F0">
        <w:t xml:space="preserve"> </w:t>
      </w:r>
      <w:r>
        <w:t>ZA</w:t>
      </w:r>
      <w:r w:rsidR="004B5670">
        <w:t xml:space="preserve"> i 1</w:t>
      </w:r>
      <w:r>
        <w:t xml:space="preserve"> protiv </w:t>
      </w:r>
      <w:r w:rsidR="004B5670">
        <w:t xml:space="preserve">) </w:t>
      </w:r>
      <w:r w:rsidRPr="007400F0">
        <w:t>donosi</w:t>
      </w:r>
    </w:p>
    <w:p w14:paraId="4E3BE1F8" w14:textId="188D14D2" w:rsidR="00DB7B84" w:rsidRPr="00D94A74" w:rsidRDefault="00587CF8" w:rsidP="00AF3ED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560" w:type="pct"/>
        <w:tblLook w:val="04A0" w:firstRow="1" w:lastRow="0" w:firstColumn="1" w:lastColumn="0" w:noHBand="0" w:noVBand="1"/>
      </w:tblPr>
      <w:tblGrid>
        <w:gridCol w:w="881"/>
        <w:gridCol w:w="109"/>
        <w:gridCol w:w="2587"/>
        <w:gridCol w:w="342"/>
        <w:gridCol w:w="912"/>
        <w:gridCol w:w="629"/>
        <w:gridCol w:w="773"/>
        <w:gridCol w:w="828"/>
        <w:gridCol w:w="676"/>
        <w:gridCol w:w="1044"/>
        <w:gridCol w:w="720"/>
        <w:gridCol w:w="1060"/>
      </w:tblGrid>
      <w:tr w:rsidR="004B5670" w:rsidRPr="004B5670" w14:paraId="67956B00" w14:textId="77777777" w:rsidTr="004B5670">
        <w:trPr>
          <w:gridAfter w:val="1"/>
          <w:wAfter w:w="503" w:type="pct"/>
          <w:trHeight w:val="1020"/>
        </w:trPr>
        <w:tc>
          <w:tcPr>
            <w:tcW w:w="449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C513E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 xml:space="preserve">Z A K L J U Č A K </w:t>
            </w:r>
            <w:r w:rsidRPr="004B5670">
              <w:rPr>
                <w:b/>
                <w:bCs/>
              </w:rPr>
              <w:br/>
              <w:t xml:space="preserve">o izmjeni i dopuni Plana komunalnih aktivnosti </w:t>
            </w:r>
            <w:r w:rsidRPr="004B5670">
              <w:rPr>
                <w:b/>
                <w:bCs/>
              </w:rPr>
              <w:br/>
              <w:t>Gradske četvrti Novi Zagreb - istok u 2025.</w:t>
            </w:r>
          </w:p>
        </w:tc>
      </w:tr>
      <w:tr w:rsidR="004B5670" w:rsidRPr="004B5670" w14:paraId="211D4680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C7AA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6AC28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6DD8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E637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9170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5E23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B5670" w:rsidRPr="004B5670" w14:paraId="081358C8" w14:textId="77777777" w:rsidTr="004B5670">
        <w:trPr>
          <w:gridAfter w:val="1"/>
          <w:wAfter w:w="503" w:type="pct"/>
          <w:trHeight w:val="315"/>
        </w:trPr>
        <w:tc>
          <w:tcPr>
            <w:tcW w:w="449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518C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Članak 1.</w:t>
            </w:r>
          </w:p>
        </w:tc>
      </w:tr>
      <w:tr w:rsidR="004B5670" w:rsidRPr="004B5670" w14:paraId="14BB8F9D" w14:textId="77777777" w:rsidTr="004B5670">
        <w:trPr>
          <w:gridAfter w:val="1"/>
          <w:wAfter w:w="503" w:type="pct"/>
          <w:trHeight w:val="702"/>
        </w:trPr>
        <w:tc>
          <w:tcPr>
            <w:tcW w:w="449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199F1" w14:textId="77777777" w:rsidR="004B5670" w:rsidRPr="004B5670" w:rsidRDefault="004B5670" w:rsidP="004B5670">
            <w:pPr>
              <w:suppressAutoHyphens w:val="0"/>
            </w:pPr>
            <w:r w:rsidRPr="004B5670">
              <w:t xml:space="preserve">             U Planu komunalnih aktivnosti Gradske četvrti Novi Zagreb - istok u 2025. (Službeni glasnik Grada Zagreba 1/25) članak 2. mijenja se i glasi: </w:t>
            </w:r>
          </w:p>
        </w:tc>
      </w:tr>
      <w:tr w:rsidR="004B5670" w:rsidRPr="004B5670" w14:paraId="3F47994E" w14:textId="77777777" w:rsidTr="004B5670">
        <w:trPr>
          <w:gridAfter w:val="1"/>
          <w:wAfter w:w="503" w:type="pct"/>
          <w:trHeight w:val="330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4470" w14:textId="77777777" w:rsidR="004B5670" w:rsidRPr="004B5670" w:rsidRDefault="004B5670" w:rsidP="004B5670">
            <w:pPr>
              <w:suppressAutoHyphens w:val="0"/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B64B0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9246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25535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9A8F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44A7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B5670" w:rsidRPr="004B5670" w14:paraId="464499F2" w14:textId="77777777" w:rsidTr="004B5670">
        <w:trPr>
          <w:gridAfter w:val="1"/>
          <w:wAfter w:w="503" w:type="pct"/>
          <w:trHeight w:val="702"/>
        </w:trPr>
        <w:tc>
          <w:tcPr>
            <w:tcW w:w="449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1089F" w14:textId="77777777" w:rsidR="004B5670" w:rsidRPr="004B5670" w:rsidRDefault="004B5670" w:rsidP="004B5670">
            <w:pPr>
              <w:suppressAutoHyphens w:val="0"/>
            </w:pPr>
            <w:r w:rsidRPr="004B5670">
              <w:t xml:space="preserve">             "Planirana sredstva za poslove i radove iz članka 1. u Gradskoj četvrti, u ukupnom iznosu od 1.779.000,00 eura, raspoređuju se za sljedeće aktivnosti:</w:t>
            </w:r>
          </w:p>
        </w:tc>
      </w:tr>
      <w:tr w:rsidR="004B5670" w:rsidRPr="004B5670" w14:paraId="404826A7" w14:textId="77777777" w:rsidTr="004B5670">
        <w:trPr>
          <w:gridAfter w:val="1"/>
          <w:wAfter w:w="503" w:type="pct"/>
          <w:trHeight w:val="330"/>
        </w:trPr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2BF1E" w14:textId="77777777" w:rsidR="004B5670" w:rsidRPr="004B5670" w:rsidRDefault="004B5670" w:rsidP="004B5670">
            <w:pPr>
              <w:suppressAutoHyphens w:val="0"/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AB272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9CA35F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432D4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EB525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84D3F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B5670" w:rsidRPr="004B5670" w14:paraId="796DD87F" w14:textId="77777777" w:rsidTr="004B5670">
        <w:trPr>
          <w:gridAfter w:val="1"/>
          <w:wAfter w:w="503" w:type="pct"/>
          <w:trHeight w:val="930"/>
        </w:trPr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BA6C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REDNI BROJ</w:t>
            </w:r>
          </w:p>
        </w:tc>
        <w:tc>
          <w:tcPr>
            <w:tcW w:w="1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8E56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VRSTA AKCIJA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4F90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IZVOR FINANCIRANJA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0461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 xml:space="preserve">VRIJEDNOST </w:t>
            </w:r>
            <w:r w:rsidRPr="004B5670">
              <w:rPr>
                <w:b/>
                <w:bCs/>
              </w:rPr>
              <w:br/>
              <w:t>U EURIMA</w:t>
            </w:r>
          </w:p>
        </w:tc>
      </w:tr>
      <w:tr w:rsidR="004B5670" w:rsidRPr="004B5670" w14:paraId="187A0A06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897C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lastRenderedPageBreak/>
              <w:t>I.</w:t>
            </w:r>
          </w:p>
        </w:tc>
        <w:tc>
          <w:tcPr>
            <w:tcW w:w="1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0B93" w14:textId="77777777" w:rsidR="004B5670" w:rsidRPr="004B5670" w:rsidRDefault="004B5670" w:rsidP="004B5670">
            <w:pPr>
              <w:suppressAutoHyphens w:val="0"/>
            </w:pPr>
            <w:r w:rsidRPr="004B5670">
              <w:t>GRADNJA KOMUNALNE INFRASTRUKTURE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E2B6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OPĆI PRIHODI I PRIMICI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057EE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20.030,00</w:t>
            </w:r>
          </w:p>
        </w:tc>
      </w:tr>
      <w:tr w:rsidR="004B5670" w:rsidRPr="004B5670" w14:paraId="374B41F0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4360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II.</w:t>
            </w:r>
          </w:p>
        </w:tc>
        <w:tc>
          <w:tcPr>
            <w:tcW w:w="1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8062" w14:textId="77777777" w:rsidR="004B5670" w:rsidRPr="004B5670" w:rsidRDefault="004B5670" w:rsidP="004B5670">
            <w:pPr>
              <w:suppressAutoHyphens w:val="0"/>
            </w:pPr>
            <w:r w:rsidRPr="004B5670">
              <w:t>ODRŽAVANJE KOMUNALNE INFRASTRUKTURE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0684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KOMUNALNA NAKNDA,                         OPĆI PRIHODI I PRIMICI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0EAC5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1.543.100,00</w:t>
            </w:r>
          </w:p>
        </w:tc>
      </w:tr>
      <w:tr w:rsidR="004B5670" w:rsidRPr="004B5670" w14:paraId="3E97BD95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5AC5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III.</w:t>
            </w:r>
          </w:p>
        </w:tc>
        <w:tc>
          <w:tcPr>
            <w:tcW w:w="1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1574" w14:textId="77777777" w:rsidR="004B5670" w:rsidRPr="004B5670" w:rsidRDefault="004B5670" w:rsidP="004B5670">
            <w:pPr>
              <w:suppressAutoHyphens w:val="0"/>
            </w:pPr>
            <w:r w:rsidRPr="004B5670">
              <w:t>ODRŽAVANJE OSTALE INFRASTRUKTURE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CD79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OPĆI PRIHODI I PRIMICI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E55A0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215.870,00</w:t>
            </w:r>
          </w:p>
        </w:tc>
      </w:tr>
      <w:tr w:rsidR="004B5670" w:rsidRPr="004B5670" w14:paraId="4B61C3BE" w14:textId="77777777" w:rsidTr="004B5670">
        <w:trPr>
          <w:gridAfter w:val="1"/>
          <w:wAfter w:w="503" w:type="pct"/>
          <w:trHeight w:val="330"/>
        </w:trPr>
        <w:tc>
          <w:tcPr>
            <w:tcW w:w="36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CA87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UKUPNO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8F3B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  <w:r w:rsidRPr="004B5670">
              <w:rPr>
                <w:b/>
                <w:bCs/>
              </w:rPr>
              <w:t>1.779.000,00</w:t>
            </w:r>
          </w:p>
        </w:tc>
      </w:tr>
      <w:tr w:rsidR="004B5670" w:rsidRPr="004B5670" w14:paraId="25443414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2CCA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EFE9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B622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F85E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E29A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9E71E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"</w:t>
            </w:r>
          </w:p>
        </w:tc>
      </w:tr>
      <w:tr w:rsidR="004B5670" w:rsidRPr="004B5670" w14:paraId="5524E1FB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B65C" w14:textId="77777777" w:rsidR="004B5670" w:rsidRPr="004B5670" w:rsidRDefault="004B5670" w:rsidP="004B5670">
            <w:pPr>
              <w:suppressAutoHyphens w:val="0"/>
              <w:jc w:val="right"/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D21F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BBE9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D2E1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D787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7556D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B5670" w:rsidRPr="004B5670" w14:paraId="6E18B099" w14:textId="77777777" w:rsidTr="004B5670">
        <w:trPr>
          <w:gridAfter w:val="1"/>
          <w:wAfter w:w="503" w:type="pct"/>
          <w:trHeight w:val="615"/>
        </w:trPr>
        <w:tc>
          <w:tcPr>
            <w:tcW w:w="449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E3A8C" w14:textId="77777777" w:rsidR="004B5670" w:rsidRPr="004B5670" w:rsidRDefault="004B5670" w:rsidP="004B5670">
            <w:pPr>
              <w:suppressAutoHyphens w:val="0"/>
            </w:pPr>
            <w:r w:rsidRPr="004B5670">
              <w:t xml:space="preserve">            U točki I. GRADNJA KOMUNALNE INFRASTRUKTURE, točki 1. IGRALIŠTA I ZELENE POVRŠINE, </w:t>
            </w:r>
            <w:proofErr w:type="spellStart"/>
            <w:r w:rsidRPr="004B5670">
              <w:t>podtočka</w:t>
            </w:r>
            <w:proofErr w:type="spellEnd"/>
            <w:r w:rsidRPr="004B5670">
              <w:t xml:space="preserve"> 1.1. NOVE AKCIJE U 2025 mijenja se i glasi:</w:t>
            </w:r>
          </w:p>
        </w:tc>
      </w:tr>
      <w:tr w:rsidR="004B5670" w:rsidRPr="004B5670" w14:paraId="7E7F23CA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BD013" w14:textId="77777777" w:rsidR="004B5670" w:rsidRPr="004B5670" w:rsidRDefault="004B5670" w:rsidP="004B5670">
            <w:pPr>
              <w:suppressAutoHyphens w:val="0"/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4870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9BADE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2A9BE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6C8B9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F2DDB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B5670" w:rsidRPr="004B5670" w14:paraId="34A0FA48" w14:textId="77777777" w:rsidTr="004B5670">
        <w:trPr>
          <w:gridAfter w:val="1"/>
          <w:wAfter w:w="503" w:type="pct"/>
          <w:trHeight w:val="315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F8B0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  <w:r w:rsidRPr="004B5670">
              <w:rPr>
                <w:b/>
                <w:bCs/>
              </w:rPr>
              <w:t>"I. GRADNJA KOMUNALNE INFRASTRUKTURE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5EF7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</w:p>
        </w:tc>
      </w:tr>
      <w:tr w:rsidR="004B5670" w:rsidRPr="004B5670" w14:paraId="2AA7C3EB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59C0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5DA11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844F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A524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12C5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EE5A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B5670" w:rsidRPr="004B5670" w14:paraId="48E23AF5" w14:textId="77777777" w:rsidTr="004B5670">
        <w:trPr>
          <w:gridAfter w:val="1"/>
          <w:wAfter w:w="503" w:type="pct"/>
          <w:trHeight w:val="315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E451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  <w:r w:rsidRPr="004B5670">
              <w:rPr>
                <w:b/>
                <w:bCs/>
              </w:rPr>
              <w:t>1. IGRALIŠTA I ZELENE POVRŠINE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B803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</w:p>
        </w:tc>
      </w:tr>
      <w:tr w:rsidR="004B5670" w:rsidRPr="004B5670" w14:paraId="15E21CEB" w14:textId="77777777" w:rsidTr="004B5670">
        <w:trPr>
          <w:gridAfter w:val="1"/>
          <w:wAfter w:w="503" w:type="pct"/>
          <w:trHeight w:val="330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B5BA" w14:textId="77777777" w:rsidR="004B5670" w:rsidRPr="004B5670" w:rsidRDefault="004B5670" w:rsidP="004B5670">
            <w:pPr>
              <w:suppressAutoHyphens w:val="0"/>
            </w:pPr>
            <w:r w:rsidRPr="004B5670">
              <w:t>1.1. NOVE AKCIJE U 2025.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698D" w14:textId="77777777" w:rsidR="004B5670" w:rsidRPr="004B5670" w:rsidRDefault="004B5670" w:rsidP="004B5670">
            <w:pPr>
              <w:suppressAutoHyphens w:val="0"/>
            </w:pPr>
          </w:p>
        </w:tc>
      </w:tr>
      <w:tr w:rsidR="004B5670" w:rsidRPr="004B5670" w14:paraId="3FDDA352" w14:textId="77777777" w:rsidTr="004B5670">
        <w:trPr>
          <w:gridAfter w:val="1"/>
          <w:wAfter w:w="503" w:type="pct"/>
          <w:trHeight w:val="960"/>
        </w:trPr>
        <w:tc>
          <w:tcPr>
            <w:tcW w:w="46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1CEB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REDNI BROJ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2A08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LOKACIJA - OBJEKT</w:t>
            </w:r>
          </w:p>
        </w:tc>
        <w:tc>
          <w:tcPr>
            <w:tcW w:w="59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3366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MJESNI ODBOR</w:t>
            </w:r>
          </w:p>
        </w:tc>
        <w:tc>
          <w:tcPr>
            <w:tcW w:w="1375" w:type="pct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39643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OPIS AKTIVNOSTI</w:t>
            </w:r>
          </w:p>
        </w:tc>
        <w:tc>
          <w:tcPr>
            <w:tcW w:w="835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869C0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 xml:space="preserve">VRIJEDNOST </w:t>
            </w:r>
            <w:r w:rsidRPr="004B5670">
              <w:rPr>
                <w:b/>
                <w:bCs/>
              </w:rPr>
              <w:br/>
              <w:t>U EURIMA</w:t>
            </w:r>
          </w:p>
        </w:tc>
      </w:tr>
      <w:tr w:rsidR="004B5670" w:rsidRPr="004B5670" w14:paraId="16ABA66A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F5FF3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0BAFB" w14:textId="77777777" w:rsidR="004B5670" w:rsidRPr="004B5670" w:rsidRDefault="004B5670" w:rsidP="004B5670">
            <w:pPr>
              <w:suppressAutoHyphens w:val="0"/>
            </w:pPr>
            <w:r w:rsidRPr="004B5670">
              <w:t>Park Bundek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1F086" w14:textId="77777777" w:rsidR="004B5670" w:rsidRPr="004B5670" w:rsidRDefault="004B5670" w:rsidP="004B5670">
            <w:pPr>
              <w:suppressAutoHyphens w:val="0"/>
            </w:pPr>
            <w:r w:rsidRPr="004B5670">
              <w:t>Središće</w:t>
            </w:r>
          </w:p>
        </w:tc>
        <w:tc>
          <w:tcPr>
            <w:tcW w:w="1375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50725" w14:textId="77777777" w:rsidR="004B5670" w:rsidRPr="004B5670" w:rsidRDefault="004B5670" w:rsidP="004B5670">
            <w:pPr>
              <w:suppressAutoHyphens w:val="0"/>
            </w:pPr>
            <w:r w:rsidRPr="004B5670">
              <w:t>postavljanje servisnog stupa za bicikle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FCE57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2.175,00</w:t>
            </w:r>
          </w:p>
        </w:tc>
      </w:tr>
      <w:tr w:rsidR="004B5670" w:rsidRPr="004B5670" w14:paraId="7AE81D25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BFCEF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34128" w14:textId="77777777" w:rsidR="004B5670" w:rsidRPr="004B5670" w:rsidRDefault="004B5670" w:rsidP="004B5670">
            <w:pPr>
              <w:suppressAutoHyphens w:val="0"/>
            </w:pPr>
            <w:r w:rsidRPr="004B5670">
              <w:t>Park Bundek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75753" w14:textId="77777777" w:rsidR="004B5670" w:rsidRPr="004B5670" w:rsidRDefault="004B5670" w:rsidP="004B5670">
            <w:pPr>
              <w:suppressAutoHyphens w:val="0"/>
            </w:pPr>
            <w:r w:rsidRPr="004B5670">
              <w:t>Središće</w:t>
            </w:r>
          </w:p>
        </w:tc>
        <w:tc>
          <w:tcPr>
            <w:tcW w:w="137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DE30B" w14:textId="77777777" w:rsidR="004B5670" w:rsidRPr="004B5670" w:rsidRDefault="004B5670" w:rsidP="004B5670">
            <w:pPr>
              <w:suppressAutoHyphens w:val="0"/>
            </w:pPr>
            <w:r w:rsidRPr="004B5670">
              <w:t>izgradnja temelja za postavljanje stupa za bicikle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BF94F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2.715,00</w:t>
            </w:r>
          </w:p>
        </w:tc>
      </w:tr>
      <w:tr w:rsidR="004B5670" w:rsidRPr="004B5670" w14:paraId="77DE7028" w14:textId="77777777" w:rsidTr="004B5670">
        <w:trPr>
          <w:gridAfter w:val="1"/>
          <w:wAfter w:w="503" w:type="pct"/>
          <w:trHeight w:val="1290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2FF4A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949F" w14:textId="77777777" w:rsidR="004B5670" w:rsidRPr="004B5670" w:rsidRDefault="004B5670" w:rsidP="004B5670">
            <w:pPr>
              <w:suppressAutoHyphens w:val="0"/>
            </w:pPr>
            <w:r w:rsidRPr="004B5670">
              <w:t>Vatikanska ulica, k.č. br. 2368/1 i 2374/1 sve k.o. Zaprudski otok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7055" w14:textId="77777777" w:rsidR="004B5670" w:rsidRPr="004B5670" w:rsidRDefault="004B5670" w:rsidP="004B5670">
            <w:pPr>
              <w:suppressAutoHyphens w:val="0"/>
            </w:pPr>
            <w:r w:rsidRPr="004B5670">
              <w:t>Travno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414D1" w14:textId="77777777" w:rsidR="004B5670" w:rsidRPr="004B5670" w:rsidRDefault="004B5670" w:rsidP="004B5670">
            <w:pPr>
              <w:suppressAutoHyphens w:val="0"/>
            </w:pPr>
            <w:r w:rsidRPr="004B5670">
              <w:t xml:space="preserve">dodatna sredstva za izmjenu izrađenih mapa GP za potrebe ishođenja građevinske dozvole za  izgradnju parka za pse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F68A6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500,00</w:t>
            </w:r>
          </w:p>
        </w:tc>
      </w:tr>
      <w:tr w:rsidR="004B5670" w:rsidRPr="004B5670" w14:paraId="6D553778" w14:textId="77777777" w:rsidTr="004B5670">
        <w:trPr>
          <w:gridAfter w:val="1"/>
          <w:wAfter w:w="503" w:type="pct"/>
          <w:trHeight w:val="330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B627" w14:textId="77777777" w:rsidR="004B5670" w:rsidRPr="004B5670" w:rsidRDefault="004B5670" w:rsidP="004B5670">
            <w:pPr>
              <w:suppressAutoHyphens w:val="0"/>
              <w:jc w:val="right"/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5C751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3D66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75" w:type="pct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3C5D20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UKUPNO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D8432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  <w:r w:rsidRPr="004B5670">
              <w:rPr>
                <w:b/>
                <w:bCs/>
              </w:rPr>
              <w:t>5.390,00</w:t>
            </w:r>
          </w:p>
        </w:tc>
      </w:tr>
      <w:tr w:rsidR="004B5670" w:rsidRPr="004B5670" w14:paraId="7DBD7AEC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F778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BA09E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A823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1F48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DB76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EA3A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  <w:r w:rsidRPr="004B5670">
              <w:rPr>
                <w:b/>
                <w:bCs/>
              </w:rPr>
              <w:t>"</w:t>
            </w:r>
          </w:p>
        </w:tc>
      </w:tr>
      <w:tr w:rsidR="004B5670" w:rsidRPr="004B5670" w14:paraId="20930BCA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B75A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3EF35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933A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0325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6B93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A4AC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B5670" w:rsidRPr="004B5670" w14:paraId="35292DB2" w14:textId="77777777" w:rsidTr="004B5670">
        <w:trPr>
          <w:gridAfter w:val="1"/>
          <w:wAfter w:w="503" w:type="pct"/>
          <w:trHeight w:val="645"/>
        </w:trPr>
        <w:tc>
          <w:tcPr>
            <w:tcW w:w="449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80BCA" w14:textId="77777777" w:rsidR="004B5670" w:rsidRPr="004B5670" w:rsidRDefault="004B5670" w:rsidP="004B5670">
            <w:pPr>
              <w:suppressAutoHyphens w:val="0"/>
            </w:pPr>
            <w:r w:rsidRPr="004B5670">
              <w:t xml:space="preserve">            U točki II. ODRŽAVANJE KOMUNALNE INFRASTRUKTURE, točki 1. JAVNOPROMETNE POVRŠINE I OBJEKTI, </w:t>
            </w:r>
            <w:proofErr w:type="spellStart"/>
            <w:r w:rsidRPr="004B5670">
              <w:t>podtočka</w:t>
            </w:r>
            <w:proofErr w:type="spellEnd"/>
            <w:r w:rsidRPr="004B5670">
              <w:t xml:space="preserve"> 1.1. NOVE AKCIJE u 2025. mijenja se i glasi:</w:t>
            </w:r>
          </w:p>
        </w:tc>
      </w:tr>
      <w:tr w:rsidR="004B5670" w:rsidRPr="004B5670" w14:paraId="32BDDBA0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D7A4" w14:textId="77777777" w:rsidR="004B5670" w:rsidRPr="004B5670" w:rsidRDefault="004B5670" w:rsidP="004B5670">
            <w:pPr>
              <w:suppressAutoHyphens w:val="0"/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F571E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D7A4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7BD4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5845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2A42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B5670" w:rsidRPr="004B5670" w14:paraId="300630BF" w14:textId="77777777" w:rsidTr="004B5670">
        <w:trPr>
          <w:gridAfter w:val="1"/>
          <w:wAfter w:w="503" w:type="pct"/>
          <w:trHeight w:val="315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6510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  <w:r w:rsidRPr="004B5670">
              <w:rPr>
                <w:b/>
                <w:bCs/>
              </w:rPr>
              <w:t>"II. ODRŽAVANJE KOMUNALNE INFRASTRUKTURE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EBC8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</w:p>
        </w:tc>
      </w:tr>
      <w:tr w:rsidR="004B5670" w:rsidRPr="004B5670" w14:paraId="623C83F6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E819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D09AF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94921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7468F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AD867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DC4F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4B5670" w:rsidRPr="004B5670" w14:paraId="5F9F57C9" w14:textId="77777777" w:rsidTr="004B5670">
        <w:trPr>
          <w:gridAfter w:val="1"/>
          <w:wAfter w:w="503" w:type="pct"/>
          <w:trHeight w:val="315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5639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  <w:r w:rsidRPr="004B5670">
              <w:rPr>
                <w:b/>
                <w:bCs/>
              </w:rPr>
              <w:t>1. JAVNOPROMETNE POVRŠINE I OBJEKTI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AB16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</w:p>
        </w:tc>
      </w:tr>
      <w:tr w:rsidR="004B5670" w:rsidRPr="004B5670" w14:paraId="1C0A3F36" w14:textId="77777777" w:rsidTr="004B5670">
        <w:trPr>
          <w:gridAfter w:val="1"/>
          <w:wAfter w:w="503" w:type="pct"/>
          <w:trHeight w:val="330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B054" w14:textId="77777777" w:rsidR="004B5670" w:rsidRPr="004B5670" w:rsidRDefault="004B5670" w:rsidP="004B5670">
            <w:pPr>
              <w:suppressAutoHyphens w:val="0"/>
            </w:pPr>
            <w:r w:rsidRPr="004B5670">
              <w:t>1.1. NOVE AKCIJE U 2025.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7F72" w14:textId="77777777" w:rsidR="004B5670" w:rsidRPr="004B5670" w:rsidRDefault="004B5670" w:rsidP="004B5670">
            <w:pPr>
              <w:suppressAutoHyphens w:val="0"/>
            </w:pPr>
          </w:p>
        </w:tc>
      </w:tr>
      <w:tr w:rsidR="004B5670" w:rsidRPr="004B5670" w14:paraId="20714BAD" w14:textId="77777777" w:rsidTr="004B5670">
        <w:trPr>
          <w:gridAfter w:val="1"/>
          <w:wAfter w:w="503" w:type="pct"/>
          <w:trHeight w:val="960"/>
        </w:trPr>
        <w:tc>
          <w:tcPr>
            <w:tcW w:w="46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CBC4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REDNI BROJ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ED2E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LOKACIJA - OBJEKT</w:t>
            </w:r>
          </w:p>
        </w:tc>
        <w:tc>
          <w:tcPr>
            <w:tcW w:w="5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C26D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MJESNI ODBOR</w:t>
            </w:r>
          </w:p>
        </w:tc>
        <w:tc>
          <w:tcPr>
            <w:tcW w:w="1375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A725E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OPIS AKTIVNOSTI</w:t>
            </w:r>
          </w:p>
        </w:tc>
        <w:tc>
          <w:tcPr>
            <w:tcW w:w="8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23E6A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 xml:space="preserve">VRIJEDNOST </w:t>
            </w:r>
            <w:r w:rsidRPr="004B5670">
              <w:rPr>
                <w:b/>
                <w:bCs/>
              </w:rPr>
              <w:br/>
              <w:t>U EURIMA</w:t>
            </w:r>
          </w:p>
        </w:tc>
      </w:tr>
      <w:tr w:rsidR="004B5670" w:rsidRPr="004B5670" w14:paraId="786F04A8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01DE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lastRenderedPageBreak/>
              <w:t>1.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6934" w14:textId="77777777" w:rsidR="004B5670" w:rsidRPr="004B5670" w:rsidRDefault="004B5670" w:rsidP="004B5670">
            <w:pPr>
              <w:suppressAutoHyphens w:val="0"/>
            </w:pPr>
            <w:r w:rsidRPr="004B5670">
              <w:t>Ulica Kramarići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DBA2" w14:textId="77777777" w:rsidR="004B5670" w:rsidRPr="004B5670" w:rsidRDefault="004B5670" w:rsidP="004B5670">
            <w:pPr>
              <w:suppressAutoHyphens w:val="0"/>
            </w:pPr>
            <w:r w:rsidRPr="004B5670">
              <w:t>Hrelić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DDB2" w14:textId="77777777" w:rsidR="004B5670" w:rsidRPr="004B5670" w:rsidRDefault="004B5670" w:rsidP="004B5670">
            <w:pPr>
              <w:suppressAutoHyphens w:val="0"/>
            </w:pPr>
            <w:r w:rsidRPr="004B5670">
              <w:t>izrada projektne dokumentacije za uređenje nogostupa i odvodnje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DBA3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5.000,00</w:t>
            </w:r>
          </w:p>
        </w:tc>
      </w:tr>
      <w:tr w:rsidR="004B5670" w:rsidRPr="004B5670" w14:paraId="354949F6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9864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2.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D1BCE" w14:textId="77777777" w:rsidR="004B5670" w:rsidRPr="004B5670" w:rsidRDefault="004B5670" w:rsidP="004B5670">
            <w:pPr>
              <w:suppressAutoHyphens w:val="0"/>
            </w:pPr>
            <w:r w:rsidRPr="004B5670">
              <w:t xml:space="preserve">Ulica Milana </w:t>
            </w:r>
            <w:proofErr w:type="spellStart"/>
            <w:r w:rsidRPr="004B5670">
              <w:t>Mladenovića</w:t>
            </w:r>
            <w:proofErr w:type="spellEnd"/>
            <w:r w:rsidRPr="004B5670">
              <w:t xml:space="preserve"> - Ulica Karla Metikoša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81C1" w14:textId="77777777" w:rsidR="004B5670" w:rsidRPr="004B5670" w:rsidRDefault="004B5670" w:rsidP="004B5670">
            <w:pPr>
              <w:suppressAutoHyphens w:val="0"/>
            </w:pPr>
            <w:r w:rsidRPr="004B5670">
              <w:t>Jakuševec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EB3BD" w14:textId="77777777" w:rsidR="004B5670" w:rsidRPr="004B5670" w:rsidRDefault="004B5670" w:rsidP="004B5670">
            <w:pPr>
              <w:suppressAutoHyphens w:val="0"/>
            </w:pPr>
            <w:r w:rsidRPr="004B5670">
              <w:t>pripremni radovi na sanaciji nogostupa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21F58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33.500,00</w:t>
            </w:r>
          </w:p>
        </w:tc>
      </w:tr>
      <w:tr w:rsidR="004B5670" w:rsidRPr="004B5670" w14:paraId="04DA3298" w14:textId="77777777" w:rsidTr="004B5670">
        <w:trPr>
          <w:gridAfter w:val="1"/>
          <w:wAfter w:w="503" w:type="pct"/>
          <w:trHeight w:val="1035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37C9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F68E" w14:textId="77777777" w:rsidR="004B5670" w:rsidRPr="004B5670" w:rsidRDefault="004B5670" w:rsidP="004B5670">
            <w:pPr>
              <w:suppressAutoHyphens w:val="0"/>
            </w:pPr>
            <w:r w:rsidRPr="004B5670">
              <w:t>Ulica Božidara Magovca, kod kbr. 22a, k.č. 1372/42, k.o. Zaprudski otok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8BF1" w14:textId="77777777" w:rsidR="004B5670" w:rsidRPr="004B5670" w:rsidRDefault="004B5670" w:rsidP="004B5670">
            <w:pPr>
              <w:suppressAutoHyphens w:val="0"/>
            </w:pPr>
            <w:r w:rsidRPr="004B5670">
              <w:t>Travno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354AD" w14:textId="77777777" w:rsidR="004B5670" w:rsidRPr="004B5670" w:rsidRDefault="004B5670" w:rsidP="004B5670">
            <w:pPr>
              <w:suppressAutoHyphens w:val="0"/>
            </w:pPr>
            <w:r w:rsidRPr="004B5670">
              <w:t>uređenje nogostupa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42633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57.000,00</w:t>
            </w:r>
          </w:p>
        </w:tc>
      </w:tr>
      <w:tr w:rsidR="004B5670" w:rsidRPr="004B5670" w14:paraId="3424A84B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B04F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4.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9E4A" w14:textId="77777777" w:rsidR="004B5670" w:rsidRPr="004B5670" w:rsidRDefault="004B5670" w:rsidP="004B5670">
            <w:pPr>
              <w:suppressAutoHyphens w:val="0"/>
            </w:pPr>
            <w:r w:rsidRPr="004B5670">
              <w:t>Ulica Viktora Kovačića, kbr. 18, 18A, 18B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63AF" w14:textId="77777777" w:rsidR="004B5670" w:rsidRPr="004B5670" w:rsidRDefault="004B5670" w:rsidP="004B5670">
            <w:pPr>
              <w:suppressAutoHyphens w:val="0"/>
            </w:pPr>
            <w:r w:rsidRPr="004B5670">
              <w:t>Sopot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51282" w14:textId="77777777" w:rsidR="004B5670" w:rsidRPr="004B5670" w:rsidRDefault="004B5670" w:rsidP="004B5670">
            <w:pPr>
              <w:suppressAutoHyphens w:val="0"/>
            </w:pPr>
            <w:r w:rsidRPr="004B5670">
              <w:t>uređenje pješačkog hodnika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3C837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39.010,00</w:t>
            </w:r>
          </w:p>
        </w:tc>
      </w:tr>
      <w:tr w:rsidR="004B5670" w:rsidRPr="004B5670" w14:paraId="2B3CC346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1591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5.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5116" w14:textId="77777777" w:rsidR="004B5670" w:rsidRPr="004B5670" w:rsidRDefault="004B5670" w:rsidP="004B5670">
            <w:pPr>
              <w:suppressAutoHyphens w:val="0"/>
            </w:pPr>
            <w:r w:rsidRPr="004B5670">
              <w:t>Ulica Viktora Kovačića, kbr. 24-26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AB1B" w14:textId="77777777" w:rsidR="004B5670" w:rsidRPr="004B5670" w:rsidRDefault="004B5670" w:rsidP="004B5670">
            <w:pPr>
              <w:suppressAutoHyphens w:val="0"/>
            </w:pPr>
            <w:r w:rsidRPr="004B5670">
              <w:t>Sopot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D1D26" w14:textId="77777777" w:rsidR="004B5670" w:rsidRPr="004B5670" w:rsidRDefault="004B5670" w:rsidP="004B5670">
            <w:pPr>
              <w:suppressAutoHyphens w:val="0"/>
            </w:pPr>
            <w:r w:rsidRPr="004B5670">
              <w:t>uređenje pješačkog hodnika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41BD6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15.660,00</w:t>
            </w:r>
          </w:p>
        </w:tc>
      </w:tr>
      <w:tr w:rsidR="004B5670" w:rsidRPr="004B5670" w14:paraId="7590A5B1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28DF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6.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E80D" w14:textId="77777777" w:rsidR="004B5670" w:rsidRPr="004B5670" w:rsidRDefault="004B5670" w:rsidP="004B5670">
            <w:pPr>
              <w:suppressAutoHyphens w:val="0"/>
            </w:pPr>
            <w:r w:rsidRPr="004B5670">
              <w:t xml:space="preserve">Ulica Ede Šene 2 do </w:t>
            </w:r>
            <w:proofErr w:type="spellStart"/>
            <w:r w:rsidRPr="004B5670">
              <w:t>Ehrlichove</w:t>
            </w:r>
            <w:proofErr w:type="spellEnd"/>
            <w:r w:rsidRPr="004B5670">
              <w:t xml:space="preserve"> ulice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09EC" w14:textId="77777777" w:rsidR="004B5670" w:rsidRPr="004B5670" w:rsidRDefault="004B5670" w:rsidP="004B5670">
            <w:pPr>
              <w:suppressAutoHyphens w:val="0"/>
            </w:pPr>
            <w:r w:rsidRPr="004B5670">
              <w:t>Sopot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87C58" w14:textId="77777777" w:rsidR="004B5670" w:rsidRPr="004B5670" w:rsidRDefault="004B5670" w:rsidP="004B5670">
            <w:pPr>
              <w:suppressAutoHyphens w:val="0"/>
            </w:pPr>
            <w:r w:rsidRPr="004B5670">
              <w:t>obnova nogostupa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74576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10.990,00</w:t>
            </w:r>
          </w:p>
        </w:tc>
      </w:tr>
      <w:tr w:rsidR="004B5670" w:rsidRPr="004B5670" w14:paraId="76DD4DE8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71CF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7.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EB71" w14:textId="77777777" w:rsidR="004B5670" w:rsidRPr="004B5670" w:rsidRDefault="004B5670" w:rsidP="004B5670">
            <w:pPr>
              <w:suppressAutoHyphens w:val="0"/>
            </w:pPr>
            <w:r w:rsidRPr="004B5670">
              <w:t>Veliko Polje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0E57" w14:textId="77777777" w:rsidR="004B5670" w:rsidRPr="004B5670" w:rsidRDefault="004B5670" w:rsidP="004B5670">
            <w:pPr>
              <w:suppressAutoHyphens w:val="0"/>
            </w:pPr>
            <w:r w:rsidRPr="004B5670">
              <w:t>Veliko Polje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2F399" w14:textId="77777777" w:rsidR="004B5670" w:rsidRPr="004B5670" w:rsidRDefault="004B5670" w:rsidP="004B5670">
            <w:pPr>
              <w:suppressAutoHyphens w:val="0"/>
            </w:pPr>
            <w:r w:rsidRPr="004B5670">
              <w:t>izrada prometne studije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8262D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5.000,00</w:t>
            </w:r>
          </w:p>
        </w:tc>
      </w:tr>
      <w:tr w:rsidR="004B5670" w:rsidRPr="004B5670" w14:paraId="486A5F7F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BB03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8.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3423" w14:textId="77777777" w:rsidR="004B5670" w:rsidRPr="004B5670" w:rsidRDefault="004B5670" w:rsidP="004B5670">
            <w:pPr>
              <w:suppressAutoHyphens w:val="0"/>
            </w:pPr>
            <w:r w:rsidRPr="004B5670">
              <w:t>Gradska četvrt Novi Zagreb-istok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F895" w14:textId="77777777" w:rsidR="004B5670" w:rsidRPr="004B5670" w:rsidRDefault="004B5670" w:rsidP="004B5670">
            <w:pPr>
              <w:suppressAutoHyphens w:val="0"/>
            </w:pPr>
            <w:r w:rsidRPr="004B5670">
              <w:t>GČ Novi Zagreb - istok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E4C1D" w14:textId="77777777" w:rsidR="004B5670" w:rsidRPr="004B5670" w:rsidRDefault="004B5670" w:rsidP="004B5670">
            <w:pPr>
              <w:suppressAutoHyphens w:val="0"/>
            </w:pPr>
            <w:r w:rsidRPr="004B5670">
              <w:t>obnova horizontalne signalizacije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AC23D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10.000,00</w:t>
            </w:r>
          </w:p>
        </w:tc>
      </w:tr>
      <w:tr w:rsidR="004B5670" w:rsidRPr="004B5670" w14:paraId="4E7DB7A1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73F6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9.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82A0" w14:textId="77777777" w:rsidR="004B5670" w:rsidRPr="004B5670" w:rsidRDefault="004B5670" w:rsidP="004B5670">
            <w:pPr>
              <w:suppressAutoHyphens w:val="0"/>
            </w:pPr>
            <w:r w:rsidRPr="004B5670">
              <w:t>GČ Novi Zagreb - istok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214C" w14:textId="77777777" w:rsidR="004B5670" w:rsidRPr="004B5670" w:rsidRDefault="004B5670" w:rsidP="004B5670">
            <w:pPr>
              <w:suppressAutoHyphens w:val="0"/>
            </w:pPr>
            <w:r w:rsidRPr="004B5670">
              <w:t>GČ Novi Zagreb - istok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52D1D" w14:textId="77777777" w:rsidR="004B5670" w:rsidRPr="004B5670" w:rsidRDefault="004B5670" w:rsidP="004B5670">
            <w:pPr>
              <w:suppressAutoHyphens w:val="0"/>
            </w:pPr>
            <w:r w:rsidRPr="004B5670">
              <w:t xml:space="preserve">izrada troškovnika 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07678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2.000,00</w:t>
            </w:r>
          </w:p>
        </w:tc>
      </w:tr>
      <w:tr w:rsidR="004B5670" w:rsidRPr="004B5670" w14:paraId="1118C6BD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73C1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10.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8BE7" w14:textId="77777777" w:rsidR="004B5670" w:rsidRPr="004B5670" w:rsidRDefault="004B5670" w:rsidP="004B5670">
            <w:pPr>
              <w:suppressAutoHyphens w:val="0"/>
            </w:pPr>
            <w:r w:rsidRPr="004B5670"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001F" w14:textId="77777777" w:rsidR="004B5670" w:rsidRPr="004B5670" w:rsidRDefault="004B5670" w:rsidP="004B5670">
            <w:pPr>
              <w:suppressAutoHyphens w:val="0"/>
            </w:pPr>
            <w:r w:rsidRPr="004B5670">
              <w:t> 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491FC" w14:textId="77777777" w:rsidR="004B5670" w:rsidRPr="004B5670" w:rsidRDefault="004B5670" w:rsidP="004B5670">
            <w:pPr>
              <w:suppressAutoHyphens w:val="0"/>
            </w:pPr>
            <w:r w:rsidRPr="004B5670">
              <w:t>nadzor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13987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2.320,00</w:t>
            </w:r>
          </w:p>
        </w:tc>
      </w:tr>
      <w:tr w:rsidR="004B5670" w:rsidRPr="004B5670" w14:paraId="494FD51D" w14:textId="77777777" w:rsidTr="004B5670">
        <w:trPr>
          <w:gridAfter w:val="1"/>
          <w:wAfter w:w="503" w:type="pct"/>
          <w:trHeight w:val="330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FA34" w14:textId="77777777" w:rsidR="004B5670" w:rsidRPr="004B5670" w:rsidRDefault="004B5670" w:rsidP="004B5670">
            <w:pPr>
              <w:suppressAutoHyphens w:val="0"/>
              <w:jc w:val="right"/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789EA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29492" w14:textId="77777777" w:rsidR="004B5670" w:rsidRPr="004B5670" w:rsidRDefault="004B5670" w:rsidP="004B5670">
            <w:pPr>
              <w:suppressAutoHyphens w:val="0"/>
            </w:pPr>
            <w:r w:rsidRPr="004B5670">
              <w:t> </w:t>
            </w:r>
          </w:p>
        </w:tc>
        <w:tc>
          <w:tcPr>
            <w:tcW w:w="137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A9894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UKUPNO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C4E98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  <w:r w:rsidRPr="004B5670">
              <w:rPr>
                <w:b/>
                <w:bCs/>
              </w:rPr>
              <w:t>180.480,00</w:t>
            </w:r>
          </w:p>
        </w:tc>
      </w:tr>
      <w:tr w:rsidR="004B5670" w:rsidRPr="004B5670" w14:paraId="29CC64AD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A6B5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B3A2E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DB0A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F0DD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2D26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BCA2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  <w:r w:rsidRPr="004B5670">
              <w:rPr>
                <w:b/>
                <w:bCs/>
              </w:rPr>
              <w:t>"</w:t>
            </w:r>
          </w:p>
        </w:tc>
      </w:tr>
      <w:tr w:rsidR="004B5670" w:rsidRPr="004B5670" w14:paraId="2F327028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01D0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54E8D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1D5C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3DB8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99E1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2500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B5670" w:rsidRPr="004B5670" w14:paraId="13F7E81B" w14:textId="77777777" w:rsidTr="004B5670">
        <w:trPr>
          <w:gridAfter w:val="1"/>
          <w:wAfter w:w="503" w:type="pct"/>
          <w:trHeight w:val="645"/>
        </w:trPr>
        <w:tc>
          <w:tcPr>
            <w:tcW w:w="449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56B73" w14:textId="77777777" w:rsidR="004B5670" w:rsidRPr="004B5670" w:rsidRDefault="004B5670" w:rsidP="004B5670">
            <w:pPr>
              <w:suppressAutoHyphens w:val="0"/>
            </w:pPr>
            <w:r w:rsidRPr="004B5670">
              <w:t xml:space="preserve">            U točki II. ODRŽAVANJE KOMUNALNE INFRASTRUKTURE, točka 2. IGRALIŠTA I ZELENE POVRŠINE mijenja se i glasi:</w:t>
            </w:r>
          </w:p>
        </w:tc>
      </w:tr>
      <w:tr w:rsidR="004B5670" w:rsidRPr="004B5670" w14:paraId="278A3236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18AB" w14:textId="77777777" w:rsidR="004B5670" w:rsidRPr="004B5670" w:rsidRDefault="004B5670" w:rsidP="004B5670">
            <w:pPr>
              <w:suppressAutoHyphens w:val="0"/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F2F30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20D3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1712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CDE8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F1E1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B5670" w:rsidRPr="004B5670" w14:paraId="07D989B2" w14:textId="77777777" w:rsidTr="004B5670">
        <w:trPr>
          <w:gridAfter w:val="1"/>
          <w:wAfter w:w="503" w:type="pct"/>
          <w:trHeight w:val="315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038D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  <w:r w:rsidRPr="004B5670">
              <w:rPr>
                <w:b/>
                <w:bCs/>
              </w:rPr>
              <w:t>"2. IGRALIŠTA I ZELENE POVRŠINE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326E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</w:p>
        </w:tc>
      </w:tr>
      <w:tr w:rsidR="004B5670" w:rsidRPr="004B5670" w14:paraId="0E953D5F" w14:textId="77777777" w:rsidTr="004B5670">
        <w:trPr>
          <w:gridAfter w:val="1"/>
          <w:wAfter w:w="503" w:type="pct"/>
          <w:trHeight w:val="330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1C13" w14:textId="77777777" w:rsidR="004B5670" w:rsidRPr="004B5670" w:rsidRDefault="004B5670" w:rsidP="004B5670">
            <w:pPr>
              <w:suppressAutoHyphens w:val="0"/>
            </w:pPr>
            <w:r w:rsidRPr="004B5670">
              <w:t>2.1. NOVE AKCIJE U 2025.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D766" w14:textId="77777777" w:rsidR="004B5670" w:rsidRPr="004B5670" w:rsidRDefault="004B5670" w:rsidP="004B5670">
            <w:pPr>
              <w:suppressAutoHyphens w:val="0"/>
            </w:pPr>
          </w:p>
        </w:tc>
      </w:tr>
      <w:tr w:rsidR="004B5670" w:rsidRPr="004B5670" w14:paraId="2117E288" w14:textId="77777777" w:rsidTr="004B5670">
        <w:trPr>
          <w:gridAfter w:val="1"/>
          <w:wAfter w:w="503" w:type="pct"/>
          <w:trHeight w:val="960"/>
        </w:trPr>
        <w:tc>
          <w:tcPr>
            <w:tcW w:w="4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2CC6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REDNI BROJ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5171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LOKACIJA - OBJEKT</w:t>
            </w:r>
          </w:p>
        </w:tc>
        <w:tc>
          <w:tcPr>
            <w:tcW w:w="59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27A7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MJESNI ODBOR</w:t>
            </w:r>
          </w:p>
        </w:tc>
        <w:tc>
          <w:tcPr>
            <w:tcW w:w="1375" w:type="pct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D1613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OPIS AKTIVNOSTI</w:t>
            </w:r>
          </w:p>
        </w:tc>
        <w:tc>
          <w:tcPr>
            <w:tcW w:w="835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499AA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 xml:space="preserve">VRIJEDNOST </w:t>
            </w:r>
            <w:r w:rsidRPr="004B5670">
              <w:rPr>
                <w:b/>
                <w:bCs/>
              </w:rPr>
              <w:br/>
              <w:t>U EURIMA</w:t>
            </w:r>
          </w:p>
        </w:tc>
      </w:tr>
      <w:tr w:rsidR="004B5670" w:rsidRPr="004B5670" w14:paraId="26115110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31BB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1.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A0DD" w14:textId="77777777" w:rsidR="004B5670" w:rsidRPr="004B5670" w:rsidRDefault="004B5670" w:rsidP="004B5670">
            <w:pPr>
              <w:suppressAutoHyphens w:val="0"/>
            </w:pPr>
            <w:r w:rsidRPr="004B5670">
              <w:t>Ulica Mladosti I. odvojak</w:t>
            </w:r>
          </w:p>
        </w:tc>
        <w:tc>
          <w:tcPr>
            <w:tcW w:w="59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EE2B" w14:textId="77777777" w:rsidR="004B5670" w:rsidRPr="004B5670" w:rsidRDefault="004B5670" w:rsidP="004B5670">
            <w:pPr>
              <w:suppressAutoHyphens w:val="0"/>
            </w:pPr>
            <w:r w:rsidRPr="004B5670">
              <w:t>Buzin</w:t>
            </w:r>
          </w:p>
        </w:tc>
        <w:tc>
          <w:tcPr>
            <w:tcW w:w="1375" w:type="pct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A9DB8" w14:textId="77777777" w:rsidR="004B5670" w:rsidRPr="004B5670" w:rsidRDefault="004B5670" w:rsidP="004B5670">
            <w:pPr>
              <w:suppressAutoHyphens w:val="0"/>
            </w:pPr>
            <w:r w:rsidRPr="004B5670">
              <w:t>zamjena obavijesne ploče</w:t>
            </w:r>
          </w:p>
        </w:tc>
        <w:tc>
          <w:tcPr>
            <w:tcW w:w="835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17B3B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1.295,00</w:t>
            </w:r>
          </w:p>
        </w:tc>
      </w:tr>
      <w:tr w:rsidR="004B5670" w:rsidRPr="004B5670" w14:paraId="1CBD3900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A95C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2.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DA08" w14:textId="77777777" w:rsidR="004B5670" w:rsidRPr="004B5670" w:rsidRDefault="004B5670" w:rsidP="004B5670">
            <w:pPr>
              <w:suppressAutoHyphens w:val="0"/>
            </w:pPr>
            <w:r w:rsidRPr="004B5670">
              <w:t xml:space="preserve">Park Pijovčina, preko puta ul. </w:t>
            </w:r>
            <w:proofErr w:type="spellStart"/>
            <w:r w:rsidRPr="004B5670">
              <w:t>Krčmarići</w:t>
            </w:r>
            <w:proofErr w:type="spellEnd"/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33CF" w14:textId="77777777" w:rsidR="004B5670" w:rsidRPr="004B5670" w:rsidRDefault="004B5670" w:rsidP="004B5670">
            <w:pPr>
              <w:suppressAutoHyphens w:val="0"/>
            </w:pPr>
            <w:r w:rsidRPr="004B5670">
              <w:t>Buzin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5568" w14:textId="77777777" w:rsidR="004B5670" w:rsidRPr="004B5670" w:rsidRDefault="004B5670" w:rsidP="004B5670">
            <w:pPr>
              <w:suppressAutoHyphens w:val="0"/>
            </w:pPr>
            <w:r w:rsidRPr="004B5670">
              <w:t>uređenje podloge oko obavijesne ploče</w:t>
            </w:r>
          </w:p>
        </w:tc>
        <w:tc>
          <w:tcPr>
            <w:tcW w:w="835" w:type="pct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A3C04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650,00</w:t>
            </w:r>
          </w:p>
        </w:tc>
      </w:tr>
      <w:tr w:rsidR="004B5670" w:rsidRPr="004B5670" w14:paraId="00E31999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7CC9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3.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DEF2" w14:textId="77777777" w:rsidR="004B5670" w:rsidRPr="004B5670" w:rsidRDefault="004B5670" w:rsidP="004B5670">
            <w:pPr>
              <w:suppressAutoHyphens w:val="0"/>
            </w:pPr>
            <w:r w:rsidRPr="004B5670">
              <w:t>Bani 30, uz nogostup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BF08" w14:textId="77777777" w:rsidR="004B5670" w:rsidRPr="004B5670" w:rsidRDefault="004B5670" w:rsidP="004B5670">
            <w:pPr>
              <w:suppressAutoHyphens w:val="0"/>
            </w:pPr>
            <w:r w:rsidRPr="004B5670">
              <w:t>Buzin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7CEF" w14:textId="77777777" w:rsidR="004B5670" w:rsidRPr="004B5670" w:rsidRDefault="004B5670" w:rsidP="004B5670">
            <w:pPr>
              <w:suppressAutoHyphens w:val="0"/>
            </w:pPr>
            <w:r w:rsidRPr="004B5670">
              <w:t>postavljanje obavijesne ploče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6AD4C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1.250,00</w:t>
            </w:r>
          </w:p>
        </w:tc>
      </w:tr>
      <w:tr w:rsidR="004B5670" w:rsidRPr="004B5670" w14:paraId="46831224" w14:textId="77777777" w:rsidTr="004B5670">
        <w:trPr>
          <w:gridAfter w:val="1"/>
          <w:wAfter w:w="503" w:type="pct"/>
          <w:trHeight w:val="960"/>
        </w:trPr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C605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lastRenderedPageBreak/>
              <w:t>4.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7393" w14:textId="77777777" w:rsidR="004B5670" w:rsidRPr="004B5670" w:rsidRDefault="004B5670" w:rsidP="004B5670">
            <w:pPr>
              <w:suppressAutoHyphens w:val="0"/>
            </w:pPr>
            <w:r w:rsidRPr="004B5670">
              <w:t>Avenija V. Holjevca, u zoni križanja s ul. Grdenići, autobusna stanica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B7DD" w14:textId="77777777" w:rsidR="004B5670" w:rsidRPr="004B5670" w:rsidRDefault="004B5670" w:rsidP="004B5670">
            <w:pPr>
              <w:suppressAutoHyphens w:val="0"/>
            </w:pPr>
            <w:r w:rsidRPr="004B5670">
              <w:t>Buzin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7932" w14:textId="77777777" w:rsidR="004B5670" w:rsidRPr="004B5670" w:rsidRDefault="004B5670" w:rsidP="004B5670">
            <w:pPr>
              <w:suppressAutoHyphens w:val="0"/>
            </w:pPr>
            <w:r w:rsidRPr="004B5670">
              <w:t>postavljanje obavijesne ploče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39D2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1.245,00</w:t>
            </w:r>
          </w:p>
        </w:tc>
      </w:tr>
      <w:tr w:rsidR="004B5670" w:rsidRPr="004B5670" w14:paraId="3178E12D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DBA7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5.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50B6" w14:textId="77777777" w:rsidR="004B5670" w:rsidRPr="004B5670" w:rsidRDefault="004B5670" w:rsidP="004B5670">
            <w:pPr>
              <w:suppressAutoHyphens w:val="0"/>
            </w:pPr>
            <w:r w:rsidRPr="004B5670">
              <w:t>Avenija V. Holjevca u zoni križanja s ul. Bani, uz nogostup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350D" w14:textId="77777777" w:rsidR="004B5670" w:rsidRPr="004B5670" w:rsidRDefault="004B5670" w:rsidP="004B5670">
            <w:pPr>
              <w:suppressAutoHyphens w:val="0"/>
            </w:pPr>
            <w:r w:rsidRPr="004B5670">
              <w:t>Buzin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712E2" w14:textId="77777777" w:rsidR="004B5670" w:rsidRPr="004B5670" w:rsidRDefault="004B5670" w:rsidP="004B5670">
            <w:pPr>
              <w:suppressAutoHyphens w:val="0"/>
            </w:pPr>
            <w:r w:rsidRPr="004B5670">
              <w:t>postavljanje obavijesne ploče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C35CE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1.250,00</w:t>
            </w:r>
          </w:p>
        </w:tc>
      </w:tr>
      <w:tr w:rsidR="004B5670" w:rsidRPr="004B5670" w14:paraId="26DF87B6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3DD0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6.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0C75" w14:textId="77777777" w:rsidR="004B5670" w:rsidRPr="004B5670" w:rsidRDefault="004B5670" w:rsidP="004B5670">
            <w:pPr>
              <w:suppressAutoHyphens w:val="0"/>
            </w:pPr>
            <w:r w:rsidRPr="004B5670">
              <w:t xml:space="preserve">Park Pijovčina, preko puta ul. </w:t>
            </w:r>
            <w:proofErr w:type="spellStart"/>
            <w:r w:rsidRPr="004B5670">
              <w:t>Baneki</w:t>
            </w:r>
            <w:proofErr w:type="spellEnd"/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D1AC" w14:textId="77777777" w:rsidR="004B5670" w:rsidRPr="004B5670" w:rsidRDefault="004B5670" w:rsidP="004B5670">
            <w:pPr>
              <w:suppressAutoHyphens w:val="0"/>
            </w:pPr>
            <w:r w:rsidRPr="004B5670">
              <w:t>Buzin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9A645" w14:textId="77777777" w:rsidR="004B5670" w:rsidRPr="004B5670" w:rsidRDefault="004B5670" w:rsidP="004B5670">
            <w:pPr>
              <w:suppressAutoHyphens w:val="0"/>
            </w:pPr>
            <w:r w:rsidRPr="004B5670">
              <w:t>zamjena obavijesne ploče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CAFC3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1.900,00</w:t>
            </w:r>
          </w:p>
        </w:tc>
      </w:tr>
      <w:tr w:rsidR="004B5670" w:rsidRPr="004B5670" w14:paraId="19415875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099C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7.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A43A" w14:textId="77777777" w:rsidR="004B5670" w:rsidRPr="004B5670" w:rsidRDefault="004B5670" w:rsidP="004B5670">
            <w:pPr>
              <w:suppressAutoHyphens w:val="0"/>
            </w:pPr>
            <w:r w:rsidRPr="004B5670">
              <w:t xml:space="preserve">Ulica Vijenac Frane Gotovca 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16E4" w14:textId="77777777" w:rsidR="004B5670" w:rsidRPr="004B5670" w:rsidRDefault="004B5670" w:rsidP="004B5670">
            <w:pPr>
              <w:suppressAutoHyphens w:val="0"/>
            </w:pPr>
            <w:r w:rsidRPr="004B5670">
              <w:t>Dugave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31027" w14:textId="77777777" w:rsidR="004B5670" w:rsidRPr="004B5670" w:rsidRDefault="004B5670" w:rsidP="004B5670">
            <w:pPr>
              <w:suppressAutoHyphens w:val="0"/>
            </w:pPr>
            <w:r w:rsidRPr="004B5670">
              <w:t>uređenje dječjeg igrališta prema PD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F9484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194.300,00</w:t>
            </w:r>
          </w:p>
        </w:tc>
      </w:tr>
      <w:tr w:rsidR="004B5670" w:rsidRPr="004B5670" w14:paraId="5B409DC7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456F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8.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B7B9" w14:textId="77777777" w:rsidR="004B5670" w:rsidRPr="004B5670" w:rsidRDefault="004B5670" w:rsidP="004B5670">
            <w:pPr>
              <w:suppressAutoHyphens w:val="0"/>
            </w:pPr>
            <w:proofErr w:type="spellStart"/>
            <w:r w:rsidRPr="004B5670">
              <w:t>Matunova</w:t>
            </w:r>
            <w:proofErr w:type="spellEnd"/>
            <w:r w:rsidRPr="004B5670">
              <w:t xml:space="preserve"> ulica, dio </w:t>
            </w:r>
            <w:proofErr w:type="spellStart"/>
            <w:r w:rsidRPr="004B5670">
              <w:t>k.č</w:t>
            </w:r>
            <w:proofErr w:type="spellEnd"/>
            <w:r w:rsidRPr="004B5670">
              <w:t>. 1874, k.o. Zaprudski otok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0C8D" w14:textId="77777777" w:rsidR="004B5670" w:rsidRPr="004B5670" w:rsidRDefault="004B5670" w:rsidP="004B5670">
            <w:pPr>
              <w:suppressAutoHyphens w:val="0"/>
            </w:pPr>
            <w:r w:rsidRPr="004B5670">
              <w:t>Hrelić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A369F" w14:textId="77777777" w:rsidR="004B5670" w:rsidRPr="004B5670" w:rsidRDefault="004B5670" w:rsidP="004B5670">
            <w:pPr>
              <w:suppressAutoHyphens w:val="0"/>
            </w:pPr>
            <w:r w:rsidRPr="004B5670">
              <w:t xml:space="preserve">uređenje parka - II. faza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E2A7C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178.275,00</w:t>
            </w:r>
          </w:p>
        </w:tc>
      </w:tr>
      <w:tr w:rsidR="004B5670" w:rsidRPr="004B5670" w14:paraId="55205707" w14:textId="77777777" w:rsidTr="004B5670">
        <w:trPr>
          <w:gridAfter w:val="1"/>
          <w:wAfter w:w="503" w:type="pct"/>
          <w:trHeight w:val="1080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C71D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9.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8BFC" w14:textId="77777777" w:rsidR="004B5670" w:rsidRPr="004B5670" w:rsidRDefault="004B5670" w:rsidP="004B5670">
            <w:pPr>
              <w:suppressAutoHyphens w:val="0"/>
            </w:pPr>
            <w:r w:rsidRPr="004B5670">
              <w:t>Ulica Karla Metikoša - Sajmišna cesta, k.č. 16 i 17, k.o. Jakuševec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2454" w14:textId="77777777" w:rsidR="004B5670" w:rsidRPr="004B5670" w:rsidRDefault="004B5670" w:rsidP="004B5670">
            <w:pPr>
              <w:suppressAutoHyphens w:val="0"/>
            </w:pPr>
            <w:r w:rsidRPr="004B5670">
              <w:t>Jakuševec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985ED" w14:textId="77777777" w:rsidR="004B5670" w:rsidRPr="004B5670" w:rsidRDefault="004B5670" w:rsidP="004B5670">
            <w:pPr>
              <w:suppressAutoHyphens w:val="0"/>
            </w:pPr>
            <w:r w:rsidRPr="004B5670">
              <w:t>uređenje dječjeg parka prema PD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3C604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227.500,00</w:t>
            </w:r>
          </w:p>
        </w:tc>
      </w:tr>
      <w:tr w:rsidR="004B5670" w:rsidRPr="004B5670" w14:paraId="3CE5A37C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7DA2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10.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A4BE" w14:textId="77777777" w:rsidR="004B5670" w:rsidRPr="004B5670" w:rsidRDefault="004B5670" w:rsidP="004B5670">
            <w:pPr>
              <w:suppressAutoHyphens w:val="0"/>
            </w:pPr>
            <w:r w:rsidRPr="004B5670">
              <w:t>Nežićeva ulica, k.č. 1568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CE49" w14:textId="77777777" w:rsidR="004B5670" w:rsidRPr="004B5670" w:rsidRDefault="004B5670" w:rsidP="004B5670">
            <w:pPr>
              <w:suppressAutoHyphens w:val="0"/>
            </w:pPr>
            <w:r w:rsidRPr="004B5670">
              <w:t>Sloboština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5A860" w14:textId="77777777" w:rsidR="004B5670" w:rsidRPr="004B5670" w:rsidRDefault="004B5670" w:rsidP="004B5670">
            <w:pPr>
              <w:suppressAutoHyphens w:val="0"/>
            </w:pPr>
            <w:r w:rsidRPr="004B5670">
              <w:t>uređenje dječjeg parka prema PD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94D41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120.000,00</w:t>
            </w:r>
          </w:p>
        </w:tc>
      </w:tr>
      <w:tr w:rsidR="004B5670" w:rsidRPr="004B5670" w14:paraId="3E770ACE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A2F7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11.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AC2F" w14:textId="77777777" w:rsidR="004B5670" w:rsidRPr="004B5670" w:rsidRDefault="004B5670" w:rsidP="004B5670">
            <w:pPr>
              <w:suppressAutoHyphens w:val="0"/>
            </w:pPr>
            <w:r w:rsidRPr="004B5670">
              <w:t xml:space="preserve">Igrališta na </w:t>
            </w:r>
            <w:proofErr w:type="spellStart"/>
            <w:r w:rsidRPr="004B5670">
              <w:t>Betonici</w:t>
            </w:r>
            <w:proofErr w:type="spellEnd"/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415F" w14:textId="77777777" w:rsidR="004B5670" w:rsidRPr="004B5670" w:rsidRDefault="004B5670" w:rsidP="004B5670">
            <w:pPr>
              <w:suppressAutoHyphens w:val="0"/>
            </w:pPr>
            <w:r w:rsidRPr="004B5670">
              <w:t>Sopot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39920" w14:textId="77777777" w:rsidR="004B5670" w:rsidRPr="004B5670" w:rsidRDefault="004B5670" w:rsidP="004B5670">
            <w:pPr>
              <w:suppressAutoHyphens w:val="0"/>
            </w:pPr>
            <w:r w:rsidRPr="004B5670">
              <w:br/>
              <w:t>izvedba opločenja ispod klupa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642A1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5.770,00</w:t>
            </w:r>
          </w:p>
        </w:tc>
      </w:tr>
      <w:tr w:rsidR="004B5670" w:rsidRPr="004B5670" w14:paraId="0B36A2FE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6563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12.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7E06" w14:textId="77777777" w:rsidR="004B5670" w:rsidRPr="004B5670" w:rsidRDefault="004B5670" w:rsidP="004B5670">
            <w:pPr>
              <w:suppressAutoHyphens w:val="0"/>
            </w:pPr>
            <w:proofErr w:type="spellStart"/>
            <w:r w:rsidRPr="004B5670">
              <w:t>Betonica</w:t>
            </w:r>
            <w:proofErr w:type="spellEnd"/>
            <w:r w:rsidRPr="004B5670">
              <w:t>, južna ograda vrtića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9E26" w14:textId="77777777" w:rsidR="004B5670" w:rsidRPr="004B5670" w:rsidRDefault="004B5670" w:rsidP="004B5670">
            <w:pPr>
              <w:suppressAutoHyphens w:val="0"/>
            </w:pPr>
            <w:r w:rsidRPr="004B5670">
              <w:t>Sopot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ED5D8" w14:textId="77777777" w:rsidR="004B5670" w:rsidRPr="004B5670" w:rsidRDefault="004B5670" w:rsidP="004B5670">
            <w:pPr>
              <w:suppressAutoHyphens w:val="0"/>
            </w:pPr>
            <w:r w:rsidRPr="004B5670">
              <w:t>sanacija pješačke staze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EA898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16.340,00</w:t>
            </w:r>
          </w:p>
        </w:tc>
      </w:tr>
      <w:tr w:rsidR="004B5670" w:rsidRPr="004B5670" w14:paraId="04BFEE34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A099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13.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DB83" w14:textId="77777777" w:rsidR="004B5670" w:rsidRPr="004B5670" w:rsidRDefault="004B5670" w:rsidP="004B5670">
            <w:pPr>
              <w:suppressAutoHyphens w:val="0"/>
            </w:pPr>
            <w:r w:rsidRPr="004B5670">
              <w:t xml:space="preserve">Stambena zgrada </w:t>
            </w:r>
            <w:proofErr w:type="spellStart"/>
            <w:r w:rsidRPr="004B5670">
              <w:t>Ehrlichova</w:t>
            </w:r>
            <w:proofErr w:type="spellEnd"/>
            <w:r w:rsidRPr="004B5670">
              <w:t xml:space="preserve"> 5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E078" w14:textId="77777777" w:rsidR="004B5670" w:rsidRPr="004B5670" w:rsidRDefault="004B5670" w:rsidP="004B5670">
            <w:pPr>
              <w:suppressAutoHyphens w:val="0"/>
            </w:pPr>
            <w:r w:rsidRPr="004B5670">
              <w:t>Sopot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5380E" w14:textId="77777777" w:rsidR="004B5670" w:rsidRPr="004B5670" w:rsidRDefault="004B5670" w:rsidP="004B5670">
            <w:pPr>
              <w:suppressAutoHyphens w:val="0"/>
            </w:pPr>
            <w:r w:rsidRPr="004B5670">
              <w:t>obnova staze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45079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16.695,00</w:t>
            </w:r>
          </w:p>
        </w:tc>
      </w:tr>
      <w:tr w:rsidR="004B5670" w:rsidRPr="004B5670" w14:paraId="6267DC0C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F5DD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14.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093B" w14:textId="77777777" w:rsidR="004B5670" w:rsidRPr="004B5670" w:rsidRDefault="004B5670" w:rsidP="004B5670">
            <w:pPr>
              <w:suppressAutoHyphens w:val="0"/>
            </w:pPr>
            <w:proofErr w:type="spellStart"/>
            <w:r w:rsidRPr="004B5670">
              <w:t>Ostrogovićeva</w:t>
            </w:r>
            <w:proofErr w:type="spellEnd"/>
            <w:r w:rsidRPr="004B5670">
              <w:t xml:space="preserve"> ulica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167E" w14:textId="77777777" w:rsidR="004B5670" w:rsidRPr="004B5670" w:rsidRDefault="004B5670" w:rsidP="004B5670">
            <w:pPr>
              <w:suppressAutoHyphens w:val="0"/>
            </w:pPr>
            <w:r w:rsidRPr="004B5670">
              <w:t>Sopot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0B592" w14:textId="77777777" w:rsidR="004B5670" w:rsidRPr="004B5670" w:rsidRDefault="004B5670" w:rsidP="004B5670">
            <w:pPr>
              <w:suppressAutoHyphens w:val="0"/>
            </w:pPr>
            <w:r w:rsidRPr="004B5670">
              <w:t>izrada projektne dokumentacije za uređenje dječjeg igrališta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254B0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3.125,00</w:t>
            </w:r>
          </w:p>
        </w:tc>
      </w:tr>
      <w:tr w:rsidR="004B5670" w:rsidRPr="004B5670" w14:paraId="7B487F3A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98B8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15.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94F3" w14:textId="77777777" w:rsidR="004B5670" w:rsidRPr="004B5670" w:rsidRDefault="004B5670" w:rsidP="004B5670">
            <w:pPr>
              <w:suppressAutoHyphens w:val="0"/>
            </w:pPr>
            <w:r w:rsidRPr="004B5670">
              <w:t>Zemljakova ulica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FA68" w14:textId="77777777" w:rsidR="004B5670" w:rsidRPr="004B5670" w:rsidRDefault="004B5670" w:rsidP="004B5670">
            <w:pPr>
              <w:suppressAutoHyphens w:val="0"/>
            </w:pPr>
            <w:r w:rsidRPr="004B5670">
              <w:t>Sopot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5303C" w14:textId="77777777" w:rsidR="004B5670" w:rsidRPr="004B5670" w:rsidRDefault="004B5670" w:rsidP="004B5670">
            <w:pPr>
              <w:suppressAutoHyphens w:val="0"/>
            </w:pPr>
            <w:r w:rsidRPr="004B5670">
              <w:t>izrada projektne dokumentacije za uređenje dječjeg igrališta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8606F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3.125,00</w:t>
            </w:r>
          </w:p>
        </w:tc>
      </w:tr>
      <w:tr w:rsidR="004B5670" w:rsidRPr="004B5670" w14:paraId="2B8E8AE9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CC7B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16.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60A0" w14:textId="77777777" w:rsidR="004B5670" w:rsidRPr="004B5670" w:rsidRDefault="004B5670" w:rsidP="004B5670">
            <w:pPr>
              <w:suppressAutoHyphens w:val="0"/>
            </w:pPr>
            <w:r w:rsidRPr="004B5670">
              <w:t>OŠ Središće – nogometno igralište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C114" w14:textId="77777777" w:rsidR="004B5670" w:rsidRPr="004B5670" w:rsidRDefault="004B5670" w:rsidP="004B5670">
            <w:pPr>
              <w:suppressAutoHyphens w:val="0"/>
            </w:pPr>
            <w:r w:rsidRPr="004B5670">
              <w:t>Središće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8E5C4" w14:textId="77777777" w:rsidR="004B5670" w:rsidRPr="004B5670" w:rsidRDefault="004B5670" w:rsidP="004B5670">
            <w:pPr>
              <w:suppressAutoHyphens w:val="0"/>
            </w:pPr>
            <w:r w:rsidRPr="004B5670">
              <w:t>postavljanje zaštitne mreže na nogometnom igralištu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397AC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10.000,00</w:t>
            </w:r>
          </w:p>
        </w:tc>
      </w:tr>
      <w:tr w:rsidR="004B5670" w:rsidRPr="004B5670" w14:paraId="67EBA37A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D5ED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17.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B14C" w14:textId="77777777" w:rsidR="004B5670" w:rsidRPr="004B5670" w:rsidRDefault="004B5670" w:rsidP="004B5670">
            <w:pPr>
              <w:suppressAutoHyphens w:val="0"/>
            </w:pPr>
            <w:r w:rsidRPr="004B5670">
              <w:t>Dječje igralište u Stonskoj ulici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A666" w14:textId="77777777" w:rsidR="004B5670" w:rsidRPr="004B5670" w:rsidRDefault="004B5670" w:rsidP="004B5670">
            <w:pPr>
              <w:suppressAutoHyphens w:val="0"/>
            </w:pPr>
            <w:r w:rsidRPr="004B5670">
              <w:t>Središće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45F36" w14:textId="77777777" w:rsidR="004B5670" w:rsidRPr="004B5670" w:rsidRDefault="004B5670" w:rsidP="004B5670">
            <w:pPr>
              <w:suppressAutoHyphens w:val="0"/>
            </w:pPr>
            <w:r w:rsidRPr="004B5670">
              <w:t>postavljanje obavijesne ploče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57163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1.250,00</w:t>
            </w:r>
          </w:p>
        </w:tc>
      </w:tr>
      <w:tr w:rsidR="004B5670" w:rsidRPr="004B5670" w14:paraId="18E30408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6838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18.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1192" w14:textId="77777777" w:rsidR="004B5670" w:rsidRPr="004B5670" w:rsidRDefault="004B5670" w:rsidP="004B5670">
            <w:pPr>
              <w:suppressAutoHyphens w:val="0"/>
            </w:pPr>
            <w:r w:rsidRPr="004B5670">
              <w:t>Perivoj - Središće, kod vježbališta za odrasle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F716" w14:textId="77777777" w:rsidR="004B5670" w:rsidRPr="004B5670" w:rsidRDefault="004B5670" w:rsidP="004B5670">
            <w:pPr>
              <w:suppressAutoHyphens w:val="0"/>
            </w:pPr>
            <w:r w:rsidRPr="004B5670">
              <w:t>Središće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3FA28" w14:textId="77777777" w:rsidR="004B5670" w:rsidRPr="004B5670" w:rsidRDefault="004B5670" w:rsidP="004B5670">
            <w:pPr>
              <w:suppressAutoHyphens w:val="0"/>
            </w:pPr>
            <w:r w:rsidRPr="004B5670">
              <w:t>postavljanje obavijesne ploče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0B16A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1.300,00</w:t>
            </w:r>
          </w:p>
        </w:tc>
      </w:tr>
      <w:tr w:rsidR="004B5670" w:rsidRPr="004B5670" w14:paraId="3612F6F9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562F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19.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3A85" w14:textId="77777777" w:rsidR="004B5670" w:rsidRPr="004B5670" w:rsidRDefault="004B5670" w:rsidP="004B5670">
            <w:pPr>
              <w:suppressAutoHyphens w:val="0"/>
            </w:pPr>
            <w:r w:rsidRPr="004B5670">
              <w:t>Park Bundek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B3F2" w14:textId="77777777" w:rsidR="004B5670" w:rsidRPr="004B5670" w:rsidRDefault="004B5670" w:rsidP="004B5670">
            <w:pPr>
              <w:suppressAutoHyphens w:val="0"/>
            </w:pPr>
            <w:r w:rsidRPr="004B5670">
              <w:t>Središće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60429" w14:textId="77777777" w:rsidR="004B5670" w:rsidRPr="004B5670" w:rsidRDefault="004B5670" w:rsidP="004B5670">
            <w:pPr>
              <w:suppressAutoHyphens w:val="0"/>
            </w:pPr>
            <w:r w:rsidRPr="004B5670">
              <w:t>postavljanje obavijesne ploče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A6A0C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1.250,00</w:t>
            </w:r>
          </w:p>
        </w:tc>
      </w:tr>
      <w:tr w:rsidR="004B5670" w:rsidRPr="004B5670" w14:paraId="20BCD714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732C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20.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0D37" w14:textId="77777777" w:rsidR="004B5670" w:rsidRPr="004B5670" w:rsidRDefault="004B5670" w:rsidP="004B5670">
            <w:pPr>
              <w:suppressAutoHyphens w:val="0"/>
            </w:pPr>
            <w:r w:rsidRPr="004B5670">
              <w:t>Avenija Dubrovnik, kod Kauflanda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D397" w14:textId="77777777" w:rsidR="004B5670" w:rsidRPr="004B5670" w:rsidRDefault="004B5670" w:rsidP="004B5670">
            <w:pPr>
              <w:suppressAutoHyphens w:val="0"/>
            </w:pPr>
            <w:r w:rsidRPr="004B5670">
              <w:t>Središće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1352D" w14:textId="77777777" w:rsidR="004B5670" w:rsidRPr="004B5670" w:rsidRDefault="004B5670" w:rsidP="004B5670">
            <w:pPr>
              <w:suppressAutoHyphens w:val="0"/>
            </w:pPr>
            <w:r w:rsidRPr="004B5670">
              <w:t>postavljanje obavijesne ploče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1D9C9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1.250,00</w:t>
            </w:r>
          </w:p>
        </w:tc>
      </w:tr>
      <w:tr w:rsidR="004B5670" w:rsidRPr="004B5670" w14:paraId="3C96BB8B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D2D7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21.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3AE7" w14:textId="77777777" w:rsidR="004B5670" w:rsidRPr="004B5670" w:rsidRDefault="004B5670" w:rsidP="004B5670">
            <w:pPr>
              <w:suppressAutoHyphens w:val="0"/>
            </w:pPr>
            <w:r w:rsidRPr="004B5670">
              <w:t>Ulica Božidara Magovca, kod kbr. 44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7D9E" w14:textId="77777777" w:rsidR="004B5670" w:rsidRPr="004B5670" w:rsidRDefault="004B5670" w:rsidP="004B5670">
            <w:pPr>
              <w:suppressAutoHyphens w:val="0"/>
            </w:pPr>
            <w:r w:rsidRPr="004B5670">
              <w:t>Travno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BFE19" w14:textId="77777777" w:rsidR="004B5670" w:rsidRPr="004B5670" w:rsidRDefault="004B5670" w:rsidP="004B5670">
            <w:pPr>
              <w:suppressAutoHyphens w:val="0"/>
            </w:pPr>
            <w:r w:rsidRPr="004B5670">
              <w:t>uređivanje dječjeg igrališta prema PD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FEDE7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133.700,00</w:t>
            </w:r>
          </w:p>
        </w:tc>
      </w:tr>
      <w:tr w:rsidR="004B5670" w:rsidRPr="004B5670" w14:paraId="579C899A" w14:textId="77777777" w:rsidTr="004B5670">
        <w:trPr>
          <w:gridAfter w:val="1"/>
          <w:wAfter w:w="503" w:type="pct"/>
          <w:trHeight w:val="1335"/>
        </w:trPr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8A73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lastRenderedPageBreak/>
              <w:t>22.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5E81" w14:textId="77777777" w:rsidR="004B5670" w:rsidRPr="004B5670" w:rsidRDefault="004B5670" w:rsidP="004B5670">
            <w:pPr>
              <w:suppressAutoHyphens w:val="0"/>
            </w:pPr>
            <w:r w:rsidRPr="004B5670">
              <w:t xml:space="preserve">Sportsko igralište između </w:t>
            </w:r>
            <w:proofErr w:type="spellStart"/>
            <w:r w:rsidRPr="004B5670">
              <w:t>Fancevljevog</w:t>
            </w:r>
            <w:proofErr w:type="spellEnd"/>
            <w:r w:rsidRPr="004B5670">
              <w:t xml:space="preserve"> i </w:t>
            </w:r>
            <w:proofErr w:type="spellStart"/>
            <w:r w:rsidRPr="004B5670">
              <w:t>Skokovog</w:t>
            </w:r>
            <w:proofErr w:type="spellEnd"/>
            <w:r w:rsidRPr="004B5670">
              <w:t xml:space="preserve"> prilaza, dio </w:t>
            </w:r>
            <w:proofErr w:type="spellStart"/>
            <w:r w:rsidRPr="004B5670">
              <w:t>k.č</w:t>
            </w:r>
            <w:proofErr w:type="spellEnd"/>
            <w:r w:rsidRPr="004B5670">
              <w:t>. 710/286, k.o. Zaprudski otok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571A" w14:textId="77777777" w:rsidR="004B5670" w:rsidRPr="004B5670" w:rsidRDefault="004B5670" w:rsidP="004B5670">
            <w:pPr>
              <w:suppressAutoHyphens w:val="0"/>
            </w:pPr>
            <w:r w:rsidRPr="004B5670">
              <w:t>Utrine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4AED" w14:textId="77777777" w:rsidR="004B5670" w:rsidRPr="004B5670" w:rsidRDefault="004B5670" w:rsidP="004B5670">
            <w:pPr>
              <w:suppressAutoHyphens w:val="0"/>
            </w:pPr>
            <w:r w:rsidRPr="004B5670">
              <w:t>izrada projektne dokumentacije za uređenje sportskog i dječjeg igrališta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2EB5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5.000,00</w:t>
            </w:r>
          </w:p>
        </w:tc>
      </w:tr>
      <w:tr w:rsidR="004B5670" w:rsidRPr="004B5670" w14:paraId="20AB1FC8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CD76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23.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ECA6" w14:textId="77777777" w:rsidR="004B5670" w:rsidRPr="004B5670" w:rsidRDefault="004B5670" w:rsidP="004B5670">
            <w:pPr>
              <w:suppressAutoHyphens w:val="0"/>
            </w:pPr>
            <w:r w:rsidRPr="004B5670">
              <w:t>Sportski tereni između I. gimnazije i Ugostiteljske škole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92C4" w14:textId="77777777" w:rsidR="004B5670" w:rsidRPr="004B5670" w:rsidRDefault="004B5670" w:rsidP="004B5670">
            <w:pPr>
              <w:suppressAutoHyphens w:val="0"/>
            </w:pPr>
            <w:r w:rsidRPr="004B5670">
              <w:t>Utrine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B49B7" w14:textId="77777777" w:rsidR="004B5670" w:rsidRPr="004B5670" w:rsidRDefault="004B5670" w:rsidP="004B5670">
            <w:pPr>
              <w:suppressAutoHyphens w:val="0"/>
            </w:pPr>
            <w:r w:rsidRPr="004B5670">
              <w:t>uređivanje vježbališta prema PD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7A329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73.800,00</w:t>
            </w:r>
          </w:p>
        </w:tc>
      </w:tr>
      <w:tr w:rsidR="004B5670" w:rsidRPr="004B5670" w14:paraId="4266843D" w14:textId="77777777" w:rsidTr="004B5670">
        <w:trPr>
          <w:gridAfter w:val="1"/>
          <w:wAfter w:w="503" w:type="pct"/>
          <w:trHeight w:val="960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04DC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24.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5784" w14:textId="77777777" w:rsidR="004B5670" w:rsidRPr="004B5670" w:rsidRDefault="004B5670" w:rsidP="004B5670">
            <w:pPr>
              <w:suppressAutoHyphens w:val="0"/>
            </w:pPr>
            <w:r w:rsidRPr="004B5670">
              <w:t>Sportski tereni između I. gimnazije i Ugostiteljske škole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5CDD" w14:textId="77777777" w:rsidR="004B5670" w:rsidRPr="004B5670" w:rsidRDefault="004B5670" w:rsidP="004B5670">
            <w:pPr>
              <w:suppressAutoHyphens w:val="0"/>
            </w:pPr>
            <w:r w:rsidRPr="004B5670">
              <w:t>Utrine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35224" w14:textId="77777777" w:rsidR="004B5670" w:rsidRPr="004B5670" w:rsidRDefault="004B5670" w:rsidP="004B5670">
            <w:pPr>
              <w:suppressAutoHyphens w:val="0"/>
            </w:pPr>
            <w:r w:rsidRPr="004B5670">
              <w:t>uređivanje atletske staze i postavljanje zaštitne mreže na sportskom igralištu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31056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230.675,00</w:t>
            </w:r>
          </w:p>
        </w:tc>
      </w:tr>
      <w:tr w:rsidR="004B5670" w:rsidRPr="004B5670" w14:paraId="4A225D04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FF8F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25.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0445" w14:textId="77777777" w:rsidR="004B5670" w:rsidRPr="004B5670" w:rsidRDefault="004B5670" w:rsidP="004B5670">
            <w:pPr>
              <w:suppressAutoHyphens w:val="0"/>
            </w:pPr>
            <w:r w:rsidRPr="004B5670">
              <w:t>Dječje igralište Veliko Polje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6D28" w14:textId="77777777" w:rsidR="004B5670" w:rsidRPr="004B5670" w:rsidRDefault="004B5670" w:rsidP="004B5670">
            <w:pPr>
              <w:suppressAutoHyphens w:val="0"/>
            </w:pPr>
            <w:r w:rsidRPr="004B5670">
              <w:t>Veliko Polje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08A2C" w14:textId="77777777" w:rsidR="004B5670" w:rsidRPr="004B5670" w:rsidRDefault="004B5670" w:rsidP="004B5670">
            <w:pPr>
              <w:suppressAutoHyphens w:val="0"/>
            </w:pPr>
            <w:r w:rsidRPr="004B5670">
              <w:t>postavljanje obavijesne ploče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19086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1.250,00</w:t>
            </w:r>
          </w:p>
        </w:tc>
      </w:tr>
      <w:tr w:rsidR="004B5670" w:rsidRPr="004B5670" w14:paraId="71DA37E8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3181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26.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ED8A" w14:textId="77777777" w:rsidR="004B5670" w:rsidRPr="004B5670" w:rsidRDefault="004B5670" w:rsidP="004B5670">
            <w:pPr>
              <w:suppressAutoHyphens w:val="0"/>
            </w:pPr>
            <w:r w:rsidRPr="004B5670">
              <w:t xml:space="preserve">Ulica </w:t>
            </w:r>
            <w:proofErr w:type="spellStart"/>
            <w:r w:rsidRPr="004B5670">
              <w:t>Lojenov</w:t>
            </w:r>
            <w:proofErr w:type="spellEnd"/>
            <w:r w:rsidRPr="004B5670">
              <w:t xml:space="preserve"> prilaz, između kbr. 2 i 4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B281" w14:textId="77777777" w:rsidR="004B5670" w:rsidRPr="004B5670" w:rsidRDefault="004B5670" w:rsidP="004B5670">
            <w:pPr>
              <w:suppressAutoHyphens w:val="0"/>
            </w:pPr>
            <w:r w:rsidRPr="004B5670">
              <w:t>Zapruđe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FE3DF" w14:textId="77777777" w:rsidR="004B5670" w:rsidRPr="004B5670" w:rsidRDefault="004B5670" w:rsidP="004B5670">
            <w:pPr>
              <w:suppressAutoHyphens w:val="0"/>
            </w:pPr>
            <w:r w:rsidRPr="004B5670">
              <w:t>uređenje dječjeg igrališta prema PD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58FCC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73.175,00</w:t>
            </w:r>
          </w:p>
        </w:tc>
      </w:tr>
      <w:tr w:rsidR="004B5670" w:rsidRPr="004B5670" w14:paraId="38F084E0" w14:textId="77777777" w:rsidTr="004B5670">
        <w:trPr>
          <w:gridAfter w:val="1"/>
          <w:wAfter w:w="503" w:type="pct"/>
          <w:trHeight w:val="1050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C554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27.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FFB5" w14:textId="77777777" w:rsidR="004B5670" w:rsidRPr="004B5670" w:rsidRDefault="004B5670" w:rsidP="004B5670">
            <w:pPr>
              <w:suppressAutoHyphens w:val="0"/>
            </w:pPr>
            <w:proofErr w:type="spellStart"/>
            <w:r w:rsidRPr="004B5670">
              <w:t>Vankina</w:t>
            </w:r>
            <w:proofErr w:type="spellEnd"/>
            <w:r w:rsidRPr="004B5670">
              <w:t xml:space="preserve"> ulica - </w:t>
            </w:r>
            <w:proofErr w:type="spellStart"/>
            <w:r w:rsidRPr="004B5670">
              <w:t>Balokovićeva</w:t>
            </w:r>
            <w:proofErr w:type="spellEnd"/>
            <w:r w:rsidRPr="004B5670">
              <w:t xml:space="preserve"> ulica, dio k.č. 512/1, k.o. Zaprudski otok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9494" w14:textId="77777777" w:rsidR="004B5670" w:rsidRPr="004B5670" w:rsidRDefault="004B5670" w:rsidP="004B5670">
            <w:pPr>
              <w:suppressAutoHyphens w:val="0"/>
            </w:pPr>
            <w:r w:rsidRPr="004B5670">
              <w:t>Zapruđe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FB2BC" w14:textId="77777777" w:rsidR="004B5670" w:rsidRPr="004B5670" w:rsidRDefault="004B5670" w:rsidP="004B5670">
            <w:pPr>
              <w:suppressAutoHyphens w:val="0"/>
            </w:pPr>
            <w:r w:rsidRPr="004B5670">
              <w:t>izrada projektne dokumentacije za uređenje dječjeg igrališta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875EC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3.375,00</w:t>
            </w:r>
          </w:p>
        </w:tc>
      </w:tr>
      <w:tr w:rsidR="004B5670" w:rsidRPr="004B5670" w14:paraId="0856E6E4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55CF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28.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D2D9" w14:textId="77777777" w:rsidR="004B5670" w:rsidRPr="004B5670" w:rsidRDefault="004B5670" w:rsidP="004B5670">
            <w:pPr>
              <w:suppressAutoHyphens w:val="0"/>
            </w:pPr>
            <w:proofErr w:type="spellStart"/>
            <w:r w:rsidRPr="004B5670">
              <w:t>Balokovićeva</w:t>
            </w:r>
            <w:proofErr w:type="spellEnd"/>
            <w:r w:rsidRPr="004B5670">
              <w:t xml:space="preserve"> ulica kod kbr. 51 - </w:t>
            </w:r>
            <w:proofErr w:type="spellStart"/>
            <w:r w:rsidRPr="004B5670">
              <w:t>Baburičina</w:t>
            </w:r>
            <w:proofErr w:type="spellEnd"/>
            <w:r w:rsidRPr="004B5670">
              <w:t xml:space="preserve"> kbr. 2-10  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90FE" w14:textId="77777777" w:rsidR="004B5670" w:rsidRPr="004B5670" w:rsidRDefault="004B5670" w:rsidP="004B5670">
            <w:pPr>
              <w:suppressAutoHyphens w:val="0"/>
            </w:pPr>
            <w:r w:rsidRPr="004B5670">
              <w:t>Zapruđe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E4906" w14:textId="77777777" w:rsidR="004B5670" w:rsidRPr="004B5670" w:rsidRDefault="004B5670" w:rsidP="004B5670">
            <w:pPr>
              <w:suppressAutoHyphens w:val="0"/>
            </w:pPr>
            <w:r w:rsidRPr="004B5670">
              <w:t>izrada projektne dokumentacije za uređenje dječjeg igrališta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44279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2.500,00</w:t>
            </w:r>
          </w:p>
        </w:tc>
      </w:tr>
      <w:tr w:rsidR="004B5670" w:rsidRPr="004B5670" w14:paraId="39E16A6E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5E85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29.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D5CE" w14:textId="77777777" w:rsidR="004B5670" w:rsidRPr="004B5670" w:rsidRDefault="004B5670" w:rsidP="004B5670">
            <w:pPr>
              <w:suppressAutoHyphens w:val="0"/>
            </w:pPr>
            <w:r w:rsidRPr="004B5670">
              <w:t xml:space="preserve">Ulica </w:t>
            </w:r>
            <w:proofErr w:type="spellStart"/>
            <w:r w:rsidRPr="004B5670">
              <w:t>Lojenov</w:t>
            </w:r>
            <w:proofErr w:type="spellEnd"/>
            <w:r w:rsidRPr="004B5670">
              <w:t xml:space="preserve"> prilaz, između kbr. 8 i 10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103D" w14:textId="77777777" w:rsidR="004B5670" w:rsidRPr="004B5670" w:rsidRDefault="004B5670" w:rsidP="004B5670">
            <w:pPr>
              <w:suppressAutoHyphens w:val="0"/>
            </w:pPr>
            <w:r w:rsidRPr="004B5670">
              <w:t>Zapruđe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0A3D2" w14:textId="77777777" w:rsidR="004B5670" w:rsidRPr="004B5670" w:rsidRDefault="004B5670" w:rsidP="004B5670">
            <w:pPr>
              <w:suppressAutoHyphens w:val="0"/>
            </w:pPr>
            <w:r w:rsidRPr="004B5670">
              <w:t>sanacija pješačkih staza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9507C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4.710,00</w:t>
            </w:r>
          </w:p>
        </w:tc>
      </w:tr>
      <w:tr w:rsidR="004B5670" w:rsidRPr="004B5670" w14:paraId="18BEF240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DF72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30.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D7F4" w14:textId="77777777" w:rsidR="004B5670" w:rsidRPr="004B5670" w:rsidRDefault="004B5670" w:rsidP="004B5670">
            <w:pPr>
              <w:suppressAutoHyphens w:val="0"/>
            </w:pPr>
            <w:proofErr w:type="spellStart"/>
            <w:r w:rsidRPr="004B5670">
              <w:t>Lojenov</w:t>
            </w:r>
            <w:proofErr w:type="spellEnd"/>
            <w:r w:rsidRPr="004B5670">
              <w:t xml:space="preserve"> prilaz, između kbr. 8 i 10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86AD" w14:textId="77777777" w:rsidR="004B5670" w:rsidRPr="004B5670" w:rsidRDefault="004B5670" w:rsidP="004B5670">
            <w:pPr>
              <w:suppressAutoHyphens w:val="0"/>
            </w:pPr>
            <w:r w:rsidRPr="004B5670">
              <w:t>Zapruđe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48F4A" w14:textId="77777777" w:rsidR="004B5670" w:rsidRPr="004B5670" w:rsidRDefault="004B5670" w:rsidP="004B5670">
            <w:pPr>
              <w:suppressAutoHyphens w:val="0"/>
            </w:pPr>
            <w:r w:rsidRPr="004B5670">
              <w:t>uređenje pješačke staze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9C7B3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1.555,00</w:t>
            </w:r>
          </w:p>
        </w:tc>
      </w:tr>
      <w:tr w:rsidR="004B5670" w:rsidRPr="004B5670" w14:paraId="65B7F1D2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3B04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31.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0A61" w14:textId="77777777" w:rsidR="004B5670" w:rsidRPr="004B5670" w:rsidRDefault="004B5670" w:rsidP="004B5670">
            <w:pPr>
              <w:suppressAutoHyphens w:val="0"/>
            </w:pPr>
            <w:proofErr w:type="spellStart"/>
            <w:r w:rsidRPr="004B5670">
              <w:t>Baburičina</w:t>
            </w:r>
            <w:proofErr w:type="spellEnd"/>
            <w:r w:rsidRPr="004B5670">
              <w:t xml:space="preserve"> ulica, kod kbr. 15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03E1" w14:textId="77777777" w:rsidR="004B5670" w:rsidRPr="004B5670" w:rsidRDefault="004B5670" w:rsidP="004B5670">
            <w:pPr>
              <w:suppressAutoHyphens w:val="0"/>
            </w:pPr>
            <w:r w:rsidRPr="004B5670">
              <w:t>Zapruđe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DA401" w14:textId="77777777" w:rsidR="004B5670" w:rsidRPr="004B5670" w:rsidRDefault="004B5670" w:rsidP="004B5670">
            <w:pPr>
              <w:suppressAutoHyphens w:val="0"/>
            </w:pPr>
            <w:r w:rsidRPr="004B5670">
              <w:t>uređenje pješačke staze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9AF55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2.635,00</w:t>
            </w:r>
          </w:p>
        </w:tc>
      </w:tr>
      <w:tr w:rsidR="004B5670" w:rsidRPr="004B5670" w14:paraId="54F55F72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E9FE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32.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9F60" w14:textId="77777777" w:rsidR="004B5670" w:rsidRPr="004B5670" w:rsidRDefault="004B5670" w:rsidP="004B5670">
            <w:pPr>
              <w:suppressAutoHyphens w:val="0"/>
            </w:pPr>
            <w:proofErr w:type="spellStart"/>
            <w:r w:rsidRPr="004B5670">
              <w:t>Baburičina</w:t>
            </w:r>
            <w:proofErr w:type="spellEnd"/>
            <w:r w:rsidRPr="004B5670">
              <w:t xml:space="preserve"> ulica kod kbr. 1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E125" w14:textId="77777777" w:rsidR="004B5670" w:rsidRPr="004B5670" w:rsidRDefault="004B5670" w:rsidP="004B5670">
            <w:pPr>
              <w:suppressAutoHyphens w:val="0"/>
            </w:pPr>
            <w:r w:rsidRPr="004B5670">
              <w:t>Zapruđe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915EB" w14:textId="77777777" w:rsidR="004B5670" w:rsidRPr="004B5670" w:rsidRDefault="004B5670" w:rsidP="004B5670">
            <w:pPr>
              <w:suppressAutoHyphens w:val="0"/>
            </w:pPr>
            <w:r w:rsidRPr="004B5670">
              <w:t>uređenje pješačke staze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AAB2A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2.110,00</w:t>
            </w:r>
          </w:p>
        </w:tc>
      </w:tr>
      <w:tr w:rsidR="004B5670" w:rsidRPr="004B5670" w14:paraId="08ADF711" w14:textId="77777777" w:rsidTr="004B5670">
        <w:trPr>
          <w:gridAfter w:val="1"/>
          <w:wAfter w:w="503" w:type="pct"/>
          <w:trHeight w:val="1050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758C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33.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7399" w14:textId="77777777" w:rsidR="004B5670" w:rsidRPr="004B5670" w:rsidRDefault="004B5670" w:rsidP="004B5670">
            <w:pPr>
              <w:suppressAutoHyphens w:val="0"/>
            </w:pPr>
            <w:r w:rsidRPr="004B5670">
              <w:t>Ulica Ede Murtića, k.č. 292/2 i 2288/2, obje k.o. Zaprudski otok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721A" w14:textId="77777777" w:rsidR="004B5670" w:rsidRPr="004B5670" w:rsidRDefault="004B5670" w:rsidP="004B5670">
            <w:pPr>
              <w:suppressAutoHyphens w:val="0"/>
            </w:pPr>
            <w:r w:rsidRPr="004B5670">
              <w:t>Središće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A07CC" w14:textId="77777777" w:rsidR="004B5670" w:rsidRPr="004B5670" w:rsidRDefault="004B5670" w:rsidP="004B5670">
            <w:pPr>
              <w:suppressAutoHyphens w:val="0"/>
            </w:pPr>
            <w:r w:rsidRPr="004B5670">
              <w:t>izrada projektne dokumentacije za uređenje parka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9C0FF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2.000,00</w:t>
            </w:r>
          </w:p>
        </w:tc>
      </w:tr>
      <w:tr w:rsidR="004B5670" w:rsidRPr="004B5670" w14:paraId="711C9984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C078B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34.</w:t>
            </w:r>
          </w:p>
        </w:tc>
        <w:tc>
          <w:tcPr>
            <w:tcW w:w="12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A1419" w14:textId="77777777" w:rsidR="004B5670" w:rsidRPr="004B5670" w:rsidRDefault="004B5670" w:rsidP="004B5670">
            <w:pPr>
              <w:suppressAutoHyphens w:val="0"/>
            </w:pPr>
            <w:r w:rsidRPr="004B5670">
              <w:t>Park Travno, dječje igralište iza crkve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1CA30" w14:textId="77777777" w:rsidR="004B5670" w:rsidRPr="004B5670" w:rsidRDefault="004B5670" w:rsidP="004B5670">
            <w:pPr>
              <w:suppressAutoHyphens w:val="0"/>
            </w:pPr>
            <w:r w:rsidRPr="004B5670">
              <w:t>Travno</w:t>
            </w:r>
          </w:p>
        </w:tc>
        <w:tc>
          <w:tcPr>
            <w:tcW w:w="137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67BBD" w14:textId="77777777" w:rsidR="004B5670" w:rsidRPr="004B5670" w:rsidRDefault="004B5670" w:rsidP="004B5670">
            <w:pPr>
              <w:suppressAutoHyphens w:val="0"/>
            </w:pPr>
            <w:r w:rsidRPr="004B5670">
              <w:t>izrada projektne dokumentacije za uređenje dječjeg igrališta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5D581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5.000,00</w:t>
            </w:r>
          </w:p>
        </w:tc>
      </w:tr>
      <w:tr w:rsidR="004B5670" w:rsidRPr="004B5670" w14:paraId="1B3B5272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4D45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35.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34B1" w14:textId="77777777" w:rsidR="004B5670" w:rsidRPr="004B5670" w:rsidRDefault="004B5670" w:rsidP="004B5670">
            <w:pPr>
              <w:suppressAutoHyphens w:val="0"/>
            </w:pPr>
            <w:r w:rsidRPr="004B5670">
              <w:t>GČ Novi Zagreb - istok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6868" w14:textId="77777777" w:rsidR="004B5670" w:rsidRPr="004B5670" w:rsidRDefault="004B5670" w:rsidP="004B5670">
            <w:pPr>
              <w:suppressAutoHyphens w:val="0"/>
            </w:pPr>
            <w:r w:rsidRPr="004B5670">
              <w:t>GČ Novi Zagreb - istok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72C29" w14:textId="77777777" w:rsidR="004B5670" w:rsidRPr="004B5670" w:rsidRDefault="004B5670" w:rsidP="004B5670">
            <w:pPr>
              <w:suppressAutoHyphens w:val="0"/>
            </w:pPr>
            <w:r w:rsidRPr="004B5670">
              <w:t>božićno i novogodišnje ukrašavanje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5D438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6.000,00</w:t>
            </w:r>
          </w:p>
        </w:tc>
      </w:tr>
      <w:tr w:rsidR="004B5670" w:rsidRPr="004B5670" w14:paraId="7216BE63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A911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36.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E038" w14:textId="77777777" w:rsidR="004B5670" w:rsidRPr="004B5670" w:rsidRDefault="004B5670" w:rsidP="004B5670">
            <w:pPr>
              <w:suppressAutoHyphens w:val="0"/>
            </w:pPr>
            <w:r w:rsidRPr="004B5670">
              <w:t>GČ Novi Zagreb - istok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A586" w14:textId="77777777" w:rsidR="004B5670" w:rsidRPr="004B5670" w:rsidRDefault="004B5670" w:rsidP="004B5670">
            <w:pPr>
              <w:suppressAutoHyphens w:val="0"/>
            </w:pPr>
            <w:r w:rsidRPr="004B5670">
              <w:t>GČ Novi Zagreb - istok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8F613" w14:textId="77777777" w:rsidR="004B5670" w:rsidRPr="004B5670" w:rsidRDefault="004B5670" w:rsidP="004B5670">
            <w:pPr>
              <w:suppressAutoHyphens w:val="0"/>
            </w:pPr>
            <w:r w:rsidRPr="004B5670">
              <w:t xml:space="preserve">izrada troškovnika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4FC0F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5.000,00</w:t>
            </w:r>
          </w:p>
        </w:tc>
      </w:tr>
      <w:tr w:rsidR="004B5670" w:rsidRPr="004B5670" w14:paraId="27DBE7CA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CE3A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37.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876C" w14:textId="77777777" w:rsidR="004B5670" w:rsidRPr="004B5670" w:rsidRDefault="004B5670" w:rsidP="004B5670">
            <w:pPr>
              <w:suppressAutoHyphens w:val="0"/>
            </w:pPr>
            <w:r w:rsidRPr="004B5670">
              <w:t>GČ Novi Zagreb - istok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19EB" w14:textId="77777777" w:rsidR="004B5670" w:rsidRPr="004B5670" w:rsidRDefault="004B5670" w:rsidP="004B5670">
            <w:pPr>
              <w:suppressAutoHyphens w:val="0"/>
            </w:pPr>
            <w:r w:rsidRPr="004B5670">
              <w:t>GČ Novi Zagreb - istok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5247D" w14:textId="77777777" w:rsidR="004B5670" w:rsidRPr="004B5670" w:rsidRDefault="004B5670" w:rsidP="004B5670">
            <w:pPr>
              <w:suppressAutoHyphens w:val="0"/>
            </w:pPr>
            <w:r w:rsidRPr="004B5670">
              <w:t>postavljanje opreme na javnim zelenim površinama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59A43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1.000,00</w:t>
            </w:r>
          </w:p>
        </w:tc>
      </w:tr>
      <w:tr w:rsidR="004B5670" w:rsidRPr="004B5670" w14:paraId="290F3CDA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F624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38.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A109" w14:textId="77777777" w:rsidR="004B5670" w:rsidRPr="004B5670" w:rsidRDefault="004B5670" w:rsidP="004B5670">
            <w:pPr>
              <w:suppressAutoHyphens w:val="0"/>
            </w:pPr>
            <w:r w:rsidRPr="004B5670">
              <w:t> 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CDED" w14:textId="77777777" w:rsidR="004B5670" w:rsidRPr="004B5670" w:rsidRDefault="004B5670" w:rsidP="004B5670">
            <w:pPr>
              <w:suppressAutoHyphens w:val="0"/>
            </w:pPr>
            <w:r w:rsidRPr="004B5670">
              <w:t> 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9005F" w14:textId="77777777" w:rsidR="004B5670" w:rsidRPr="004B5670" w:rsidRDefault="004B5670" w:rsidP="004B5670">
            <w:pPr>
              <w:suppressAutoHyphens w:val="0"/>
            </w:pPr>
            <w:r w:rsidRPr="004B5670">
              <w:t>nadzor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01F57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1.125,00</w:t>
            </w:r>
          </w:p>
        </w:tc>
      </w:tr>
      <w:tr w:rsidR="004B5670" w:rsidRPr="004B5670" w14:paraId="0F13C745" w14:textId="77777777" w:rsidTr="004B5670">
        <w:trPr>
          <w:gridAfter w:val="1"/>
          <w:wAfter w:w="503" w:type="pct"/>
          <w:trHeight w:val="330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2E91" w14:textId="77777777" w:rsidR="004B5670" w:rsidRPr="004B5670" w:rsidRDefault="004B5670" w:rsidP="004B5670">
            <w:pPr>
              <w:suppressAutoHyphens w:val="0"/>
              <w:jc w:val="right"/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D536E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8C3C" w14:textId="77777777" w:rsidR="004B5670" w:rsidRPr="004B5670" w:rsidRDefault="004B5670" w:rsidP="004B5670">
            <w:pPr>
              <w:suppressAutoHyphens w:val="0"/>
            </w:pPr>
            <w:r w:rsidRPr="004B5670">
              <w:t> 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BB94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UKUPNO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F82E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  <w:r w:rsidRPr="004B5670">
              <w:rPr>
                <w:b/>
                <w:bCs/>
              </w:rPr>
              <w:t>1.342.380,00</w:t>
            </w:r>
          </w:p>
        </w:tc>
      </w:tr>
      <w:tr w:rsidR="004B5670" w:rsidRPr="004B5670" w14:paraId="2F11C76C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4B48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4B8E3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AAFD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9389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D0B3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4C75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B5670" w:rsidRPr="004B5670" w14:paraId="24B4C6FD" w14:textId="77777777" w:rsidTr="004B5670">
        <w:trPr>
          <w:gridAfter w:val="1"/>
          <w:wAfter w:w="503" w:type="pct"/>
          <w:trHeight w:val="330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4670" w14:textId="77777777" w:rsidR="004B5670" w:rsidRPr="004B5670" w:rsidRDefault="004B5670" w:rsidP="004B5670">
            <w:pPr>
              <w:suppressAutoHyphens w:val="0"/>
            </w:pPr>
            <w:r w:rsidRPr="004B5670">
              <w:t>1.1. PRENESENE AKCIJE IZ 2024.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1D1D" w14:textId="77777777" w:rsidR="004B5670" w:rsidRPr="004B5670" w:rsidRDefault="004B5670" w:rsidP="004B5670">
            <w:pPr>
              <w:suppressAutoHyphens w:val="0"/>
            </w:pPr>
          </w:p>
        </w:tc>
      </w:tr>
      <w:tr w:rsidR="004B5670" w:rsidRPr="004B5670" w14:paraId="7827ACA2" w14:textId="77777777" w:rsidTr="004B5670">
        <w:trPr>
          <w:gridAfter w:val="1"/>
          <w:wAfter w:w="503" w:type="pct"/>
          <w:trHeight w:val="960"/>
        </w:trPr>
        <w:tc>
          <w:tcPr>
            <w:tcW w:w="46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AF80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REDNI BROJ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A84E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LOKACIJA - OBJEKT</w:t>
            </w:r>
          </w:p>
        </w:tc>
        <w:tc>
          <w:tcPr>
            <w:tcW w:w="5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73E8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MJESNI ODBOR</w:t>
            </w:r>
          </w:p>
        </w:tc>
        <w:tc>
          <w:tcPr>
            <w:tcW w:w="137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74E44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OPIS AKTIVNOSTI</w:t>
            </w:r>
          </w:p>
        </w:tc>
        <w:tc>
          <w:tcPr>
            <w:tcW w:w="8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26F61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 xml:space="preserve">VRIJEDNOST </w:t>
            </w:r>
            <w:r w:rsidRPr="004B5670">
              <w:rPr>
                <w:b/>
                <w:bCs/>
              </w:rPr>
              <w:br/>
              <w:t>U EURIMA</w:t>
            </w:r>
          </w:p>
        </w:tc>
      </w:tr>
      <w:tr w:rsidR="004B5670" w:rsidRPr="004B5670" w14:paraId="7C5E5084" w14:textId="77777777" w:rsidTr="004B5670">
        <w:trPr>
          <w:gridAfter w:val="1"/>
          <w:wAfter w:w="503" w:type="pct"/>
          <w:trHeight w:val="1099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BF3C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3285A" w14:textId="77777777" w:rsidR="004B5670" w:rsidRPr="004B5670" w:rsidRDefault="004B5670" w:rsidP="004B5670">
            <w:pPr>
              <w:suppressAutoHyphens w:val="0"/>
            </w:pPr>
            <w:r w:rsidRPr="004B5670">
              <w:t>Ulica Karla Metikoša, prema Sajmišnoj cesti, k.č. 16 i 17, obje k.o. Jakuševec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FF072" w14:textId="77777777" w:rsidR="004B5670" w:rsidRPr="004B5670" w:rsidRDefault="004B5670" w:rsidP="004B5670">
            <w:pPr>
              <w:suppressAutoHyphens w:val="0"/>
            </w:pPr>
            <w:r w:rsidRPr="004B5670">
              <w:t>Jakuševec</w:t>
            </w:r>
          </w:p>
        </w:tc>
        <w:tc>
          <w:tcPr>
            <w:tcW w:w="1375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800AF" w14:textId="77777777" w:rsidR="004B5670" w:rsidRPr="004B5670" w:rsidRDefault="004B5670" w:rsidP="004B5670">
            <w:pPr>
              <w:suppressAutoHyphens w:val="0"/>
            </w:pPr>
            <w:r w:rsidRPr="004B5670">
              <w:t>izrada projektne dokumentacije za uređivanje dječjeg igrališta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F070C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5.750,00</w:t>
            </w:r>
          </w:p>
        </w:tc>
      </w:tr>
      <w:tr w:rsidR="004B5670" w:rsidRPr="004B5670" w14:paraId="53672110" w14:textId="77777777" w:rsidTr="004B5670">
        <w:trPr>
          <w:gridAfter w:val="1"/>
          <w:wAfter w:w="503" w:type="pct"/>
          <w:trHeight w:val="1099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3CD37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49B29" w14:textId="77777777" w:rsidR="004B5670" w:rsidRPr="004B5670" w:rsidRDefault="004B5670" w:rsidP="004B5670">
            <w:pPr>
              <w:suppressAutoHyphens w:val="0"/>
            </w:pPr>
            <w:r w:rsidRPr="004B5670">
              <w:t>Zelena površina zapadno od DV Travno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1481E" w14:textId="77777777" w:rsidR="004B5670" w:rsidRPr="004B5670" w:rsidRDefault="004B5670" w:rsidP="004B5670">
            <w:pPr>
              <w:suppressAutoHyphens w:val="0"/>
            </w:pPr>
            <w:r w:rsidRPr="004B5670">
              <w:t>Travno</w:t>
            </w:r>
          </w:p>
        </w:tc>
        <w:tc>
          <w:tcPr>
            <w:tcW w:w="137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860AB" w14:textId="77777777" w:rsidR="004B5670" w:rsidRPr="004B5670" w:rsidRDefault="004B5670" w:rsidP="004B5670">
            <w:pPr>
              <w:suppressAutoHyphens w:val="0"/>
            </w:pPr>
            <w:r w:rsidRPr="004B5670">
              <w:t>dodatna sredstva za izradu projekta javne rasvjete za uređivanje parka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15BAF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325,00</w:t>
            </w:r>
          </w:p>
        </w:tc>
      </w:tr>
      <w:tr w:rsidR="004B5670" w:rsidRPr="004B5670" w14:paraId="2B04D59A" w14:textId="77777777" w:rsidTr="004B5670">
        <w:trPr>
          <w:gridAfter w:val="1"/>
          <w:wAfter w:w="503" w:type="pct"/>
          <w:trHeight w:val="1099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C5082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96211" w14:textId="77777777" w:rsidR="004B5670" w:rsidRPr="004B5670" w:rsidRDefault="004B5670" w:rsidP="004B5670">
            <w:pPr>
              <w:suppressAutoHyphens w:val="0"/>
            </w:pPr>
            <w:r w:rsidRPr="004B5670">
              <w:t>Ulica Božidara Magovca 44, dječje igralište, k.č. 1372/32, k.o. Zaprudski otok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41406" w14:textId="77777777" w:rsidR="004B5670" w:rsidRPr="004B5670" w:rsidRDefault="004B5670" w:rsidP="004B5670">
            <w:pPr>
              <w:suppressAutoHyphens w:val="0"/>
            </w:pPr>
            <w:r w:rsidRPr="004B5670">
              <w:t>Travno</w:t>
            </w:r>
          </w:p>
        </w:tc>
        <w:tc>
          <w:tcPr>
            <w:tcW w:w="137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0E8BF" w14:textId="77777777" w:rsidR="004B5670" w:rsidRPr="004B5670" w:rsidRDefault="004B5670" w:rsidP="004B5670">
            <w:pPr>
              <w:suppressAutoHyphens w:val="0"/>
            </w:pPr>
            <w:r w:rsidRPr="004B5670">
              <w:t>dodatna sredstva za izradu projekta javne rasvjete i odvodnje dječjeg igrališta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DB491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565,00</w:t>
            </w:r>
          </w:p>
        </w:tc>
      </w:tr>
      <w:tr w:rsidR="004B5670" w:rsidRPr="004B5670" w14:paraId="2D55155D" w14:textId="77777777" w:rsidTr="004B5670">
        <w:trPr>
          <w:gridAfter w:val="1"/>
          <w:wAfter w:w="503" w:type="pct"/>
          <w:trHeight w:val="1305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32DE3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4.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45F78" w14:textId="77777777" w:rsidR="004B5670" w:rsidRPr="004B5670" w:rsidRDefault="004B5670" w:rsidP="004B5670">
            <w:pPr>
              <w:suppressAutoHyphens w:val="0"/>
            </w:pPr>
            <w:r w:rsidRPr="004B5670">
              <w:t xml:space="preserve">Zelena površina između </w:t>
            </w:r>
            <w:proofErr w:type="spellStart"/>
            <w:r w:rsidRPr="004B5670">
              <w:t>Fancevljevog</w:t>
            </w:r>
            <w:proofErr w:type="spellEnd"/>
            <w:r w:rsidRPr="004B5670">
              <w:t xml:space="preserve"> i </w:t>
            </w:r>
            <w:proofErr w:type="spellStart"/>
            <w:r w:rsidRPr="004B5670">
              <w:t>Skokovog</w:t>
            </w:r>
            <w:proofErr w:type="spellEnd"/>
            <w:r w:rsidRPr="004B5670">
              <w:t xml:space="preserve"> prilaza, dio </w:t>
            </w:r>
            <w:proofErr w:type="spellStart"/>
            <w:r w:rsidRPr="004B5670">
              <w:t>k.č</w:t>
            </w:r>
            <w:proofErr w:type="spellEnd"/>
            <w:r w:rsidRPr="004B5670">
              <w:t>. 710/286, k.o. Zaprudski otok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F37C4" w14:textId="77777777" w:rsidR="004B5670" w:rsidRPr="004B5670" w:rsidRDefault="004B5670" w:rsidP="004B5670">
            <w:pPr>
              <w:suppressAutoHyphens w:val="0"/>
            </w:pPr>
            <w:r w:rsidRPr="004B5670">
              <w:t>Utrine</w:t>
            </w:r>
          </w:p>
        </w:tc>
        <w:tc>
          <w:tcPr>
            <w:tcW w:w="137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B2461" w14:textId="77777777" w:rsidR="004B5670" w:rsidRPr="004B5670" w:rsidRDefault="004B5670" w:rsidP="004B5670">
            <w:pPr>
              <w:suppressAutoHyphens w:val="0"/>
            </w:pPr>
            <w:r w:rsidRPr="004B5670">
              <w:t xml:space="preserve">izrada projektne dokumentacije za rješavanje oborinske odvodnje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F96B2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4.315,00</w:t>
            </w:r>
          </w:p>
        </w:tc>
      </w:tr>
      <w:tr w:rsidR="004B5670" w:rsidRPr="004B5670" w14:paraId="6B51957C" w14:textId="77777777" w:rsidTr="004B5670">
        <w:trPr>
          <w:gridAfter w:val="1"/>
          <w:wAfter w:w="503" w:type="pct"/>
          <w:trHeight w:val="1099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15D70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5.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A648E" w14:textId="77777777" w:rsidR="004B5670" w:rsidRPr="004B5670" w:rsidRDefault="004B5670" w:rsidP="004B5670">
            <w:pPr>
              <w:suppressAutoHyphens w:val="0"/>
            </w:pPr>
            <w:r w:rsidRPr="004B5670">
              <w:t>Sportski tereni između I. gimnazije i Ugostiteljske škole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097BE" w14:textId="77777777" w:rsidR="004B5670" w:rsidRPr="004B5670" w:rsidRDefault="004B5670" w:rsidP="004B5670">
            <w:pPr>
              <w:suppressAutoHyphens w:val="0"/>
            </w:pPr>
            <w:r w:rsidRPr="004B5670">
              <w:t>Utrine</w:t>
            </w:r>
          </w:p>
        </w:tc>
        <w:tc>
          <w:tcPr>
            <w:tcW w:w="1375" w:type="pct"/>
            <w:gridSpan w:val="4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A2D1E" w14:textId="77777777" w:rsidR="004B5670" w:rsidRPr="004B5670" w:rsidRDefault="004B5670" w:rsidP="004B5670">
            <w:pPr>
              <w:suppressAutoHyphens w:val="0"/>
            </w:pPr>
            <w:r w:rsidRPr="004B5670">
              <w:t>dodatna sredstva za izradu projekta javne rasvjete na vježbalištu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18A40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325,00</w:t>
            </w:r>
          </w:p>
        </w:tc>
      </w:tr>
      <w:tr w:rsidR="004B5670" w:rsidRPr="004B5670" w14:paraId="1D19C92D" w14:textId="77777777" w:rsidTr="004B5670">
        <w:trPr>
          <w:gridAfter w:val="1"/>
          <w:wAfter w:w="503" w:type="pct"/>
          <w:trHeight w:val="330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A6E4" w14:textId="77777777" w:rsidR="004B5670" w:rsidRPr="004B5670" w:rsidRDefault="004B5670" w:rsidP="004B5670">
            <w:pPr>
              <w:suppressAutoHyphens w:val="0"/>
              <w:jc w:val="right"/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F4195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3D947" w14:textId="77777777" w:rsidR="004B5670" w:rsidRPr="004B5670" w:rsidRDefault="004B5670" w:rsidP="004B5670">
            <w:pPr>
              <w:suppressAutoHyphens w:val="0"/>
            </w:pPr>
            <w:r w:rsidRPr="004B5670">
              <w:t> </w:t>
            </w:r>
          </w:p>
        </w:tc>
        <w:tc>
          <w:tcPr>
            <w:tcW w:w="1375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36510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UKUPNO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902B7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  <w:r w:rsidRPr="004B5670">
              <w:rPr>
                <w:b/>
                <w:bCs/>
              </w:rPr>
              <w:t>11.280,00</w:t>
            </w:r>
          </w:p>
        </w:tc>
      </w:tr>
      <w:tr w:rsidR="004B5670" w:rsidRPr="004B5670" w14:paraId="327FA6CD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7AA6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8E7BB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B7F7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6B91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59F7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2CB9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  <w:r w:rsidRPr="004B5670">
              <w:rPr>
                <w:b/>
                <w:bCs/>
              </w:rPr>
              <w:t>"</w:t>
            </w:r>
          </w:p>
        </w:tc>
      </w:tr>
      <w:tr w:rsidR="004B5670" w:rsidRPr="004B5670" w14:paraId="3FF4BE04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C808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CD8A3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B71E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9B77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0C75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B162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B5670" w:rsidRPr="004B5670" w14:paraId="357291B5" w14:textId="77777777" w:rsidTr="004B5670">
        <w:trPr>
          <w:gridAfter w:val="1"/>
          <w:wAfter w:w="503" w:type="pct"/>
          <w:trHeight w:val="450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A68E2" w14:textId="77777777" w:rsidR="004B5670" w:rsidRPr="004B5670" w:rsidRDefault="004B5670" w:rsidP="004B5670">
            <w:pPr>
              <w:suppressAutoHyphens w:val="0"/>
            </w:pPr>
            <w:r w:rsidRPr="004B5670">
              <w:t xml:space="preserve">              Točka 3. NERASPOREĐENA INTERVENTNA SREDSTVA mijenja se i glasi: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803E" w14:textId="77777777" w:rsidR="004B5670" w:rsidRPr="004B5670" w:rsidRDefault="004B5670" w:rsidP="004B5670">
            <w:pPr>
              <w:suppressAutoHyphens w:val="0"/>
            </w:pPr>
          </w:p>
        </w:tc>
      </w:tr>
      <w:tr w:rsidR="004B5670" w:rsidRPr="004B5670" w14:paraId="2E512A2F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95AA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6441F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16EE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6EBE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5765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BEDE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B5670" w:rsidRPr="004B5670" w14:paraId="0BF36988" w14:textId="77777777" w:rsidTr="004B5670">
        <w:trPr>
          <w:gridAfter w:val="1"/>
          <w:wAfter w:w="503" w:type="pct"/>
          <w:trHeight w:val="330"/>
        </w:trPr>
        <w:tc>
          <w:tcPr>
            <w:tcW w:w="3662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C1740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  <w:r w:rsidRPr="004B5670">
              <w:rPr>
                <w:b/>
                <w:bCs/>
              </w:rPr>
              <w:t>"3. NERASPOREĐENA INTERVENTNA SREDSTVA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EBB6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</w:p>
        </w:tc>
      </w:tr>
      <w:tr w:rsidR="004B5670" w:rsidRPr="004B5670" w14:paraId="413DA0B8" w14:textId="77777777" w:rsidTr="004B5670">
        <w:trPr>
          <w:gridAfter w:val="1"/>
          <w:wAfter w:w="503" w:type="pct"/>
          <w:trHeight w:val="645"/>
        </w:trPr>
        <w:tc>
          <w:tcPr>
            <w:tcW w:w="3662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433AB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OPIS NAMJENE SREDSTAVA</w:t>
            </w:r>
          </w:p>
        </w:tc>
        <w:tc>
          <w:tcPr>
            <w:tcW w:w="8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EE680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 xml:space="preserve">VRIJEDNOST </w:t>
            </w:r>
            <w:r w:rsidRPr="004B5670">
              <w:rPr>
                <w:b/>
                <w:bCs/>
              </w:rPr>
              <w:br/>
              <w:t>U EURIMA</w:t>
            </w:r>
          </w:p>
        </w:tc>
      </w:tr>
      <w:tr w:rsidR="004B5670" w:rsidRPr="004B5670" w14:paraId="09305284" w14:textId="77777777" w:rsidTr="004B5670">
        <w:trPr>
          <w:gridAfter w:val="1"/>
          <w:wAfter w:w="503" w:type="pct"/>
          <w:trHeight w:val="1080"/>
        </w:trPr>
        <w:tc>
          <w:tcPr>
            <w:tcW w:w="3662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B7753" w14:textId="77777777" w:rsidR="004B5670" w:rsidRPr="004B5670" w:rsidRDefault="004B5670" w:rsidP="004B5670">
            <w:pPr>
              <w:suppressAutoHyphens w:val="0"/>
            </w:pPr>
            <w:r w:rsidRPr="004B5670"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DAC1B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  <w:r w:rsidRPr="004B5670">
              <w:rPr>
                <w:b/>
                <w:bCs/>
              </w:rPr>
              <w:t>6.710,00</w:t>
            </w:r>
          </w:p>
        </w:tc>
      </w:tr>
      <w:tr w:rsidR="004B5670" w:rsidRPr="004B5670" w14:paraId="25F54152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A491A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3384B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38AE1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3E0AE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F78A8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B234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"</w:t>
            </w:r>
          </w:p>
        </w:tc>
      </w:tr>
      <w:tr w:rsidR="004B5670" w:rsidRPr="004B5670" w14:paraId="7EE56E82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A4C1" w14:textId="77777777" w:rsidR="004B5670" w:rsidRPr="004B5670" w:rsidRDefault="004B5670" w:rsidP="004B5670">
            <w:pPr>
              <w:suppressAutoHyphens w:val="0"/>
              <w:jc w:val="right"/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6246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C8F6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3B50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63E0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4CDD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B5670" w:rsidRPr="004B5670" w14:paraId="5C3DD4E2" w14:textId="77777777" w:rsidTr="004B5670">
        <w:trPr>
          <w:gridAfter w:val="1"/>
          <w:wAfter w:w="503" w:type="pct"/>
          <w:trHeight w:val="645"/>
        </w:trPr>
        <w:tc>
          <w:tcPr>
            <w:tcW w:w="449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D6238" w14:textId="77777777" w:rsidR="004B5670" w:rsidRPr="004B5670" w:rsidRDefault="004B5670" w:rsidP="004B5670">
            <w:pPr>
              <w:suppressAutoHyphens w:val="0"/>
            </w:pPr>
            <w:r w:rsidRPr="004B5670">
              <w:t xml:space="preserve">            U točki III. ODRŽAVANJE OSTALE INFRASTRUKTURE, točki 1. DRUGI JAVNI OBJEKTI I POVRŠINE, </w:t>
            </w:r>
            <w:proofErr w:type="spellStart"/>
            <w:r w:rsidRPr="004B5670">
              <w:t>podtočka</w:t>
            </w:r>
            <w:proofErr w:type="spellEnd"/>
            <w:r w:rsidRPr="004B5670">
              <w:t xml:space="preserve"> 1.1. NOVE AKCIJE u 2025. mijenja se i glasi:</w:t>
            </w:r>
          </w:p>
        </w:tc>
      </w:tr>
      <w:tr w:rsidR="004B5670" w:rsidRPr="004B5670" w14:paraId="3887B1A5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DA70" w14:textId="77777777" w:rsidR="004B5670" w:rsidRPr="004B5670" w:rsidRDefault="004B5670" w:rsidP="004B5670">
            <w:pPr>
              <w:suppressAutoHyphens w:val="0"/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4C997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6399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B1D6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1CA3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4E0B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B5670" w:rsidRPr="004B5670" w14:paraId="1E4A46D9" w14:textId="77777777" w:rsidTr="004B5670">
        <w:trPr>
          <w:gridAfter w:val="1"/>
          <w:wAfter w:w="503" w:type="pct"/>
          <w:trHeight w:val="315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E2E1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  <w:r w:rsidRPr="004B5670">
              <w:rPr>
                <w:b/>
                <w:bCs/>
              </w:rPr>
              <w:t>"III. ODRŽAVANJE OSTALE INFRASTRUKTURE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A6B5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</w:p>
        </w:tc>
      </w:tr>
      <w:tr w:rsidR="004B5670" w:rsidRPr="004B5670" w14:paraId="76DC3F8A" w14:textId="77777777" w:rsidTr="004B5670">
        <w:trPr>
          <w:gridAfter w:val="1"/>
          <w:wAfter w:w="503" w:type="pct"/>
          <w:trHeight w:val="315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A530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  <w:r w:rsidRPr="004B5670">
              <w:rPr>
                <w:b/>
                <w:bCs/>
              </w:rPr>
              <w:t>1. DRUGI JAVNI OBJEKTI I POVRŠINE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D851" w14:textId="77777777" w:rsidR="004B5670" w:rsidRPr="004B5670" w:rsidRDefault="004B5670" w:rsidP="004B5670">
            <w:pPr>
              <w:suppressAutoHyphens w:val="0"/>
              <w:rPr>
                <w:b/>
                <w:bCs/>
              </w:rPr>
            </w:pPr>
          </w:p>
        </w:tc>
      </w:tr>
      <w:tr w:rsidR="004B5670" w:rsidRPr="004B5670" w14:paraId="7E6AE47D" w14:textId="77777777" w:rsidTr="004B5670">
        <w:trPr>
          <w:gridAfter w:val="1"/>
          <w:wAfter w:w="503" w:type="pct"/>
          <w:trHeight w:val="330"/>
        </w:trPr>
        <w:tc>
          <w:tcPr>
            <w:tcW w:w="36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8019" w14:textId="77777777" w:rsidR="004B5670" w:rsidRPr="004B5670" w:rsidRDefault="004B5670" w:rsidP="004B5670">
            <w:pPr>
              <w:suppressAutoHyphens w:val="0"/>
            </w:pPr>
            <w:r w:rsidRPr="004B5670">
              <w:t>1.1. NOVE AKCIJE U 2025.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3FBB" w14:textId="77777777" w:rsidR="004B5670" w:rsidRPr="004B5670" w:rsidRDefault="004B5670" w:rsidP="004B5670">
            <w:pPr>
              <w:suppressAutoHyphens w:val="0"/>
            </w:pPr>
          </w:p>
        </w:tc>
      </w:tr>
      <w:tr w:rsidR="004B5670" w:rsidRPr="004B5670" w14:paraId="726586DE" w14:textId="77777777" w:rsidTr="004B5670">
        <w:trPr>
          <w:gridAfter w:val="1"/>
          <w:wAfter w:w="503" w:type="pct"/>
          <w:trHeight w:val="960"/>
        </w:trPr>
        <w:tc>
          <w:tcPr>
            <w:tcW w:w="46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7D67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lastRenderedPageBreak/>
              <w:t>REDNI BROJ</w:t>
            </w:r>
          </w:p>
        </w:tc>
        <w:tc>
          <w:tcPr>
            <w:tcW w:w="12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CB21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LOKACIJA - OBJEKT</w:t>
            </w:r>
          </w:p>
        </w:tc>
        <w:tc>
          <w:tcPr>
            <w:tcW w:w="5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B4B6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MJESNI ODBOR</w:t>
            </w:r>
          </w:p>
        </w:tc>
        <w:tc>
          <w:tcPr>
            <w:tcW w:w="137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5908B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OPIS AKTIVNOSTI</w:t>
            </w:r>
          </w:p>
        </w:tc>
        <w:tc>
          <w:tcPr>
            <w:tcW w:w="8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709F3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 xml:space="preserve">VRIJEDNOST </w:t>
            </w:r>
            <w:r w:rsidRPr="004B5670">
              <w:rPr>
                <w:b/>
                <w:bCs/>
              </w:rPr>
              <w:br/>
              <w:t>U EURIMA</w:t>
            </w:r>
          </w:p>
        </w:tc>
      </w:tr>
      <w:tr w:rsidR="004B5670" w:rsidRPr="004B5670" w14:paraId="0F50276A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D973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1.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F2B6" w14:textId="77777777" w:rsidR="004B5670" w:rsidRPr="004B5670" w:rsidRDefault="004B5670" w:rsidP="004B5670">
            <w:pPr>
              <w:suppressAutoHyphens w:val="0"/>
            </w:pPr>
            <w:r w:rsidRPr="004B5670">
              <w:t>NK Mladost - Buzin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F31A" w14:textId="77777777" w:rsidR="004B5670" w:rsidRPr="004B5670" w:rsidRDefault="004B5670" w:rsidP="004B5670">
            <w:pPr>
              <w:suppressAutoHyphens w:val="0"/>
            </w:pPr>
            <w:r w:rsidRPr="004B5670">
              <w:t>Buzin</w:t>
            </w:r>
          </w:p>
        </w:tc>
        <w:tc>
          <w:tcPr>
            <w:tcW w:w="137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151F" w14:textId="77777777" w:rsidR="004B5670" w:rsidRPr="004B5670" w:rsidRDefault="004B5670" w:rsidP="004B5670">
            <w:pPr>
              <w:suppressAutoHyphens w:val="0"/>
            </w:pPr>
            <w:r w:rsidRPr="004B5670">
              <w:t xml:space="preserve">izrada tehničke dokumentacije za sanaciju parapetnog zida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616A9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1.850,00</w:t>
            </w:r>
          </w:p>
        </w:tc>
      </w:tr>
      <w:tr w:rsidR="004B5670" w:rsidRPr="004B5670" w14:paraId="108AF56B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D511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2.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B290" w14:textId="77777777" w:rsidR="004B5670" w:rsidRPr="004B5670" w:rsidRDefault="004B5670" w:rsidP="004B5670">
            <w:pPr>
              <w:suppressAutoHyphens w:val="0"/>
            </w:pPr>
            <w:r w:rsidRPr="004B5670">
              <w:t>NK Mladost - Buzin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F96F" w14:textId="77777777" w:rsidR="004B5670" w:rsidRPr="004B5670" w:rsidRDefault="004B5670" w:rsidP="004B5670">
            <w:pPr>
              <w:suppressAutoHyphens w:val="0"/>
            </w:pPr>
            <w:r w:rsidRPr="004B5670">
              <w:t>Buzin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D6DE" w14:textId="77777777" w:rsidR="004B5670" w:rsidRPr="004B5670" w:rsidRDefault="004B5670" w:rsidP="004B5670">
            <w:pPr>
              <w:suppressAutoHyphens w:val="0"/>
            </w:pPr>
            <w:r w:rsidRPr="004B5670">
              <w:t xml:space="preserve">sanacija parapetnog zida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CC2D4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60.000,00</w:t>
            </w:r>
          </w:p>
        </w:tc>
      </w:tr>
      <w:tr w:rsidR="004B5670" w:rsidRPr="004B5670" w14:paraId="52101C51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B867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3.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198B" w14:textId="77777777" w:rsidR="004B5670" w:rsidRPr="004B5670" w:rsidRDefault="004B5670" w:rsidP="004B5670">
            <w:pPr>
              <w:suppressAutoHyphens w:val="0"/>
            </w:pPr>
            <w:r w:rsidRPr="004B5670">
              <w:t>Perivoj Središće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9FF7" w14:textId="77777777" w:rsidR="004B5670" w:rsidRPr="004B5670" w:rsidRDefault="004B5670" w:rsidP="004B5670">
            <w:pPr>
              <w:suppressAutoHyphens w:val="0"/>
            </w:pPr>
            <w:r w:rsidRPr="004B5670">
              <w:t>Središće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C8F4" w14:textId="77777777" w:rsidR="004B5670" w:rsidRPr="004B5670" w:rsidRDefault="004B5670" w:rsidP="004B5670">
            <w:pPr>
              <w:suppressAutoHyphens w:val="0"/>
            </w:pPr>
            <w:r w:rsidRPr="004B5670">
              <w:t xml:space="preserve">izgradnja rampe za osobe s invaliditetom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B2D28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85.000,00</w:t>
            </w:r>
          </w:p>
        </w:tc>
      </w:tr>
      <w:tr w:rsidR="004B5670" w:rsidRPr="004B5670" w14:paraId="18191F20" w14:textId="77777777" w:rsidTr="004B5670">
        <w:trPr>
          <w:gridAfter w:val="1"/>
          <w:wAfter w:w="503" w:type="pct"/>
          <w:trHeight w:val="930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1F86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4.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3830" w14:textId="77777777" w:rsidR="004B5670" w:rsidRPr="004B5670" w:rsidRDefault="004B5670" w:rsidP="004B5670">
            <w:pPr>
              <w:suppressAutoHyphens w:val="0"/>
            </w:pPr>
            <w:r w:rsidRPr="004B5670">
              <w:t>Plato u Ulici svetog Mateja 15 - 47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617B" w14:textId="77777777" w:rsidR="004B5670" w:rsidRPr="004B5670" w:rsidRDefault="004B5670" w:rsidP="004B5670">
            <w:pPr>
              <w:suppressAutoHyphens w:val="0"/>
            </w:pPr>
            <w:r w:rsidRPr="004B5670">
              <w:t>Dugave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6F92" w14:textId="77777777" w:rsidR="004B5670" w:rsidRPr="004B5670" w:rsidRDefault="004B5670" w:rsidP="004B5670">
            <w:pPr>
              <w:suppressAutoHyphens w:val="0"/>
            </w:pPr>
            <w:r w:rsidRPr="004B5670">
              <w:t>dodatna sredstva za sanaciju pumpi sukladno projektnoj dokumentaciji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DFD3E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8.550,00</w:t>
            </w:r>
          </w:p>
        </w:tc>
      </w:tr>
      <w:tr w:rsidR="004B5670" w:rsidRPr="004B5670" w14:paraId="60A7CAEF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BBCF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5.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BBFC" w14:textId="77777777" w:rsidR="004B5670" w:rsidRPr="004B5670" w:rsidRDefault="004B5670" w:rsidP="004B5670">
            <w:pPr>
              <w:suppressAutoHyphens w:val="0"/>
            </w:pPr>
            <w:r w:rsidRPr="004B5670">
              <w:t>Islandska ulica, kbr. 2, Dom za starije osobe sv. Ana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6679" w14:textId="77777777" w:rsidR="004B5670" w:rsidRPr="004B5670" w:rsidRDefault="004B5670" w:rsidP="004B5670">
            <w:pPr>
              <w:suppressAutoHyphens w:val="0"/>
            </w:pPr>
            <w:r w:rsidRPr="004B5670">
              <w:t>Sloboština</w:t>
            </w:r>
          </w:p>
        </w:tc>
        <w:tc>
          <w:tcPr>
            <w:tcW w:w="13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0514" w14:textId="77777777" w:rsidR="004B5670" w:rsidRPr="004B5670" w:rsidRDefault="004B5670" w:rsidP="004B5670">
            <w:pPr>
              <w:suppressAutoHyphens w:val="0"/>
            </w:pPr>
            <w:r w:rsidRPr="004B5670">
              <w:t>hortikulturno uređenje objekta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F90EE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1.850,00</w:t>
            </w:r>
          </w:p>
        </w:tc>
      </w:tr>
      <w:tr w:rsidR="004B5670" w:rsidRPr="004B5670" w14:paraId="07948076" w14:textId="77777777" w:rsidTr="004B5670">
        <w:trPr>
          <w:gridAfter w:val="1"/>
          <w:wAfter w:w="503" w:type="pct"/>
          <w:trHeight w:val="702"/>
        </w:trPr>
        <w:tc>
          <w:tcPr>
            <w:tcW w:w="46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10FD0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>6.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86200" w14:textId="77777777" w:rsidR="004B5670" w:rsidRPr="004B5670" w:rsidRDefault="004B5670" w:rsidP="004B5670">
            <w:pPr>
              <w:suppressAutoHyphens w:val="0"/>
            </w:pPr>
            <w:r w:rsidRPr="004B5670"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45FC2" w14:textId="77777777" w:rsidR="004B5670" w:rsidRPr="004B5670" w:rsidRDefault="004B5670" w:rsidP="004B5670">
            <w:pPr>
              <w:suppressAutoHyphens w:val="0"/>
            </w:pPr>
            <w:r w:rsidRPr="004B5670">
              <w:t> </w:t>
            </w:r>
          </w:p>
        </w:tc>
        <w:tc>
          <w:tcPr>
            <w:tcW w:w="1375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A7370" w14:textId="77777777" w:rsidR="004B5670" w:rsidRPr="004B5670" w:rsidRDefault="004B5670" w:rsidP="004B5670">
            <w:pPr>
              <w:suppressAutoHyphens w:val="0"/>
            </w:pPr>
            <w:r w:rsidRPr="004B5670">
              <w:t>nadzor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B60FD" w14:textId="77777777" w:rsidR="004B5670" w:rsidRPr="004B5670" w:rsidRDefault="004B5670" w:rsidP="004B5670">
            <w:pPr>
              <w:suppressAutoHyphens w:val="0"/>
              <w:jc w:val="right"/>
            </w:pPr>
            <w:r w:rsidRPr="004B5670">
              <w:t>1.000,00</w:t>
            </w:r>
          </w:p>
        </w:tc>
      </w:tr>
      <w:tr w:rsidR="004B5670" w:rsidRPr="004B5670" w14:paraId="4DF59440" w14:textId="77777777" w:rsidTr="004B5670">
        <w:trPr>
          <w:gridAfter w:val="1"/>
          <w:wAfter w:w="503" w:type="pct"/>
          <w:trHeight w:val="330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EB55" w14:textId="77777777" w:rsidR="004B5670" w:rsidRPr="004B5670" w:rsidRDefault="004B5670" w:rsidP="004B5670">
            <w:pPr>
              <w:suppressAutoHyphens w:val="0"/>
              <w:jc w:val="right"/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10C20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DEDA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375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A3FFA7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UKUPNO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374D2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  <w:r w:rsidRPr="004B5670">
              <w:rPr>
                <w:b/>
                <w:bCs/>
              </w:rPr>
              <w:t>158.250,00</w:t>
            </w:r>
          </w:p>
        </w:tc>
      </w:tr>
      <w:tr w:rsidR="004B5670" w:rsidRPr="004B5670" w14:paraId="36A49834" w14:textId="77777777" w:rsidTr="004B5670">
        <w:trPr>
          <w:gridAfter w:val="1"/>
          <w:wAfter w:w="503" w:type="pct"/>
          <w:trHeight w:val="315"/>
        </w:trPr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2DAB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5F1D5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B43C2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38F9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9DF2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1F90" w14:textId="77777777" w:rsidR="004B5670" w:rsidRPr="004B5670" w:rsidRDefault="004B5670" w:rsidP="004B5670">
            <w:pPr>
              <w:suppressAutoHyphens w:val="0"/>
              <w:jc w:val="right"/>
              <w:rPr>
                <w:b/>
                <w:bCs/>
              </w:rPr>
            </w:pPr>
            <w:r w:rsidRPr="004B5670">
              <w:rPr>
                <w:b/>
                <w:bCs/>
              </w:rPr>
              <w:t>"</w:t>
            </w:r>
          </w:p>
        </w:tc>
      </w:tr>
      <w:tr w:rsidR="004B5670" w:rsidRPr="004B5670" w14:paraId="141E04EC" w14:textId="77777777" w:rsidTr="004B5670">
        <w:trPr>
          <w:trHeight w:val="31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9931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5CB70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4AFA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7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10A5" w14:textId="77777777" w:rsidR="004B5670" w:rsidRPr="004B5670" w:rsidRDefault="004B5670" w:rsidP="004B5670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49C7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4E33" w14:textId="77777777" w:rsidR="004B5670" w:rsidRPr="004B5670" w:rsidRDefault="004B5670" w:rsidP="004B567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4B5670" w:rsidRPr="004B5670" w14:paraId="116A99B4" w14:textId="77777777" w:rsidTr="004B5670">
        <w:trPr>
          <w:trHeight w:val="4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9817" w14:textId="77777777" w:rsidR="004B5670" w:rsidRPr="004B5670" w:rsidRDefault="004B5670" w:rsidP="004B5670">
            <w:pPr>
              <w:suppressAutoHyphens w:val="0"/>
              <w:jc w:val="center"/>
              <w:rPr>
                <w:b/>
                <w:bCs/>
              </w:rPr>
            </w:pPr>
            <w:r w:rsidRPr="004B5670">
              <w:rPr>
                <w:b/>
                <w:bCs/>
              </w:rPr>
              <w:t>Članak 2.</w:t>
            </w:r>
          </w:p>
        </w:tc>
      </w:tr>
      <w:tr w:rsidR="004B5670" w:rsidRPr="004B5670" w14:paraId="624DF8C0" w14:textId="77777777" w:rsidTr="004B5670">
        <w:trPr>
          <w:trHeight w:val="4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3EB8" w14:textId="77777777" w:rsidR="004B5670" w:rsidRPr="004B5670" w:rsidRDefault="004B5670" w:rsidP="004B5670">
            <w:pPr>
              <w:suppressAutoHyphens w:val="0"/>
              <w:jc w:val="center"/>
            </w:pPr>
            <w:r w:rsidRPr="004B5670">
              <w:t xml:space="preserve">            Ovaj će plan biti objavljen u Službenom glasniku Grada Zagreba.</w:t>
            </w:r>
          </w:p>
        </w:tc>
      </w:tr>
    </w:tbl>
    <w:p w14:paraId="7627439A" w14:textId="77777777" w:rsidR="00D57DBA" w:rsidRPr="00D94A74" w:rsidRDefault="00D57DBA" w:rsidP="00D57DBA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67C4E0EB" w14:textId="77777777" w:rsidR="00281FBB" w:rsidRPr="00D94A74" w:rsidRDefault="00281FBB" w:rsidP="00D14CCF">
      <w:pPr>
        <w:pStyle w:val="Header"/>
        <w:tabs>
          <w:tab w:val="left" w:pos="708"/>
        </w:tabs>
      </w:pPr>
    </w:p>
    <w:p w14:paraId="4331F295" w14:textId="0520A8FE" w:rsidR="001F5D37" w:rsidRPr="00FF58C4" w:rsidRDefault="00D57DBA" w:rsidP="004B567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1F5D37">
        <w:rPr>
          <w:b/>
          <w:u w:val="single"/>
        </w:rPr>
        <w:t xml:space="preserve">Ad. 2. </w:t>
      </w:r>
      <w:r w:rsidR="001F5D37" w:rsidRPr="00FF58C4">
        <w:rPr>
          <w:rStyle w:val="eop"/>
          <w:b/>
          <w:u w:val="single"/>
        </w:rPr>
        <w:t>Pr</w:t>
      </w:r>
      <w:r w:rsidR="00FF58C4" w:rsidRPr="00FF58C4">
        <w:rPr>
          <w:rStyle w:val="eop"/>
          <w:b/>
          <w:u w:val="single"/>
        </w:rPr>
        <w:t>ijedlog zaključka o održavanju parkovne opreme i rješavanju pitanja održavanja i upravljanja SRC Bundek</w:t>
      </w:r>
    </w:p>
    <w:p w14:paraId="607C93AA" w14:textId="50E097E6" w:rsidR="00324D83" w:rsidRPr="00D94A74" w:rsidRDefault="00324D83" w:rsidP="0026436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u w:val="single"/>
        </w:rPr>
      </w:pPr>
    </w:p>
    <w:p w14:paraId="03122E3A" w14:textId="585FFEA4" w:rsidR="00587CF8" w:rsidRDefault="00587CF8" w:rsidP="00D710E5">
      <w:pPr>
        <w:ind w:firstLine="708"/>
        <w:jc w:val="both"/>
      </w:pPr>
      <w:r w:rsidRPr="00D94A74">
        <w:t xml:space="preserve">Članovi Vijeća </w:t>
      </w:r>
      <w:r w:rsidR="00264363">
        <w:t>naknadno su primili materijal</w:t>
      </w:r>
      <w:r w:rsidRPr="00D94A74">
        <w:t xml:space="preserve">. </w:t>
      </w:r>
    </w:p>
    <w:p w14:paraId="6C74D25E" w14:textId="77777777" w:rsidR="004B5670" w:rsidRDefault="004B5670" w:rsidP="00D710E5">
      <w:pPr>
        <w:suppressAutoHyphens w:val="0"/>
        <w:spacing w:line="276" w:lineRule="auto"/>
        <w:ind w:left="709" w:hanging="1"/>
        <w:contextualSpacing/>
        <w:jc w:val="both"/>
      </w:pPr>
      <w:r>
        <w:t>Predsjednica uvodno obrazlaže predmetnu točku dnevnog reda te otvara raspravu.</w:t>
      </w:r>
    </w:p>
    <w:p w14:paraId="74847745" w14:textId="756E819C" w:rsidR="00587CF8" w:rsidRDefault="004B5670" w:rsidP="00D710E5">
      <w:pPr>
        <w:suppressAutoHyphens w:val="0"/>
        <w:spacing w:line="276" w:lineRule="auto"/>
        <w:ind w:left="709" w:hanging="1"/>
        <w:contextualSpacing/>
        <w:jc w:val="both"/>
      </w:pPr>
      <w:r>
        <w:t>U raspravi sudjeluju: Ivana Gucek, Sandra Kapetanović Bitići, Andrej Vidatić.</w:t>
      </w:r>
    </w:p>
    <w:p w14:paraId="2B6F4704" w14:textId="5387459A" w:rsidR="004B5670" w:rsidRDefault="004B5670" w:rsidP="00D710E5">
      <w:pPr>
        <w:suppressAutoHyphens w:val="0"/>
        <w:spacing w:line="276" w:lineRule="auto"/>
        <w:ind w:left="709" w:hanging="709"/>
        <w:contextualSpacing/>
        <w:jc w:val="both"/>
      </w:pPr>
    </w:p>
    <w:p w14:paraId="0785FB91" w14:textId="5E112BE1" w:rsidR="004B5670" w:rsidRDefault="004B5670" w:rsidP="00D710E5">
      <w:pPr>
        <w:suppressAutoHyphens w:val="0"/>
        <w:spacing w:line="276" w:lineRule="auto"/>
        <w:ind w:left="709" w:hanging="709"/>
        <w:contextualSpacing/>
        <w:jc w:val="both"/>
      </w:pPr>
      <w:r>
        <w:t>Frane Knezović pristiže na sjednicu.</w:t>
      </w:r>
    </w:p>
    <w:p w14:paraId="42290446" w14:textId="77777777" w:rsidR="004B5670" w:rsidRPr="007400F0" w:rsidRDefault="004B5670" w:rsidP="00587CF8">
      <w:pPr>
        <w:suppressAutoHyphens w:val="0"/>
        <w:spacing w:line="276" w:lineRule="auto"/>
        <w:contextualSpacing/>
        <w:jc w:val="both"/>
      </w:pPr>
    </w:p>
    <w:p w14:paraId="18E09964" w14:textId="339DF682" w:rsidR="00587CF8" w:rsidRPr="007400F0" w:rsidRDefault="00587CF8" w:rsidP="00587CF8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nakon provedene rasprave</w:t>
      </w:r>
      <w:r w:rsidRPr="007400F0">
        <w:t xml:space="preserve"> </w:t>
      </w:r>
      <w:r w:rsidR="00264363">
        <w:t xml:space="preserve">jednoglasno </w:t>
      </w:r>
      <w:r w:rsidRPr="007400F0">
        <w:t>donosi</w:t>
      </w:r>
    </w:p>
    <w:p w14:paraId="68AC1FA6" w14:textId="5CD65497" w:rsidR="00264363" w:rsidRDefault="00264363" w:rsidP="00B43751">
      <w:pPr>
        <w:spacing w:line="276" w:lineRule="auto"/>
      </w:pPr>
    </w:p>
    <w:p w14:paraId="1C6E479A" w14:textId="2CA59E06" w:rsidR="00B43751" w:rsidRDefault="00FF2673" w:rsidP="00B43751">
      <w:pPr>
        <w:spacing w:line="276" w:lineRule="auto"/>
      </w:pPr>
      <w:r>
        <w:tab/>
      </w:r>
      <w:r>
        <w:tab/>
      </w:r>
      <w:r>
        <w:tab/>
      </w:r>
    </w:p>
    <w:p w14:paraId="14FB8D94" w14:textId="77777777" w:rsidR="00FF4FE8" w:rsidRPr="00C85458" w:rsidRDefault="00FF4FE8" w:rsidP="00FF4FE8">
      <w:pPr>
        <w:spacing w:line="276" w:lineRule="auto"/>
        <w:jc w:val="center"/>
        <w:rPr>
          <w:b/>
          <w:bCs/>
        </w:rPr>
      </w:pPr>
      <w:r w:rsidRPr="092DB48B">
        <w:rPr>
          <w:b/>
          <w:bCs/>
        </w:rPr>
        <w:t>Z A K L J U Č A K</w:t>
      </w:r>
    </w:p>
    <w:p w14:paraId="1173355E" w14:textId="77777777" w:rsidR="00FF4FE8" w:rsidRPr="00D10F80" w:rsidRDefault="00FF4FE8" w:rsidP="00FF4FE8">
      <w:pPr>
        <w:spacing w:line="276" w:lineRule="auto"/>
        <w:jc w:val="center"/>
        <w:rPr>
          <w:b/>
          <w:bCs/>
          <w:color w:val="FF0000"/>
        </w:rPr>
      </w:pPr>
      <w:r>
        <w:rPr>
          <w:b/>
          <w:bCs/>
        </w:rPr>
        <w:t xml:space="preserve">o održavanju parkovne opreme i rješavanju pitanja održavanja i upravljanja SRC Bundek </w:t>
      </w:r>
    </w:p>
    <w:p w14:paraId="0BD31F62" w14:textId="77777777" w:rsidR="00FF4FE8" w:rsidRPr="00064A70" w:rsidRDefault="00FF4FE8" w:rsidP="00FF4FE8">
      <w:pPr>
        <w:spacing w:line="276" w:lineRule="auto"/>
      </w:pPr>
    </w:p>
    <w:p w14:paraId="3D67A9F9" w14:textId="77777777" w:rsidR="00FF4FE8" w:rsidRPr="00FF4FE8" w:rsidRDefault="00FF4FE8" w:rsidP="00FF4FE8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4FE8">
        <w:rPr>
          <w:rFonts w:ascii="Times New Roman" w:hAnsi="Times New Roman"/>
          <w:sz w:val="24"/>
          <w:szCs w:val="24"/>
        </w:rPr>
        <w:t>Vijeće Gradske četvrti Novi Zagreb – istok  zaprimilo je brojne pritužbe vezano uz stanje parkovne opreme u dječjim igralištima na SRC Bundek.</w:t>
      </w:r>
    </w:p>
    <w:p w14:paraId="4CF09836" w14:textId="77777777" w:rsidR="00FF4FE8" w:rsidRPr="00FF4FE8" w:rsidRDefault="00FF4FE8" w:rsidP="00FF4FE8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450C38E4" w14:textId="77777777" w:rsidR="00FF4FE8" w:rsidRPr="00FF4FE8" w:rsidRDefault="00FF4FE8" w:rsidP="00FF4FE8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4FE8">
        <w:rPr>
          <w:rFonts w:ascii="Times New Roman" w:hAnsi="Times New Roman"/>
          <w:sz w:val="24"/>
          <w:szCs w:val="24"/>
        </w:rPr>
        <w:t xml:space="preserve">Vijeće predlaže nadležnim uredima da se za održavanje dječjih igrališta i parkovne opreme u Parku Bundek sklopi zaseban ugovor sa podružnicom Zrinjevac zbog nemogućnosti financiranja </w:t>
      </w:r>
      <w:r w:rsidRPr="00FF4FE8">
        <w:rPr>
          <w:rFonts w:ascii="Times New Roman" w:hAnsi="Times New Roman"/>
          <w:sz w:val="24"/>
          <w:szCs w:val="24"/>
        </w:rPr>
        <w:lastRenderedPageBreak/>
        <w:t>zamjena dotrajalih sprava iz Plana komunalnih aktivnosti te razmotri mogućnost dodjele upravljanja Parka gradskom tijelu koje će preuzeti održavanje kompletnog parka.</w:t>
      </w:r>
    </w:p>
    <w:p w14:paraId="00EF648A" w14:textId="77777777" w:rsidR="00FF4FE8" w:rsidRPr="00CD56EB" w:rsidRDefault="00FF4FE8" w:rsidP="00FF4FE8">
      <w:pPr>
        <w:spacing w:line="276" w:lineRule="auto"/>
        <w:jc w:val="both"/>
      </w:pPr>
    </w:p>
    <w:p w14:paraId="7AF0B036" w14:textId="77777777" w:rsidR="00FF4FE8" w:rsidRPr="00FF4FE8" w:rsidRDefault="00FF4FE8" w:rsidP="00FF4FE8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4FE8">
        <w:rPr>
          <w:rFonts w:ascii="Times New Roman" w:hAnsi="Times New Roman"/>
          <w:sz w:val="24"/>
          <w:szCs w:val="24"/>
        </w:rPr>
        <w:t>Vijeće traži:</w:t>
      </w:r>
    </w:p>
    <w:p w14:paraId="7EA4FCA7" w14:textId="77777777" w:rsidR="00FF4FE8" w:rsidRPr="00FF4FE8" w:rsidRDefault="00FF4FE8" w:rsidP="00FF4FE8">
      <w:pPr>
        <w:pStyle w:val="ListParagraph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4FE8">
        <w:rPr>
          <w:rFonts w:ascii="Times New Roman" w:hAnsi="Times New Roman"/>
          <w:sz w:val="24"/>
          <w:szCs w:val="24"/>
        </w:rPr>
        <w:t xml:space="preserve">Obnovu </w:t>
      </w:r>
      <w:proofErr w:type="spellStart"/>
      <w:r w:rsidRPr="00FF4FE8">
        <w:rPr>
          <w:rFonts w:ascii="Times New Roman" w:hAnsi="Times New Roman"/>
          <w:sz w:val="24"/>
          <w:szCs w:val="24"/>
        </w:rPr>
        <w:t>trim</w:t>
      </w:r>
      <w:proofErr w:type="spellEnd"/>
      <w:r w:rsidRPr="00FF4FE8">
        <w:rPr>
          <w:rFonts w:ascii="Times New Roman" w:hAnsi="Times New Roman"/>
          <w:sz w:val="24"/>
          <w:szCs w:val="24"/>
        </w:rPr>
        <w:t xml:space="preserve"> vježbališta, istočna strana parka</w:t>
      </w:r>
    </w:p>
    <w:p w14:paraId="1A7D93C6" w14:textId="77777777" w:rsidR="00FF4FE8" w:rsidRPr="00FF4FE8" w:rsidRDefault="00FF4FE8" w:rsidP="00FF4FE8">
      <w:pPr>
        <w:pStyle w:val="ListParagraph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4FE8">
        <w:rPr>
          <w:rFonts w:ascii="Times New Roman" w:hAnsi="Times New Roman"/>
          <w:sz w:val="24"/>
          <w:szCs w:val="24"/>
        </w:rPr>
        <w:t>Kućica za spasioce</w:t>
      </w:r>
    </w:p>
    <w:p w14:paraId="5E9AC534" w14:textId="77777777" w:rsidR="00FF4FE8" w:rsidRPr="00FF4FE8" w:rsidRDefault="00FF4FE8" w:rsidP="00FF4FE8">
      <w:pPr>
        <w:pStyle w:val="ListParagraph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4FE8">
        <w:rPr>
          <w:rFonts w:ascii="Times New Roman" w:hAnsi="Times New Roman"/>
          <w:sz w:val="24"/>
          <w:szCs w:val="24"/>
        </w:rPr>
        <w:t>Kompletnu obnovu tribina</w:t>
      </w:r>
    </w:p>
    <w:p w14:paraId="728C5785" w14:textId="77777777" w:rsidR="00FF4FE8" w:rsidRPr="00FF4FE8" w:rsidRDefault="00FF4FE8" w:rsidP="00FF4FE8">
      <w:pPr>
        <w:pStyle w:val="ListParagraph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4FE8">
        <w:rPr>
          <w:rFonts w:ascii="Times New Roman" w:hAnsi="Times New Roman"/>
          <w:sz w:val="24"/>
          <w:szCs w:val="24"/>
        </w:rPr>
        <w:t>Zamjenu dotrajale penjalice, južna strana igrališta (slike u prilogu)</w:t>
      </w:r>
    </w:p>
    <w:p w14:paraId="0D067E48" w14:textId="77777777" w:rsidR="00FF4FE8" w:rsidRPr="00FF4FE8" w:rsidRDefault="00FF4FE8" w:rsidP="00FF4FE8">
      <w:pPr>
        <w:pStyle w:val="ListParagraph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4FE8">
        <w:rPr>
          <w:rFonts w:ascii="Times New Roman" w:hAnsi="Times New Roman"/>
          <w:sz w:val="24"/>
          <w:szCs w:val="24"/>
        </w:rPr>
        <w:t>Uklanjanje grafita mržnje s crvenog zida - južna strana igrališta</w:t>
      </w:r>
    </w:p>
    <w:p w14:paraId="4D275876" w14:textId="77777777" w:rsidR="00FF4FE8" w:rsidRPr="00FF4FE8" w:rsidRDefault="00FF4FE8" w:rsidP="00FF4FE8">
      <w:pPr>
        <w:pStyle w:val="ListParagraph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4FE8">
        <w:rPr>
          <w:rFonts w:ascii="Times New Roman" w:hAnsi="Times New Roman"/>
          <w:sz w:val="24"/>
          <w:szCs w:val="24"/>
        </w:rPr>
        <w:t>Sanacija zemljanih ploha u dječjem parku - sjeverna strana</w:t>
      </w:r>
    </w:p>
    <w:p w14:paraId="79798B91" w14:textId="0B315B9B" w:rsidR="00FF4FE8" w:rsidRDefault="00FF4FE8" w:rsidP="00FF4FE8">
      <w:pPr>
        <w:pStyle w:val="ListParagraph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4FE8">
        <w:rPr>
          <w:rFonts w:ascii="Times New Roman" w:hAnsi="Times New Roman"/>
          <w:sz w:val="24"/>
          <w:szCs w:val="24"/>
        </w:rPr>
        <w:t>Stavljanje u funkciju javnih WC-a</w:t>
      </w:r>
    </w:p>
    <w:p w14:paraId="7F93F892" w14:textId="4ACF80A8" w:rsidR="004B5670" w:rsidRPr="00FF4FE8" w:rsidRDefault="004B5670" w:rsidP="004B5670">
      <w:pPr>
        <w:pStyle w:val="ListParagraph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5670">
        <w:rPr>
          <w:rFonts w:ascii="Times New Roman" w:hAnsi="Times New Roman"/>
          <w:sz w:val="24"/>
          <w:szCs w:val="24"/>
        </w:rPr>
        <w:t>Postavljanje video nadzora na dječjim igralištima</w:t>
      </w:r>
    </w:p>
    <w:p w14:paraId="46EC3EAC" w14:textId="77777777" w:rsidR="00FF4FE8" w:rsidRPr="00FF4FE8" w:rsidRDefault="00FF4FE8" w:rsidP="00FF4FE8">
      <w:pPr>
        <w:spacing w:line="276" w:lineRule="auto"/>
        <w:jc w:val="both"/>
      </w:pPr>
    </w:p>
    <w:p w14:paraId="702D3635" w14:textId="77777777" w:rsidR="00FF4FE8" w:rsidRPr="00FF4FE8" w:rsidRDefault="00FF4FE8" w:rsidP="00FF4FE8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4FE8">
        <w:rPr>
          <w:rFonts w:ascii="Times New Roman" w:hAnsi="Times New Roman"/>
          <w:sz w:val="24"/>
          <w:szCs w:val="24"/>
        </w:rPr>
        <w:t xml:space="preserve">Vijeće također, u svrhu neovlaštenog ulaska vozila na SRC Bundek, predlaže uspostavu  podiznih stupića na jugozapadnom ulazu u park Bundek, kod vodovoda gdje je vidljivo veći broj neovlašteno parkiranih vozila u samoj blizini vodocrpilišta koje je pod zaštitom naoružanog zaštitara. Dodatno predlažemo postavljanje još nekoliko fiksnih stupića uz sam rub nogostupa kako bi se spriječio pokušaj zaobilaženja podiznih stupića. </w:t>
      </w:r>
    </w:p>
    <w:p w14:paraId="11857469" w14:textId="77777777" w:rsidR="00FF4FE8" w:rsidRPr="00FF4FE8" w:rsidRDefault="00FF4FE8" w:rsidP="00FF4FE8">
      <w:pPr>
        <w:spacing w:line="276" w:lineRule="auto"/>
        <w:jc w:val="both"/>
      </w:pPr>
    </w:p>
    <w:p w14:paraId="47CF9C03" w14:textId="77777777" w:rsidR="00FF4FE8" w:rsidRPr="00FF4FE8" w:rsidRDefault="00FF4FE8" w:rsidP="00FF4FE8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4FE8">
        <w:rPr>
          <w:rFonts w:ascii="Times New Roman" w:hAnsi="Times New Roman"/>
          <w:sz w:val="24"/>
          <w:szCs w:val="24"/>
        </w:rPr>
        <w:t>Ovaj će Zaključak biti dostavljen društvu Zagrebački holding d.o.o, Gradskom uredu za mjesnu samoupravu, promet, civilnu zaštitu i sigurnost, Sektoru za provedbu komunalnih aktivnosti i održavanje komunalne infrastrukture i Sektoru za promet te na znanje Ustanovi za upravljanje sportskim objektima.</w:t>
      </w:r>
    </w:p>
    <w:p w14:paraId="02A0FDF4" w14:textId="23F3180C" w:rsidR="00FF4FE8" w:rsidRDefault="00FF4FE8" w:rsidP="00D710E5"/>
    <w:p w14:paraId="3FEE54C2" w14:textId="121199DC" w:rsidR="00D710E5" w:rsidRDefault="00D710E5" w:rsidP="00D710E5"/>
    <w:p w14:paraId="48485813" w14:textId="4C5B7973" w:rsidR="00D710E5" w:rsidRDefault="00D710E5" w:rsidP="00D710E5">
      <w:r>
        <w:t>Melinda Andrijić napušta sjednicu.</w:t>
      </w:r>
    </w:p>
    <w:p w14:paraId="6C4EFC61" w14:textId="77777777" w:rsidR="00D710E5" w:rsidRPr="00D710E5" w:rsidRDefault="00D710E5" w:rsidP="00D710E5"/>
    <w:p w14:paraId="7B838128" w14:textId="2C5CB6B0" w:rsidR="001F5D37" w:rsidRDefault="001F5D37" w:rsidP="0026436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u w:val="single"/>
        </w:rPr>
      </w:pPr>
    </w:p>
    <w:p w14:paraId="2CE10794" w14:textId="4FEC70BD" w:rsidR="001F5D37" w:rsidRPr="001F5D37" w:rsidRDefault="000A0763" w:rsidP="00D710E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Theme="minorHAnsi"/>
          <w:b/>
          <w:u w:val="single"/>
        </w:rPr>
      </w:pPr>
      <w:r w:rsidRPr="001F5D37">
        <w:rPr>
          <w:b/>
          <w:u w:val="single"/>
        </w:rPr>
        <w:t>Ad. 3.</w:t>
      </w:r>
      <w:r w:rsidR="001F5D37" w:rsidRPr="001F5D37">
        <w:rPr>
          <w:rStyle w:val="eop"/>
          <w:b/>
          <w:u w:val="single"/>
        </w:rPr>
        <w:t xml:space="preserve"> Prijedlog zaključka o proširenju uredske djelatnosti za poslovni prostor Ivana </w:t>
      </w:r>
      <w:proofErr w:type="spellStart"/>
      <w:r w:rsidR="001F5D37" w:rsidRPr="001F5D37">
        <w:rPr>
          <w:rStyle w:val="eop"/>
          <w:b/>
          <w:u w:val="single"/>
        </w:rPr>
        <w:t>Šibla</w:t>
      </w:r>
      <w:proofErr w:type="spellEnd"/>
      <w:r w:rsidR="001F5D37" w:rsidRPr="001F5D37">
        <w:rPr>
          <w:rStyle w:val="eop"/>
          <w:b/>
          <w:u w:val="single"/>
        </w:rPr>
        <w:t xml:space="preserve"> 4</w:t>
      </w:r>
    </w:p>
    <w:p w14:paraId="23C892DF" w14:textId="62596820" w:rsidR="00D57DBA" w:rsidRPr="00D94A74" w:rsidRDefault="00D57DBA" w:rsidP="003733B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</w:p>
    <w:p w14:paraId="6C604B47" w14:textId="77777777" w:rsidR="00AF0A6C" w:rsidRDefault="00AF0A6C" w:rsidP="00D710E5">
      <w:pPr>
        <w:ind w:firstLine="284"/>
        <w:jc w:val="both"/>
      </w:pPr>
      <w:r w:rsidRPr="00D94A74">
        <w:t xml:space="preserve">Članovi Vijeća primili su materijal uz poziv. </w:t>
      </w:r>
    </w:p>
    <w:p w14:paraId="4534DC1A" w14:textId="40022C22" w:rsidR="00AF0A6C" w:rsidRDefault="001F5D37" w:rsidP="00D710E5">
      <w:pPr>
        <w:ind w:firstLine="284"/>
        <w:jc w:val="both"/>
      </w:pPr>
      <w:r>
        <w:t>Predsjednica</w:t>
      </w:r>
      <w:r w:rsidR="00AF0A6C" w:rsidRPr="00D94A74">
        <w:t xml:space="preserve"> uvodno obrazlaže predmetnu točku dnevnog reda te otvara raspravu.</w:t>
      </w:r>
    </w:p>
    <w:p w14:paraId="17ECAE49" w14:textId="2866133C" w:rsidR="00AF0A6C" w:rsidRPr="00D94A74" w:rsidRDefault="00AF0A6C" w:rsidP="00D710E5">
      <w:pPr>
        <w:ind w:firstLine="284"/>
        <w:jc w:val="both"/>
      </w:pPr>
      <w:r>
        <w:t xml:space="preserve">U raspravi sudjeluju: </w:t>
      </w:r>
      <w:r w:rsidR="00D710E5">
        <w:t>Ivana Gucek i Valentino Rajković</w:t>
      </w:r>
    </w:p>
    <w:p w14:paraId="6DE6DC04" w14:textId="77777777" w:rsidR="00AF0A6C" w:rsidRPr="007400F0" w:rsidRDefault="00AF0A6C" w:rsidP="00D710E5">
      <w:pPr>
        <w:suppressAutoHyphens w:val="0"/>
        <w:spacing w:line="276" w:lineRule="auto"/>
        <w:ind w:firstLine="284"/>
        <w:contextualSpacing/>
        <w:jc w:val="both"/>
      </w:pPr>
    </w:p>
    <w:p w14:paraId="7760D962" w14:textId="11F0D657" w:rsidR="00AF0A6C" w:rsidRDefault="00AF0A6C" w:rsidP="00D710E5">
      <w:pPr>
        <w:suppressAutoHyphens w:val="0"/>
        <w:spacing w:line="276" w:lineRule="auto"/>
        <w:ind w:left="708" w:firstLine="1"/>
        <w:contextualSpacing/>
        <w:jc w:val="both"/>
      </w:pPr>
      <w:r w:rsidRPr="007400F0">
        <w:t xml:space="preserve">Vijeće </w:t>
      </w:r>
      <w:r>
        <w:t>nakon provedene rasprave</w:t>
      </w:r>
      <w:r w:rsidRPr="007400F0">
        <w:t xml:space="preserve"> većinom glasova </w:t>
      </w:r>
      <w:r>
        <w:t xml:space="preserve">( </w:t>
      </w:r>
      <w:r w:rsidR="00D710E5">
        <w:t>12</w:t>
      </w:r>
      <w:r w:rsidRPr="007400F0">
        <w:t xml:space="preserve"> </w:t>
      </w:r>
      <w:r>
        <w:t xml:space="preserve">ZA, </w:t>
      </w:r>
      <w:r w:rsidR="00D710E5">
        <w:t>4</w:t>
      </w:r>
      <w:r w:rsidRPr="007400F0">
        <w:t xml:space="preserve"> SUZDRŽANA</w:t>
      </w:r>
      <w:r>
        <w:t xml:space="preserve"> i</w:t>
      </w:r>
      <w:r w:rsidR="00D710E5">
        <w:t xml:space="preserve"> 2</w:t>
      </w:r>
      <w:r>
        <w:t xml:space="preserve"> protiv </w:t>
      </w:r>
      <w:r w:rsidR="00D710E5">
        <w:t xml:space="preserve">) </w:t>
      </w:r>
      <w:r w:rsidRPr="007400F0">
        <w:t>donosi</w:t>
      </w:r>
    </w:p>
    <w:p w14:paraId="031466B0" w14:textId="6BD82CDE" w:rsidR="00264363" w:rsidRDefault="00AF0A6C" w:rsidP="00D710E5">
      <w:pPr>
        <w:suppressAutoHyphens w:val="0"/>
        <w:spacing w:line="276" w:lineRule="auto"/>
        <w:ind w:left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79BF1F05" w14:textId="1DB35018" w:rsidR="00AF0A6C" w:rsidRPr="007400F0" w:rsidRDefault="00AF0A6C" w:rsidP="00AF0A6C">
      <w:pPr>
        <w:suppressAutoHyphens w:val="0"/>
        <w:spacing w:line="276" w:lineRule="auto"/>
        <w:ind w:left="708"/>
        <w:contextualSpacing/>
        <w:jc w:val="both"/>
      </w:pPr>
      <w:r>
        <w:tab/>
      </w:r>
      <w:r>
        <w:tab/>
      </w:r>
      <w:r>
        <w:tab/>
      </w:r>
    </w:p>
    <w:p w14:paraId="511AADB5" w14:textId="77777777" w:rsidR="001F5D37" w:rsidRDefault="001F5D37" w:rsidP="001F5D37">
      <w:pPr>
        <w:spacing w:line="276" w:lineRule="auto"/>
        <w:jc w:val="center"/>
        <w:rPr>
          <w:b/>
          <w:bCs/>
        </w:rPr>
      </w:pPr>
      <w:r w:rsidRPr="0D821316">
        <w:rPr>
          <w:b/>
          <w:bCs/>
        </w:rPr>
        <w:t>Z A K L J U Č A K</w:t>
      </w:r>
    </w:p>
    <w:p w14:paraId="5922C362" w14:textId="5EADCD98" w:rsidR="001F5D37" w:rsidRDefault="001F5D37" w:rsidP="001F5D37">
      <w:pPr>
        <w:spacing w:line="276" w:lineRule="auto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o proširenju uredske djelatnosti za poslovni prostor Ivana </w:t>
      </w:r>
      <w:proofErr w:type="spellStart"/>
      <w:r>
        <w:rPr>
          <w:b/>
          <w:bCs/>
          <w:color w:val="000000"/>
          <w:shd w:val="clear" w:color="auto" w:fill="FFFFFF"/>
        </w:rPr>
        <w:t>Šibla</w:t>
      </w:r>
      <w:proofErr w:type="spellEnd"/>
      <w:r>
        <w:rPr>
          <w:b/>
          <w:bCs/>
          <w:color w:val="000000"/>
          <w:shd w:val="clear" w:color="auto" w:fill="FFFFFF"/>
        </w:rPr>
        <w:t xml:space="preserve"> 4</w:t>
      </w:r>
    </w:p>
    <w:p w14:paraId="25AE71C0" w14:textId="77777777" w:rsidR="001F5D37" w:rsidRDefault="001F5D37" w:rsidP="001F5D37">
      <w:pPr>
        <w:spacing w:line="276" w:lineRule="auto"/>
        <w:jc w:val="center"/>
        <w:rPr>
          <w:b/>
          <w:bCs/>
          <w:color w:val="000000" w:themeColor="text1"/>
        </w:rPr>
      </w:pPr>
    </w:p>
    <w:p w14:paraId="304EA2DA" w14:textId="77777777" w:rsidR="001F5D37" w:rsidRPr="008F21B5" w:rsidRDefault="001F5D37" w:rsidP="00257067">
      <w:pPr>
        <w:numPr>
          <w:ilvl w:val="0"/>
          <w:numId w:val="3"/>
        </w:numPr>
        <w:suppressAutoHyphens w:val="0"/>
        <w:spacing w:line="276" w:lineRule="auto"/>
        <w:ind w:right="-142"/>
        <w:jc w:val="both"/>
      </w:pPr>
      <w:r w:rsidRPr="079D840C">
        <w:t xml:space="preserve">Vijeće Gradske četvrti Novi Zagreb - </w:t>
      </w:r>
      <w:r w:rsidRPr="000F27E8">
        <w:t xml:space="preserve">istok </w:t>
      </w:r>
      <w:r>
        <w:t xml:space="preserve">suglasno je sa zahtjevom korisnika poslovnog prostora, Zadruge PESLA u svezi traženja odobrenja za proširenje ugovorene uredske djelatnosti i skladišta i na djelatnost edukacije – teorijska i praktična edukacija u svrhu osposobljavanja i usavršavanja polaznika za pekarsku i slastičarsku djelatnost, za poslovni prostor Ivana </w:t>
      </w:r>
      <w:proofErr w:type="spellStart"/>
      <w:r>
        <w:t>Šibla</w:t>
      </w:r>
      <w:proofErr w:type="spellEnd"/>
      <w:r>
        <w:t xml:space="preserve"> 4.</w:t>
      </w:r>
    </w:p>
    <w:p w14:paraId="53CA3F57" w14:textId="77777777" w:rsidR="001F5D37" w:rsidRPr="008F21B5" w:rsidRDefault="001F5D37" w:rsidP="001F5D37">
      <w:pPr>
        <w:suppressAutoHyphens w:val="0"/>
        <w:spacing w:line="276" w:lineRule="auto"/>
        <w:ind w:left="786" w:right="-142"/>
        <w:jc w:val="both"/>
      </w:pPr>
    </w:p>
    <w:p w14:paraId="10ECC4A6" w14:textId="77777777" w:rsidR="001F5D37" w:rsidRPr="008F21B5" w:rsidRDefault="001F5D37" w:rsidP="00257067">
      <w:pPr>
        <w:numPr>
          <w:ilvl w:val="0"/>
          <w:numId w:val="3"/>
        </w:numPr>
        <w:suppressAutoHyphens w:val="0"/>
        <w:spacing w:line="276" w:lineRule="auto"/>
        <w:ind w:right="-142"/>
        <w:jc w:val="both"/>
      </w:pPr>
      <w:r w:rsidRPr="0D821316">
        <w:lastRenderedPageBreak/>
        <w:t>Ovaj će Zaključak biti dostavljen Gradskom uredu za upravljanje imovinom i s</w:t>
      </w:r>
      <w:r>
        <w:t>tanovanje,  (Klasa: 372-03/25/003/55, Urbroj: 251-11-22-2/002-25-7</w:t>
      </w:r>
      <w:r w:rsidRPr="0D821316">
        <w:t>).</w:t>
      </w:r>
    </w:p>
    <w:p w14:paraId="4CC1EC57" w14:textId="1B12D040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3BCBD4E2" w14:textId="77777777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176B4DF3" w14:textId="40158F73" w:rsidR="002C1431" w:rsidRPr="00264363" w:rsidRDefault="00AF0A6C" w:rsidP="0026436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b/>
          <w:u w:val="single"/>
        </w:rPr>
      </w:pPr>
      <w:r w:rsidRPr="001F5D37">
        <w:rPr>
          <w:rStyle w:val="normaltextrun"/>
          <w:b/>
          <w:color w:val="000000"/>
          <w:u w:val="single"/>
        </w:rPr>
        <w:t xml:space="preserve">Ad. 4. </w:t>
      </w:r>
      <w:r w:rsidR="001F5D37" w:rsidRPr="001F5D37">
        <w:rPr>
          <w:rStyle w:val="eop"/>
          <w:b/>
          <w:u w:val="single"/>
        </w:rPr>
        <w:t>Prijedlog zaključka o mogućnosti raspolaganja katastarsko</w:t>
      </w:r>
      <w:r w:rsidR="00264363">
        <w:rPr>
          <w:rStyle w:val="eop"/>
          <w:b/>
          <w:u w:val="single"/>
        </w:rPr>
        <w:t>m česticom 153/1 k.o. Jakuševec</w:t>
      </w:r>
    </w:p>
    <w:p w14:paraId="758306F4" w14:textId="52A453F1" w:rsidR="003733BA" w:rsidRPr="00D94A74" w:rsidRDefault="003733B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59ECE44E" w14:textId="3806631D" w:rsidR="00AF0A6C" w:rsidRDefault="00AF0A6C" w:rsidP="00AF0A6C">
      <w:pPr>
        <w:ind w:firstLine="708"/>
        <w:jc w:val="both"/>
      </w:pPr>
      <w:r w:rsidRPr="00D94A74">
        <w:t xml:space="preserve">Članovi Vijeća </w:t>
      </w:r>
      <w:r w:rsidR="00264363">
        <w:t xml:space="preserve">naknadno su </w:t>
      </w:r>
      <w:r w:rsidRPr="00D94A74">
        <w:t>primili</w:t>
      </w:r>
      <w:r w:rsidR="00264363">
        <w:t xml:space="preserve"> materijal</w:t>
      </w:r>
      <w:r w:rsidRPr="00D94A74">
        <w:t xml:space="preserve">. </w:t>
      </w:r>
    </w:p>
    <w:p w14:paraId="6FFF6943" w14:textId="4B38F4EA" w:rsidR="00AF0A6C" w:rsidRDefault="001F5D37" w:rsidP="00AF0A6C">
      <w:pPr>
        <w:ind w:firstLine="708"/>
        <w:jc w:val="both"/>
      </w:pPr>
      <w:r>
        <w:t>Predsjednica</w:t>
      </w:r>
      <w:r w:rsidR="00AF0A6C" w:rsidRPr="00D94A74">
        <w:t xml:space="preserve"> uvodno obrazlaže predmetnu točku dnevnog reda te otvara raspravu.</w:t>
      </w:r>
    </w:p>
    <w:p w14:paraId="4B872FD3" w14:textId="01F4CFED" w:rsidR="00D710E5" w:rsidRPr="007400F0" w:rsidRDefault="00D710E5" w:rsidP="00AF0A6C">
      <w:pPr>
        <w:suppressAutoHyphens w:val="0"/>
        <w:spacing w:line="276" w:lineRule="auto"/>
        <w:contextualSpacing/>
        <w:jc w:val="both"/>
      </w:pPr>
    </w:p>
    <w:p w14:paraId="145DA2D5" w14:textId="5B2318B0" w:rsidR="00AF0A6C" w:rsidRPr="00D94A74" w:rsidRDefault="00AF0A6C" w:rsidP="00324D83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Pr="007400F0">
        <w:t xml:space="preserve"> većinom glasova </w:t>
      </w:r>
      <w:r w:rsidR="00D710E5">
        <w:t>( 15</w:t>
      </w:r>
      <w:r w:rsidRPr="007400F0">
        <w:t xml:space="preserve"> </w:t>
      </w:r>
      <w:r>
        <w:t xml:space="preserve">ZA, </w:t>
      </w:r>
      <w:r w:rsidR="00D710E5">
        <w:t>3</w:t>
      </w:r>
      <w:r w:rsidRPr="007400F0">
        <w:t xml:space="preserve"> SUZDRŽANA</w:t>
      </w:r>
      <w:r w:rsidR="00D710E5">
        <w:t xml:space="preserve"> </w:t>
      </w:r>
      <w:r w:rsidRPr="007400F0">
        <w:t>)</w:t>
      </w:r>
      <w:r w:rsidR="00264363">
        <w:t xml:space="preserve"> </w:t>
      </w:r>
      <w:r w:rsidRPr="007400F0">
        <w:t>donosi</w:t>
      </w:r>
      <w:r w:rsidR="00D710E5">
        <w:tab/>
      </w:r>
      <w:r w:rsidR="00D710E5">
        <w:tab/>
      </w:r>
    </w:p>
    <w:p w14:paraId="3CFDB920" w14:textId="77777777" w:rsidR="00705412" w:rsidRDefault="00705412" w:rsidP="00705412">
      <w:pPr>
        <w:pStyle w:val="ListParagraph"/>
        <w:ind w:left="1066"/>
        <w:jc w:val="both"/>
        <w:rPr>
          <w:rFonts w:ascii="Times New Roman" w:hAnsi="Times New Roman"/>
          <w:sz w:val="24"/>
          <w:szCs w:val="24"/>
        </w:rPr>
      </w:pPr>
    </w:p>
    <w:p w14:paraId="63097125" w14:textId="77777777" w:rsidR="00DE0A87" w:rsidRDefault="00DE0A87" w:rsidP="00DE0A87">
      <w:pPr>
        <w:spacing w:line="276" w:lineRule="auto"/>
        <w:jc w:val="center"/>
        <w:rPr>
          <w:b/>
          <w:bCs/>
        </w:rPr>
      </w:pPr>
      <w:r w:rsidRPr="0D821316">
        <w:rPr>
          <w:b/>
          <w:bCs/>
        </w:rPr>
        <w:t>Z A K L J U Č A K</w:t>
      </w:r>
    </w:p>
    <w:p w14:paraId="7C467905" w14:textId="77777777" w:rsidR="00DE0A87" w:rsidRDefault="00DE0A87" w:rsidP="00DE0A87">
      <w:pPr>
        <w:spacing w:line="276" w:lineRule="auto"/>
        <w:jc w:val="center"/>
        <w:rPr>
          <w:b/>
          <w:bCs/>
          <w:color w:val="000000"/>
          <w:shd w:val="clear" w:color="auto" w:fill="FFFFFF"/>
        </w:rPr>
      </w:pPr>
      <w:r w:rsidRPr="642E1B8F">
        <w:rPr>
          <w:b/>
          <w:bCs/>
          <w:color w:val="000000"/>
          <w:shd w:val="clear" w:color="auto" w:fill="FFFFFF"/>
        </w:rPr>
        <w:t xml:space="preserve">o </w:t>
      </w:r>
      <w:r>
        <w:rPr>
          <w:b/>
          <w:bCs/>
          <w:color w:val="000000"/>
          <w:shd w:val="clear" w:color="auto" w:fill="FFFFFF"/>
        </w:rPr>
        <w:t>mogućnosti raspolaganja</w:t>
      </w:r>
      <w:r w:rsidRPr="642E1B8F">
        <w:rPr>
          <w:b/>
          <w:bCs/>
          <w:color w:val="000000"/>
          <w:shd w:val="clear" w:color="auto" w:fill="FFFFFF"/>
        </w:rPr>
        <w:t xml:space="preserve"> katasta</w:t>
      </w:r>
      <w:r>
        <w:rPr>
          <w:b/>
          <w:bCs/>
          <w:color w:val="000000"/>
          <w:shd w:val="clear" w:color="auto" w:fill="FFFFFF"/>
        </w:rPr>
        <w:t>rskom česticom 153/1 k.o. Jakuševec</w:t>
      </w:r>
    </w:p>
    <w:p w14:paraId="5BFCA990" w14:textId="3ABE9059" w:rsidR="00DE0A87" w:rsidRDefault="00DE0A87" w:rsidP="00264363">
      <w:pPr>
        <w:spacing w:line="276" w:lineRule="auto"/>
        <w:rPr>
          <w:b/>
          <w:bCs/>
          <w:color w:val="000000"/>
          <w:shd w:val="clear" w:color="auto" w:fill="FFFFFF"/>
        </w:rPr>
      </w:pPr>
    </w:p>
    <w:p w14:paraId="0701E942" w14:textId="77777777" w:rsidR="00DE0A87" w:rsidRDefault="00DE0A87" w:rsidP="00DE0A87">
      <w:pPr>
        <w:spacing w:line="276" w:lineRule="auto"/>
        <w:jc w:val="center"/>
        <w:rPr>
          <w:b/>
          <w:bCs/>
          <w:color w:val="000000" w:themeColor="text1"/>
        </w:rPr>
      </w:pPr>
    </w:p>
    <w:p w14:paraId="6F5E4AB0" w14:textId="77777777" w:rsidR="00DE0A87" w:rsidRPr="008F21B5" w:rsidRDefault="00DE0A87" w:rsidP="00DE0A87">
      <w:pPr>
        <w:numPr>
          <w:ilvl w:val="0"/>
          <w:numId w:val="17"/>
        </w:numPr>
        <w:suppressAutoHyphens w:val="0"/>
        <w:spacing w:line="276" w:lineRule="auto"/>
        <w:ind w:right="-142"/>
        <w:jc w:val="both"/>
      </w:pPr>
      <w:r w:rsidRPr="079D840C">
        <w:t>Vijeće Gradske četvrti Novi Zagreb -</w:t>
      </w:r>
      <w:r>
        <w:t xml:space="preserve"> istok</w:t>
      </w:r>
      <w:r w:rsidRPr="079D840C">
        <w:t xml:space="preserve"> </w:t>
      </w:r>
      <w:r w:rsidRPr="002D5D68">
        <w:rPr>
          <w:b/>
        </w:rPr>
        <w:t>nije suglasno</w:t>
      </w:r>
      <w:r>
        <w:t xml:space="preserve"> </w:t>
      </w:r>
      <w:r w:rsidRPr="079D840C">
        <w:t xml:space="preserve">s </w:t>
      </w:r>
      <w:r>
        <w:t>raspolaganjem katastarske čestice 153/1</w:t>
      </w:r>
      <w:r w:rsidRPr="079D840C">
        <w:t xml:space="preserve"> k.o. </w:t>
      </w:r>
      <w:r>
        <w:t>Jakuševec obzirom da se ista nalazi unutar Z zone – zaštitne zelene površine.</w:t>
      </w:r>
    </w:p>
    <w:p w14:paraId="0F64273E" w14:textId="77777777" w:rsidR="00DE0A87" w:rsidRPr="008F21B5" w:rsidRDefault="00DE0A87" w:rsidP="00DE0A87">
      <w:pPr>
        <w:suppressAutoHyphens w:val="0"/>
        <w:spacing w:line="276" w:lineRule="auto"/>
        <w:ind w:left="786" w:right="-142"/>
        <w:jc w:val="both"/>
      </w:pPr>
    </w:p>
    <w:p w14:paraId="10423F2E" w14:textId="77777777" w:rsidR="00DE0A87" w:rsidRPr="008F21B5" w:rsidRDefault="00DE0A87" w:rsidP="00DE0A87">
      <w:pPr>
        <w:numPr>
          <w:ilvl w:val="0"/>
          <w:numId w:val="17"/>
        </w:numPr>
        <w:suppressAutoHyphens w:val="0"/>
        <w:spacing w:line="276" w:lineRule="auto"/>
        <w:ind w:right="-142"/>
        <w:jc w:val="both"/>
      </w:pPr>
      <w:r w:rsidRPr="0D821316">
        <w:t>Ovaj će Zaključak biti dostavljen Gradskom uredu za upravljanje imovinom i s</w:t>
      </w:r>
      <w:r>
        <w:t>tanovanje,  (Klasa: 940-01/25-003/44, Urbroj: 251-11-23-1/004-25-6</w:t>
      </w:r>
      <w:r w:rsidRPr="0D821316">
        <w:t>).</w:t>
      </w:r>
    </w:p>
    <w:p w14:paraId="587E9064" w14:textId="77777777" w:rsidR="00DE0A87" w:rsidRPr="008F21B5" w:rsidRDefault="00DE0A87" w:rsidP="00DE0A87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14:paraId="5EBB0858" w14:textId="3366C916" w:rsidR="007F08FA" w:rsidRPr="00D94A74" w:rsidRDefault="007F08F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238DCCBB" w14:textId="4F5C0C71" w:rsidR="00875BDA" w:rsidRPr="00875BDA" w:rsidRDefault="00705412" w:rsidP="00DE0A8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i/>
          <w:u w:val="single"/>
        </w:rPr>
      </w:pPr>
      <w:r w:rsidRPr="001F5D37">
        <w:rPr>
          <w:rStyle w:val="normaltextrun"/>
          <w:b/>
          <w:color w:val="000000"/>
          <w:u w:val="single"/>
        </w:rPr>
        <w:t>Ad. 5</w:t>
      </w:r>
      <w:r w:rsidR="00CB29B1" w:rsidRPr="001F5D37">
        <w:rPr>
          <w:rStyle w:val="normaltextrun"/>
          <w:b/>
          <w:color w:val="000000"/>
          <w:u w:val="single"/>
        </w:rPr>
        <w:t xml:space="preserve">. </w:t>
      </w:r>
      <w:r w:rsidR="001F5D37" w:rsidRPr="001F5D37">
        <w:rPr>
          <w:rStyle w:val="eop"/>
          <w:b/>
          <w:u w:val="single"/>
        </w:rPr>
        <w:t>Prijedlog zaključka o mogućnosti raspolaganja katastarskim česticama 674/1i dr. k.o. Jakuševec</w:t>
      </w:r>
    </w:p>
    <w:p w14:paraId="6FBEFD22" w14:textId="3C6457A4" w:rsidR="003733BA" w:rsidRDefault="003733B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620E5146" w14:textId="77777777" w:rsidR="00875BDA" w:rsidRDefault="00875BDA" w:rsidP="00875BDA">
      <w:pPr>
        <w:ind w:firstLine="708"/>
        <w:jc w:val="both"/>
      </w:pPr>
      <w:r w:rsidRPr="00D94A74">
        <w:t xml:space="preserve">Članovi Vijeća primili su materijal uz poziv. </w:t>
      </w:r>
    </w:p>
    <w:p w14:paraId="5A50DA26" w14:textId="733A70A2" w:rsidR="00875BDA" w:rsidRDefault="001F5D37" w:rsidP="00875BDA">
      <w:pPr>
        <w:ind w:firstLine="708"/>
        <w:jc w:val="both"/>
      </w:pPr>
      <w:r>
        <w:t>Predsjednica</w:t>
      </w:r>
      <w:r w:rsidR="00875BDA" w:rsidRPr="00D94A74">
        <w:t xml:space="preserve"> uvodno obrazlaže predmetnu točku dnevnog reda te otvara raspravu.</w:t>
      </w:r>
    </w:p>
    <w:p w14:paraId="70F1601F" w14:textId="77777777" w:rsidR="00875BDA" w:rsidRPr="007400F0" w:rsidRDefault="00875BDA" w:rsidP="00875BDA">
      <w:pPr>
        <w:suppressAutoHyphens w:val="0"/>
        <w:spacing w:line="276" w:lineRule="auto"/>
        <w:contextualSpacing/>
        <w:jc w:val="both"/>
      </w:pPr>
    </w:p>
    <w:p w14:paraId="407C185B" w14:textId="25A0A3C6" w:rsidR="001F5E2F" w:rsidRDefault="00875BDA" w:rsidP="00875BDA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="00D710E5">
        <w:t xml:space="preserve"> </w:t>
      </w:r>
      <w:r w:rsidR="00264363">
        <w:t xml:space="preserve">jednoglasno </w:t>
      </w:r>
      <w:r w:rsidRPr="007400F0">
        <w:t>donosi</w:t>
      </w:r>
      <w:r w:rsidR="001F5E2F">
        <w:tab/>
      </w:r>
      <w:r w:rsidR="001F5E2F">
        <w:tab/>
      </w:r>
      <w:r w:rsidR="001F5E2F">
        <w:tab/>
      </w:r>
      <w:r w:rsidR="001F5E2F">
        <w:tab/>
      </w:r>
      <w:r w:rsidR="001F5E2F">
        <w:tab/>
      </w:r>
      <w:r w:rsidR="001F5E2F">
        <w:tab/>
      </w:r>
    </w:p>
    <w:p w14:paraId="5D44AF61" w14:textId="77777777" w:rsidR="001F5E2F" w:rsidRDefault="001F5E2F" w:rsidP="00875BDA">
      <w:pPr>
        <w:suppressAutoHyphens w:val="0"/>
        <w:spacing w:line="276" w:lineRule="auto"/>
        <w:ind w:left="708"/>
        <w:contextualSpacing/>
        <w:jc w:val="both"/>
      </w:pPr>
    </w:p>
    <w:p w14:paraId="79A93711" w14:textId="77777777" w:rsidR="001F5D37" w:rsidRDefault="001F5D37" w:rsidP="001F5D37">
      <w:pPr>
        <w:spacing w:line="276" w:lineRule="auto"/>
      </w:pPr>
    </w:p>
    <w:p w14:paraId="530AC84B" w14:textId="77777777" w:rsidR="00DE0A87" w:rsidRDefault="00DE0A87" w:rsidP="00DE0A87">
      <w:pPr>
        <w:spacing w:line="276" w:lineRule="auto"/>
        <w:jc w:val="center"/>
        <w:rPr>
          <w:b/>
          <w:bCs/>
        </w:rPr>
      </w:pPr>
      <w:r w:rsidRPr="0D821316">
        <w:rPr>
          <w:b/>
          <w:bCs/>
        </w:rPr>
        <w:t>Z A K L J U Č A K</w:t>
      </w:r>
    </w:p>
    <w:p w14:paraId="6F4C7BD3" w14:textId="765B19BD" w:rsidR="00DE0A87" w:rsidRDefault="00DE0A87" w:rsidP="00DE0A87">
      <w:pPr>
        <w:spacing w:line="276" w:lineRule="auto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o mogućnosti</w:t>
      </w:r>
      <w:r w:rsidRPr="642E1B8F">
        <w:rPr>
          <w:b/>
          <w:bCs/>
          <w:color w:val="000000"/>
          <w:shd w:val="clear" w:color="auto" w:fill="FFFFFF"/>
        </w:rPr>
        <w:t xml:space="preserve"> raspolaganj</w:t>
      </w:r>
      <w:r>
        <w:rPr>
          <w:b/>
          <w:bCs/>
          <w:color w:val="000000"/>
          <w:shd w:val="clear" w:color="auto" w:fill="FFFFFF"/>
        </w:rPr>
        <w:t>a</w:t>
      </w:r>
      <w:r w:rsidRPr="642E1B8F">
        <w:rPr>
          <w:b/>
          <w:bCs/>
          <w:color w:val="000000"/>
          <w:shd w:val="clear" w:color="auto" w:fill="FFFFFF"/>
        </w:rPr>
        <w:t xml:space="preserve"> ka</w:t>
      </w:r>
      <w:r>
        <w:rPr>
          <w:b/>
          <w:bCs/>
          <w:color w:val="000000"/>
          <w:shd w:val="clear" w:color="auto" w:fill="FFFFFF"/>
        </w:rPr>
        <w:t>tastarskim česticama 674/1 i dr.</w:t>
      </w:r>
      <w:r w:rsidRPr="642E1B8F">
        <w:rPr>
          <w:b/>
          <w:bCs/>
          <w:color w:val="000000"/>
          <w:shd w:val="clear" w:color="auto" w:fill="FFFFFF"/>
        </w:rPr>
        <w:t xml:space="preserve"> k.o. </w:t>
      </w:r>
      <w:r>
        <w:rPr>
          <w:b/>
          <w:bCs/>
          <w:color w:val="000000"/>
          <w:shd w:val="clear" w:color="auto" w:fill="FFFFFF"/>
        </w:rPr>
        <w:t>Jakuševec</w:t>
      </w:r>
    </w:p>
    <w:p w14:paraId="64373E91" w14:textId="77777777" w:rsidR="00DE0A87" w:rsidRDefault="00DE0A87" w:rsidP="00DE0A87">
      <w:pPr>
        <w:spacing w:line="276" w:lineRule="auto"/>
        <w:jc w:val="center"/>
        <w:rPr>
          <w:b/>
          <w:bCs/>
          <w:color w:val="000000" w:themeColor="text1"/>
        </w:rPr>
      </w:pPr>
    </w:p>
    <w:p w14:paraId="366836B0" w14:textId="77777777" w:rsidR="00DE0A87" w:rsidRPr="008F21B5" w:rsidRDefault="00DE0A87" w:rsidP="00DE0A87">
      <w:pPr>
        <w:numPr>
          <w:ilvl w:val="0"/>
          <w:numId w:val="18"/>
        </w:numPr>
        <w:suppressAutoHyphens w:val="0"/>
        <w:spacing w:line="276" w:lineRule="auto"/>
        <w:ind w:right="-142"/>
        <w:jc w:val="both"/>
      </w:pPr>
      <w:r w:rsidRPr="079D840C">
        <w:t xml:space="preserve">Vijeće Gradske četvrti Novi Zagreb </w:t>
      </w:r>
      <w:r>
        <w:t>–</w:t>
      </w:r>
      <w:r w:rsidRPr="079D840C">
        <w:t xml:space="preserve"> </w:t>
      </w:r>
      <w:r>
        <w:t>istok, nastavno na traženje Gradskog ureda za upravljanje imovinom i stanovanje,</w:t>
      </w:r>
      <w:r w:rsidRPr="079D840C">
        <w:t xml:space="preserve"> </w:t>
      </w:r>
      <w:r>
        <w:t xml:space="preserve">traži dodatno pojašnjenje nadležnog ureda vezano uz korištenje i namjenu k.č. </w:t>
      </w:r>
      <w:r w:rsidRPr="00F24D83">
        <w:t xml:space="preserve">673, </w:t>
      </w:r>
      <w:r>
        <w:t>672</w:t>
      </w:r>
      <w:r w:rsidRPr="00F24D83">
        <w:t xml:space="preserve"> i </w:t>
      </w:r>
      <w:r>
        <w:t>671/1</w:t>
      </w:r>
      <w:r w:rsidRPr="00F24D83">
        <w:t xml:space="preserve"> </w:t>
      </w:r>
      <w:r>
        <w:t xml:space="preserve">sve k.o. Jakuševec kako bi se Vijeće moglo očitovati. </w:t>
      </w:r>
    </w:p>
    <w:p w14:paraId="5706DAFF" w14:textId="77777777" w:rsidR="00DE0A87" w:rsidRPr="008F21B5" w:rsidRDefault="00DE0A87" w:rsidP="00DE0A87">
      <w:pPr>
        <w:suppressAutoHyphens w:val="0"/>
        <w:spacing w:line="276" w:lineRule="auto"/>
        <w:ind w:left="786" w:right="-142"/>
        <w:jc w:val="both"/>
      </w:pPr>
    </w:p>
    <w:p w14:paraId="3D0C5968" w14:textId="77777777" w:rsidR="00DE0A87" w:rsidRPr="008F21B5" w:rsidRDefault="00DE0A87" w:rsidP="00DE0A87">
      <w:pPr>
        <w:numPr>
          <w:ilvl w:val="0"/>
          <w:numId w:val="18"/>
        </w:numPr>
        <w:suppressAutoHyphens w:val="0"/>
        <w:spacing w:line="276" w:lineRule="auto"/>
        <w:ind w:right="-142"/>
        <w:jc w:val="both"/>
      </w:pPr>
      <w:r w:rsidRPr="0D821316">
        <w:t>Ovaj će Zaključak biti dostavljen Gradskom uredu za upravljanje imovinom i s</w:t>
      </w:r>
      <w:r>
        <w:t>tanovanje,  (Klasa: 940-01/25-003/128, Urbroj: 251-11-23-1/004-25</w:t>
      </w:r>
      <w:r w:rsidRPr="0D821316">
        <w:t>-4).</w:t>
      </w:r>
    </w:p>
    <w:p w14:paraId="4300610D" w14:textId="72C1A83C" w:rsidR="00DE1226" w:rsidRDefault="00DE1226" w:rsidP="00DE1226">
      <w:pPr>
        <w:rPr>
          <w:b/>
        </w:rPr>
      </w:pPr>
    </w:p>
    <w:p w14:paraId="0A5FFC43" w14:textId="57F9DC05" w:rsidR="00D710E5" w:rsidRDefault="00D710E5" w:rsidP="00DE1226">
      <w:pPr>
        <w:rPr>
          <w:b/>
        </w:rPr>
      </w:pPr>
    </w:p>
    <w:p w14:paraId="277A9026" w14:textId="1723BDA8" w:rsidR="00D710E5" w:rsidRDefault="00D710E5" w:rsidP="00DE1226">
      <w:pPr>
        <w:rPr>
          <w:b/>
        </w:rPr>
      </w:pPr>
    </w:p>
    <w:p w14:paraId="512F914C" w14:textId="77777777" w:rsidR="00D710E5" w:rsidRDefault="00D710E5" w:rsidP="00DE1226">
      <w:pPr>
        <w:rPr>
          <w:b/>
        </w:rPr>
      </w:pPr>
    </w:p>
    <w:p w14:paraId="5D1D987B" w14:textId="77777777" w:rsidR="00264363" w:rsidRPr="00D94A74" w:rsidRDefault="00264363" w:rsidP="00DE1226">
      <w:pPr>
        <w:rPr>
          <w:b/>
        </w:rPr>
      </w:pPr>
    </w:p>
    <w:p w14:paraId="4A9EC606" w14:textId="3853674C" w:rsidR="00E776E4" w:rsidRDefault="001F5E2F" w:rsidP="0026436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1F5D37">
        <w:rPr>
          <w:b/>
          <w:color w:val="000000"/>
          <w:u w:val="single"/>
        </w:rPr>
        <w:lastRenderedPageBreak/>
        <w:t>Ad. 6</w:t>
      </w:r>
      <w:r w:rsidR="001F5D37" w:rsidRPr="001F5D37">
        <w:rPr>
          <w:b/>
          <w:color w:val="000000"/>
          <w:u w:val="single"/>
        </w:rPr>
        <w:t xml:space="preserve">. </w:t>
      </w:r>
      <w:r w:rsidR="001F5D37" w:rsidRPr="001F5D37">
        <w:rPr>
          <w:rStyle w:val="eop"/>
          <w:b/>
          <w:u w:val="single"/>
        </w:rPr>
        <w:t>Prijedlog zaključka  o izgradnji nogostupa na Sajm</w:t>
      </w:r>
      <w:r w:rsidR="00264363">
        <w:rPr>
          <w:rStyle w:val="eop"/>
          <w:b/>
          <w:u w:val="single"/>
        </w:rPr>
        <w:t>išnoj cesti od kbr. 2 do kbr. 4</w:t>
      </w:r>
    </w:p>
    <w:p w14:paraId="35AF709A" w14:textId="06D2F7AC" w:rsidR="00C13880" w:rsidRDefault="00C13880" w:rsidP="001F5E2F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</w:p>
    <w:p w14:paraId="3528492B" w14:textId="77777777" w:rsidR="00C13880" w:rsidRDefault="00C13880" w:rsidP="00C13880">
      <w:pPr>
        <w:ind w:firstLine="708"/>
        <w:jc w:val="both"/>
      </w:pPr>
      <w:r w:rsidRPr="00D94A74">
        <w:t xml:space="preserve">Članovi Vijeća primili su materijal uz poziv. </w:t>
      </w:r>
    </w:p>
    <w:p w14:paraId="658BB4E2" w14:textId="2D489778" w:rsidR="00C13880" w:rsidRDefault="001F5D37" w:rsidP="00C13880">
      <w:pPr>
        <w:ind w:firstLine="708"/>
        <w:jc w:val="both"/>
      </w:pPr>
      <w:r>
        <w:t>Predsjednica</w:t>
      </w:r>
      <w:r w:rsidR="00C13880" w:rsidRPr="00D94A74">
        <w:t xml:space="preserve"> uvodno obrazlaže predmetnu točku dnevnog reda te otvara raspravu.</w:t>
      </w:r>
    </w:p>
    <w:p w14:paraId="1A541FC3" w14:textId="77777777" w:rsidR="00C13880" w:rsidRPr="007400F0" w:rsidRDefault="00C13880" w:rsidP="00C13880">
      <w:pPr>
        <w:suppressAutoHyphens w:val="0"/>
        <w:spacing w:line="276" w:lineRule="auto"/>
        <w:contextualSpacing/>
        <w:jc w:val="both"/>
      </w:pPr>
    </w:p>
    <w:p w14:paraId="73E7E6B0" w14:textId="3DC14785" w:rsidR="001F5E2F" w:rsidRDefault="00C13880" w:rsidP="000157A3">
      <w:pPr>
        <w:suppressAutoHyphens w:val="0"/>
        <w:spacing w:line="276" w:lineRule="auto"/>
        <w:ind w:left="708"/>
        <w:contextualSpacing/>
        <w:jc w:val="both"/>
        <w:rPr>
          <w:rStyle w:val="eop"/>
          <w:b/>
          <w:u w:val="single"/>
        </w:rPr>
      </w:pPr>
      <w:r w:rsidRPr="007400F0">
        <w:t xml:space="preserve">Vijeće </w:t>
      </w:r>
      <w:r>
        <w:t>bez rasprave</w:t>
      </w:r>
      <w:r w:rsidR="00D710E5">
        <w:t xml:space="preserve"> </w:t>
      </w:r>
      <w:r w:rsidR="00264363">
        <w:t xml:space="preserve">jednoglasno </w:t>
      </w:r>
      <w:r w:rsidRPr="007400F0">
        <w:t>donosi</w:t>
      </w:r>
    </w:p>
    <w:p w14:paraId="522990C8" w14:textId="70999C92" w:rsidR="001F5E2F" w:rsidRPr="001F5E2F" w:rsidRDefault="001F5E2F" w:rsidP="001F5E2F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</w:rPr>
      </w:pP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</w:p>
    <w:p w14:paraId="565F0403" w14:textId="69E1849B" w:rsidR="001F5E2F" w:rsidRDefault="001F5E2F" w:rsidP="001F5E2F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color w:val="000000"/>
          <w:u w:val="single"/>
        </w:rPr>
      </w:pPr>
    </w:p>
    <w:p w14:paraId="1FA00628" w14:textId="77777777" w:rsidR="00F61935" w:rsidRPr="00C85458" w:rsidRDefault="00F61935" w:rsidP="00F61935">
      <w:pPr>
        <w:spacing w:line="276" w:lineRule="auto"/>
        <w:jc w:val="center"/>
        <w:rPr>
          <w:b/>
          <w:bCs/>
        </w:rPr>
      </w:pPr>
      <w:r w:rsidRPr="092DB48B">
        <w:rPr>
          <w:b/>
          <w:bCs/>
        </w:rPr>
        <w:t>Z A K L J U Č A K</w:t>
      </w:r>
    </w:p>
    <w:p w14:paraId="59190133" w14:textId="77777777" w:rsidR="00F61935" w:rsidRDefault="00F61935" w:rsidP="00F61935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izgradnji nogostupa na Sajmišnoj cesti od kbr. 2 do kbr. 4</w:t>
      </w:r>
    </w:p>
    <w:p w14:paraId="2F4FE51C" w14:textId="77777777" w:rsidR="00F61935" w:rsidRPr="00064A70" w:rsidRDefault="00F61935" w:rsidP="00F61935">
      <w:pPr>
        <w:spacing w:line="276" w:lineRule="auto"/>
      </w:pPr>
    </w:p>
    <w:p w14:paraId="27152602" w14:textId="77777777" w:rsidR="00F61935" w:rsidRPr="00F61935" w:rsidRDefault="00F61935" w:rsidP="00257067">
      <w:pPr>
        <w:pStyle w:val="ListParagraph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1935">
        <w:rPr>
          <w:rFonts w:ascii="Times New Roman" w:hAnsi="Times New Roman"/>
          <w:sz w:val="24"/>
          <w:szCs w:val="24"/>
        </w:rPr>
        <w:t>Vijeće Gradske četvrti Novi Zagreb – istok podržava Zaključak Vijeća Mjesnog odbora Jakuševec o izgradnji nogostupa na Sajmišnoj cesti od kbr. 2 do kbr. 4.</w:t>
      </w:r>
    </w:p>
    <w:p w14:paraId="715FF576" w14:textId="77777777" w:rsidR="00F61935" w:rsidRPr="00F61935" w:rsidRDefault="00F61935" w:rsidP="00F61935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0958AECD" w14:textId="77777777" w:rsidR="00F61935" w:rsidRPr="00F61935" w:rsidRDefault="00F61935" w:rsidP="00257067">
      <w:pPr>
        <w:pStyle w:val="ListParagraph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1935">
        <w:rPr>
          <w:rFonts w:ascii="Times New Roman" w:hAnsi="Times New Roman"/>
          <w:sz w:val="24"/>
          <w:szCs w:val="24"/>
        </w:rPr>
        <w:t>Vijeće Gradske četvrti Novi Zagreb - istok predlaže nadležnom gradskom uredu da razmotri prijedlog Vijeća Mjesnog odbora Jakuševec te projektiranje i izgradnju nogostupa na predloženoj lokaciji uvrsti u svoje planove i programe u budućem razdoblju.</w:t>
      </w:r>
    </w:p>
    <w:p w14:paraId="2A369690" w14:textId="77777777" w:rsidR="00F61935" w:rsidRPr="00F61935" w:rsidRDefault="00F61935" w:rsidP="00F61935">
      <w:pPr>
        <w:spacing w:line="276" w:lineRule="auto"/>
        <w:jc w:val="both"/>
      </w:pPr>
    </w:p>
    <w:p w14:paraId="0B3ACC9C" w14:textId="77777777" w:rsidR="00F61935" w:rsidRPr="00F61935" w:rsidRDefault="00F61935" w:rsidP="00257067">
      <w:pPr>
        <w:pStyle w:val="ListParagraph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1935">
        <w:rPr>
          <w:rFonts w:ascii="Times New Roman" w:hAnsi="Times New Roman"/>
          <w:sz w:val="24"/>
          <w:szCs w:val="24"/>
        </w:rPr>
        <w:t>Ovaj će Zaključak biti dostavljen Gradskom uredu za obnovu, izgradnju, prostorno uređenje, graditeljstvo i komunalne poslove, Sektoru za ceste.</w:t>
      </w:r>
    </w:p>
    <w:p w14:paraId="69C83C49" w14:textId="0C945707" w:rsidR="00F61935" w:rsidRDefault="00F61935" w:rsidP="00F61935">
      <w:pPr>
        <w:pStyle w:val="ListParagraph"/>
        <w:ind w:left="360"/>
        <w:jc w:val="both"/>
        <w:rPr>
          <w:sz w:val="24"/>
          <w:szCs w:val="24"/>
        </w:rPr>
      </w:pPr>
    </w:p>
    <w:p w14:paraId="07298910" w14:textId="3A3ACE8D" w:rsidR="00F61935" w:rsidRPr="00D710E5" w:rsidRDefault="00F61935" w:rsidP="00D710E5"/>
    <w:p w14:paraId="41874DF2" w14:textId="53E61F0D" w:rsidR="00C13880" w:rsidRPr="00C13880" w:rsidRDefault="00C13880" w:rsidP="0026436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634F4D">
        <w:rPr>
          <w:b/>
          <w:color w:val="000000"/>
          <w:u w:val="single"/>
        </w:rPr>
        <w:t>Ad. 7</w:t>
      </w:r>
      <w:r w:rsidR="00634F4D" w:rsidRPr="00634F4D">
        <w:rPr>
          <w:b/>
          <w:color w:val="000000"/>
          <w:u w:val="single"/>
        </w:rPr>
        <w:t>.</w:t>
      </w:r>
      <w:r w:rsidR="00634F4D" w:rsidRPr="00634F4D">
        <w:rPr>
          <w:rStyle w:val="eop"/>
          <w:b/>
          <w:u w:val="single"/>
        </w:rPr>
        <w:t xml:space="preserve"> Prijedlog zaključka o primjedbama na izvedene radove ugradnje polu podzemnih spremnika na području Mjesnog</w:t>
      </w:r>
      <w:r w:rsidR="00264363">
        <w:rPr>
          <w:rStyle w:val="eop"/>
          <w:b/>
          <w:u w:val="single"/>
        </w:rPr>
        <w:t xml:space="preserve"> odbora Zapruđe</w:t>
      </w:r>
    </w:p>
    <w:p w14:paraId="0696EE8A" w14:textId="78AFED06" w:rsidR="00C13880" w:rsidRDefault="00C13880" w:rsidP="00C13880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</w:p>
    <w:p w14:paraId="360272E2" w14:textId="77777777" w:rsidR="00C13880" w:rsidRDefault="00C13880" w:rsidP="00C13880">
      <w:pPr>
        <w:ind w:firstLine="708"/>
        <w:jc w:val="both"/>
      </w:pPr>
      <w:r w:rsidRPr="00D94A74">
        <w:t xml:space="preserve">Članovi Vijeća primili su materijal uz poziv. </w:t>
      </w:r>
    </w:p>
    <w:p w14:paraId="16FE10EF" w14:textId="345EB117" w:rsidR="00C13880" w:rsidRDefault="00634F4D" w:rsidP="00C13880">
      <w:pPr>
        <w:ind w:firstLine="708"/>
        <w:jc w:val="both"/>
      </w:pPr>
      <w:r>
        <w:t>Predsjednica</w:t>
      </w:r>
      <w:r w:rsidR="00C13880" w:rsidRPr="00D94A74">
        <w:t xml:space="preserve"> uvodno obrazlaže predmetnu točku dnevnog reda te otvara raspravu.</w:t>
      </w:r>
    </w:p>
    <w:p w14:paraId="41CB3AEB" w14:textId="77777777" w:rsidR="00C13880" w:rsidRPr="007400F0" w:rsidRDefault="00C13880" w:rsidP="00C13880">
      <w:pPr>
        <w:suppressAutoHyphens w:val="0"/>
        <w:spacing w:line="276" w:lineRule="auto"/>
        <w:contextualSpacing/>
        <w:jc w:val="both"/>
      </w:pPr>
    </w:p>
    <w:p w14:paraId="64C1B72C" w14:textId="2BF086DA" w:rsidR="00982783" w:rsidRDefault="00C13880" w:rsidP="00C13880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="00264363">
        <w:t xml:space="preserve"> jednoglasno </w:t>
      </w:r>
      <w:r w:rsidRPr="007400F0">
        <w:t>donosi</w:t>
      </w:r>
    </w:p>
    <w:p w14:paraId="1AFB97B6" w14:textId="21039718" w:rsidR="00982783" w:rsidRDefault="00982783" w:rsidP="00C13880">
      <w:pPr>
        <w:suppressAutoHyphens w:val="0"/>
        <w:spacing w:line="276" w:lineRule="auto"/>
        <w:ind w:left="708"/>
        <w:contextualSpacing/>
        <w:jc w:val="both"/>
      </w:pPr>
    </w:p>
    <w:p w14:paraId="21C83967" w14:textId="77777777" w:rsidR="00264363" w:rsidRDefault="00264363" w:rsidP="00C13880">
      <w:pPr>
        <w:suppressAutoHyphens w:val="0"/>
        <w:spacing w:line="276" w:lineRule="auto"/>
        <w:ind w:left="708"/>
        <w:contextualSpacing/>
        <w:jc w:val="both"/>
      </w:pPr>
    </w:p>
    <w:p w14:paraId="2A444B7E" w14:textId="77777777" w:rsidR="00982783" w:rsidRPr="00C85458" w:rsidRDefault="00982783" w:rsidP="00982783">
      <w:pPr>
        <w:spacing w:line="276" w:lineRule="auto"/>
        <w:jc w:val="center"/>
        <w:rPr>
          <w:b/>
          <w:bCs/>
        </w:rPr>
      </w:pPr>
      <w:r w:rsidRPr="092DB48B">
        <w:rPr>
          <w:b/>
          <w:bCs/>
        </w:rPr>
        <w:t>Z A K L J U Č A K</w:t>
      </w:r>
    </w:p>
    <w:p w14:paraId="1910F020" w14:textId="77777777" w:rsidR="00982783" w:rsidRPr="007419C9" w:rsidRDefault="00982783" w:rsidP="00982783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 </w:t>
      </w:r>
      <w:r w:rsidRPr="007419C9">
        <w:rPr>
          <w:b/>
          <w:bCs/>
        </w:rPr>
        <w:t>primjedbama na izvedene radove ugradnje</w:t>
      </w:r>
    </w:p>
    <w:p w14:paraId="39D8BCD0" w14:textId="77777777" w:rsidR="00982783" w:rsidRDefault="00982783" w:rsidP="00982783">
      <w:pPr>
        <w:spacing w:line="276" w:lineRule="auto"/>
        <w:jc w:val="center"/>
        <w:rPr>
          <w:b/>
          <w:bCs/>
        </w:rPr>
      </w:pPr>
      <w:proofErr w:type="spellStart"/>
      <w:r w:rsidRPr="007419C9">
        <w:rPr>
          <w:b/>
          <w:bCs/>
        </w:rPr>
        <w:t>polupodzemnih</w:t>
      </w:r>
      <w:proofErr w:type="spellEnd"/>
      <w:r w:rsidRPr="007419C9">
        <w:rPr>
          <w:b/>
          <w:bCs/>
        </w:rPr>
        <w:t xml:space="preserve"> spremnika na području </w:t>
      </w:r>
      <w:proofErr w:type="spellStart"/>
      <w:r w:rsidRPr="007419C9">
        <w:rPr>
          <w:b/>
          <w:bCs/>
        </w:rPr>
        <w:t>Zapruđa</w:t>
      </w:r>
      <w:proofErr w:type="spellEnd"/>
    </w:p>
    <w:p w14:paraId="4AD05273" w14:textId="77777777" w:rsidR="00982783" w:rsidRPr="00064A70" w:rsidRDefault="00982783" w:rsidP="00982783">
      <w:pPr>
        <w:spacing w:line="276" w:lineRule="auto"/>
        <w:jc w:val="center"/>
      </w:pPr>
    </w:p>
    <w:p w14:paraId="34F7EC48" w14:textId="77777777" w:rsidR="00982783" w:rsidRPr="00982783" w:rsidRDefault="00982783" w:rsidP="00982783">
      <w:pPr>
        <w:pStyle w:val="ListParagraph"/>
        <w:numPr>
          <w:ilvl w:val="0"/>
          <w:numId w:val="1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2783">
        <w:rPr>
          <w:rFonts w:ascii="Times New Roman" w:hAnsi="Times New Roman"/>
          <w:sz w:val="24"/>
          <w:szCs w:val="24"/>
        </w:rPr>
        <w:t xml:space="preserve">Vijeće Gradske četvrti Novi Zagreb – istok podržava Zaključak Vijeća Mjesnog odbora Zapruđe o primjedbama na izvedene radove ugradnje </w:t>
      </w:r>
      <w:proofErr w:type="spellStart"/>
      <w:r w:rsidRPr="00982783">
        <w:rPr>
          <w:rFonts w:ascii="Times New Roman" w:hAnsi="Times New Roman"/>
          <w:sz w:val="24"/>
          <w:szCs w:val="24"/>
        </w:rPr>
        <w:t>polupodzemnih</w:t>
      </w:r>
      <w:proofErr w:type="spellEnd"/>
      <w:r w:rsidRPr="00982783">
        <w:rPr>
          <w:rFonts w:ascii="Times New Roman" w:hAnsi="Times New Roman"/>
          <w:sz w:val="24"/>
          <w:szCs w:val="24"/>
        </w:rPr>
        <w:t xml:space="preserve"> spremnika na području </w:t>
      </w:r>
      <w:proofErr w:type="spellStart"/>
      <w:r w:rsidRPr="00982783">
        <w:rPr>
          <w:rFonts w:ascii="Times New Roman" w:hAnsi="Times New Roman"/>
          <w:sz w:val="24"/>
          <w:szCs w:val="24"/>
        </w:rPr>
        <w:t>Zapruđa</w:t>
      </w:r>
      <w:proofErr w:type="spellEnd"/>
      <w:r w:rsidRPr="00982783">
        <w:rPr>
          <w:rFonts w:ascii="Times New Roman" w:hAnsi="Times New Roman"/>
          <w:sz w:val="24"/>
          <w:szCs w:val="24"/>
        </w:rPr>
        <w:t>.</w:t>
      </w:r>
    </w:p>
    <w:p w14:paraId="26304C37" w14:textId="77777777" w:rsidR="00982783" w:rsidRPr="00982783" w:rsidRDefault="00982783" w:rsidP="0098278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25E8AD74" w14:textId="77777777" w:rsidR="00982783" w:rsidRPr="00982783" w:rsidRDefault="00982783" w:rsidP="00982783">
      <w:pPr>
        <w:pStyle w:val="ListParagraph"/>
        <w:numPr>
          <w:ilvl w:val="0"/>
          <w:numId w:val="1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2783">
        <w:rPr>
          <w:rFonts w:ascii="Times New Roman" w:hAnsi="Times New Roman"/>
          <w:sz w:val="24"/>
          <w:szCs w:val="24"/>
        </w:rPr>
        <w:t>Vijeće Gradske četvrti Novi Zagreb - istok predlaže nadležnom gradskom uredu da razmotri primjedbe Vijeća Mjesnog odbora Zapruđe te traži da se, sukladno Zaključku Mjesnog odbora u prilogu, nedostaci uklone i prijedlozi uvaže te sukladno istima izvrše korekcije.</w:t>
      </w:r>
    </w:p>
    <w:p w14:paraId="6A52FBF4" w14:textId="77777777" w:rsidR="00982783" w:rsidRPr="00982783" w:rsidRDefault="00982783" w:rsidP="00982783">
      <w:pPr>
        <w:spacing w:line="276" w:lineRule="auto"/>
        <w:jc w:val="both"/>
      </w:pPr>
    </w:p>
    <w:p w14:paraId="19D63BD8" w14:textId="3E21C3B0" w:rsidR="00C13880" w:rsidRPr="00982783" w:rsidRDefault="00982783" w:rsidP="00982783">
      <w:pPr>
        <w:pStyle w:val="ListParagraph"/>
        <w:numPr>
          <w:ilvl w:val="0"/>
          <w:numId w:val="1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982783">
        <w:rPr>
          <w:rFonts w:ascii="Times New Roman" w:hAnsi="Times New Roman"/>
          <w:sz w:val="24"/>
          <w:szCs w:val="24"/>
        </w:rPr>
        <w:t>Ovaj će Zaključak biti dostavljen Gradskom uredu za obnovu, izgradnju, prostorno uređenje, graditeljstvo i komunalne poslove, Sektoru za građenje komunalne infrastrukture i održavanje javnoprometnih površina, javnih objekata i javne rasvjete.</w:t>
      </w:r>
      <w:r w:rsidR="00C13880" w:rsidRPr="00982783">
        <w:rPr>
          <w:rFonts w:ascii="Times New Roman" w:hAnsi="Times New Roman"/>
          <w:sz w:val="24"/>
          <w:szCs w:val="24"/>
        </w:rPr>
        <w:tab/>
      </w:r>
      <w:r w:rsidR="00C13880" w:rsidRPr="00982783">
        <w:rPr>
          <w:rFonts w:ascii="Times New Roman" w:hAnsi="Times New Roman"/>
          <w:sz w:val="24"/>
          <w:szCs w:val="24"/>
        </w:rPr>
        <w:tab/>
      </w:r>
      <w:r w:rsidR="00C13880" w:rsidRPr="00982783">
        <w:rPr>
          <w:rFonts w:ascii="Times New Roman" w:hAnsi="Times New Roman"/>
          <w:sz w:val="24"/>
          <w:szCs w:val="24"/>
        </w:rPr>
        <w:tab/>
      </w:r>
      <w:r w:rsidR="00C13880" w:rsidRPr="00982783">
        <w:rPr>
          <w:rFonts w:ascii="Times New Roman" w:hAnsi="Times New Roman"/>
          <w:sz w:val="24"/>
          <w:szCs w:val="24"/>
        </w:rPr>
        <w:tab/>
      </w:r>
    </w:p>
    <w:p w14:paraId="2B319E9C" w14:textId="193D47B5" w:rsidR="00634F4D" w:rsidRPr="00634F4D" w:rsidRDefault="00634F4D" w:rsidP="00634F4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634F4D">
        <w:rPr>
          <w:b/>
          <w:color w:val="000000"/>
          <w:u w:val="single"/>
        </w:rPr>
        <w:lastRenderedPageBreak/>
        <w:t xml:space="preserve">Ad. 8. </w:t>
      </w:r>
      <w:r w:rsidRPr="00634F4D">
        <w:rPr>
          <w:rStyle w:val="eop"/>
          <w:b/>
          <w:u w:val="single"/>
        </w:rPr>
        <w:t>Prijedlog zaključka o sanaciji stepenica, postavljanju rukohvata te izgradnji rampe za osobe smanjene pokretljivosti kod pristupa autobusnoj stanici na križanju ulica Grdenići i Buzinski prilaz</w:t>
      </w:r>
    </w:p>
    <w:p w14:paraId="6D8D8026" w14:textId="717C1D4C" w:rsidR="00C13880" w:rsidRDefault="00C13880" w:rsidP="00C13880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</w:p>
    <w:p w14:paraId="687A1CBA" w14:textId="77777777" w:rsidR="00C13880" w:rsidRDefault="00C13880" w:rsidP="00C13880">
      <w:pPr>
        <w:ind w:firstLine="708"/>
        <w:jc w:val="both"/>
      </w:pPr>
      <w:r w:rsidRPr="00D94A74">
        <w:t xml:space="preserve">Članovi Vijeća primili su materijal uz poziv. </w:t>
      </w:r>
    </w:p>
    <w:p w14:paraId="2FACED34" w14:textId="18F8DBC3" w:rsidR="00C13880" w:rsidRDefault="00634F4D" w:rsidP="00C13880">
      <w:pPr>
        <w:ind w:firstLine="708"/>
        <w:jc w:val="both"/>
      </w:pPr>
      <w:r>
        <w:t>Predsjednica</w:t>
      </w:r>
      <w:r w:rsidR="00C13880" w:rsidRPr="00D94A74">
        <w:t xml:space="preserve"> uvodno obrazlaže predmetnu točku dnevnog reda te otvara raspravu.</w:t>
      </w:r>
    </w:p>
    <w:p w14:paraId="6CE535F1" w14:textId="77777777" w:rsidR="00C13880" w:rsidRPr="007400F0" w:rsidRDefault="00C13880" w:rsidP="00C13880">
      <w:pPr>
        <w:suppressAutoHyphens w:val="0"/>
        <w:spacing w:line="276" w:lineRule="auto"/>
        <w:contextualSpacing/>
        <w:jc w:val="both"/>
      </w:pPr>
    </w:p>
    <w:p w14:paraId="2572288D" w14:textId="6F89D7C7" w:rsidR="00982783" w:rsidRDefault="00C13880" w:rsidP="00C13880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="0021538E">
        <w:t xml:space="preserve"> </w:t>
      </w:r>
      <w:r w:rsidR="00264363">
        <w:t xml:space="preserve">jednoglasno </w:t>
      </w:r>
      <w:r w:rsidRPr="007400F0">
        <w:t>donosi</w:t>
      </w:r>
    </w:p>
    <w:p w14:paraId="49345A0A" w14:textId="6BCF95A2" w:rsidR="00324D83" w:rsidRDefault="00324D83" w:rsidP="00C13880">
      <w:pPr>
        <w:suppressAutoHyphens w:val="0"/>
        <w:spacing w:line="276" w:lineRule="auto"/>
        <w:ind w:left="708"/>
        <w:contextualSpacing/>
        <w:jc w:val="both"/>
      </w:pPr>
    </w:p>
    <w:p w14:paraId="15AC5181" w14:textId="77777777" w:rsidR="00264363" w:rsidRDefault="00264363" w:rsidP="00C13880">
      <w:pPr>
        <w:suppressAutoHyphens w:val="0"/>
        <w:spacing w:line="276" w:lineRule="auto"/>
        <w:ind w:left="708"/>
        <w:contextualSpacing/>
        <w:jc w:val="both"/>
      </w:pPr>
    </w:p>
    <w:p w14:paraId="3F7F89EE" w14:textId="77777777" w:rsidR="00634F4D" w:rsidRPr="00C85458" w:rsidRDefault="00634F4D" w:rsidP="00634F4D">
      <w:pPr>
        <w:spacing w:line="276" w:lineRule="auto"/>
        <w:jc w:val="center"/>
        <w:rPr>
          <w:b/>
          <w:bCs/>
        </w:rPr>
      </w:pPr>
      <w:r w:rsidRPr="092DB48B">
        <w:rPr>
          <w:b/>
          <w:bCs/>
        </w:rPr>
        <w:t>Z A K L J U Č A K</w:t>
      </w:r>
    </w:p>
    <w:p w14:paraId="1ADB566A" w14:textId="77777777" w:rsidR="00634F4D" w:rsidRDefault="00634F4D" w:rsidP="00634F4D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sanaciji stepenica, postavljanju rukohvata te izgradnji rampe za osobe smanjene pokretljivosti kod pristupa autobusnoj stanici na križanju ulica Grdenići i Buzinski prilaz</w:t>
      </w:r>
    </w:p>
    <w:p w14:paraId="6B8EEA03" w14:textId="5D235D38" w:rsidR="00634F4D" w:rsidRDefault="00634F4D" w:rsidP="00634F4D">
      <w:pPr>
        <w:spacing w:line="276" w:lineRule="auto"/>
      </w:pPr>
    </w:p>
    <w:p w14:paraId="30BC2887" w14:textId="77777777" w:rsidR="0021538E" w:rsidRPr="00064A70" w:rsidRDefault="0021538E" w:rsidP="00634F4D">
      <w:pPr>
        <w:spacing w:line="276" w:lineRule="auto"/>
      </w:pPr>
    </w:p>
    <w:p w14:paraId="64B45632" w14:textId="77777777" w:rsidR="00634F4D" w:rsidRPr="00634F4D" w:rsidRDefault="00634F4D" w:rsidP="00257067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4F4D">
        <w:rPr>
          <w:rFonts w:ascii="Times New Roman" w:hAnsi="Times New Roman"/>
          <w:sz w:val="24"/>
          <w:szCs w:val="24"/>
        </w:rPr>
        <w:t>Vijeće Gradske četvrti Novi Zagreb – istok podržava Zaključak Vijeća Mjesnog odbora Buzin o sanaciji stepenica kod križanja ulica Grdenići – Buzinski prilaz koje vode do autobusnih stanica i pješačke zone na Aveniji Većeslava Holjevca.</w:t>
      </w:r>
    </w:p>
    <w:p w14:paraId="755BA596" w14:textId="77777777" w:rsidR="00634F4D" w:rsidRPr="00634F4D" w:rsidRDefault="00634F4D" w:rsidP="00634F4D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57EC5B22" w14:textId="77777777" w:rsidR="00634F4D" w:rsidRPr="00275783" w:rsidRDefault="00634F4D" w:rsidP="00257067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sz w:val="24"/>
          <w:szCs w:val="24"/>
        </w:rPr>
      </w:pPr>
      <w:r w:rsidRPr="00634F4D">
        <w:rPr>
          <w:rFonts w:ascii="Times New Roman" w:hAnsi="Times New Roman"/>
          <w:sz w:val="24"/>
          <w:szCs w:val="24"/>
        </w:rPr>
        <w:t>Vijeće Gradske četvrti Novi Zagreb - istok predlaže nadležnom gradskom uredu da razmotri prijedlog Vijeća Mjesnog odbora Buzin o gore navedenom, te predmetno uvrsti u svoje planove i programe u budućem razdoblju</w:t>
      </w:r>
      <w:r>
        <w:rPr>
          <w:sz w:val="24"/>
          <w:szCs w:val="24"/>
        </w:rPr>
        <w:t xml:space="preserve">. </w:t>
      </w:r>
    </w:p>
    <w:p w14:paraId="21711A12" w14:textId="77777777" w:rsidR="00634F4D" w:rsidRPr="000E363F" w:rsidRDefault="00634F4D" w:rsidP="00634F4D">
      <w:pPr>
        <w:spacing w:line="276" w:lineRule="auto"/>
        <w:jc w:val="both"/>
      </w:pPr>
    </w:p>
    <w:p w14:paraId="61FE4D3B" w14:textId="7BCA0F31" w:rsidR="00EB1447" w:rsidRPr="00264363" w:rsidRDefault="00634F4D" w:rsidP="00264363">
      <w:pPr>
        <w:pStyle w:val="ListParagraph"/>
        <w:numPr>
          <w:ilvl w:val="0"/>
          <w:numId w:val="8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EB1447">
        <w:rPr>
          <w:rFonts w:ascii="Times New Roman" w:hAnsi="Times New Roman"/>
          <w:sz w:val="24"/>
          <w:szCs w:val="24"/>
        </w:rPr>
        <w:t>Ovaj će Zaključak biti dostavljen Gradskom uredu za obnovu, izgradnju, prostorno uređenje, graditeljstvo i komunalne poslove, Sektoru za građenje komunalne infrastrukture i održavanje javnoprometnih površina, javnih objekata i javne rasvjete.</w:t>
      </w:r>
      <w:r w:rsidR="00C13880" w:rsidRPr="00EB1447">
        <w:rPr>
          <w:rFonts w:ascii="Times New Roman" w:hAnsi="Times New Roman"/>
          <w:sz w:val="24"/>
          <w:szCs w:val="24"/>
        </w:rPr>
        <w:tab/>
      </w:r>
      <w:r w:rsidR="00C13880">
        <w:tab/>
      </w:r>
      <w:r w:rsidR="00C13880">
        <w:tab/>
      </w:r>
      <w:r w:rsidR="00C13880">
        <w:tab/>
      </w:r>
      <w:r w:rsidR="00C13880">
        <w:tab/>
      </w:r>
      <w:r w:rsidR="00C13880">
        <w:tab/>
      </w:r>
      <w:r w:rsidR="00C13880">
        <w:tab/>
      </w:r>
      <w:r w:rsidR="00C13880">
        <w:tab/>
      </w:r>
      <w:r w:rsidR="00C13880">
        <w:tab/>
      </w:r>
      <w:r w:rsidR="00C13880">
        <w:tab/>
      </w:r>
    </w:p>
    <w:p w14:paraId="64D29674" w14:textId="77777777" w:rsidR="00E71BBB" w:rsidRDefault="00E71BBB" w:rsidP="00E71BBB">
      <w:pPr>
        <w:pStyle w:val="ListParagraph"/>
        <w:spacing w:after="0"/>
        <w:ind w:left="360"/>
        <w:contextualSpacing w:val="0"/>
        <w:rPr>
          <w:rFonts w:ascii="Times New Roman" w:hAnsi="Times New Roman"/>
          <w:sz w:val="24"/>
          <w:szCs w:val="24"/>
        </w:rPr>
      </w:pPr>
    </w:p>
    <w:p w14:paraId="56F691CE" w14:textId="35C6A7C5" w:rsidR="00E71BBB" w:rsidRPr="00264363" w:rsidRDefault="00C62799" w:rsidP="0021538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u w:val="single"/>
        </w:rPr>
      </w:pPr>
      <w:r w:rsidRPr="00634F4D">
        <w:rPr>
          <w:b/>
          <w:u w:val="single"/>
        </w:rPr>
        <w:t>Ad. 9</w:t>
      </w:r>
      <w:r w:rsidR="00535605" w:rsidRPr="00634F4D">
        <w:rPr>
          <w:b/>
          <w:u w:val="single"/>
        </w:rPr>
        <w:t xml:space="preserve">. </w:t>
      </w:r>
      <w:r w:rsidR="00634F4D" w:rsidRPr="00634F4D">
        <w:rPr>
          <w:rStyle w:val="eop"/>
          <w:b/>
          <w:u w:val="single"/>
        </w:rPr>
        <w:t>Prijedlog zaključka o suglasnosti za izgradnju rampe za osiguranje pristupačnosti građevini osobama s invaliditetom i smanjene pokretljivosti u Ulici svetog Mateja 129</w:t>
      </w:r>
    </w:p>
    <w:p w14:paraId="3B02E7E4" w14:textId="6889E6AA" w:rsidR="00535605" w:rsidRDefault="00535605" w:rsidP="00264363">
      <w:pPr>
        <w:suppressAutoHyphens w:val="0"/>
        <w:autoSpaceDE w:val="0"/>
        <w:autoSpaceDN w:val="0"/>
        <w:spacing w:line="276" w:lineRule="auto"/>
        <w:jc w:val="both"/>
        <w:rPr>
          <w:b/>
          <w:u w:val="single"/>
        </w:rPr>
      </w:pPr>
    </w:p>
    <w:p w14:paraId="7DA0E7CC" w14:textId="77777777" w:rsidR="00E71BBB" w:rsidRDefault="00E71BBB" w:rsidP="00E71BBB">
      <w:pPr>
        <w:ind w:firstLine="708"/>
        <w:jc w:val="both"/>
      </w:pPr>
      <w:r w:rsidRPr="00D94A74">
        <w:t xml:space="preserve">Članovi Vijeća primili su materijal uz poziv. </w:t>
      </w:r>
    </w:p>
    <w:p w14:paraId="20E98B2D" w14:textId="492B5EB4" w:rsidR="00E71BBB" w:rsidRDefault="00E75D06" w:rsidP="00E71BBB">
      <w:pPr>
        <w:ind w:firstLine="708"/>
        <w:jc w:val="both"/>
      </w:pPr>
      <w:r>
        <w:t>Predsjednica</w:t>
      </w:r>
      <w:r w:rsidR="00E71BBB" w:rsidRPr="00D94A74">
        <w:t xml:space="preserve"> uvodno obrazlaže predmetnu točku dnevnog reda te otvara raspravu.</w:t>
      </w:r>
    </w:p>
    <w:p w14:paraId="4E3E8675" w14:textId="77777777" w:rsidR="00E71BBB" w:rsidRPr="007400F0" w:rsidRDefault="00E71BBB" w:rsidP="00E71BBB">
      <w:pPr>
        <w:suppressAutoHyphens w:val="0"/>
        <w:spacing w:line="276" w:lineRule="auto"/>
        <w:contextualSpacing/>
        <w:jc w:val="both"/>
      </w:pPr>
    </w:p>
    <w:p w14:paraId="4FB923AC" w14:textId="3636F732" w:rsidR="00E71BBB" w:rsidRDefault="00E71BBB" w:rsidP="00E71BBB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="00264363">
        <w:t xml:space="preserve"> jednoglasno </w:t>
      </w:r>
      <w:r w:rsidRPr="007400F0">
        <w:t>donosi</w:t>
      </w:r>
    </w:p>
    <w:p w14:paraId="669F024F" w14:textId="77777777" w:rsidR="00264363" w:rsidRDefault="00264363" w:rsidP="00E71BBB">
      <w:pPr>
        <w:suppressAutoHyphens w:val="0"/>
        <w:spacing w:line="276" w:lineRule="auto"/>
        <w:ind w:left="708"/>
        <w:contextualSpacing/>
        <w:jc w:val="both"/>
      </w:pPr>
    </w:p>
    <w:p w14:paraId="7EBD8EBB" w14:textId="537A9DB3" w:rsidR="00E75D06" w:rsidRDefault="00E75D06" w:rsidP="00E71BBB">
      <w:pPr>
        <w:suppressAutoHyphens w:val="0"/>
        <w:spacing w:line="276" w:lineRule="auto"/>
        <w:ind w:left="708"/>
        <w:contextualSpacing/>
        <w:jc w:val="both"/>
      </w:pPr>
    </w:p>
    <w:p w14:paraId="1889194F" w14:textId="77777777" w:rsidR="00E75D06" w:rsidRPr="00C85458" w:rsidRDefault="00E75D06" w:rsidP="00E75D06">
      <w:pPr>
        <w:spacing w:line="276" w:lineRule="auto"/>
        <w:jc w:val="center"/>
        <w:rPr>
          <w:b/>
          <w:bCs/>
        </w:rPr>
      </w:pPr>
      <w:r w:rsidRPr="092DB48B">
        <w:rPr>
          <w:b/>
          <w:bCs/>
        </w:rPr>
        <w:t>Z A K L J U Č A K</w:t>
      </w:r>
    </w:p>
    <w:p w14:paraId="5E9CB354" w14:textId="77777777" w:rsidR="00E75D06" w:rsidRDefault="00E75D06" w:rsidP="00E75D06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suglasnosti za izgradnju rampe za osiguranje pristupačnosti građevini osobama s invaliditetom i smanjene pokretljivosti u Ulici svetog Mateja 129</w:t>
      </w:r>
    </w:p>
    <w:p w14:paraId="3C98903B" w14:textId="77777777" w:rsidR="00E75D06" w:rsidRDefault="00E75D06" w:rsidP="00E75D06">
      <w:pPr>
        <w:spacing w:line="276" w:lineRule="auto"/>
        <w:jc w:val="center"/>
        <w:rPr>
          <w:b/>
          <w:bCs/>
        </w:rPr>
      </w:pPr>
    </w:p>
    <w:p w14:paraId="43E204CB" w14:textId="77777777" w:rsidR="00E75D06" w:rsidRPr="00064A70" w:rsidRDefault="00E75D06" w:rsidP="00E75D06">
      <w:pPr>
        <w:spacing w:line="276" w:lineRule="auto"/>
      </w:pPr>
    </w:p>
    <w:p w14:paraId="50DEC606" w14:textId="77777777" w:rsidR="00E75D06" w:rsidRPr="00E75D06" w:rsidRDefault="00E75D06" w:rsidP="00257067">
      <w:pPr>
        <w:pStyle w:val="ListParagraph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>Vijeće Gradske četvrti Novi Zagreb – istok podržava zaključak Vijeća Mjesnog odbora Dugave o izgradnji rampe za osiguranje pristupačnosti građevini osobama s invaliditetom i smanjene pokretljivosti u Ulici svetog Mateja 129.</w:t>
      </w:r>
    </w:p>
    <w:p w14:paraId="0D5FABB3" w14:textId="77777777" w:rsidR="00E75D06" w:rsidRPr="00E75D06" w:rsidRDefault="00E75D06" w:rsidP="00E75D06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2A4AAB80" w14:textId="77777777" w:rsidR="00E75D06" w:rsidRPr="00E75D06" w:rsidRDefault="00E75D06" w:rsidP="00257067">
      <w:pPr>
        <w:pStyle w:val="ListParagraph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lastRenderedPageBreak/>
        <w:t>Vijeće Gradske četvrti Novi Zagreb - istok suglasno je s izgradnjom rampe za osiguranje pristupačnosti građevini osobama s invaliditetom i smanjene pokretljivosti na predmetnoj lokaciji i predlaže nadležnom uredu da razmotri mogućnost realizacije predmetne aktivnosti putem svojih planova.</w:t>
      </w:r>
    </w:p>
    <w:p w14:paraId="0DA20D31" w14:textId="77777777" w:rsidR="00E75D06" w:rsidRPr="00E75D06" w:rsidRDefault="00E75D06" w:rsidP="00E75D06">
      <w:pPr>
        <w:spacing w:line="276" w:lineRule="auto"/>
        <w:jc w:val="both"/>
      </w:pPr>
    </w:p>
    <w:p w14:paraId="1CE0D36A" w14:textId="5BA89D57" w:rsidR="00E75D06" w:rsidRDefault="00E75D06" w:rsidP="00257067">
      <w:pPr>
        <w:pStyle w:val="ListParagraph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>Ovaj će Zaključak biti dostavljen Gradskom uredu za obnovu, izgradnju, prostorno uređenje, graditeljstvo i komunalne poslove, Sektoru za građenje komunalne infrastrukture i održavanje javnoprometnih površina, javnih objekata i javne rasvjete.</w:t>
      </w:r>
    </w:p>
    <w:p w14:paraId="7AAF2433" w14:textId="4CA00507" w:rsidR="00EB1447" w:rsidRPr="00EB1447" w:rsidRDefault="00EB1447" w:rsidP="00EB1447">
      <w:pPr>
        <w:jc w:val="both"/>
      </w:pPr>
    </w:p>
    <w:p w14:paraId="2200CD8C" w14:textId="77777777" w:rsidR="00E75D06" w:rsidRDefault="00E75D06" w:rsidP="00E71BBB">
      <w:pPr>
        <w:suppressAutoHyphens w:val="0"/>
        <w:spacing w:line="276" w:lineRule="auto"/>
        <w:ind w:left="708"/>
        <w:contextualSpacing/>
        <w:jc w:val="both"/>
      </w:pPr>
    </w:p>
    <w:p w14:paraId="3100360D" w14:textId="77777777" w:rsidR="00E75D06" w:rsidRPr="00E75D06" w:rsidRDefault="00C62799" w:rsidP="00E75D0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E75D06">
        <w:rPr>
          <w:b/>
          <w:u w:val="single"/>
        </w:rPr>
        <w:t>Ad. 10</w:t>
      </w:r>
      <w:r w:rsidR="00E75D06" w:rsidRPr="00E75D06">
        <w:rPr>
          <w:b/>
          <w:u w:val="single"/>
        </w:rPr>
        <w:t xml:space="preserve">. </w:t>
      </w:r>
      <w:r w:rsidR="00E75D06" w:rsidRPr="00E75D06">
        <w:rPr>
          <w:rStyle w:val="eop"/>
          <w:b/>
          <w:u w:val="single"/>
        </w:rPr>
        <w:t xml:space="preserve">Prijedlog zaključka o postavljanju prometnog znaka u Ulici </w:t>
      </w:r>
      <w:proofErr w:type="spellStart"/>
      <w:r w:rsidR="00E75D06" w:rsidRPr="00E75D06">
        <w:rPr>
          <w:rStyle w:val="eop"/>
          <w:b/>
          <w:u w:val="single"/>
        </w:rPr>
        <w:t>Murati</w:t>
      </w:r>
      <w:proofErr w:type="spellEnd"/>
    </w:p>
    <w:p w14:paraId="1E143CAF" w14:textId="58190576" w:rsidR="00C62799" w:rsidRDefault="00C62799" w:rsidP="00C62799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color w:val="000000"/>
          <w:u w:val="single"/>
        </w:rPr>
      </w:pPr>
    </w:p>
    <w:p w14:paraId="0968C4D1" w14:textId="77777777" w:rsidR="00C62799" w:rsidRDefault="00C62799" w:rsidP="00C62799">
      <w:pPr>
        <w:ind w:firstLine="708"/>
        <w:jc w:val="both"/>
      </w:pPr>
      <w:r w:rsidRPr="00D94A74">
        <w:t xml:space="preserve">Članovi Vijeća primili su materijal uz poziv. </w:t>
      </w:r>
    </w:p>
    <w:p w14:paraId="13534518" w14:textId="2C40BB2F" w:rsidR="00C62799" w:rsidRDefault="00E75D06" w:rsidP="00C62799">
      <w:pPr>
        <w:ind w:firstLine="708"/>
        <w:jc w:val="both"/>
      </w:pPr>
      <w:r>
        <w:t>Predsjednica</w:t>
      </w:r>
      <w:r w:rsidR="00C62799" w:rsidRPr="00D94A74">
        <w:t xml:space="preserve"> uvodno obrazlaže predmetnu točku dnevnog reda te otvara raspravu.</w:t>
      </w:r>
    </w:p>
    <w:p w14:paraId="7D4F30AF" w14:textId="77777777" w:rsidR="00C62799" w:rsidRPr="007400F0" w:rsidRDefault="00C62799" w:rsidP="00C62799">
      <w:pPr>
        <w:suppressAutoHyphens w:val="0"/>
        <w:spacing w:line="276" w:lineRule="auto"/>
        <w:contextualSpacing/>
        <w:jc w:val="both"/>
      </w:pPr>
    </w:p>
    <w:p w14:paraId="620BB251" w14:textId="1A905D26" w:rsidR="00C62799" w:rsidRDefault="00C62799" w:rsidP="00C62799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 w:rsidR="0021538E">
        <w:t>bez rasprave</w:t>
      </w:r>
      <w:r w:rsidR="00264363">
        <w:t xml:space="preserve"> jednoglasno </w:t>
      </w:r>
      <w:r w:rsidRPr="007400F0">
        <w:t>donosi</w:t>
      </w:r>
    </w:p>
    <w:p w14:paraId="0C0D2772" w14:textId="77777777" w:rsidR="00264363" w:rsidRDefault="00264363" w:rsidP="00C62799">
      <w:pPr>
        <w:suppressAutoHyphens w:val="0"/>
        <w:spacing w:line="276" w:lineRule="auto"/>
        <w:ind w:left="708"/>
        <w:contextualSpacing/>
        <w:jc w:val="both"/>
      </w:pPr>
    </w:p>
    <w:p w14:paraId="4101D370" w14:textId="77777777" w:rsidR="00E75D06" w:rsidRPr="00064A70" w:rsidRDefault="00E75D06" w:rsidP="00E75D06">
      <w:pPr>
        <w:spacing w:line="276" w:lineRule="auto"/>
      </w:pPr>
    </w:p>
    <w:p w14:paraId="7E195882" w14:textId="77777777" w:rsidR="00E75D06" w:rsidRPr="00C85458" w:rsidRDefault="00E75D06" w:rsidP="00E75D06">
      <w:pPr>
        <w:spacing w:line="276" w:lineRule="auto"/>
        <w:jc w:val="center"/>
        <w:rPr>
          <w:b/>
          <w:bCs/>
        </w:rPr>
      </w:pPr>
      <w:r w:rsidRPr="092DB48B">
        <w:rPr>
          <w:b/>
          <w:bCs/>
        </w:rPr>
        <w:t>Z A K L J U Č A K</w:t>
      </w:r>
    </w:p>
    <w:p w14:paraId="2D6577DA" w14:textId="77777777" w:rsidR="00E75D06" w:rsidRDefault="00E75D06" w:rsidP="00E75D0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 postavljanju prometnog znaka u Ulici </w:t>
      </w:r>
      <w:proofErr w:type="spellStart"/>
      <w:r>
        <w:rPr>
          <w:b/>
          <w:bCs/>
        </w:rPr>
        <w:t>Murati</w:t>
      </w:r>
      <w:proofErr w:type="spellEnd"/>
    </w:p>
    <w:p w14:paraId="28B3AD27" w14:textId="77777777" w:rsidR="00E75D06" w:rsidRPr="00064A70" w:rsidRDefault="00E75D06" w:rsidP="00E75D06">
      <w:pPr>
        <w:spacing w:line="276" w:lineRule="auto"/>
      </w:pPr>
    </w:p>
    <w:p w14:paraId="10068B89" w14:textId="3E691F37" w:rsidR="00E75D06" w:rsidRPr="00E75D06" w:rsidRDefault="00E75D06" w:rsidP="00257067">
      <w:pPr>
        <w:pStyle w:val="ListParagraph"/>
        <w:numPr>
          <w:ilvl w:val="0"/>
          <w:numId w:val="1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 xml:space="preserve">Vijeće Gradske četvrti Novi Zagreb – istok podržava Zaključak Vijeća Mjesnog odbora Jakuševec o postavljanju prometnog znaka </w:t>
      </w:r>
      <w:r w:rsidR="00145D02">
        <w:rPr>
          <w:rFonts w:ascii="Times New Roman" w:hAnsi="Times New Roman"/>
          <w:sz w:val="24"/>
          <w:szCs w:val="24"/>
        </w:rPr>
        <w:t>„</w:t>
      </w:r>
      <w:r w:rsidRPr="00E75D06">
        <w:rPr>
          <w:rFonts w:ascii="Times New Roman" w:hAnsi="Times New Roman"/>
          <w:sz w:val="24"/>
          <w:szCs w:val="24"/>
        </w:rPr>
        <w:t>djeca na cesti</w:t>
      </w:r>
      <w:r w:rsidR="00145D02">
        <w:rPr>
          <w:rFonts w:ascii="Times New Roman" w:hAnsi="Times New Roman"/>
          <w:sz w:val="24"/>
          <w:szCs w:val="24"/>
        </w:rPr>
        <w:t>“</w:t>
      </w:r>
      <w:r w:rsidRPr="00E75D06">
        <w:rPr>
          <w:rFonts w:ascii="Times New Roman" w:hAnsi="Times New Roman"/>
          <w:sz w:val="24"/>
          <w:szCs w:val="24"/>
        </w:rPr>
        <w:t xml:space="preserve"> u Ulici </w:t>
      </w:r>
      <w:proofErr w:type="spellStart"/>
      <w:r w:rsidRPr="00E75D06">
        <w:rPr>
          <w:rFonts w:ascii="Times New Roman" w:hAnsi="Times New Roman"/>
          <w:sz w:val="24"/>
          <w:szCs w:val="24"/>
        </w:rPr>
        <w:t>Murati</w:t>
      </w:r>
      <w:proofErr w:type="spellEnd"/>
      <w:r w:rsidRPr="00E75D06">
        <w:rPr>
          <w:rFonts w:ascii="Times New Roman" w:hAnsi="Times New Roman"/>
          <w:sz w:val="24"/>
          <w:szCs w:val="24"/>
        </w:rPr>
        <w:t>.</w:t>
      </w:r>
    </w:p>
    <w:p w14:paraId="6623BC7E" w14:textId="77777777" w:rsidR="00E75D06" w:rsidRPr="00E75D06" w:rsidRDefault="00E75D06" w:rsidP="00E75D06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040310AF" w14:textId="77777777" w:rsidR="00E75D06" w:rsidRPr="00E75D06" w:rsidRDefault="00E75D06" w:rsidP="00257067">
      <w:pPr>
        <w:pStyle w:val="ListParagraph"/>
        <w:numPr>
          <w:ilvl w:val="0"/>
          <w:numId w:val="1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 xml:space="preserve">Vijeće Gradske četvrti Novi Zagreb - istok predlaže nadležnom gradskom uredu da razmotri prijedlog Vijeća Mjesnog odbora Jakuševec o potrebi postavljanja prometnog znaka u Ulici </w:t>
      </w:r>
      <w:proofErr w:type="spellStart"/>
      <w:r w:rsidRPr="00E75D06">
        <w:rPr>
          <w:rFonts w:ascii="Times New Roman" w:hAnsi="Times New Roman"/>
          <w:sz w:val="24"/>
          <w:szCs w:val="24"/>
        </w:rPr>
        <w:t>Murati</w:t>
      </w:r>
      <w:proofErr w:type="spellEnd"/>
      <w:r w:rsidRPr="00E75D06">
        <w:rPr>
          <w:rFonts w:ascii="Times New Roman" w:hAnsi="Times New Roman"/>
          <w:sz w:val="24"/>
          <w:szCs w:val="24"/>
        </w:rPr>
        <w:t xml:space="preserve"> zbog sigurnosti djece, sukladno zaključku u prilogu.</w:t>
      </w:r>
    </w:p>
    <w:p w14:paraId="04A3B410" w14:textId="77777777" w:rsidR="00E75D06" w:rsidRPr="00E75D06" w:rsidRDefault="00E75D06" w:rsidP="00E75D06">
      <w:pPr>
        <w:spacing w:line="276" w:lineRule="auto"/>
        <w:jc w:val="both"/>
      </w:pPr>
    </w:p>
    <w:p w14:paraId="173F7CEB" w14:textId="77777777" w:rsidR="00E75D06" w:rsidRPr="00E75D06" w:rsidRDefault="00E75D06" w:rsidP="00257067">
      <w:pPr>
        <w:pStyle w:val="ListParagraph"/>
        <w:numPr>
          <w:ilvl w:val="0"/>
          <w:numId w:val="1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sigurnost, Sektoru za promet i podnositelju zahtjeva.</w:t>
      </w:r>
    </w:p>
    <w:p w14:paraId="65308841" w14:textId="77777777" w:rsidR="00145D02" w:rsidRPr="00064A70" w:rsidRDefault="00145D02" w:rsidP="00145D02">
      <w:pPr>
        <w:spacing w:line="276" w:lineRule="auto"/>
      </w:pPr>
    </w:p>
    <w:p w14:paraId="2ADF7E55" w14:textId="77777777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</w:p>
    <w:p w14:paraId="144DBE25" w14:textId="5061F89B" w:rsidR="00E75D06" w:rsidRPr="00264363" w:rsidRDefault="00E75D06" w:rsidP="0026436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u w:val="single"/>
        </w:rPr>
      </w:pPr>
      <w:r w:rsidRPr="00E75D06">
        <w:rPr>
          <w:b/>
          <w:u w:val="single"/>
        </w:rPr>
        <w:t>Ad. 11.</w:t>
      </w:r>
      <w:r w:rsidRPr="00E75D06">
        <w:rPr>
          <w:rStyle w:val="eop"/>
          <w:b/>
          <w:u w:val="single"/>
        </w:rPr>
        <w:t xml:space="preserve"> Prijedlog zaključka o prenamjeni dijela parkirališta na adresi </w:t>
      </w:r>
      <w:proofErr w:type="spellStart"/>
      <w:r w:rsidRPr="00E75D06">
        <w:rPr>
          <w:rStyle w:val="eop"/>
          <w:b/>
          <w:u w:val="single"/>
        </w:rPr>
        <w:t>Hrastin</w:t>
      </w:r>
      <w:proofErr w:type="spellEnd"/>
      <w:r w:rsidRPr="00E75D06">
        <w:rPr>
          <w:rStyle w:val="eop"/>
          <w:b/>
          <w:u w:val="single"/>
        </w:rPr>
        <w:t xml:space="preserve"> prilaz 3 u parkiralište za dostavna vozila</w:t>
      </w:r>
    </w:p>
    <w:p w14:paraId="05843D6E" w14:textId="77777777" w:rsidR="00E75D06" w:rsidRDefault="00E75D06" w:rsidP="00E75D06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color w:val="000000"/>
          <w:u w:val="single"/>
        </w:rPr>
      </w:pPr>
    </w:p>
    <w:p w14:paraId="3D3549FA" w14:textId="77777777" w:rsidR="00E75D06" w:rsidRDefault="00E75D06" w:rsidP="00E75D06">
      <w:pPr>
        <w:ind w:firstLine="708"/>
        <w:jc w:val="both"/>
      </w:pPr>
      <w:r w:rsidRPr="00D94A74">
        <w:t xml:space="preserve">Članovi Vijeća primili su materijal uz poziv. </w:t>
      </w:r>
    </w:p>
    <w:p w14:paraId="4F7BD7EA" w14:textId="6FEDF3FA" w:rsidR="00E75D06" w:rsidRPr="00D94A74" w:rsidRDefault="00E75D06" w:rsidP="0021538E">
      <w:pPr>
        <w:ind w:firstLine="708"/>
        <w:jc w:val="both"/>
      </w:pPr>
      <w:r>
        <w:t>Predsjednica</w:t>
      </w:r>
      <w:r w:rsidRPr="00D94A74">
        <w:t xml:space="preserve"> uvodno obrazlaže predmetnu točku dnevnog reda te otvara raspravu.</w:t>
      </w:r>
    </w:p>
    <w:p w14:paraId="5D16FEA7" w14:textId="77777777" w:rsidR="00E75D06" w:rsidRPr="007400F0" w:rsidRDefault="00E75D06" w:rsidP="00E75D06">
      <w:pPr>
        <w:suppressAutoHyphens w:val="0"/>
        <w:spacing w:line="276" w:lineRule="auto"/>
        <w:contextualSpacing/>
        <w:jc w:val="both"/>
      </w:pPr>
    </w:p>
    <w:p w14:paraId="563433EB" w14:textId="7713A5A7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="0021538E">
        <w:t xml:space="preserve"> </w:t>
      </w:r>
      <w:r w:rsidRPr="007400F0">
        <w:t xml:space="preserve">većinom glasova </w:t>
      </w:r>
      <w:r>
        <w:t xml:space="preserve">( </w:t>
      </w:r>
      <w:r w:rsidR="0021538E">
        <w:t>15</w:t>
      </w:r>
      <w:r w:rsidRPr="007400F0">
        <w:t xml:space="preserve"> </w:t>
      </w:r>
      <w:r>
        <w:t>ZA,</w:t>
      </w:r>
      <w:r w:rsidR="0021538E">
        <w:t xml:space="preserve"> 1</w:t>
      </w:r>
      <w:r w:rsidRPr="007400F0">
        <w:t xml:space="preserve"> SUZDRŽAN</w:t>
      </w:r>
      <w:r w:rsidR="0021538E">
        <w:t>I i 2</w:t>
      </w:r>
      <w:r>
        <w:t xml:space="preserve"> protiv </w:t>
      </w:r>
      <w:r w:rsidRPr="007400F0">
        <w:t>) donosi</w:t>
      </w:r>
    </w:p>
    <w:p w14:paraId="56D92F88" w14:textId="641BEC74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</w:p>
    <w:p w14:paraId="1E4AF7E8" w14:textId="77777777" w:rsidR="00264363" w:rsidRDefault="00264363" w:rsidP="00E75D06">
      <w:pPr>
        <w:suppressAutoHyphens w:val="0"/>
        <w:spacing w:line="276" w:lineRule="auto"/>
        <w:ind w:left="708"/>
        <w:contextualSpacing/>
        <w:jc w:val="both"/>
      </w:pPr>
    </w:p>
    <w:p w14:paraId="4CE2BA8B" w14:textId="77777777" w:rsidR="00E75D06" w:rsidRPr="00C85458" w:rsidRDefault="00E75D06" w:rsidP="00E75D06">
      <w:pPr>
        <w:spacing w:line="276" w:lineRule="auto"/>
        <w:jc w:val="center"/>
        <w:rPr>
          <w:b/>
          <w:bCs/>
        </w:rPr>
      </w:pPr>
      <w:r w:rsidRPr="092DB48B">
        <w:rPr>
          <w:b/>
          <w:bCs/>
        </w:rPr>
        <w:t>Z A K L J U Č A K</w:t>
      </w:r>
    </w:p>
    <w:p w14:paraId="311B3AA4" w14:textId="77777777" w:rsidR="00E75D06" w:rsidRDefault="00E75D06" w:rsidP="00E75D0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 prenamjeni dijela parkirališta na adresi </w:t>
      </w:r>
      <w:proofErr w:type="spellStart"/>
      <w:r>
        <w:rPr>
          <w:b/>
          <w:bCs/>
        </w:rPr>
        <w:t>Hrastin</w:t>
      </w:r>
      <w:proofErr w:type="spellEnd"/>
      <w:r>
        <w:rPr>
          <w:b/>
          <w:bCs/>
        </w:rPr>
        <w:t xml:space="preserve"> prilaz 3 u parkiralište za dostavna vozila</w:t>
      </w:r>
    </w:p>
    <w:p w14:paraId="7CA57EBD" w14:textId="77777777" w:rsidR="00E75D06" w:rsidRPr="00064A70" w:rsidRDefault="00E75D06" w:rsidP="00E75D06">
      <w:pPr>
        <w:spacing w:line="276" w:lineRule="auto"/>
      </w:pPr>
    </w:p>
    <w:p w14:paraId="73FC1EB4" w14:textId="77777777" w:rsidR="00E75D06" w:rsidRPr="00E75D06" w:rsidRDefault="00E75D06" w:rsidP="00257067">
      <w:pPr>
        <w:pStyle w:val="ListParagraph"/>
        <w:numPr>
          <w:ilvl w:val="0"/>
          <w:numId w:val="1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 xml:space="preserve">Vijeće Gradske četvrti Novi Zagreb – istok podržava Zaključak Vijeća Mjesnog odbora Utrine o prenamjeni parkirališnog  mjesta na adresi </w:t>
      </w:r>
      <w:proofErr w:type="spellStart"/>
      <w:r w:rsidRPr="00E75D06">
        <w:rPr>
          <w:rFonts w:ascii="Times New Roman" w:hAnsi="Times New Roman"/>
          <w:sz w:val="24"/>
          <w:szCs w:val="24"/>
        </w:rPr>
        <w:t>Hrastin</w:t>
      </w:r>
      <w:proofErr w:type="spellEnd"/>
      <w:r w:rsidRPr="00E75D06">
        <w:rPr>
          <w:rFonts w:ascii="Times New Roman" w:hAnsi="Times New Roman"/>
          <w:sz w:val="24"/>
          <w:szCs w:val="24"/>
        </w:rPr>
        <w:t xml:space="preserve"> prilaz 3 u parkiralište za dostavna vozila.</w:t>
      </w:r>
    </w:p>
    <w:p w14:paraId="2A32DDF2" w14:textId="77777777" w:rsidR="00E75D06" w:rsidRPr="00E75D06" w:rsidRDefault="00E75D06" w:rsidP="00E75D06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7C795ECF" w14:textId="77777777" w:rsidR="00E75D06" w:rsidRPr="00E75D06" w:rsidRDefault="00E75D06" w:rsidP="00257067">
      <w:pPr>
        <w:pStyle w:val="ListParagraph"/>
        <w:numPr>
          <w:ilvl w:val="0"/>
          <w:numId w:val="1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 xml:space="preserve">Vijeće Gradske četvrti Novi Zagreb - istok predlaže nadležnom gradskom uredu da razmotri prijedlog Vijeća Mjesnog odbora Utrine o gore navedenom, te o predmetnom donese rješenje. </w:t>
      </w:r>
    </w:p>
    <w:p w14:paraId="5737197E" w14:textId="77777777" w:rsidR="00E75D06" w:rsidRPr="00E75D06" w:rsidRDefault="00E75D06" w:rsidP="00E75D06">
      <w:pPr>
        <w:spacing w:line="276" w:lineRule="auto"/>
        <w:jc w:val="both"/>
      </w:pPr>
    </w:p>
    <w:p w14:paraId="0289259B" w14:textId="4A75580F" w:rsidR="00E75D06" w:rsidRPr="0021538E" w:rsidRDefault="00E75D06" w:rsidP="0021538E">
      <w:pPr>
        <w:pStyle w:val="ListParagraph"/>
        <w:numPr>
          <w:ilvl w:val="0"/>
          <w:numId w:val="11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683A83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sigurnost, Sektoru za promet i podnositelju zahtjeva.</w:t>
      </w:r>
    </w:p>
    <w:p w14:paraId="682A5C1E" w14:textId="77777777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</w:p>
    <w:p w14:paraId="3662B82C" w14:textId="77777777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</w:p>
    <w:p w14:paraId="2F2F4E6A" w14:textId="21823DCA" w:rsidR="00E75D06" w:rsidRPr="00E75D06" w:rsidRDefault="00E75D06" w:rsidP="00683A8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u w:val="single"/>
        </w:rPr>
      </w:pPr>
      <w:r w:rsidRPr="00E75D06">
        <w:rPr>
          <w:b/>
          <w:u w:val="single"/>
        </w:rPr>
        <w:t xml:space="preserve">Ad. 12. </w:t>
      </w:r>
      <w:r w:rsidRPr="00E75D06">
        <w:rPr>
          <w:rStyle w:val="eop"/>
          <w:b/>
          <w:u w:val="single"/>
        </w:rPr>
        <w:t xml:space="preserve">Prijedlog zaključka o iscrtavanju horizontalne oznake „zabrana parkiranja“ na kolniku kod </w:t>
      </w:r>
      <w:proofErr w:type="spellStart"/>
      <w:r w:rsidRPr="00E75D06">
        <w:rPr>
          <w:rStyle w:val="eop"/>
          <w:b/>
          <w:u w:val="single"/>
        </w:rPr>
        <w:t>Vučetićevog</w:t>
      </w:r>
      <w:proofErr w:type="spellEnd"/>
      <w:r w:rsidRPr="00E75D06">
        <w:rPr>
          <w:rStyle w:val="eop"/>
          <w:b/>
          <w:u w:val="single"/>
        </w:rPr>
        <w:t xml:space="preserve"> prilaza 5</w:t>
      </w:r>
    </w:p>
    <w:p w14:paraId="622FBD62" w14:textId="55448258" w:rsidR="00E75D06" w:rsidRDefault="00E75D06" w:rsidP="00E75D06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color w:val="000000"/>
          <w:u w:val="single"/>
        </w:rPr>
      </w:pPr>
    </w:p>
    <w:p w14:paraId="5C81435F" w14:textId="77777777" w:rsidR="00E75D06" w:rsidRDefault="00E75D06" w:rsidP="00E75D06">
      <w:pPr>
        <w:ind w:firstLine="708"/>
        <w:jc w:val="both"/>
      </w:pPr>
      <w:r w:rsidRPr="00D94A74">
        <w:t xml:space="preserve">Članovi Vijeća primili su materijal uz poziv. </w:t>
      </w:r>
    </w:p>
    <w:p w14:paraId="66028D7E" w14:textId="77777777" w:rsidR="00E75D06" w:rsidRDefault="00E75D06" w:rsidP="00E75D06">
      <w:pPr>
        <w:ind w:firstLine="708"/>
        <w:jc w:val="both"/>
      </w:pPr>
      <w:r>
        <w:t>Predsjednica</w:t>
      </w:r>
      <w:r w:rsidRPr="00D94A74">
        <w:t xml:space="preserve"> uvodno obrazlaže predmetnu točku dnevnog reda te otvara raspravu.</w:t>
      </w:r>
    </w:p>
    <w:p w14:paraId="0AFB0FE4" w14:textId="5F9238ED" w:rsidR="00E75D06" w:rsidRPr="00D94A74" w:rsidRDefault="00E75D06" w:rsidP="00E75D06">
      <w:pPr>
        <w:ind w:firstLine="708"/>
        <w:jc w:val="both"/>
      </w:pPr>
      <w:r>
        <w:t xml:space="preserve">U raspravi sudjeluju: </w:t>
      </w:r>
      <w:r w:rsidR="0021538E">
        <w:t>Ivana Gucek i Valentino Rajković</w:t>
      </w:r>
    </w:p>
    <w:p w14:paraId="5C9D4DA2" w14:textId="77777777" w:rsidR="00E75D06" w:rsidRPr="007400F0" w:rsidRDefault="00E75D06" w:rsidP="00E75D06">
      <w:pPr>
        <w:suppressAutoHyphens w:val="0"/>
        <w:spacing w:line="276" w:lineRule="auto"/>
        <w:contextualSpacing/>
        <w:jc w:val="both"/>
      </w:pPr>
    </w:p>
    <w:p w14:paraId="19B81559" w14:textId="31EDAFCD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nakon provedene rasprave</w:t>
      </w:r>
      <w:r w:rsidRPr="007400F0">
        <w:t xml:space="preserve"> </w:t>
      </w:r>
      <w:r w:rsidR="00264363">
        <w:t xml:space="preserve">jednoglasno </w:t>
      </w:r>
      <w:r w:rsidRPr="007400F0">
        <w:t>donosi</w:t>
      </w:r>
    </w:p>
    <w:p w14:paraId="4619CD25" w14:textId="77777777" w:rsidR="00264363" w:rsidRDefault="00264363" w:rsidP="00E75D06">
      <w:pPr>
        <w:suppressAutoHyphens w:val="0"/>
        <w:spacing w:line="276" w:lineRule="auto"/>
        <w:ind w:left="708"/>
        <w:contextualSpacing/>
        <w:jc w:val="both"/>
      </w:pPr>
    </w:p>
    <w:p w14:paraId="078656CB" w14:textId="1C921F25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</w:p>
    <w:p w14:paraId="4988ED67" w14:textId="77777777" w:rsidR="00E75D06" w:rsidRDefault="00E75D06" w:rsidP="00E75D06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A K L J U Č A K</w:t>
      </w:r>
    </w:p>
    <w:p w14:paraId="250857B2" w14:textId="77777777" w:rsidR="00E75D06" w:rsidRDefault="00E75D06" w:rsidP="00E75D0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 iscrtavanju horizontalne oznake „zabrana parkiranja“ na kolniku kod </w:t>
      </w:r>
      <w:proofErr w:type="spellStart"/>
      <w:r>
        <w:rPr>
          <w:b/>
          <w:bCs/>
        </w:rPr>
        <w:t>Vučetićevog</w:t>
      </w:r>
      <w:proofErr w:type="spellEnd"/>
      <w:r>
        <w:rPr>
          <w:b/>
          <w:bCs/>
        </w:rPr>
        <w:t xml:space="preserve"> prilaza 5</w:t>
      </w:r>
    </w:p>
    <w:p w14:paraId="4C1901E2" w14:textId="77777777" w:rsidR="00E75D06" w:rsidRDefault="00E75D06" w:rsidP="00E75D06">
      <w:pPr>
        <w:spacing w:line="276" w:lineRule="auto"/>
      </w:pPr>
    </w:p>
    <w:p w14:paraId="766A1A1C" w14:textId="77777777" w:rsidR="00E75D06" w:rsidRPr="00E75D06" w:rsidRDefault="00E75D06" w:rsidP="00257067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 xml:space="preserve">Vijeće Gradske četvrti Novi Zagreb – istok podržava Zaključak Vijeća Mjesnog odbora Zapruđe o iscrtavanju horizontalne oznake „zabrana parkiranja“ na kolniku kod </w:t>
      </w:r>
      <w:proofErr w:type="spellStart"/>
      <w:r w:rsidRPr="00E75D06">
        <w:rPr>
          <w:rFonts w:ascii="Times New Roman" w:hAnsi="Times New Roman"/>
          <w:sz w:val="24"/>
          <w:szCs w:val="24"/>
        </w:rPr>
        <w:t>Vučetićevog</w:t>
      </w:r>
      <w:proofErr w:type="spellEnd"/>
      <w:r w:rsidRPr="00E75D06">
        <w:rPr>
          <w:rFonts w:ascii="Times New Roman" w:hAnsi="Times New Roman"/>
          <w:sz w:val="24"/>
          <w:szCs w:val="24"/>
        </w:rPr>
        <w:t xml:space="preserve"> prilaza 5.</w:t>
      </w:r>
    </w:p>
    <w:p w14:paraId="5F788A4C" w14:textId="77777777" w:rsidR="00E75D06" w:rsidRPr="00E75D06" w:rsidRDefault="00E75D06" w:rsidP="00E75D06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2E5E75A1" w14:textId="77777777" w:rsidR="00E75D06" w:rsidRPr="00E75D06" w:rsidRDefault="00E75D06" w:rsidP="00257067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>Vijeće Gradske četvrti Novi Zagreb - istok predlaže nadležnom gradskom uredu da razmotri prijedlog Vijeća Mjesnog odbora Zapruđe o gore navedenom, te o predmetnom donese rješenje, sukladno zaključku Vijeća Mjesnog odbora i skici u prilogu.</w:t>
      </w:r>
    </w:p>
    <w:p w14:paraId="78D36A2A" w14:textId="77777777" w:rsidR="00E75D06" w:rsidRPr="00E75D06" w:rsidRDefault="00E75D06" w:rsidP="00E75D06">
      <w:pPr>
        <w:spacing w:line="276" w:lineRule="auto"/>
        <w:jc w:val="both"/>
      </w:pPr>
    </w:p>
    <w:p w14:paraId="1ED10459" w14:textId="483F87B1" w:rsidR="00E75D06" w:rsidRPr="0021538E" w:rsidRDefault="00E75D06" w:rsidP="00E75D06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sigurnost, Sektoru za promet.</w:t>
      </w:r>
      <w:r w:rsidRPr="00E75D06">
        <w:rPr>
          <w:noProof/>
        </w:rPr>
        <w:t xml:space="preserve"> </w:t>
      </w:r>
    </w:p>
    <w:p w14:paraId="2CC1A057" w14:textId="77777777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</w:p>
    <w:p w14:paraId="330409A5" w14:textId="77777777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</w:p>
    <w:p w14:paraId="3040B54B" w14:textId="77777777" w:rsidR="00E75D06" w:rsidRPr="00E75D06" w:rsidRDefault="00E75D06" w:rsidP="00E75D0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E75D06">
        <w:rPr>
          <w:b/>
          <w:u w:val="single"/>
        </w:rPr>
        <w:t xml:space="preserve">Ad. 13. </w:t>
      </w:r>
      <w:r w:rsidRPr="00E75D06">
        <w:rPr>
          <w:rStyle w:val="eop"/>
          <w:b/>
          <w:u w:val="single"/>
        </w:rPr>
        <w:t>Prijedlog zaključka o uspostavi pješačkog prijelaza u zoni k.br. Bani 30</w:t>
      </w:r>
    </w:p>
    <w:p w14:paraId="3CF2D6AF" w14:textId="21ED5FA9" w:rsidR="00E75D06" w:rsidRPr="00E75D06" w:rsidRDefault="00E75D06" w:rsidP="00E75D0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</w:p>
    <w:p w14:paraId="1B3833A6" w14:textId="77777777" w:rsidR="00E75D06" w:rsidRDefault="00E75D06" w:rsidP="00E75D06">
      <w:pPr>
        <w:ind w:firstLine="708"/>
        <w:jc w:val="both"/>
      </w:pPr>
      <w:r w:rsidRPr="00D94A74">
        <w:t xml:space="preserve">Članovi Vijeća primili su materijal uz poziv. </w:t>
      </w:r>
    </w:p>
    <w:p w14:paraId="562234DB" w14:textId="77777777" w:rsidR="00E75D06" w:rsidRDefault="00E75D06" w:rsidP="00E75D06">
      <w:pPr>
        <w:ind w:firstLine="708"/>
        <w:jc w:val="both"/>
      </w:pPr>
      <w:r>
        <w:t>Predsjednica</w:t>
      </w:r>
      <w:r w:rsidRPr="00D94A74">
        <w:t xml:space="preserve"> uvodno obrazlaže predmetnu točku dnevnog reda te otvara raspravu.</w:t>
      </w:r>
    </w:p>
    <w:p w14:paraId="6F512DDA" w14:textId="77777777" w:rsidR="00E75D06" w:rsidRPr="007400F0" w:rsidRDefault="00E75D06" w:rsidP="00E75D06">
      <w:pPr>
        <w:suppressAutoHyphens w:val="0"/>
        <w:spacing w:line="276" w:lineRule="auto"/>
        <w:contextualSpacing/>
        <w:jc w:val="both"/>
      </w:pPr>
    </w:p>
    <w:p w14:paraId="18590826" w14:textId="4B8DB4E2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="00733968">
        <w:t xml:space="preserve"> </w:t>
      </w:r>
      <w:r w:rsidR="00264363">
        <w:t xml:space="preserve">jednoglasno </w:t>
      </w:r>
      <w:r w:rsidRPr="007400F0">
        <w:t>donosi</w:t>
      </w:r>
    </w:p>
    <w:p w14:paraId="6AFBBFE9" w14:textId="089382B8" w:rsidR="00E75D06" w:rsidRDefault="00E75D06" w:rsidP="00733968">
      <w:pPr>
        <w:suppressAutoHyphens w:val="0"/>
        <w:spacing w:line="276" w:lineRule="auto"/>
        <w:contextualSpacing/>
        <w:jc w:val="both"/>
      </w:pPr>
    </w:p>
    <w:p w14:paraId="1E0A71A3" w14:textId="61659D47" w:rsidR="00733968" w:rsidRDefault="00733968" w:rsidP="00733968">
      <w:pPr>
        <w:suppressAutoHyphens w:val="0"/>
        <w:spacing w:line="276" w:lineRule="auto"/>
        <w:contextualSpacing/>
        <w:jc w:val="both"/>
      </w:pPr>
    </w:p>
    <w:p w14:paraId="124F977E" w14:textId="241582AC" w:rsidR="00733968" w:rsidRDefault="00733968" w:rsidP="00733968">
      <w:pPr>
        <w:suppressAutoHyphens w:val="0"/>
        <w:spacing w:line="276" w:lineRule="auto"/>
        <w:contextualSpacing/>
        <w:jc w:val="both"/>
      </w:pPr>
    </w:p>
    <w:p w14:paraId="6842D00E" w14:textId="7724277E" w:rsidR="00733968" w:rsidRDefault="00733968" w:rsidP="00733968">
      <w:pPr>
        <w:suppressAutoHyphens w:val="0"/>
        <w:spacing w:line="276" w:lineRule="auto"/>
        <w:contextualSpacing/>
        <w:jc w:val="both"/>
      </w:pPr>
    </w:p>
    <w:p w14:paraId="410BFA8B" w14:textId="4FED3332" w:rsidR="00733968" w:rsidRDefault="00733968" w:rsidP="00733968">
      <w:pPr>
        <w:suppressAutoHyphens w:val="0"/>
        <w:spacing w:line="276" w:lineRule="auto"/>
        <w:contextualSpacing/>
        <w:jc w:val="both"/>
      </w:pPr>
    </w:p>
    <w:p w14:paraId="59D1EFF0" w14:textId="77777777" w:rsidR="00733968" w:rsidRDefault="00733968" w:rsidP="00733968">
      <w:pPr>
        <w:suppressAutoHyphens w:val="0"/>
        <w:spacing w:line="276" w:lineRule="auto"/>
        <w:contextualSpacing/>
        <w:jc w:val="both"/>
      </w:pPr>
    </w:p>
    <w:p w14:paraId="4DC5354C" w14:textId="77777777" w:rsidR="00E75D06" w:rsidRPr="00064A70" w:rsidRDefault="00E75D06" w:rsidP="00E75D06">
      <w:pPr>
        <w:spacing w:line="276" w:lineRule="auto"/>
      </w:pPr>
    </w:p>
    <w:p w14:paraId="219A893E" w14:textId="77777777" w:rsidR="00E75D06" w:rsidRPr="00C85458" w:rsidRDefault="00E75D06" w:rsidP="00E75D06">
      <w:pPr>
        <w:spacing w:line="276" w:lineRule="auto"/>
        <w:jc w:val="center"/>
        <w:rPr>
          <w:b/>
          <w:bCs/>
        </w:rPr>
      </w:pPr>
      <w:r w:rsidRPr="092DB48B">
        <w:rPr>
          <w:b/>
          <w:bCs/>
        </w:rPr>
        <w:lastRenderedPageBreak/>
        <w:t>Z A K L J U Č A K</w:t>
      </w:r>
    </w:p>
    <w:p w14:paraId="408FC0D4" w14:textId="77777777" w:rsidR="00E75D06" w:rsidRDefault="00E75D06" w:rsidP="00E75D06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uspostavi pješačkog prijelaza u zoni k.br. Bani 30</w:t>
      </w:r>
    </w:p>
    <w:p w14:paraId="65E54C6C" w14:textId="77777777" w:rsidR="00E75D06" w:rsidRPr="00064A70" w:rsidRDefault="00E75D06" w:rsidP="00E75D06">
      <w:pPr>
        <w:spacing w:line="276" w:lineRule="auto"/>
      </w:pPr>
    </w:p>
    <w:p w14:paraId="28B1A90C" w14:textId="77777777" w:rsidR="00E75D06" w:rsidRPr="00E75D06" w:rsidRDefault="00E75D06" w:rsidP="00257067">
      <w:pPr>
        <w:pStyle w:val="ListParagraph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>Vijeće Gradske četvrti Novi Zagreb – istok podržava Zaključak Vijeća Mjesnog odbora Buzin o postavljanju prometne signalizacije – pješačkog prijelaza u zoni k.br. Bani 30, s ciljem podizanja sigurnosti pješaka u prometu.</w:t>
      </w:r>
    </w:p>
    <w:p w14:paraId="42AEF4B8" w14:textId="77777777" w:rsidR="00E75D06" w:rsidRPr="00E75D06" w:rsidRDefault="00E75D06" w:rsidP="00E75D06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4CEF1BFF" w14:textId="77777777" w:rsidR="00E75D06" w:rsidRPr="00E75D06" w:rsidRDefault="00E75D06" w:rsidP="00257067">
      <w:pPr>
        <w:pStyle w:val="ListParagraph"/>
        <w:numPr>
          <w:ilvl w:val="0"/>
          <w:numId w:val="13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>Vijeće Gradske četvrti Novi Zagreb - istok predlaže nadležnom gradskom uredu da razmotri prijedlog Vijeća Mjesnog odbora Buzin o gore navedenom, te o predmetnom donese rješenje.</w:t>
      </w:r>
    </w:p>
    <w:p w14:paraId="0C11E7B9" w14:textId="77777777" w:rsidR="00E75D06" w:rsidRPr="00E75D06" w:rsidRDefault="00E75D06" w:rsidP="00E75D06">
      <w:pPr>
        <w:spacing w:line="276" w:lineRule="auto"/>
        <w:jc w:val="both"/>
      </w:pPr>
    </w:p>
    <w:p w14:paraId="54159E66" w14:textId="2D5F3A32" w:rsidR="00E75D06" w:rsidRPr="00145D02" w:rsidRDefault="00E75D06" w:rsidP="00145D02">
      <w:pPr>
        <w:pStyle w:val="ListParagraph"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145D02">
        <w:rPr>
          <w:rFonts w:ascii="Times New Roman" w:hAnsi="Times New Roman"/>
          <w:sz w:val="24"/>
          <w:szCs w:val="24"/>
        </w:rPr>
        <w:t>Ovaj će Zaključak biti dostavljen Gradskom uredu za obnovu, izgradnju, prostorno uređenje, graditeljstvo i komunalne poslove, Sektoru za građenje komunalne infrastrukture i održavanje javnoprometnih površina, javnih objekata i javne rasvjete.</w:t>
      </w:r>
    </w:p>
    <w:p w14:paraId="24B9F9AB" w14:textId="77777777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</w:p>
    <w:p w14:paraId="7DE7F4FC" w14:textId="77777777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</w:p>
    <w:p w14:paraId="1B5902A4" w14:textId="37018367" w:rsidR="00E75D06" w:rsidRPr="00E75D06" w:rsidRDefault="00FF58C4" w:rsidP="00145D0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u w:val="single"/>
        </w:rPr>
      </w:pPr>
      <w:r>
        <w:rPr>
          <w:b/>
          <w:u w:val="single"/>
        </w:rPr>
        <w:t>Ad. 14</w:t>
      </w:r>
      <w:r w:rsidR="00E75D06" w:rsidRPr="00E75D06">
        <w:rPr>
          <w:b/>
          <w:u w:val="single"/>
        </w:rPr>
        <w:t xml:space="preserve">. </w:t>
      </w:r>
      <w:r w:rsidR="00E75D06" w:rsidRPr="00E75D06">
        <w:rPr>
          <w:rStyle w:val="eop"/>
          <w:b/>
          <w:u w:val="single"/>
        </w:rPr>
        <w:t>Prijedlog zaključka o postavljanju displeja na tramvajskoj stanici ispod Mosta mladosti</w:t>
      </w:r>
    </w:p>
    <w:p w14:paraId="304EE76D" w14:textId="5B39BDC3" w:rsidR="00E75D06" w:rsidRDefault="00E75D06" w:rsidP="00E75D06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color w:val="000000"/>
          <w:u w:val="single"/>
        </w:rPr>
      </w:pPr>
    </w:p>
    <w:p w14:paraId="5E111F88" w14:textId="77777777" w:rsidR="00E75D06" w:rsidRDefault="00E75D06" w:rsidP="00E75D06">
      <w:pPr>
        <w:ind w:firstLine="708"/>
        <w:jc w:val="both"/>
      </w:pPr>
      <w:r w:rsidRPr="00D94A74">
        <w:t xml:space="preserve">Članovi Vijeća primili su materijal uz poziv. </w:t>
      </w:r>
    </w:p>
    <w:p w14:paraId="51F38390" w14:textId="77777777" w:rsidR="00E75D06" w:rsidRDefault="00E75D06" w:rsidP="00E75D06">
      <w:pPr>
        <w:ind w:firstLine="708"/>
        <w:jc w:val="both"/>
      </w:pPr>
      <w:r>
        <w:t>Predsjednica</w:t>
      </w:r>
      <w:r w:rsidRPr="00D94A74">
        <w:t xml:space="preserve"> uvodno obrazlaže predmetnu točku dnevnog reda te otvara raspravu.</w:t>
      </w:r>
    </w:p>
    <w:p w14:paraId="73BF8D93" w14:textId="77777777" w:rsidR="00E75D06" w:rsidRPr="007400F0" w:rsidRDefault="00E75D06" w:rsidP="00E75D06">
      <w:pPr>
        <w:suppressAutoHyphens w:val="0"/>
        <w:spacing w:line="276" w:lineRule="auto"/>
        <w:contextualSpacing/>
        <w:jc w:val="both"/>
      </w:pPr>
    </w:p>
    <w:p w14:paraId="16A7293B" w14:textId="3603E585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="00733968">
        <w:t xml:space="preserve"> </w:t>
      </w:r>
      <w:r w:rsidR="00264363">
        <w:t xml:space="preserve">jednoglasno </w:t>
      </w:r>
      <w:r w:rsidRPr="007400F0">
        <w:t xml:space="preserve"> donosi</w:t>
      </w:r>
    </w:p>
    <w:p w14:paraId="480E8182" w14:textId="67049878" w:rsidR="00683A83" w:rsidRDefault="00683A83" w:rsidP="00733968">
      <w:pPr>
        <w:suppressAutoHyphens w:val="0"/>
        <w:spacing w:line="276" w:lineRule="auto"/>
        <w:contextualSpacing/>
        <w:jc w:val="both"/>
      </w:pPr>
    </w:p>
    <w:p w14:paraId="1C8D727B" w14:textId="77777777" w:rsidR="00264363" w:rsidRDefault="00264363" w:rsidP="00E75D06">
      <w:pPr>
        <w:suppressAutoHyphens w:val="0"/>
        <w:spacing w:line="276" w:lineRule="auto"/>
        <w:ind w:left="708"/>
        <w:contextualSpacing/>
        <w:jc w:val="both"/>
      </w:pPr>
    </w:p>
    <w:p w14:paraId="4B6578BD" w14:textId="77777777" w:rsidR="00E75D06" w:rsidRPr="00C85458" w:rsidRDefault="00E75D06" w:rsidP="00E75D06">
      <w:pPr>
        <w:spacing w:line="276" w:lineRule="auto"/>
        <w:jc w:val="center"/>
        <w:rPr>
          <w:b/>
          <w:bCs/>
        </w:rPr>
      </w:pPr>
      <w:r w:rsidRPr="092DB48B">
        <w:rPr>
          <w:b/>
          <w:bCs/>
        </w:rPr>
        <w:t>Z A K L J U Č A K</w:t>
      </w:r>
    </w:p>
    <w:p w14:paraId="0ED5D835" w14:textId="77777777" w:rsidR="00E75D06" w:rsidRDefault="00E75D06" w:rsidP="00E75D06">
      <w:pPr>
        <w:spacing w:line="276" w:lineRule="auto"/>
        <w:jc w:val="center"/>
        <w:rPr>
          <w:b/>
          <w:bCs/>
        </w:rPr>
      </w:pPr>
      <w:r>
        <w:rPr>
          <w:b/>
          <w:bCs/>
        </w:rPr>
        <w:t>o</w:t>
      </w:r>
      <w:r w:rsidRPr="002F2A30">
        <w:rPr>
          <w:b/>
          <w:bCs/>
        </w:rPr>
        <w:t xml:space="preserve"> postavljanju displeja na tramvajskoj stanici ispod Mosta mladosti</w:t>
      </w:r>
    </w:p>
    <w:p w14:paraId="3CD43229" w14:textId="77777777" w:rsidR="00E75D06" w:rsidRPr="00064A70" w:rsidRDefault="00E75D06" w:rsidP="00E75D06">
      <w:pPr>
        <w:spacing w:line="276" w:lineRule="auto"/>
      </w:pPr>
    </w:p>
    <w:p w14:paraId="33951E9F" w14:textId="77777777" w:rsidR="00E75D06" w:rsidRPr="00E75D06" w:rsidRDefault="00E75D06" w:rsidP="00257067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>Vijeće Gradske četvrti Novi Zagreb – istok podržava Zaključak Vijeća Mjesnog odbora Zapruđe o postavljanju displeja na tramvajskoj stanici ispod Mosta mladosti.</w:t>
      </w:r>
    </w:p>
    <w:p w14:paraId="7AC4776D" w14:textId="77777777" w:rsidR="00E75D06" w:rsidRPr="00E75D06" w:rsidRDefault="00E75D06" w:rsidP="00E75D06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5E267D3E" w14:textId="77777777" w:rsidR="00E75D06" w:rsidRPr="00E75D06" w:rsidRDefault="00E75D06" w:rsidP="00257067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>Vijeće Gradske četvrti Novi Zagreb - istok predlaže nadležnima da razmotre mogućnost postavljanja displeja s oznakom polazaka i dolazaka tramvaja na tramvajskom stajalištu na predloženoj lokaciji.</w:t>
      </w:r>
    </w:p>
    <w:p w14:paraId="059F9C0D" w14:textId="77777777" w:rsidR="00E75D06" w:rsidRPr="00E75D06" w:rsidRDefault="00E75D06" w:rsidP="00E75D06">
      <w:pPr>
        <w:spacing w:line="276" w:lineRule="auto"/>
        <w:jc w:val="both"/>
      </w:pPr>
    </w:p>
    <w:p w14:paraId="5732611C" w14:textId="4D936858" w:rsidR="00E75D06" w:rsidRDefault="00E75D06" w:rsidP="00257067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>Ovaj će Zaključak biti dostavljen podružnici Zagrebački električni tramvaj.</w:t>
      </w:r>
    </w:p>
    <w:p w14:paraId="4A5D96C3" w14:textId="77777777" w:rsidR="00145D02" w:rsidRPr="00145D02" w:rsidRDefault="00145D02" w:rsidP="00145D02">
      <w:pPr>
        <w:pStyle w:val="ListParagraph"/>
        <w:rPr>
          <w:rFonts w:ascii="Times New Roman" w:hAnsi="Times New Roman"/>
          <w:sz w:val="24"/>
          <w:szCs w:val="24"/>
        </w:rPr>
      </w:pPr>
    </w:p>
    <w:p w14:paraId="756A4AB8" w14:textId="77777777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</w:p>
    <w:p w14:paraId="5CCE2973" w14:textId="6AC64DBF" w:rsidR="00E75D06" w:rsidRPr="00E75D06" w:rsidRDefault="00FF58C4" w:rsidP="00145D0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u w:val="single"/>
        </w:rPr>
      </w:pPr>
      <w:r>
        <w:rPr>
          <w:b/>
          <w:u w:val="single"/>
        </w:rPr>
        <w:t>Ad. 15</w:t>
      </w:r>
      <w:r w:rsidR="00E75D06" w:rsidRPr="00E75D06">
        <w:rPr>
          <w:b/>
          <w:u w:val="single"/>
        </w:rPr>
        <w:t>.</w:t>
      </w:r>
      <w:r w:rsidR="00E75D06" w:rsidRPr="00E75D06">
        <w:rPr>
          <w:rStyle w:val="eop"/>
          <w:b/>
          <w:u w:val="single"/>
        </w:rPr>
        <w:t xml:space="preserve"> Prijedlog zaključka </w:t>
      </w:r>
      <w:r w:rsidR="00264363" w:rsidRPr="00264363">
        <w:rPr>
          <w:rStyle w:val="eop"/>
          <w:b/>
          <w:u w:val="single"/>
        </w:rPr>
        <w:t>o uvrštavanju parkovne opreme i koševa za smeće na sportskom igralištu u Utrinama u program redovnog održavanja</w:t>
      </w:r>
    </w:p>
    <w:p w14:paraId="19B73E82" w14:textId="37CDC4EF" w:rsidR="00E75D06" w:rsidRDefault="00E75D06" w:rsidP="00E75D06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color w:val="000000"/>
          <w:u w:val="single"/>
        </w:rPr>
      </w:pPr>
    </w:p>
    <w:p w14:paraId="25E5B441" w14:textId="77777777" w:rsidR="00E75D06" w:rsidRDefault="00E75D06" w:rsidP="00E75D06">
      <w:pPr>
        <w:ind w:firstLine="708"/>
        <w:jc w:val="both"/>
      </w:pPr>
      <w:r w:rsidRPr="00D94A74">
        <w:t xml:space="preserve">Članovi Vijeća primili su materijal uz poziv. </w:t>
      </w:r>
    </w:p>
    <w:p w14:paraId="7840EFD6" w14:textId="77777777" w:rsidR="00E75D06" w:rsidRDefault="00E75D06" w:rsidP="00E75D06">
      <w:pPr>
        <w:ind w:firstLine="708"/>
        <w:jc w:val="both"/>
      </w:pPr>
      <w:r>
        <w:t>Predsjednica</w:t>
      </w:r>
      <w:r w:rsidRPr="00D94A74">
        <w:t xml:space="preserve"> uvodno obrazlaže predmetnu točku dnevnog reda te otvara raspravu.</w:t>
      </w:r>
    </w:p>
    <w:p w14:paraId="556881F9" w14:textId="77777777" w:rsidR="00E75D06" w:rsidRPr="007400F0" w:rsidRDefault="00E75D06" w:rsidP="00E75D06">
      <w:pPr>
        <w:suppressAutoHyphens w:val="0"/>
        <w:spacing w:line="276" w:lineRule="auto"/>
        <w:contextualSpacing/>
        <w:jc w:val="both"/>
      </w:pPr>
    </w:p>
    <w:p w14:paraId="254F1562" w14:textId="4664F45A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="00733968">
        <w:t xml:space="preserve"> jednoglasno</w:t>
      </w:r>
      <w:r w:rsidRPr="007400F0">
        <w:t xml:space="preserve"> donosi</w:t>
      </w:r>
    </w:p>
    <w:p w14:paraId="13F89B19" w14:textId="77777777" w:rsidR="00E75D06" w:rsidRDefault="00E75D06" w:rsidP="00E75D06">
      <w:pPr>
        <w:suppressAutoHyphens w:val="0"/>
        <w:spacing w:line="276" w:lineRule="auto"/>
        <w:ind w:left="708"/>
        <w:contextualSpacing/>
        <w:jc w:val="both"/>
      </w:pPr>
    </w:p>
    <w:p w14:paraId="59B865BE" w14:textId="77777777" w:rsidR="00E75D06" w:rsidRPr="00C85458" w:rsidRDefault="00E75D06" w:rsidP="00E75D06">
      <w:pPr>
        <w:spacing w:line="276" w:lineRule="auto"/>
        <w:jc w:val="center"/>
        <w:rPr>
          <w:b/>
          <w:bCs/>
        </w:rPr>
      </w:pPr>
      <w:r w:rsidRPr="092DB48B">
        <w:rPr>
          <w:b/>
          <w:bCs/>
        </w:rPr>
        <w:lastRenderedPageBreak/>
        <w:t>Z A K L J U Č A K</w:t>
      </w:r>
    </w:p>
    <w:p w14:paraId="12241DF1" w14:textId="77777777" w:rsidR="00E75D06" w:rsidRDefault="00E75D06" w:rsidP="00E75D06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 </w:t>
      </w:r>
      <w:r w:rsidRPr="00D90265">
        <w:rPr>
          <w:b/>
          <w:bCs/>
        </w:rPr>
        <w:t>uvrštavanju parkovne opreme i koševa za smeće</w:t>
      </w:r>
      <w:r>
        <w:rPr>
          <w:b/>
          <w:bCs/>
        </w:rPr>
        <w:t xml:space="preserve"> na sportskom igralištu u Utrinama</w:t>
      </w:r>
      <w:r w:rsidRPr="00D90265">
        <w:rPr>
          <w:b/>
          <w:bCs/>
        </w:rPr>
        <w:t xml:space="preserve"> u program redovnog održavanja</w:t>
      </w:r>
    </w:p>
    <w:p w14:paraId="0E9D59F4" w14:textId="77777777" w:rsidR="00E75D06" w:rsidRPr="00064A70" w:rsidRDefault="00E75D06" w:rsidP="00E75D06">
      <w:pPr>
        <w:spacing w:line="276" w:lineRule="auto"/>
      </w:pPr>
    </w:p>
    <w:p w14:paraId="4590B058" w14:textId="77777777" w:rsidR="00E75D06" w:rsidRPr="00E75D06" w:rsidRDefault="00E75D06" w:rsidP="00257067">
      <w:pPr>
        <w:pStyle w:val="ListParagraph"/>
        <w:numPr>
          <w:ilvl w:val="0"/>
          <w:numId w:val="15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>Vijeće Gradske četvrti Novi Zagreb – istok traži od nadležnog ureda da razmotri mogućnost uvrštavanja parkovne opreme i košarica za sitni otpad na sportskom igralištu u Utrinama u program redovnog održavanja.</w:t>
      </w:r>
    </w:p>
    <w:p w14:paraId="5AC9FD7A" w14:textId="77777777" w:rsidR="00E75D06" w:rsidRPr="00E75D06" w:rsidRDefault="00E75D06" w:rsidP="00E75D06">
      <w:pPr>
        <w:spacing w:line="276" w:lineRule="auto"/>
        <w:jc w:val="both"/>
      </w:pPr>
    </w:p>
    <w:p w14:paraId="120E258A" w14:textId="7148E986" w:rsidR="00E75D06" w:rsidRDefault="00E75D06" w:rsidP="00257067">
      <w:pPr>
        <w:pStyle w:val="ListParagraph"/>
        <w:numPr>
          <w:ilvl w:val="0"/>
          <w:numId w:val="15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5D06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na znanje I. Gimnaziji i Podružnici Čistoća.</w:t>
      </w:r>
    </w:p>
    <w:p w14:paraId="0B8F9130" w14:textId="041DBDD4" w:rsidR="00FF58C4" w:rsidRDefault="00FF58C4" w:rsidP="002C1C7D"/>
    <w:p w14:paraId="00339447" w14:textId="3EDB2D62" w:rsidR="002C1C7D" w:rsidRPr="002C1C7D" w:rsidRDefault="002C1C7D" w:rsidP="002C1C7D">
      <w:pPr>
        <w:pStyle w:val="paragraph"/>
        <w:spacing w:line="276" w:lineRule="auto"/>
        <w:jc w:val="both"/>
        <w:textAlignment w:val="baseline"/>
        <w:rPr>
          <w:rStyle w:val="eop"/>
          <w:b/>
          <w:u w:val="single"/>
        </w:rPr>
      </w:pPr>
      <w:r>
        <w:rPr>
          <w:b/>
          <w:u w:val="single"/>
        </w:rPr>
        <w:t>Ad. 16</w:t>
      </w:r>
      <w:r w:rsidRPr="00E75D06">
        <w:rPr>
          <w:b/>
          <w:u w:val="single"/>
        </w:rPr>
        <w:t xml:space="preserve">. </w:t>
      </w:r>
      <w:r w:rsidRPr="00E75D06">
        <w:rPr>
          <w:rStyle w:val="eop"/>
          <w:b/>
          <w:u w:val="single"/>
        </w:rPr>
        <w:t xml:space="preserve">Prijedlog zaključka </w:t>
      </w:r>
      <w:r w:rsidRPr="002C1C7D">
        <w:rPr>
          <w:rStyle w:val="eop"/>
          <w:b/>
          <w:u w:val="single"/>
        </w:rPr>
        <w:t xml:space="preserve">o uspostavi uzdignute plohe u </w:t>
      </w:r>
      <w:proofErr w:type="spellStart"/>
      <w:r w:rsidRPr="002C1C7D">
        <w:rPr>
          <w:rStyle w:val="eop"/>
          <w:b/>
          <w:u w:val="single"/>
        </w:rPr>
        <w:t>Ostrogovićevoj</w:t>
      </w:r>
      <w:proofErr w:type="spellEnd"/>
      <w:r w:rsidRPr="002C1C7D">
        <w:rPr>
          <w:rStyle w:val="eop"/>
          <w:b/>
          <w:u w:val="single"/>
        </w:rPr>
        <w:t xml:space="preserve"> ulici</w:t>
      </w:r>
    </w:p>
    <w:p w14:paraId="3927BDA5" w14:textId="77777777" w:rsidR="002C1C7D" w:rsidRDefault="002C1C7D" w:rsidP="002C1C7D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 xml:space="preserve">Članovi Vijeća primili su materijal na sjednici. </w:t>
      </w:r>
    </w:p>
    <w:p w14:paraId="44A33DC1" w14:textId="77777777" w:rsidR="002C1C7D" w:rsidRDefault="002C1C7D" w:rsidP="002C1C7D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>Predsjednica uvodno obrazlaže predmetnu točku dnevnog reda te otvara raspravu.</w:t>
      </w:r>
    </w:p>
    <w:p w14:paraId="4B49BD41" w14:textId="77777777" w:rsidR="002C1C7D" w:rsidRDefault="002C1C7D" w:rsidP="002C1C7D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9F8A9C5" w14:textId="3ECCFBF0" w:rsidR="002C1C7D" w:rsidRDefault="002C1C7D" w:rsidP="00733968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</w:pPr>
      <w:r>
        <w:t>Vijeće bez rasprave</w:t>
      </w:r>
      <w:r w:rsidR="00733968">
        <w:t xml:space="preserve"> </w:t>
      </w:r>
      <w:r>
        <w:t>jednoglasno donosi</w:t>
      </w:r>
    </w:p>
    <w:p w14:paraId="7965876E" w14:textId="1AF6D016" w:rsidR="009C7E0B" w:rsidRDefault="009C7E0B" w:rsidP="002C1C7D">
      <w:pPr>
        <w:spacing w:line="276" w:lineRule="auto"/>
      </w:pPr>
    </w:p>
    <w:p w14:paraId="0999989D" w14:textId="77777777" w:rsidR="009C7E0B" w:rsidRPr="002C1C7D" w:rsidRDefault="009C7E0B" w:rsidP="002C1C7D">
      <w:pPr>
        <w:spacing w:line="276" w:lineRule="auto"/>
      </w:pPr>
    </w:p>
    <w:p w14:paraId="3395C0F6" w14:textId="77777777" w:rsidR="002C1C7D" w:rsidRPr="002C1C7D" w:rsidRDefault="002C1C7D" w:rsidP="002C1C7D">
      <w:pPr>
        <w:spacing w:line="276" w:lineRule="auto"/>
        <w:jc w:val="center"/>
        <w:rPr>
          <w:b/>
        </w:rPr>
      </w:pPr>
      <w:r w:rsidRPr="002C1C7D">
        <w:rPr>
          <w:b/>
        </w:rPr>
        <w:t>Z A K L J U Č A K</w:t>
      </w:r>
    </w:p>
    <w:p w14:paraId="13186168" w14:textId="77777777" w:rsidR="002C1C7D" w:rsidRPr="002C1C7D" w:rsidRDefault="002C1C7D" w:rsidP="002C1C7D">
      <w:pPr>
        <w:spacing w:line="276" w:lineRule="auto"/>
        <w:jc w:val="center"/>
        <w:rPr>
          <w:b/>
          <w:color w:val="000000"/>
          <w:shd w:val="clear" w:color="auto" w:fill="FFFFFF"/>
        </w:rPr>
      </w:pPr>
      <w:r w:rsidRPr="002C1C7D">
        <w:rPr>
          <w:b/>
          <w:color w:val="000000"/>
          <w:shd w:val="clear" w:color="auto" w:fill="FFFFFF"/>
        </w:rPr>
        <w:t xml:space="preserve">o uspostavi uzdignute plohe u </w:t>
      </w:r>
      <w:proofErr w:type="spellStart"/>
      <w:r w:rsidRPr="002C1C7D">
        <w:rPr>
          <w:b/>
          <w:color w:val="000000"/>
          <w:shd w:val="clear" w:color="auto" w:fill="FFFFFF"/>
        </w:rPr>
        <w:t>Ostrogovićevoj</w:t>
      </w:r>
      <w:proofErr w:type="spellEnd"/>
      <w:r w:rsidRPr="002C1C7D">
        <w:rPr>
          <w:b/>
          <w:color w:val="000000"/>
          <w:shd w:val="clear" w:color="auto" w:fill="FFFFFF"/>
        </w:rPr>
        <w:t xml:space="preserve"> ulici</w:t>
      </w:r>
    </w:p>
    <w:p w14:paraId="295D8390" w14:textId="77777777" w:rsidR="002C1C7D" w:rsidRPr="002C1C7D" w:rsidRDefault="002C1C7D" w:rsidP="002C1C7D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14:paraId="038CE84F" w14:textId="77777777" w:rsidR="002C1C7D" w:rsidRPr="002C1C7D" w:rsidRDefault="002C1C7D" w:rsidP="002C1C7D">
      <w:pPr>
        <w:numPr>
          <w:ilvl w:val="0"/>
          <w:numId w:val="20"/>
        </w:numPr>
        <w:spacing w:line="276" w:lineRule="auto"/>
        <w:jc w:val="both"/>
      </w:pPr>
      <w:r w:rsidRPr="002C1C7D">
        <w:t xml:space="preserve">Vijeće Gradske četvrti Novi Zagreb – istok podržava Zaključak Vijeća Mjesnog odbora Sopot o postavljanju dodatne prometne signalizacije – uspornika u </w:t>
      </w:r>
      <w:proofErr w:type="spellStart"/>
      <w:r w:rsidRPr="002C1C7D">
        <w:t>Ostrogovićevoj</w:t>
      </w:r>
      <w:proofErr w:type="spellEnd"/>
      <w:r w:rsidRPr="002C1C7D">
        <w:t xml:space="preserve"> ulici.</w:t>
      </w:r>
    </w:p>
    <w:p w14:paraId="4FB8CCA1" w14:textId="77777777" w:rsidR="002C1C7D" w:rsidRPr="002C1C7D" w:rsidRDefault="002C1C7D" w:rsidP="002C1C7D">
      <w:pPr>
        <w:spacing w:line="276" w:lineRule="auto"/>
        <w:ind w:left="360"/>
        <w:jc w:val="both"/>
      </w:pPr>
    </w:p>
    <w:p w14:paraId="7F8F2396" w14:textId="77777777" w:rsidR="002C1C7D" w:rsidRPr="002C1C7D" w:rsidRDefault="002C1C7D" w:rsidP="002C1C7D">
      <w:pPr>
        <w:numPr>
          <w:ilvl w:val="0"/>
          <w:numId w:val="20"/>
        </w:numPr>
        <w:spacing w:line="276" w:lineRule="auto"/>
        <w:jc w:val="both"/>
      </w:pPr>
      <w:r w:rsidRPr="002C1C7D">
        <w:t xml:space="preserve">Vijeće Gradske četvrti Novi Zagreb - istok predlaže nadležnom gradskom uredu da razmotri prijedlog Vijeća Mjesnog odbora Sopot o postavljanju uspornika u </w:t>
      </w:r>
      <w:proofErr w:type="spellStart"/>
      <w:r w:rsidRPr="002C1C7D">
        <w:t>Ostrogovićevoj</w:t>
      </w:r>
      <w:proofErr w:type="spellEnd"/>
      <w:r w:rsidRPr="002C1C7D">
        <w:t xml:space="preserve"> ulici, te o predmetnom donese rješenje.</w:t>
      </w:r>
    </w:p>
    <w:p w14:paraId="31552F4C" w14:textId="77777777" w:rsidR="002C1C7D" w:rsidRPr="002C1C7D" w:rsidRDefault="002C1C7D" w:rsidP="002C1C7D">
      <w:pPr>
        <w:spacing w:line="276" w:lineRule="auto"/>
        <w:jc w:val="both"/>
      </w:pPr>
    </w:p>
    <w:p w14:paraId="55CC0AEF" w14:textId="554A8EB1" w:rsidR="002C1C7D" w:rsidRDefault="002C1C7D" w:rsidP="00733968">
      <w:pPr>
        <w:numPr>
          <w:ilvl w:val="0"/>
          <w:numId w:val="20"/>
        </w:numPr>
        <w:spacing w:line="276" w:lineRule="auto"/>
        <w:jc w:val="both"/>
      </w:pPr>
      <w:r w:rsidRPr="002C1C7D">
        <w:t>Ovaj će Zaključak biti dostavljen Gradskom uredu za mjesnu samoupravu, promet, civilnu zaštitu i sigurnost, Sektoru za promet.</w:t>
      </w:r>
    </w:p>
    <w:p w14:paraId="2850F791" w14:textId="5680A185" w:rsidR="00733968" w:rsidRPr="00733968" w:rsidRDefault="00733968" w:rsidP="00733968">
      <w:pPr>
        <w:spacing w:line="276" w:lineRule="auto"/>
        <w:jc w:val="both"/>
        <w:rPr>
          <w:rStyle w:val="eop"/>
        </w:rPr>
      </w:pPr>
    </w:p>
    <w:p w14:paraId="040814AF" w14:textId="4DE34109" w:rsidR="002C1C7D" w:rsidRDefault="002C1C7D" w:rsidP="002C1C7D"/>
    <w:p w14:paraId="2242DE59" w14:textId="69F9309E" w:rsidR="002C1C7D" w:rsidRDefault="002C1C7D" w:rsidP="002C1C7D"/>
    <w:p w14:paraId="14C874FF" w14:textId="5E6AFBC6" w:rsidR="002C1C7D" w:rsidRDefault="002C1C7D" w:rsidP="002C1C7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>
        <w:rPr>
          <w:b/>
          <w:u w:val="single"/>
        </w:rPr>
        <w:t>Ad. 17</w:t>
      </w:r>
      <w:r w:rsidRPr="00E75D06">
        <w:rPr>
          <w:b/>
          <w:u w:val="single"/>
        </w:rPr>
        <w:t xml:space="preserve">. </w:t>
      </w:r>
      <w:r>
        <w:rPr>
          <w:rStyle w:val="eop"/>
          <w:b/>
          <w:u w:val="single"/>
        </w:rPr>
        <w:t xml:space="preserve">Prijedlog zaključka o </w:t>
      </w:r>
      <w:r w:rsidRPr="002C1C7D">
        <w:rPr>
          <w:rStyle w:val="eop"/>
          <w:b/>
          <w:u w:val="single"/>
        </w:rPr>
        <w:t xml:space="preserve">uspostavi uzdignute plohe u Ulici Viktora Kovačića  </w:t>
      </w:r>
    </w:p>
    <w:p w14:paraId="17CB16B6" w14:textId="77777777" w:rsidR="002C1C7D" w:rsidRDefault="002C1C7D" w:rsidP="002C1C7D"/>
    <w:p w14:paraId="775FFC54" w14:textId="77777777" w:rsidR="002C1C7D" w:rsidRDefault="002C1C7D" w:rsidP="002C1C7D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 xml:space="preserve">Članovi Vijeća primili su materijal na sjednici. </w:t>
      </w:r>
    </w:p>
    <w:p w14:paraId="59381493" w14:textId="663CB58D" w:rsidR="002C1C7D" w:rsidRDefault="002C1C7D" w:rsidP="002C1C7D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>Predsjednica uvodno obrazlaže predmetnu točku dnevnog reda te otvara raspravu.</w:t>
      </w:r>
    </w:p>
    <w:p w14:paraId="4A1EFF38" w14:textId="77777777" w:rsidR="002C1C7D" w:rsidRDefault="002C1C7D" w:rsidP="002C1C7D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77A35CD" w14:textId="6083D50F" w:rsidR="002C1C7D" w:rsidRDefault="002C1C7D" w:rsidP="002C1C7D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</w:pPr>
      <w:r>
        <w:t>Vijeće bez rasprave jednoglasno donosi</w:t>
      </w:r>
    </w:p>
    <w:p w14:paraId="034186DA" w14:textId="78F7BB25" w:rsidR="002C1C7D" w:rsidRDefault="002C1C7D" w:rsidP="002C1C7D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2D37E17" w14:textId="77777777" w:rsidR="002C1C7D" w:rsidRDefault="002C1C7D" w:rsidP="002C1C7D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23731D75" w14:textId="77777777" w:rsidR="002C1C7D" w:rsidRPr="002C1C7D" w:rsidRDefault="002C1C7D" w:rsidP="002C1C7D">
      <w:pPr>
        <w:spacing w:line="276" w:lineRule="auto"/>
        <w:jc w:val="center"/>
        <w:rPr>
          <w:b/>
        </w:rPr>
      </w:pPr>
      <w:r w:rsidRPr="002C1C7D">
        <w:rPr>
          <w:b/>
        </w:rPr>
        <w:t>Z A K L J U Č A K</w:t>
      </w:r>
    </w:p>
    <w:p w14:paraId="123DCB0D" w14:textId="77777777" w:rsidR="002C1C7D" w:rsidRPr="002C1C7D" w:rsidRDefault="002C1C7D" w:rsidP="002C1C7D">
      <w:pPr>
        <w:spacing w:line="276" w:lineRule="auto"/>
        <w:jc w:val="center"/>
        <w:rPr>
          <w:b/>
          <w:color w:val="000000"/>
          <w:shd w:val="clear" w:color="auto" w:fill="FFFFFF"/>
        </w:rPr>
      </w:pPr>
      <w:r w:rsidRPr="002C1C7D">
        <w:rPr>
          <w:b/>
          <w:color w:val="000000"/>
          <w:shd w:val="clear" w:color="auto" w:fill="FFFFFF"/>
        </w:rPr>
        <w:t>o uspostavi uzdignute plohe u Ulici Viktora Kovačića</w:t>
      </w:r>
    </w:p>
    <w:p w14:paraId="67A37861" w14:textId="77777777" w:rsidR="002C1C7D" w:rsidRPr="002C1C7D" w:rsidRDefault="002C1C7D" w:rsidP="002C1C7D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14:paraId="054E0618" w14:textId="77777777" w:rsidR="002C1C7D" w:rsidRPr="002C1C7D" w:rsidRDefault="002C1C7D" w:rsidP="002C1C7D">
      <w:pPr>
        <w:numPr>
          <w:ilvl w:val="0"/>
          <w:numId w:val="21"/>
        </w:numPr>
        <w:spacing w:line="276" w:lineRule="auto"/>
        <w:jc w:val="both"/>
      </w:pPr>
      <w:r w:rsidRPr="002C1C7D">
        <w:lastRenderedPageBreak/>
        <w:t>Vijeće Gradske četvrti Novi Zagreb – istok podržava Zaključak Vijeća Mjesnog odbora Sopot o postavljanju dodatne prometne signalizacije – uspornika u Ulici Viktora Kovačića.</w:t>
      </w:r>
    </w:p>
    <w:p w14:paraId="1D4C8CEE" w14:textId="77777777" w:rsidR="002C1C7D" w:rsidRPr="002C1C7D" w:rsidRDefault="002C1C7D" w:rsidP="002C1C7D">
      <w:pPr>
        <w:spacing w:line="276" w:lineRule="auto"/>
        <w:ind w:left="360"/>
        <w:jc w:val="both"/>
      </w:pPr>
    </w:p>
    <w:p w14:paraId="1CC74182" w14:textId="77777777" w:rsidR="002C1C7D" w:rsidRPr="002C1C7D" w:rsidRDefault="002C1C7D" w:rsidP="002C1C7D">
      <w:pPr>
        <w:numPr>
          <w:ilvl w:val="0"/>
          <w:numId w:val="21"/>
        </w:numPr>
        <w:spacing w:line="276" w:lineRule="auto"/>
        <w:jc w:val="both"/>
      </w:pPr>
      <w:r w:rsidRPr="002C1C7D">
        <w:t>Vijeće Gradske četvrti Novi Zagreb - istok predlaže nadležnom gradskom uredu da razmotri prijedlog Vijeća Mjesnog odbora Sopot o postavljanju uspornika u Ulici Viktora Kovačića, kod kbr. 16, sukladno skici u prilogu, te o predmetnom donese rješenje.</w:t>
      </w:r>
    </w:p>
    <w:p w14:paraId="2328D0CD" w14:textId="77777777" w:rsidR="002C1C7D" w:rsidRPr="002C1C7D" w:rsidRDefault="002C1C7D" w:rsidP="002C1C7D">
      <w:pPr>
        <w:spacing w:line="276" w:lineRule="auto"/>
        <w:jc w:val="both"/>
      </w:pPr>
    </w:p>
    <w:p w14:paraId="6FDF0144" w14:textId="77777777" w:rsidR="002C1C7D" w:rsidRPr="002C1C7D" w:rsidRDefault="002C1C7D" w:rsidP="002C1C7D">
      <w:pPr>
        <w:numPr>
          <w:ilvl w:val="0"/>
          <w:numId w:val="21"/>
        </w:numPr>
        <w:spacing w:line="276" w:lineRule="auto"/>
        <w:jc w:val="both"/>
      </w:pPr>
      <w:r w:rsidRPr="002C1C7D">
        <w:t>Ovaj će Zaključak biti dostavljen Gradskom uredu za mjesnu samoupravu, promet, civilnu zaštitu i sigurnost, Sektoru za promet.</w:t>
      </w:r>
    </w:p>
    <w:p w14:paraId="594081C4" w14:textId="77777777" w:rsidR="002C1C7D" w:rsidRPr="002C1C7D" w:rsidRDefault="002C1C7D" w:rsidP="002C1C7D">
      <w:pPr>
        <w:spacing w:line="276" w:lineRule="auto"/>
        <w:rPr>
          <w:highlight w:val="yellow"/>
        </w:rPr>
      </w:pPr>
    </w:p>
    <w:p w14:paraId="7944665A" w14:textId="2DA32A70" w:rsidR="002C1C7D" w:rsidRDefault="002C1C7D" w:rsidP="002C1C7D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17104C7A" w14:textId="262B366C" w:rsidR="002C1C7D" w:rsidRDefault="002C1C7D" w:rsidP="002C1C7D"/>
    <w:p w14:paraId="62D3A2CD" w14:textId="4B760D81" w:rsidR="002C1C7D" w:rsidRDefault="002C1C7D" w:rsidP="002C1C7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>
        <w:rPr>
          <w:b/>
          <w:u w:val="single"/>
        </w:rPr>
        <w:t>Ad. 18</w:t>
      </w:r>
      <w:r w:rsidRPr="00E75D06">
        <w:rPr>
          <w:b/>
          <w:u w:val="single"/>
        </w:rPr>
        <w:t xml:space="preserve">. </w:t>
      </w:r>
      <w:r w:rsidRPr="00E75D06">
        <w:rPr>
          <w:rStyle w:val="eop"/>
          <w:b/>
          <w:u w:val="single"/>
        </w:rPr>
        <w:t xml:space="preserve">Prijedlog zaključka </w:t>
      </w:r>
      <w:r w:rsidRPr="002C1C7D">
        <w:rPr>
          <w:rStyle w:val="eop"/>
          <w:b/>
          <w:u w:val="single"/>
        </w:rPr>
        <w:t>o postavljanju vodilica za bicikl na stepenicama pješačkog pothodnika kod željezničke stanice „BUZIN“</w:t>
      </w:r>
    </w:p>
    <w:p w14:paraId="0AF0DB1E" w14:textId="77777777" w:rsidR="00733968" w:rsidRDefault="00733968" w:rsidP="002C1C7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</w:p>
    <w:p w14:paraId="0114813E" w14:textId="4D7C3E76" w:rsidR="002C1C7D" w:rsidRDefault="002C1C7D" w:rsidP="00733968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 xml:space="preserve">Članovi Vijeća primili su materijal na sjednici. </w:t>
      </w:r>
    </w:p>
    <w:p w14:paraId="0AAEE02C" w14:textId="2B47AE50" w:rsidR="002C1C7D" w:rsidRDefault="002C1C7D" w:rsidP="00733968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t>Predsjednica uvodno obrazlaže predmetnu točku dnevnog reda te otvara raspravu.</w:t>
      </w:r>
    </w:p>
    <w:p w14:paraId="77F7069B" w14:textId="77777777" w:rsidR="00733968" w:rsidRDefault="00733968" w:rsidP="00733968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33D64391" w14:textId="6C60E896" w:rsidR="002C1C7D" w:rsidRDefault="002C1C7D" w:rsidP="00733968">
      <w:pPr>
        <w:pStyle w:val="paragraph"/>
        <w:spacing w:before="0" w:beforeAutospacing="0" w:after="0" w:afterAutospacing="0" w:line="276" w:lineRule="auto"/>
        <w:ind w:firstLine="708"/>
        <w:jc w:val="both"/>
        <w:textAlignment w:val="baseline"/>
      </w:pPr>
      <w:r>
        <w:t>Vijeće bez rasprave</w:t>
      </w:r>
      <w:r w:rsidR="00733968">
        <w:t xml:space="preserve"> </w:t>
      </w:r>
      <w:r>
        <w:t>jednoglasno donosi</w:t>
      </w:r>
    </w:p>
    <w:p w14:paraId="74F266CC" w14:textId="77777777" w:rsidR="002C1C7D" w:rsidRDefault="002C1C7D" w:rsidP="002C1C7D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25F7DA44" w14:textId="27B6E9D3" w:rsidR="002C1C7D" w:rsidRDefault="002C1C7D" w:rsidP="002C1C7D"/>
    <w:p w14:paraId="27A3DB72" w14:textId="77777777" w:rsidR="002C1C7D" w:rsidRPr="002C1C7D" w:rsidRDefault="002C1C7D" w:rsidP="002C1C7D">
      <w:pPr>
        <w:spacing w:line="276" w:lineRule="auto"/>
        <w:jc w:val="center"/>
        <w:rPr>
          <w:b/>
          <w:bCs/>
        </w:rPr>
      </w:pPr>
      <w:r w:rsidRPr="002C1C7D">
        <w:rPr>
          <w:b/>
          <w:bCs/>
        </w:rPr>
        <w:t>Z A K L J U Č A K</w:t>
      </w:r>
    </w:p>
    <w:p w14:paraId="61F4AA3C" w14:textId="71F8F7A3" w:rsidR="002C1C7D" w:rsidRPr="002C1C7D" w:rsidRDefault="002C1C7D" w:rsidP="00733968">
      <w:pPr>
        <w:spacing w:line="276" w:lineRule="auto"/>
        <w:jc w:val="center"/>
        <w:rPr>
          <w:b/>
          <w:bCs/>
        </w:rPr>
      </w:pPr>
      <w:r w:rsidRPr="002C1C7D">
        <w:rPr>
          <w:b/>
          <w:bCs/>
        </w:rPr>
        <w:t>o postavljanju vodilica za bicikl na stepenicama pješačkog pothodnika kod željezničke stanice „BUZIN“</w:t>
      </w:r>
    </w:p>
    <w:p w14:paraId="0233A8A0" w14:textId="77777777" w:rsidR="002C1C7D" w:rsidRPr="002C1C7D" w:rsidRDefault="002C1C7D" w:rsidP="002C1C7D">
      <w:pPr>
        <w:spacing w:line="276" w:lineRule="auto"/>
        <w:jc w:val="both"/>
      </w:pPr>
    </w:p>
    <w:p w14:paraId="12D8BA06" w14:textId="77777777" w:rsidR="002C1C7D" w:rsidRPr="002C1C7D" w:rsidRDefault="002C1C7D" w:rsidP="002C1C7D">
      <w:pPr>
        <w:numPr>
          <w:ilvl w:val="0"/>
          <w:numId w:val="22"/>
        </w:numPr>
        <w:spacing w:line="276" w:lineRule="auto"/>
        <w:jc w:val="both"/>
      </w:pPr>
      <w:r w:rsidRPr="002C1C7D">
        <w:t>Vijeće Gradske četvrti Novi Zagreb – istok podržava zaključak Vijeća Mjesnog odbora Buzin o postavljanju vodilica za bicikl na stepenicama pješačkog pothodnika kod željezničke stanice „BUZIN“.</w:t>
      </w:r>
    </w:p>
    <w:p w14:paraId="1F653EFE" w14:textId="77777777" w:rsidR="002C1C7D" w:rsidRPr="002C1C7D" w:rsidRDefault="002C1C7D" w:rsidP="002C1C7D">
      <w:pPr>
        <w:spacing w:line="276" w:lineRule="auto"/>
        <w:ind w:left="360"/>
        <w:jc w:val="both"/>
      </w:pPr>
    </w:p>
    <w:p w14:paraId="0A2E5358" w14:textId="77777777" w:rsidR="002C1C7D" w:rsidRPr="002C1C7D" w:rsidRDefault="002C1C7D" w:rsidP="002C1C7D">
      <w:pPr>
        <w:numPr>
          <w:ilvl w:val="0"/>
          <w:numId w:val="22"/>
        </w:numPr>
        <w:spacing w:line="276" w:lineRule="auto"/>
        <w:jc w:val="both"/>
      </w:pPr>
      <w:r w:rsidRPr="002C1C7D">
        <w:t>Vijeće Gradske četvrti Novi Zagreb - istok predlaže nadležnom uredu da razmotri mogućnost realizacije predmetne aktivnosti putem svojih planova, sukladno zaključku Vijeća Mjesnog odbora Buzin u prilogu.</w:t>
      </w:r>
    </w:p>
    <w:p w14:paraId="2E400BDF" w14:textId="77777777" w:rsidR="002C1C7D" w:rsidRPr="002C1C7D" w:rsidRDefault="002C1C7D" w:rsidP="002C1C7D">
      <w:pPr>
        <w:spacing w:line="276" w:lineRule="auto"/>
        <w:jc w:val="both"/>
      </w:pPr>
    </w:p>
    <w:p w14:paraId="6A1426A0" w14:textId="77777777" w:rsidR="002C1C7D" w:rsidRPr="002C1C7D" w:rsidRDefault="002C1C7D" w:rsidP="002C1C7D">
      <w:pPr>
        <w:numPr>
          <w:ilvl w:val="0"/>
          <w:numId w:val="22"/>
        </w:numPr>
        <w:spacing w:line="276" w:lineRule="auto"/>
        <w:jc w:val="both"/>
      </w:pPr>
      <w:r w:rsidRPr="002C1C7D">
        <w:t>Ovaj će Zaključak biti dostavljen Gradskom uredu za obnovu, izgradnju, prostorno uređenje, graditeljstvo i komunalne poslove, Sektoru za građenje komunalne infrastrukture i održavanje javnoprometnih površina, javnih objekata i javne rasvjete.</w:t>
      </w:r>
    </w:p>
    <w:p w14:paraId="2F350B23" w14:textId="77777777" w:rsidR="002C1C7D" w:rsidRPr="002C1C7D" w:rsidRDefault="002C1C7D" w:rsidP="002C1C7D"/>
    <w:p w14:paraId="1533A5E1" w14:textId="77777777" w:rsidR="00FF58C4" w:rsidRPr="00FF58C4" w:rsidRDefault="00FF58C4" w:rsidP="00FF58C4">
      <w:pPr>
        <w:jc w:val="both"/>
      </w:pPr>
    </w:p>
    <w:p w14:paraId="10B813A1" w14:textId="7DDB860F" w:rsidR="00147915" w:rsidRDefault="00145D02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  <w:r>
        <w:rPr>
          <w:rStyle w:val="eop"/>
          <w:b/>
          <w:color w:val="000000"/>
        </w:rPr>
        <w:t>A</w:t>
      </w:r>
      <w:r w:rsidR="002C1C7D">
        <w:rPr>
          <w:rStyle w:val="eop"/>
          <w:b/>
          <w:color w:val="000000"/>
        </w:rPr>
        <w:t>d. 19</w:t>
      </w:r>
      <w:r w:rsidR="009020B1">
        <w:rPr>
          <w:rStyle w:val="eop"/>
          <w:b/>
          <w:color w:val="000000"/>
        </w:rPr>
        <w:t>. Pitanja, prijedlozi i obavijesti</w:t>
      </w:r>
    </w:p>
    <w:p w14:paraId="3F3244F3" w14:textId="759E9F40" w:rsidR="00683A83" w:rsidRDefault="00683A83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615049BE" w14:textId="366117F1" w:rsidR="00683A83" w:rsidRDefault="00683A83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1C3FC6AB" w14:textId="414DEE26" w:rsidR="00683A83" w:rsidRDefault="00733968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  <w:r>
        <w:rPr>
          <w:rStyle w:val="eop"/>
          <w:b/>
          <w:color w:val="000000"/>
        </w:rPr>
        <w:t xml:space="preserve">Predsjednica Vijeća </w:t>
      </w:r>
      <w:r w:rsidRPr="00733968">
        <w:rPr>
          <w:rStyle w:val="eop"/>
          <w:color w:val="000000"/>
        </w:rPr>
        <w:t>obavještava vijećnike kako su pristigli odgovori sa prošlih sjednica objavljeni na službenim stranicama Grada Zagreba.</w:t>
      </w:r>
    </w:p>
    <w:p w14:paraId="65B6053D" w14:textId="4A632CE5" w:rsidR="00733968" w:rsidRDefault="00733968" w:rsidP="004F2138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>
        <w:rPr>
          <w:rStyle w:val="eop"/>
          <w:b/>
          <w:color w:val="000000"/>
        </w:rPr>
        <w:t xml:space="preserve">Andrej Vidatić </w:t>
      </w:r>
      <w:r w:rsidRPr="00733968">
        <w:rPr>
          <w:rStyle w:val="eop"/>
          <w:color w:val="000000"/>
        </w:rPr>
        <w:t>traži da se od nadležnih ureda zatraži status provedbe nabave i ugradnje kamera i kućišta za kontrolu brzine, a nastavno na doneseni zaključak Vijeća Gradske četvrti.</w:t>
      </w:r>
    </w:p>
    <w:p w14:paraId="59BE2681" w14:textId="78A128CF" w:rsidR="00733968" w:rsidRDefault="00733968" w:rsidP="004F2138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>
        <w:rPr>
          <w:rStyle w:val="eop"/>
          <w:color w:val="000000"/>
        </w:rPr>
        <w:t>Predsjednica Vijeća zahvaljuje na suradnji.</w:t>
      </w:r>
    </w:p>
    <w:p w14:paraId="59A797AA" w14:textId="64639A32" w:rsidR="00733968" w:rsidRDefault="00733968" w:rsidP="004F2138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</w:p>
    <w:p w14:paraId="5C1F5158" w14:textId="1E73ACBB" w:rsidR="00733968" w:rsidRDefault="00733968" w:rsidP="004F2138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>
        <w:rPr>
          <w:rStyle w:val="eop"/>
          <w:color w:val="000000"/>
        </w:rPr>
        <w:lastRenderedPageBreak/>
        <w:t>Nakon konstatacije za dnevni red sjednice iscrpljen Predsjednica Vijeća zaključuje sjednicu.</w:t>
      </w:r>
    </w:p>
    <w:p w14:paraId="56B6551A" w14:textId="4E070184" w:rsidR="00733968" w:rsidRDefault="00733968" w:rsidP="004F2138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</w:p>
    <w:p w14:paraId="753ECD26" w14:textId="42A3B1FB" w:rsidR="00147915" w:rsidRDefault="00147915" w:rsidP="004F2138">
      <w:pPr>
        <w:jc w:val="both"/>
        <w:rPr>
          <w:rStyle w:val="eop"/>
          <w:color w:val="000000"/>
        </w:rPr>
      </w:pPr>
    </w:p>
    <w:p w14:paraId="1CEFD569" w14:textId="77777777" w:rsidR="00733968" w:rsidRPr="00D94A74" w:rsidRDefault="00733968" w:rsidP="004F2138">
      <w:pPr>
        <w:jc w:val="both"/>
      </w:pPr>
    </w:p>
    <w:p w14:paraId="16D0AD6F" w14:textId="498FE3E4" w:rsidR="00707821" w:rsidRPr="00D94A74" w:rsidRDefault="006C0727" w:rsidP="001521C7">
      <w:pPr>
        <w:spacing w:after="120"/>
        <w:jc w:val="both"/>
      </w:pPr>
      <w:r w:rsidRPr="00D94A74">
        <w:t xml:space="preserve">Dovršeno u </w:t>
      </w:r>
      <w:r w:rsidR="00733968">
        <w:t>20:20</w:t>
      </w:r>
      <w:r w:rsidR="00A479ED" w:rsidRPr="00D94A74">
        <w:t xml:space="preserve"> </w:t>
      </w:r>
      <w:r w:rsidRPr="00D94A74">
        <w:t>sati.</w:t>
      </w:r>
    </w:p>
    <w:p w14:paraId="2CFE376B" w14:textId="6F9734C7" w:rsidR="00767ABF" w:rsidRPr="00D94A74" w:rsidRDefault="00767ABF" w:rsidP="00767ABF">
      <w:pPr>
        <w:jc w:val="both"/>
      </w:pPr>
      <w:r w:rsidRPr="00D94A74">
        <w:t xml:space="preserve">Zapisnik sastavio: </w:t>
      </w:r>
    </w:p>
    <w:p w14:paraId="2FA0D731" w14:textId="41E1E480" w:rsidR="00767ABF" w:rsidRPr="00D94A74" w:rsidRDefault="00733968" w:rsidP="00767ABF">
      <w:pPr>
        <w:jc w:val="both"/>
      </w:pPr>
      <w:r>
        <w:t>Martina Kurić</w:t>
      </w:r>
    </w:p>
    <w:p w14:paraId="1DF947F1" w14:textId="77777777" w:rsidR="009A64FA" w:rsidRPr="00D94A74" w:rsidRDefault="009A64FA" w:rsidP="00383D61">
      <w:pPr>
        <w:spacing w:after="120"/>
        <w:ind w:firstLine="709"/>
        <w:jc w:val="both"/>
      </w:pPr>
    </w:p>
    <w:p w14:paraId="4047658B" w14:textId="77777777" w:rsidR="000A4EF8" w:rsidRDefault="000A4EF8" w:rsidP="00383D61">
      <w:pPr>
        <w:ind w:left="1134" w:right="5101" w:hanging="1134"/>
      </w:pPr>
    </w:p>
    <w:p w14:paraId="64D2B416" w14:textId="77777777" w:rsidR="000A4EF8" w:rsidRDefault="000A4EF8" w:rsidP="00383D61">
      <w:pPr>
        <w:ind w:left="1134" w:right="5101" w:hanging="1134"/>
      </w:pPr>
    </w:p>
    <w:p w14:paraId="784CD408" w14:textId="77777777" w:rsidR="000A4EF8" w:rsidRDefault="000A4EF8" w:rsidP="00383D61">
      <w:pPr>
        <w:ind w:left="1134" w:right="5101" w:hanging="1134"/>
      </w:pPr>
    </w:p>
    <w:p w14:paraId="7F499AF9" w14:textId="43EBA872" w:rsidR="004D6BB3" w:rsidRPr="00D94A74" w:rsidRDefault="006C0727" w:rsidP="00383D61">
      <w:pPr>
        <w:ind w:left="1134" w:right="5101" w:hanging="1134"/>
      </w:pPr>
      <w:r w:rsidRPr="00D94A74">
        <w:t xml:space="preserve">KLASA: </w:t>
      </w:r>
      <w:r w:rsidR="00257067">
        <w:t>024-08/25</w:t>
      </w:r>
      <w:r w:rsidR="00A20F11" w:rsidRPr="00D94A74">
        <w:t>-002</w:t>
      </w:r>
      <w:r w:rsidR="00CF7012" w:rsidRPr="00D94A74">
        <w:t>/</w:t>
      </w:r>
      <w:r w:rsidR="00257067">
        <w:t>85</w:t>
      </w:r>
    </w:p>
    <w:p w14:paraId="45CB4C06" w14:textId="3BE07FDB" w:rsidR="004D6BB3" w:rsidRPr="00D94A74" w:rsidRDefault="006C0727" w:rsidP="00383D61">
      <w:pPr>
        <w:tabs>
          <w:tab w:val="left" w:pos="0"/>
        </w:tabs>
      </w:pPr>
      <w:r w:rsidRPr="00D94A74">
        <w:t xml:space="preserve">URBROJ: </w:t>
      </w:r>
      <w:r w:rsidR="00257067">
        <w:t>251-13-11-2/001-25</w:t>
      </w:r>
      <w:r w:rsidR="00466E0A" w:rsidRPr="00D94A74">
        <w:t>-2</w:t>
      </w:r>
    </w:p>
    <w:p w14:paraId="141B5CE7" w14:textId="7B647086" w:rsidR="0097455E" w:rsidRPr="00D94A74" w:rsidRDefault="00A479ED" w:rsidP="00383D61">
      <w:r w:rsidRPr="00D94A74">
        <w:t>Zagreb,</w:t>
      </w:r>
      <w:r w:rsidR="00F26343" w:rsidRPr="00D94A74">
        <w:t xml:space="preserve"> </w:t>
      </w:r>
      <w:r w:rsidR="00257067">
        <w:t>9</w:t>
      </w:r>
      <w:r w:rsidR="00501BB3" w:rsidRPr="00D94A74">
        <w:t>.</w:t>
      </w:r>
      <w:r w:rsidR="00257067">
        <w:t xml:space="preserve"> travnja 2025</w:t>
      </w:r>
      <w:r w:rsidR="00203F71">
        <w:t>.</w:t>
      </w:r>
    </w:p>
    <w:p w14:paraId="514972C4" w14:textId="568BAA30" w:rsidR="00E12B87" w:rsidRPr="00733968" w:rsidRDefault="00E12B87" w:rsidP="00383D61">
      <w:pPr>
        <w:rPr>
          <w:b/>
        </w:rPr>
      </w:pPr>
    </w:p>
    <w:p w14:paraId="09C4AE0F" w14:textId="08FC2A63" w:rsidR="0097455E" w:rsidRPr="00733968" w:rsidRDefault="00257067" w:rsidP="0097455E">
      <w:pPr>
        <w:suppressAutoHyphens w:val="0"/>
        <w:ind w:left="6804"/>
        <w:jc w:val="center"/>
        <w:rPr>
          <w:b/>
        </w:rPr>
      </w:pPr>
      <w:r w:rsidRPr="00733968">
        <w:rPr>
          <w:b/>
        </w:rPr>
        <w:t>Predsjednica</w:t>
      </w:r>
    </w:p>
    <w:p w14:paraId="59563BA8" w14:textId="77777777" w:rsidR="0097455E" w:rsidRPr="00733968" w:rsidRDefault="0097455E" w:rsidP="0097455E">
      <w:pPr>
        <w:suppressAutoHyphens w:val="0"/>
        <w:ind w:left="6804"/>
        <w:jc w:val="center"/>
        <w:rPr>
          <w:b/>
        </w:rPr>
      </w:pPr>
      <w:r w:rsidRPr="00733968">
        <w:rPr>
          <w:b/>
        </w:rPr>
        <w:t>Vijeća Gradske četvrti</w:t>
      </w:r>
    </w:p>
    <w:p w14:paraId="7148109E" w14:textId="22FAF9BA" w:rsidR="0097455E" w:rsidRPr="00733968" w:rsidRDefault="00CF7012" w:rsidP="0097455E">
      <w:pPr>
        <w:suppressAutoHyphens w:val="0"/>
        <w:ind w:left="6804"/>
        <w:jc w:val="center"/>
        <w:rPr>
          <w:b/>
        </w:rPr>
      </w:pPr>
      <w:r w:rsidRPr="00733968">
        <w:rPr>
          <w:b/>
        </w:rPr>
        <w:t>Novi Zagreb – istok</w:t>
      </w:r>
    </w:p>
    <w:p w14:paraId="0EFABCF6" w14:textId="19C7E10E" w:rsidR="00CF7012" w:rsidRDefault="00257067" w:rsidP="0097455E">
      <w:pPr>
        <w:suppressAutoHyphens w:val="0"/>
        <w:ind w:left="6804"/>
        <w:jc w:val="center"/>
        <w:rPr>
          <w:b/>
        </w:rPr>
      </w:pPr>
      <w:r w:rsidRPr="00733968">
        <w:rPr>
          <w:b/>
        </w:rPr>
        <w:t>Ivana Gucek</w:t>
      </w:r>
      <w:r w:rsidR="002D6C62">
        <w:rPr>
          <w:b/>
        </w:rPr>
        <w:t>, v.r.</w:t>
      </w:r>
      <w:bookmarkStart w:id="0" w:name="_GoBack"/>
      <w:bookmarkEnd w:id="0"/>
    </w:p>
    <w:p w14:paraId="0BDE7EC0" w14:textId="308D8416" w:rsidR="001957FE" w:rsidRDefault="001957FE" w:rsidP="0097455E">
      <w:pPr>
        <w:suppressAutoHyphens w:val="0"/>
        <w:ind w:left="6804"/>
        <w:jc w:val="center"/>
        <w:rPr>
          <w:b/>
        </w:rPr>
      </w:pPr>
    </w:p>
    <w:p w14:paraId="40111317" w14:textId="403628CC" w:rsidR="001957FE" w:rsidRDefault="001957FE" w:rsidP="0097455E">
      <w:pPr>
        <w:suppressAutoHyphens w:val="0"/>
        <w:ind w:left="6804"/>
        <w:jc w:val="center"/>
        <w:rPr>
          <w:b/>
        </w:rPr>
      </w:pPr>
    </w:p>
    <w:p w14:paraId="78C7F405" w14:textId="4254EFF2" w:rsidR="001957FE" w:rsidRDefault="001957FE" w:rsidP="001957FE">
      <w:pPr>
        <w:suppressAutoHyphens w:val="0"/>
        <w:jc w:val="center"/>
        <w:rPr>
          <w:b/>
        </w:rPr>
      </w:pPr>
    </w:p>
    <w:p w14:paraId="4F8600A3" w14:textId="77777777" w:rsidR="001957FE" w:rsidRPr="00733968" w:rsidRDefault="001957FE" w:rsidP="0097455E">
      <w:pPr>
        <w:suppressAutoHyphens w:val="0"/>
        <w:ind w:left="6804"/>
        <w:jc w:val="center"/>
        <w:rPr>
          <w:b/>
        </w:rPr>
      </w:pPr>
    </w:p>
    <w:p w14:paraId="5DCE326F" w14:textId="4DED353D" w:rsidR="0097455E" w:rsidRPr="00D94A74" w:rsidRDefault="001957FE" w:rsidP="00524D94">
      <w:r>
        <w:t>Napomena: Stupanjem na snagu Odluke Gradske skupština Grada Zagreba o raspisivanju izbora za članove vijeća gradskih četvrti i vijeća mjesnih odbora (Službeni glasnik Grada Zagreba 8/25), 11. travnja 2025. prestao je mandat članovima Vijeća Gradske četvrti Novi Zagreb - istok te stoga Vijeće nije prihvatilo zapisnik 49. sjednice.</w:t>
      </w:r>
    </w:p>
    <w:p w14:paraId="3796F18F" w14:textId="2084EFBB" w:rsidR="00642924" w:rsidRPr="00D94A74" w:rsidRDefault="00642924" w:rsidP="00524D94"/>
    <w:p w14:paraId="14A31CCB" w14:textId="77777777" w:rsidR="001957FE" w:rsidRDefault="001957FE" w:rsidP="004F2138"/>
    <w:p w14:paraId="609BCDBF" w14:textId="77777777" w:rsidR="001957FE" w:rsidRDefault="001957FE" w:rsidP="004F2138"/>
    <w:p w14:paraId="3D7EB610" w14:textId="4359A1AA" w:rsidR="004F2138" w:rsidRDefault="004F2138" w:rsidP="004F2138">
      <w:r>
        <w:t>Prilog:</w:t>
      </w:r>
    </w:p>
    <w:p w14:paraId="6022EF5F" w14:textId="1D03343D" w:rsidR="00642924" w:rsidRPr="00D94A74" w:rsidRDefault="004F2138" w:rsidP="00524D94">
      <w:pPr>
        <w:sectPr w:rsidR="00642924" w:rsidRPr="00D94A74" w:rsidSect="00020492">
          <w:footerReference w:type="default" r:id="rId8"/>
          <w:pgSz w:w="11906" w:h="16838"/>
          <w:pgMar w:top="1134" w:right="1133" w:bottom="709" w:left="1276" w:header="0" w:footer="544" w:gutter="0"/>
          <w:pgNumType w:start="1"/>
          <w:cols w:space="720"/>
          <w:formProt w:val="0"/>
          <w:docGrid w:linePitch="360"/>
        </w:sectPr>
      </w:pPr>
      <w:r>
        <w:t>-</w:t>
      </w:r>
      <w:r>
        <w:tab/>
        <w:t xml:space="preserve">Tablica evidencije glasovanja vijećnika </w:t>
      </w:r>
      <w:r w:rsidR="009C7E0B">
        <w:t>po točkama dnevnog reda sjednic</w:t>
      </w:r>
      <w:r w:rsidR="00733968">
        <w:t>e</w:t>
      </w:r>
    </w:p>
    <w:tbl>
      <w:tblPr>
        <w:tblW w:w="14865" w:type="dxa"/>
        <w:tblLook w:val="04A0" w:firstRow="1" w:lastRow="0" w:firstColumn="1" w:lastColumn="0" w:noHBand="0" w:noVBand="1"/>
      </w:tblPr>
      <w:tblGrid>
        <w:gridCol w:w="397"/>
        <w:gridCol w:w="2104"/>
        <w:gridCol w:w="596"/>
        <w:gridCol w:w="596"/>
        <w:gridCol w:w="596"/>
        <w:gridCol w:w="640"/>
        <w:gridCol w:w="596"/>
        <w:gridCol w:w="596"/>
        <w:gridCol w:w="596"/>
        <w:gridCol w:w="596"/>
        <w:gridCol w:w="596"/>
        <w:gridCol w:w="627"/>
        <w:gridCol w:w="670"/>
        <w:gridCol w:w="670"/>
        <w:gridCol w:w="670"/>
        <w:gridCol w:w="670"/>
        <w:gridCol w:w="670"/>
        <w:gridCol w:w="670"/>
        <w:gridCol w:w="670"/>
        <w:gridCol w:w="627"/>
        <w:gridCol w:w="1012"/>
      </w:tblGrid>
      <w:tr w:rsidR="00603CD8" w:rsidRPr="00603CD8" w14:paraId="33F7C17F" w14:textId="77777777" w:rsidTr="00603CD8">
        <w:trPr>
          <w:trHeight w:val="300"/>
        </w:trPr>
        <w:tc>
          <w:tcPr>
            <w:tcW w:w="1486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BACFA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Izvješće o glasanju na sjednicama - 49</w:t>
            </w: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. sjednica GČ NZ-istok - 9. travnja 2025.</w:t>
            </w:r>
          </w:p>
        </w:tc>
      </w:tr>
      <w:tr w:rsidR="00603CD8" w:rsidRPr="00603CD8" w14:paraId="601A97D6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F456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60DB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94B1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09B1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9867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7DBC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78BA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52E9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783B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4321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1EB6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D7CC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A958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4E97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C47B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836B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6674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4E08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2CDF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480D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C775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03CD8" w:rsidRPr="00603CD8" w14:paraId="009C5ACA" w14:textId="77777777" w:rsidTr="00603CD8">
        <w:trPr>
          <w:trHeight w:val="30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DFC1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br.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877E858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Članovi Vijeća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197446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1.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A8E8861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2.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12E11B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3.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452A9FD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4.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503F4E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5.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B99587E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6.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4E4CCB7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7.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88E5489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8.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4DCD42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9.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C82D5F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8191E5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11.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C6C5BF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12.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9D1C22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13.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74D25D6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14.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B14249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15.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C489F32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16.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100F3E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17.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8257B56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Točka 18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F98CD4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NAPOMENA</w:t>
            </w:r>
          </w:p>
        </w:tc>
      </w:tr>
      <w:tr w:rsidR="00603CD8" w:rsidRPr="00603CD8" w14:paraId="28CF62CE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AC96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B41E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IVANA GUCEK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C840" w14:textId="21A6B75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10874" w14:textId="3913144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E35BC" w14:textId="7FD7E18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06735" w14:textId="7443D6E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4241C" w14:textId="2959786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A276E" w14:textId="3CBCA35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777F5" w14:textId="637D2C9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1D967" w14:textId="25E7884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E37BC" w14:textId="7A71894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CEFAE" w14:textId="252C173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3AB86" w14:textId="6533F08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7E7D5" w14:textId="543DA5D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59A0A" w14:textId="442ECD2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34C4D" w14:textId="4C95058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2D136" w14:textId="2AD2181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0B0AC" w14:textId="1A8BF37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6AF32" w14:textId="74B96C0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BDC9D" w14:textId="297BA8D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6FDE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72E619D3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336E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DE73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MARTINA HEGEDUŠIĆ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DB34D" w14:textId="3F6FB78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45C6C" w14:textId="351EBE18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A9810" w14:textId="2B6146C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88F55" w14:textId="135836E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F6A8D" w14:textId="423BCF2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75F50" w14:textId="7DE4116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073D5" w14:textId="2EFA3BA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86ED8" w14:textId="0CD41AA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144B7" w14:textId="7594278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5D7B4" w14:textId="5842EB4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0E936" w14:textId="7061958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F87C5" w14:textId="5A230C58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87187" w14:textId="4A6869A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7FD2B" w14:textId="422FE60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82C26" w14:textId="5B9E8F5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25E65" w14:textId="1A3BD45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C2DCF" w14:textId="17D85DD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62995" w14:textId="446ACAA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E244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33A6A447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ACAA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B6B8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SVJETLANA LUGAR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B9D31" w14:textId="168E133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A38C5" w14:textId="0723BDA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09A7B" w14:textId="42403C2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3545F" w14:textId="420A6AD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8ABBC" w14:textId="7A7B322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1225D" w14:textId="1F6FD45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0262B" w14:textId="65AFE1A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53E66" w14:textId="0195C44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7B5C8" w14:textId="18DB5B9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5949F" w14:textId="65735D4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35EDF" w14:textId="55E6018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B52F4" w14:textId="6C65903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A081F" w14:textId="6EBF081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67C6B" w14:textId="49CA22F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FED49" w14:textId="55D3548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EF03F" w14:textId="47BB679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37BDA" w14:textId="6917D92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3214D" w14:textId="724A677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6F46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39129305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F516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16CC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ISKRA MANDARIĆ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A66BB" w14:textId="4D851DB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3C683" w14:textId="09C332C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35A5F" w14:textId="562DBFA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EACA1" w14:textId="783E997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16638" w14:textId="555B50E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B41FD" w14:textId="19DB30E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F8A57" w14:textId="24DBE6F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ACFCB" w14:textId="626546F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294AF" w14:textId="6DAE3A3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ED3D1" w14:textId="1FE106E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0D564" w14:textId="4C67ED1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71659" w14:textId="0AF445C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136F0" w14:textId="7566274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57087" w14:textId="0C3BD8D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AAEA1" w14:textId="63E2172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A2A2E" w14:textId="2FBD59F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122CB" w14:textId="6A30433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097CB" w14:textId="1CA9D89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1C9D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45E40875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F485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753A8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VANJA MOJZEŠ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1167F" w14:textId="2733E77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8BE08" w14:textId="66D8CA6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F2614" w14:textId="2EA287A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499B2" w14:textId="620406F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8FFA2" w14:textId="430E3E8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3A5A5" w14:textId="4D1D8D0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682D5" w14:textId="4D3A846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601B0" w14:textId="1602EA3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BB4C0" w14:textId="12C149C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1EE3D" w14:textId="4F7527C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D4E63" w14:textId="0E5D2E3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4F697" w14:textId="11A30D8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4FBC4" w14:textId="1628B4A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B39E3" w14:textId="40B59A0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88F55" w14:textId="2483F51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FA6DE" w14:textId="34C3BA3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15735" w14:textId="6C84CB1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B6DCF" w14:textId="5C242B9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8B13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637B72C4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3EF4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CF74D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RUŽICA PALIJAN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80496" w14:textId="7C9EA3F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4D080" w14:textId="2601190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F8874" w14:textId="7CA045A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2AEB2" w14:textId="2DEE9C6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4B35D" w14:textId="363FF23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1C250" w14:textId="7258B52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8547F" w14:textId="4FEABEB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E7962" w14:textId="6DF9666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37800" w14:textId="5A39907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F51D8" w14:textId="5660299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3AE00" w14:textId="0AF9A12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70A5E" w14:textId="40F9055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5A638" w14:textId="7C90C488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685A9" w14:textId="467CFA4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2A400" w14:textId="1627111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A545D" w14:textId="43A1189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34EC0" w14:textId="4105A81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0E2DC" w14:textId="48DBD33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D3DD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387C2146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ACDD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54BC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MARSELA ALIĆ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1577B" w14:textId="6F4A8EF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609CF" w14:textId="21AD9ED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33B45" w14:textId="2F73AC2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57D4A" w14:textId="3D0C6EF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454B4" w14:textId="4AD1691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2488C" w14:textId="1D845F6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5DD75" w14:textId="35B30D3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D86A0" w14:textId="2847007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2A003" w14:textId="297FF9F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15E8B" w14:textId="0A2992F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4D0F6" w14:textId="485852B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15EBB" w14:textId="3CB01DC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C2552" w14:textId="54619AE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07828" w14:textId="3F0B83E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E674E" w14:textId="51DE41F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DEDD4" w14:textId="3FECBB6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9DDB2" w14:textId="1167593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ABCEC" w14:textId="68445CF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799B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0AAE0DB6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5ED6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FA82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JADRANKA ŠLIPOGOR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DFAA2" w14:textId="60AA520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4F58A" w14:textId="083BAD2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C7D0F" w14:textId="1222EFB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67EB1" w14:textId="24539B6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728C3" w14:textId="701A7528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3A03A" w14:textId="56998DC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68D50" w14:textId="2860FE6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81167" w14:textId="1CF70A0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06000" w14:textId="5CADF17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DA0E" w14:textId="20A93D0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D473E" w14:textId="3C0B0B1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2EE8B" w14:textId="75BCD85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5F5E1" w14:textId="55B245C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69918" w14:textId="34B0287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C1E2F" w14:textId="35AA768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EE3A4" w14:textId="2FBA3C8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FDA13" w14:textId="01E8A45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E0065" w14:textId="53995FF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CEFA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7DDA279E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BE22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EEF9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GORAN ŠIKIĆ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EB162" w14:textId="2B2C8B7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7B7DF" w14:textId="36EA3C8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5B37D" w14:textId="4692CEE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39535" w14:textId="076CFA0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FE114" w14:textId="1788E80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A9967" w14:textId="5DBD5B48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BD5CA" w14:textId="72BF2F4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58A43" w14:textId="2D81367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60B0D" w14:textId="283D541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2BBFB" w14:textId="12BE3EC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23FE3" w14:textId="3658415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9A7AE" w14:textId="3FA4522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28B3E" w14:textId="2FD2B53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47283" w14:textId="5CD4C40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9CCC8" w14:textId="56DCFE0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1C92E" w14:textId="3455686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FD036" w14:textId="05B86B4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3940A" w14:textId="0925380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171A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3B282734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DD2C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B5BA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TIHOMIR VEDRIŠ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38B1F" w14:textId="5A0D23C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CE2FB" w14:textId="09D3C03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C6BEF" w14:textId="56F84FE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584DF" w14:textId="30BB4F5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7242D" w14:textId="4002210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37891" w14:textId="4101A4D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F838" w14:textId="24FA894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33B66" w14:textId="5F60346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A78FB" w14:textId="7E07504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00ADD" w14:textId="2A36A3B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DA207" w14:textId="5573988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="00586F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DD1B1" w14:textId="24D3B1F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2438D" w14:textId="44BF29D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6404E" w14:textId="6333C8B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DC022" w14:textId="4D77A88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0C35A" w14:textId="5673BF2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315DC" w14:textId="39F4A2A8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A5B4F" w14:textId="67EFA29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BCFE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0CD34D81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C1F2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2267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ANDREJ VIDATIĆ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199D1" w14:textId="35C294C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6BCF1" w14:textId="02F089F8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B5779" w14:textId="6CAE621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7826B" w14:textId="494D9D1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304F4" w14:textId="687929D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20CC9" w14:textId="632487A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15681" w14:textId="0338C41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08AC0" w14:textId="4E1F8FE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7B334" w14:textId="531B467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2A85C" w14:textId="1406A0A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19C6C" w14:textId="2E3924A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AD49F" w14:textId="48A0453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B9520" w14:textId="3C10941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4E3C2" w14:textId="5704B4F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28256" w14:textId="3A299CC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EF6A2" w14:textId="703B0C8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87313" w14:textId="194A48C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39206" w14:textId="0CAAD45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95DE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3C934795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F7E6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0893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OLGICA GAVRILOVIĆ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CB6F6" w14:textId="0236B69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3C0C0" w14:textId="7BC42718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6673C" w14:textId="26FE4D6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32857" w14:textId="3885A86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F4648" w14:textId="217E2A7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8063B" w14:textId="36F91D5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3E99D" w14:textId="795F532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60041" w14:textId="7218010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49DC0" w14:textId="1AC68C9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483F3" w14:textId="66CE9AB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6D9C5" w14:textId="6E4628E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D21E6" w14:textId="7374E2C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A4B65" w14:textId="12DC936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B4F89" w14:textId="0BEE088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71FB3" w14:textId="2CB1B30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7E335" w14:textId="1EB32A6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41F2D" w14:textId="2AE5172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CE0A9" w14:textId="2729E98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368AC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1BAE516E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E256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FAD2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MATEJ MIŠIĆ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3349C" w14:textId="30BA204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63B49" w14:textId="7AB8076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D27AE" w14:textId="159D4BB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7EE9E" w14:textId="071628B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9E3EA" w14:textId="6851F6E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94A8C" w14:textId="0F38CD5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D9BBA" w14:textId="746294D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BF142" w14:textId="1DB96AC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33DC7" w14:textId="3CBF599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5DC1A" w14:textId="3A2CF5B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99EFF" w14:textId="1F13FEC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57666" w14:textId="7BE2E82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C181F" w14:textId="506F9A6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63AC6" w14:textId="10EC0BB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98BC9" w14:textId="3EA33B8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446EE" w14:textId="48830AC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1F90A" w14:textId="5B36270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BFA01" w14:textId="6432462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DE7E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5B9DA39A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B1A5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C1C3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BRANKA ČIŽMEŠIJA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B1FDF" w14:textId="66F06C8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213D5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2732D" w14:textId="7D4D8BA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92B90" w14:textId="5918E88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8FF38" w14:textId="608093F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3BAE6" w14:textId="55980E58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5BBD5" w14:textId="0D9434A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3AFA5" w14:textId="5574DC9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641E7" w14:textId="1AE2EEB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B2984" w14:textId="225F068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46453" w14:textId="791B3BC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9A6E8" w14:textId="0687677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4FB8E" w14:textId="2B07490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3585F" w14:textId="13582BC8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1E990" w14:textId="31595D1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A03DD" w14:textId="70624B3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32B39" w14:textId="523F520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DFFF4" w14:textId="4BA576D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0E9BE" w14:textId="277698B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D70C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339FAF15" w14:textId="77777777" w:rsidTr="002D6C62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2648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821B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FRANE KNEZOVIĆ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97B1980" w14:textId="24D63BF4" w:rsidR="00603CD8" w:rsidRPr="002D6C62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E3F95" w14:textId="6FF6E0A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A092E" w14:textId="40C3A59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ED937" w14:textId="713976A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="00586F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FF2F6" w14:textId="3D92AD2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8BB5B" w14:textId="564DB83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872CA" w14:textId="4BCA114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89C54" w14:textId="23EE78F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22066" w14:textId="67B1218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1D9BF" w14:textId="7785D4C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B556B" w14:textId="581012A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8CC54" w14:textId="755DEA4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37FEA" w14:textId="2C7AA45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F2634" w14:textId="7388D9F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94578" w14:textId="524ADBF8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0FB7" w14:textId="7CA7FE2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6DAE3" w14:textId="5AEE8AC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81698" w14:textId="504C551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C724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1745F46C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8DE7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7F27" w14:textId="340207DC" w:rsidR="00603CD8" w:rsidRPr="00603CD8" w:rsidRDefault="002D6C62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VALENTINO RAJKOV</w:t>
            </w:r>
            <w:r w:rsidR="00603CD8"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IĆ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6E9C4" w14:textId="0CBA37C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2BB94" w14:textId="78C2366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2D929" w14:textId="23C1692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1BCCE" w14:textId="7CA785B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="00586F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50C8B" w14:textId="42DFF8C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F1354" w14:textId="6C4B75B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54765" w14:textId="49C9D01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0CB48" w14:textId="05B5997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3379D" w14:textId="603ED58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94D30" w14:textId="4BD8892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32265" w14:textId="49A5173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="00586F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B758D" w14:textId="1307D43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97B9C" w14:textId="47868A9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80442" w14:textId="03D0152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84A19" w14:textId="30B8302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F46C6" w14:textId="1B74874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ADB6A" w14:textId="43E55B7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06845" w14:textId="4BD8853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F529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1FA47092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947F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ADFE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SANDRA KAPETANOVIĆ BITIĆI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6CBCE" w14:textId="7549FC4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2444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57234" w14:textId="432C348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B22F7" w14:textId="6E38E4A4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90AAF" w14:textId="727ECE0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BDB2E" w14:textId="54CCD945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43412" w14:textId="752CA6A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E97DE" w14:textId="53B46CD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4E6E7" w14:textId="2EE5DDD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B2227" w14:textId="2AB9177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A2449" w14:textId="78360B46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ED07F" w14:textId="00EDCBC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="00586F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17905" w14:textId="1180123B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C8969" w14:textId="074FE41E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05DC2" w14:textId="1CEC99F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9A26F" w14:textId="62B96EA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956B1" w14:textId="65C55AF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F7A07" w14:textId="6795674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91B15" w14:textId="1085BB3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EBD7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6B8D7A7D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663D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D36D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MILAN KNEŽEVIĆ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8EF51" w14:textId="326129E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2444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1C46D" w14:textId="11E885AD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F782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966CF" w14:textId="228B554F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9EB8A" w14:textId="399AA64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="00586F0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DECE4" w14:textId="51B808E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1C627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5C5EA" w14:textId="4D034C5C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4968D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68BD" w14:textId="4BBF803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E770D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D067B" w14:textId="437D2AF2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A3272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E8523" w14:textId="19C7086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64B23" w14:textId="4C5B77E9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D32C4" w14:textId="513CE3F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153C1" w14:textId="79481B93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7090C" w14:textId="1EEF042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30DD1" w14:textId="3BDA593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D986" w14:textId="7ED7AAA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6D846" w14:textId="5F400CA0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3D32A" w14:textId="69A7EC3A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8D504" w14:textId="756ADB41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 w:rsidRPr="000244E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BD5E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657ACAC4" w14:textId="77777777" w:rsidTr="007C6CC1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0839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3206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strike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strike/>
                <w:color w:val="000000"/>
                <w:sz w:val="16"/>
                <w:szCs w:val="16"/>
              </w:rPr>
              <w:t>DAVOR MATKOVIĆ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91CD650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2569580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EB2328D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  <w:hideMark/>
          </w:tcPr>
          <w:p w14:paraId="154A5086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EFFDD8C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8E33EE5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0F09468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87A42FC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56871EC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2E7434D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D0DAF46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109E327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35C1706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EEC226F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23F1F3B0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41E67FA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D87AEC5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0948AA50" w14:textId="77777777" w:rsidR="00603CD8" w:rsidRPr="007C6CC1" w:rsidRDefault="00603CD8" w:rsidP="00603CD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A8485" w14:textId="77777777" w:rsidR="00603CD8" w:rsidRPr="007C6CC1" w:rsidRDefault="00603CD8" w:rsidP="00603CD8">
            <w:pPr>
              <w:suppressAutoHyphens w:val="0"/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</w:pPr>
            <w:r w:rsidRPr="007C6CC1">
              <w:rPr>
                <w:rFonts w:ascii="Calibri" w:hAnsi="Calibri" w:cs="Calibri"/>
                <w:color w:val="808080" w:themeColor="background1" w:themeShade="80"/>
                <w:sz w:val="16"/>
                <w:szCs w:val="16"/>
              </w:rPr>
              <w:t> </w:t>
            </w:r>
          </w:p>
        </w:tc>
      </w:tr>
      <w:tr w:rsidR="00603CD8" w:rsidRPr="00603CD8" w14:paraId="53FCA389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A2FC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78F6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3FEC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104F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7CCB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4646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ACB1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E429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B4EA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3B71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2E00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8892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2952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184A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9F21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A370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A945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B501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A149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30A8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8449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1EB32686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8F65" w14:textId="77777777" w:rsidR="00603CD8" w:rsidRPr="00603CD8" w:rsidRDefault="00603CD8" w:rsidP="00603CD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DA3F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AACF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8DDC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EF6A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7BB8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FCE3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6F66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7B37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BAAF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8CE9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AF77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6CDA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D484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A652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4D84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7D7F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41FC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3A03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5A49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6A27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03CD8" w:rsidRPr="00603CD8" w14:paraId="11DD786C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99AD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6821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  ZA=  +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6B25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23E9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87B2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A0A3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796A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9613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2415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F08D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3088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AD0B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5E75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71DE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1071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7AC6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A87E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A3D8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668B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AA82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DFB1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03CD8" w:rsidRPr="00603CD8" w14:paraId="5E8DA159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8905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7116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PROTIV=  —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44F7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87C0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D0A7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72E9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F8C3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1973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04A1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62A4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F25C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A9E2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239D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EFB7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035D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F65B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D1C2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CB01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C2CD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F95B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EB75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03CD8" w:rsidRPr="00603CD8" w14:paraId="27C87C24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B5DC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B3A8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SUZDRŽAN=  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FBE3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14B8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CE34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884A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7232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D6E8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6E1B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C3E6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09F8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70DE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E590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BB3F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5C7E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2A50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FF0E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7435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F0F7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1A28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55FC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03CD8" w:rsidRPr="00603CD8" w14:paraId="19801FBC" w14:textId="77777777" w:rsidTr="00603CD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3184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76E2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603CD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NIJE PRISUTAN= prekrižiti ime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A574" w14:textId="77777777" w:rsidR="00603CD8" w:rsidRPr="00603CD8" w:rsidRDefault="00603CD8" w:rsidP="00603CD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1574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D376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4B48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D4E9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BAA0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46A5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FC76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1083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3CAB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461C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7FC9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ECCE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69D0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1545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E790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3D95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2E6F" w14:textId="77777777" w:rsidR="00603CD8" w:rsidRPr="00603CD8" w:rsidRDefault="00603CD8" w:rsidP="00603CD8">
            <w:pPr>
              <w:suppressAutoHyphens w:val="0"/>
              <w:rPr>
                <w:sz w:val="20"/>
                <w:szCs w:val="20"/>
              </w:rPr>
            </w:pPr>
          </w:p>
        </w:tc>
      </w:tr>
    </w:tbl>
    <w:p w14:paraId="2F7834BE" w14:textId="1448EACD" w:rsidR="00642924" w:rsidRPr="00D94A74" w:rsidRDefault="00642924" w:rsidP="00524D94"/>
    <w:sectPr w:rsidR="00642924" w:rsidRPr="00D94A74" w:rsidSect="005833B9">
      <w:pgSz w:w="16838" w:h="11906" w:orient="landscape" w:code="9"/>
      <w:pgMar w:top="1276" w:right="1134" w:bottom="1134" w:left="709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911CE" w14:textId="77777777" w:rsidR="00603CD8" w:rsidRDefault="00603CD8">
      <w:r>
        <w:separator/>
      </w:r>
    </w:p>
  </w:endnote>
  <w:endnote w:type="continuationSeparator" w:id="0">
    <w:p w14:paraId="7CA3286B" w14:textId="77777777" w:rsidR="00603CD8" w:rsidRDefault="0060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Times New Roman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14642"/>
      <w:docPartObj>
        <w:docPartGallery w:val="Page Numbers (Bottom of Page)"/>
        <w:docPartUnique/>
      </w:docPartObj>
    </w:sdtPr>
    <w:sdtEndPr/>
    <w:sdtContent>
      <w:p w14:paraId="73175780" w14:textId="24DC45EB" w:rsidR="00603CD8" w:rsidRDefault="00603CD8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D6C62">
          <w:rPr>
            <w:noProof/>
          </w:rPr>
          <w:t>1</w:t>
        </w:r>
        <w:r>
          <w:fldChar w:fldCharType="end"/>
        </w:r>
      </w:p>
    </w:sdtContent>
  </w:sdt>
  <w:p w14:paraId="6184AF7A" w14:textId="77777777" w:rsidR="00603CD8" w:rsidRDefault="00603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43A93" w14:textId="77777777" w:rsidR="00603CD8" w:rsidRDefault="00603CD8">
      <w:r>
        <w:separator/>
      </w:r>
    </w:p>
  </w:footnote>
  <w:footnote w:type="continuationSeparator" w:id="0">
    <w:p w14:paraId="4DE23266" w14:textId="77777777" w:rsidR="00603CD8" w:rsidRDefault="00603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08F2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A045340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DCE1CB9"/>
    <w:multiLevelType w:val="multilevel"/>
    <w:tmpl w:val="B6B27C80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3" w15:restartNumberingAfterBreak="0">
    <w:nsid w:val="28F21476"/>
    <w:multiLevelType w:val="multilevel"/>
    <w:tmpl w:val="B6B27C80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4" w15:restartNumberingAfterBreak="0">
    <w:nsid w:val="2E05439A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2F021320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30236C5B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200E0A2A">
      <w:start w:val="8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E450B0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35B364A5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3817104A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390B1820"/>
    <w:multiLevelType w:val="hybridMultilevel"/>
    <w:tmpl w:val="7FBCB822"/>
    <w:lvl w:ilvl="0" w:tplc="0E6A5DB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F14F5"/>
    <w:multiLevelType w:val="multilevel"/>
    <w:tmpl w:val="B6B27C80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12" w15:restartNumberingAfterBreak="0">
    <w:nsid w:val="525676F3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559161F9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5F0E5CB7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6C2B0D17"/>
    <w:multiLevelType w:val="multilevel"/>
    <w:tmpl w:val="B6B27C80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17" w15:restartNumberingAfterBreak="0">
    <w:nsid w:val="6F572598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70584037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7CF63EEA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6"/>
  </w:num>
  <w:num w:numId="2">
    <w:abstractNumId w:val="15"/>
  </w:num>
  <w:num w:numId="3">
    <w:abstractNumId w:val="16"/>
  </w:num>
  <w:num w:numId="4">
    <w:abstractNumId w:val="3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17"/>
  </w:num>
  <w:num w:numId="9">
    <w:abstractNumId w:val="4"/>
  </w:num>
  <w:num w:numId="10">
    <w:abstractNumId w:val="14"/>
  </w:num>
  <w:num w:numId="11">
    <w:abstractNumId w:val="1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0"/>
  </w:num>
  <w:num w:numId="15">
    <w:abstractNumId w:val="5"/>
  </w:num>
  <w:num w:numId="16">
    <w:abstractNumId w:val="10"/>
  </w:num>
  <w:num w:numId="17">
    <w:abstractNumId w:val="11"/>
  </w:num>
  <w:num w:numId="18">
    <w:abstractNumId w:val="2"/>
  </w:num>
  <w:num w:numId="19">
    <w:abstractNumId w:val="8"/>
  </w:num>
  <w:num w:numId="20">
    <w:abstractNumId w:val="12"/>
  </w:num>
  <w:num w:numId="21">
    <w:abstractNumId w:val="9"/>
  </w:num>
  <w:num w:numId="22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B3"/>
    <w:rsid w:val="00005416"/>
    <w:rsid w:val="00005619"/>
    <w:rsid w:val="00005C55"/>
    <w:rsid w:val="00006926"/>
    <w:rsid w:val="00007B69"/>
    <w:rsid w:val="00011D65"/>
    <w:rsid w:val="00011EF0"/>
    <w:rsid w:val="00013244"/>
    <w:rsid w:val="00013AEF"/>
    <w:rsid w:val="000157A3"/>
    <w:rsid w:val="00020492"/>
    <w:rsid w:val="00022F4F"/>
    <w:rsid w:val="0002478A"/>
    <w:rsid w:val="000407C8"/>
    <w:rsid w:val="000414ED"/>
    <w:rsid w:val="0004181E"/>
    <w:rsid w:val="00043137"/>
    <w:rsid w:val="00047090"/>
    <w:rsid w:val="00052A18"/>
    <w:rsid w:val="00054FCA"/>
    <w:rsid w:val="0006220F"/>
    <w:rsid w:val="000655FE"/>
    <w:rsid w:val="000704EB"/>
    <w:rsid w:val="00084C70"/>
    <w:rsid w:val="000910E9"/>
    <w:rsid w:val="000A0763"/>
    <w:rsid w:val="000A4EF8"/>
    <w:rsid w:val="000A500F"/>
    <w:rsid w:val="000A79F0"/>
    <w:rsid w:val="000B0C89"/>
    <w:rsid w:val="000B4FC3"/>
    <w:rsid w:val="000B6500"/>
    <w:rsid w:val="000B75C2"/>
    <w:rsid w:val="000C1CB6"/>
    <w:rsid w:val="000C1FF6"/>
    <w:rsid w:val="000C2232"/>
    <w:rsid w:val="000C2A5B"/>
    <w:rsid w:val="000D27B9"/>
    <w:rsid w:val="000D31B5"/>
    <w:rsid w:val="000D52F6"/>
    <w:rsid w:val="000D7F56"/>
    <w:rsid w:val="000F46A7"/>
    <w:rsid w:val="000F61E4"/>
    <w:rsid w:val="00100BEF"/>
    <w:rsid w:val="00103855"/>
    <w:rsid w:val="00104A70"/>
    <w:rsid w:val="001110F8"/>
    <w:rsid w:val="00131A7A"/>
    <w:rsid w:val="001355FE"/>
    <w:rsid w:val="00145D02"/>
    <w:rsid w:val="00147915"/>
    <w:rsid w:val="001505BD"/>
    <w:rsid w:val="00151A6F"/>
    <w:rsid w:val="001521C7"/>
    <w:rsid w:val="0015246E"/>
    <w:rsid w:val="00163B0F"/>
    <w:rsid w:val="0017452F"/>
    <w:rsid w:val="00177049"/>
    <w:rsid w:val="00180AAE"/>
    <w:rsid w:val="00181DAC"/>
    <w:rsid w:val="00184EB3"/>
    <w:rsid w:val="001941FF"/>
    <w:rsid w:val="001957FE"/>
    <w:rsid w:val="001A051C"/>
    <w:rsid w:val="001A06F5"/>
    <w:rsid w:val="001A2D4C"/>
    <w:rsid w:val="001A3C72"/>
    <w:rsid w:val="001B1037"/>
    <w:rsid w:val="001B281D"/>
    <w:rsid w:val="001C2C52"/>
    <w:rsid w:val="001C6285"/>
    <w:rsid w:val="001D0285"/>
    <w:rsid w:val="001D32F7"/>
    <w:rsid w:val="001D4760"/>
    <w:rsid w:val="001D5A1E"/>
    <w:rsid w:val="001E19DB"/>
    <w:rsid w:val="001E3DD3"/>
    <w:rsid w:val="001E6022"/>
    <w:rsid w:val="001E65B7"/>
    <w:rsid w:val="001E6B83"/>
    <w:rsid w:val="001F5C64"/>
    <w:rsid w:val="001F5D37"/>
    <w:rsid w:val="001F5E2F"/>
    <w:rsid w:val="00203F71"/>
    <w:rsid w:val="002043A5"/>
    <w:rsid w:val="00207DCD"/>
    <w:rsid w:val="002136E1"/>
    <w:rsid w:val="0021538E"/>
    <w:rsid w:val="00216F7F"/>
    <w:rsid w:val="00227D13"/>
    <w:rsid w:val="0023447C"/>
    <w:rsid w:val="00235112"/>
    <w:rsid w:val="0023725B"/>
    <w:rsid w:val="002377D0"/>
    <w:rsid w:val="00240C90"/>
    <w:rsid w:val="002447F9"/>
    <w:rsid w:val="0024710D"/>
    <w:rsid w:val="00257067"/>
    <w:rsid w:val="00257EFA"/>
    <w:rsid w:val="00264363"/>
    <w:rsid w:val="00265854"/>
    <w:rsid w:val="0026788E"/>
    <w:rsid w:val="00274FB3"/>
    <w:rsid w:val="00276D1A"/>
    <w:rsid w:val="00281FBB"/>
    <w:rsid w:val="00293C4D"/>
    <w:rsid w:val="002A469A"/>
    <w:rsid w:val="002B3409"/>
    <w:rsid w:val="002C1431"/>
    <w:rsid w:val="002C1664"/>
    <w:rsid w:val="002C1C7D"/>
    <w:rsid w:val="002C5B04"/>
    <w:rsid w:val="002D58B5"/>
    <w:rsid w:val="002D6C62"/>
    <w:rsid w:val="002E2FBD"/>
    <w:rsid w:val="002E3785"/>
    <w:rsid w:val="002F331E"/>
    <w:rsid w:val="002F7374"/>
    <w:rsid w:val="002F7DB7"/>
    <w:rsid w:val="0030309A"/>
    <w:rsid w:val="003055AC"/>
    <w:rsid w:val="003154D6"/>
    <w:rsid w:val="00316260"/>
    <w:rsid w:val="00316503"/>
    <w:rsid w:val="00324D83"/>
    <w:rsid w:val="00326BB9"/>
    <w:rsid w:val="00326C5D"/>
    <w:rsid w:val="003312C0"/>
    <w:rsid w:val="00351663"/>
    <w:rsid w:val="003521A8"/>
    <w:rsid w:val="00353CFA"/>
    <w:rsid w:val="0035663E"/>
    <w:rsid w:val="00362B93"/>
    <w:rsid w:val="003664DD"/>
    <w:rsid w:val="00372A5A"/>
    <w:rsid w:val="003733BA"/>
    <w:rsid w:val="00380390"/>
    <w:rsid w:val="0038236B"/>
    <w:rsid w:val="003839E0"/>
    <w:rsid w:val="00383D61"/>
    <w:rsid w:val="0038681A"/>
    <w:rsid w:val="00393D57"/>
    <w:rsid w:val="00395B34"/>
    <w:rsid w:val="003B3093"/>
    <w:rsid w:val="003C09FD"/>
    <w:rsid w:val="003C0E6C"/>
    <w:rsid w:val="003C1510"/>
    <w:rsid w:val="003C1818"/>
    <w:rsid w:val="003C7ABF"/>
    <w:rsid w:val="003D452C"/>
    <w:rsid w:val="003E20FA"/>
    <w:rsid w:val="003E2D5F"/>
    <w:rsid w:val="003E3DF0"/>
    <w:rsid w:val="003E72E4"/>
    <w:rsid w:val="003F2139"/>
    <w:rsid w:val="003F4A98"/>
    <w:rsid w:val="00403820"/>
    <w:rsid w:val="0040522D"/>
    <w:rsid w:val="004072A1"/>
    <w:rsid w:val="00413415"/>
    <w:rsid w:val="00416352"/>
    <w:rsid w:val="00416BA6"/>
    <w:rsid w:val="0042119F"/>
    <w:rsid w:val="0042197B"/>
    <w:rsid w:val="004224DC"/>
    <w:rsid w:val="00424755"/>
    <w:rsid w:val="00425FDD"/>
    <w:rsid w:val="00440B1A"/>
    <w:rsid w:val="00451DFE"/>
    <w:rsid w:val="00452F01"/>
    <w:rsid w:val="004607AF"/>
    <w:rsid w:val="00460DE5"/>
    <w:rsid w:val="0046354E"/>
    <w:rsid w:val="00466E0A"/>
    <w:rsid w:val="00471139"/>
    <w:rsid w:val="0047114E"/>
    <w:rsid w:val="00472BBD"/>
    <w:rsid w:val="0048335D"/>
    <w:rsid w:val="004834B6"/>
    <w:rsid w:val="00486CD2"/>
    <w:rsid w:val="004931BF"/>
    <w:rsid w:val="00493E44"/>
    <w:rsid w:val="00497E73"/>
    <w:rsid w:val="004A1442"/>
    <w:rsid w:val="004A1EFE"/>
    <w:rsid w:val="004A37A1"/>
    <w:rsid w:val="004B06C6"/>
    <w:rsid w:val="004B2D11"/>
    <w:rsid w:val="004B5670"/>
    <w:rsid w:val="004B644E"/>
    <w:rsid w:val="004B7126"/>
    <w:rsid w:val="004C2AEE"/>
    <w:rsid w:val="004C41DA"/>
    <w:rsid w:val="004C553E"/>
    <w:rsid w:val="004D3F33"/>
    <w:rsid w:val="004D6BB3"/>
    <w:rsid w:val="004D739E"/>
    <w:rsid w:val="004E5354"/>
    <w:rsid w:val="004E661D"/>
    <w:rsid w:val="004F0E15"/>
    <w:rsid w:val="004F2138"/>
    <w:rsid w:val="004F37B6"/>
    <w:rsid w:val="004F56B7"/>
    <w:rsid w:val="004F6D2B"/>
    <w:rsid w:val="004F73E9"/>
    <w:rsid w:val="004F7B3E"/>
    <w:rsid w:val="0050102A"/>
    <w:rsid w:val="00501BB3"/>
    <w:rsid w:val="00506D8E"/>
    <w:rsid w:val="005132B5"/>
    <w:rsid w:val="00515DE9"/>
    <w:rsid w:val="005169BA"/>
    <w:rsid w:val="00517918"/>
    <w:rsid w:val="00520F55"/>
    <w:rsid w:val="00522B13"/>
    <w:rsid w:val="00523EB0"/>
    <w:rsid w:val="00524D94"/>
    <w:rsid w:val="00530A54"/>
    <w:rsid w:val="00533118"/>
    <w:rsid w:val="00535605"/>
    <w:rsid w:val="005405BF"/>
    <w:rsid w:val="00540A9D"/>
    <w:rsid w:val="00542BAD"/>
    <w:rsid w:val="005434E5"/>
    <w:rsid w:val="00550696"/>
    <w:rsid w:val="00555F73"/>
    <w:rsid w:val="0055655E"/>
    <w:rsid w:val="00557E0A"/>
    <w:rsid w:val="00560CBB"/>
    <w:rsid w:val="00561286"/>
    <w:rsid w:val="00564C43"/>
    <w:rsid w:val="00570917"/>
    <w:rsid w:val="00574FCB"/>
    <w:rsid w:val="00581F08"/>
    <w:rsid w:val="005833B9"/>
    <w:rsid w:val="00586F06"/>
    <w:rsid w:val="00587CF8"/>
    <w:rsid w:val="005942CF"/>
    <w:rsid w:val="00595FDD"/>
    <w:rsid w:val="005960F4"/>
    <w:rsid w:val="005C045A"/>
    <w:rsid w:val="005C26F1"/>
    <w:rsid w:val="005C6122"/>
    <w:rsid w:val="005C6AA4"/>
    <w:rsid w:val="005D1254"/>
    <w:rsid w:val="005D2FB2"/>
    <w:rsid w:val="005D5396"/>
    <w:rsid w:val="005D7117"/>
    <w:rsid w:val="005E3F37"/>
    <w:rsid w:val="005F115A"/>
    <w:rsid w:val="005F154D"/>
    <w:rsid w:val="005F6BE5"/>
    <w:rsid w:val="00603CD8"/>
    <w:rsid w:val="00605657"/>
    <w:rsid w:val="00611A22"/>
    <w:rsid w:val="00611FC9"/>
    <w:rsid w:val="00612FDF"/>
    <w:rsid w:val="00615863"/>
    <w:rsid w:val="0061659C"/>
    <w:rsid w:val="00617904"/>
    <w:rsid w:val="00620A8E"/>
    <w:rsid w:val="00626945"/>
    <w:rsid w:val="006316CB"/>
    <w:rsid w:val="00634F4D"/>
    <w:rsid w:val="00635956"/>
    <w:rsid w:val="00636407"/>
    <w:rsid w:val="00641E2F"/>
    <w:rsid w:val="00642924"/>
    <w:rsid w:val="00643571"/>
    <w:rsid w:val="00656707"/>
    <w:rsid w:val="00657539"/>
    <w:rsid w:val="00665E8A"/>
    <w:rsid w:val="00680ADA"/>
    <w:rsid w:val="00683A83"/>
    <w:rsid w:val="00685B19"/>
    <w:rsid w:val="0069386F"/>
    <w:rsid w:val="00694949"/>
    <w:rsid w:val="006A5605"/>
    <w:rsid w:val="006A63F7"/>
    <w:rsid w:val="006B21C9"/>
    <w:rsid w:val="006B392B"/>
    <w:rsid w:val="006C0727"/>
    <w:rsid w:val="006C604D"/>
    <w:rsid w:val="006C622B"/>
    <w:rsid w:val="006D1C7D"/>
    <w:rsid w:val="006E7226"/>
    <w:rsid w:val="006F05F4"/>
    <w:rsid w:val="006F2211"/>
    <w:rsid w:val="006F494A"/>
    <w:rsid w:val="006F4F81"/>
    <w:rsid w:val="007024A5"/>
    <w:rsid w:val="00705412"/>
    <w:rsid w:val="00705C0C"/>
    <w:rsid w:val="00707821"/>
    <w:rsid w:val="00717F55"/>
    <w:rsid w:val="00717F8D"/>
    <w:rsid w:val="007204FB"/>
    <w:rsid w:val="00720675"/>
    <w:rsid w:val="0072326E"/>
    <w:rsid w:val="007332DE"/>
    <w:rsid w:val="00733968"/>
    <w:rsid w:val="007342E8"/>
    <w:rsid w:val="00736BF9"/>
    <w:rsid w:val="007400F0"/>
    <w:rsid w:val="0075211D"/>
    <w:rsid w:val="00754FD7"/>
    <w:rsid w:val="00755D1A"/>
    <w:rsid w:val="00765D72"/>
    <w:rsid w:val="007660AE"/>
    <w:rsid w:val="007666E3"/>
    <w:rsid w:val="00767ABF"/>
    <w:rsid w:val="00770156"/>
    <w:rsid w:val="00771AC7"/>
    <w:rsid w:val="00785867"/>
    <w:rsid w:val="00791EBC"/>
    <w:rsid w:val="007A121D"/>
    <w:rsid w:val="007A51D0"/>
    <w:rsid w:val="007A7C68"/>
    <w:rsid w:val="007B0572"/>
    <w:rsid w:val="007C0DE8"/>
    <w:rsid w:val="007C0FFF"/>
    <w:rsid w:val="007C6CC1"/>
    <w:rsid w:val="007C74FF"/>
    <w:rsid w:val="007D1327"/>
    <w:rsid w:val="007D30DE"/>
    <w:rsid w:val="007D3B57"/>
    <w:rsid w:val="007E37FE"/>
    <w:rsid w:val="007E4813"/>
    <w:rsid w:val="007E6328"/>
    <w:rsid w:val="007F08FA"/>
    <w:rsid w:val="007F2446"/>
    <w:rsid w:val="007F59B4"/>
    <w:rsid w:val="008035AC"/>
    <w:rsid w:val="00803A30"/>
    <w:rsid w:val="00816A7B"/>
    <w:rsid w:val="00831CC2"/>
    <w:rsid w:val="00845806"/>
    <w:rsid w:val="00851399"/>
    <w:rsid w:val="008520B4"/>
    <w:rsid w:val="008531EF"/>
    <w:rsid w:val="00854D21"/>
    <w:rsid w:val="00856A0D"/>
    <w:rsid w:val="00862123"/>
    <w:rsid w:val="00863A04"/>
    <w:rsid w:val="008646EE"/>
    <w:rsid w:val="008649EC"/>
    <w:rsid w:val="00866BAF"/>
    <w:rsid w:val="008707E7"/>
    <w:rsid w:val="00875BDA"/>
    <w:rsid w:val="0088789B"/>
    <w:rsid w:val="0089032A"/>
    <w:rsid w:val="00890C7C"/>
    <w:rsid w:val="008A343B"/>
    <w:rsid w:val="008A41F5"/>
    <w:rsid w:val="008A7769"/>
    <w:rsid w:val="008B36BE"/>
    <w:rsid w:val="008C31DA"/>
    <w:rsid w:val="008C749A"/>
    <w:rsid w:val="008D4936"/>
    <w:rsid w:val="008E3D7A"/>
    <w:rsid w:val="008E6E0E"/>
    <w:rsid w:val="008F0BC8"/>
    <w:rsid w:val="008F207A"/>
    <w:rsid w:val="008F4964"/>
    <w:rsid w:val="008F732B"/>
    <w:rsid w:val="009020B1"/>
    <w:rsid w:val="00902425"/>
    <w:rsid w:val="00905599"/>
    <w:rsid w:val="009214D5"/>
    <w:rsid w:val="00921F92"/>
    <w:rsid w:val="009255A7"/>
    <w:rsid w:val="00925C76"/>
    <w:rsid w:val="00925DF4"/>
    <w:rsid w:val="00926D98"/>
    <w:rsid w:val="00933EDE"/>
    <w:rsid w:val="009349CE"/>
    <w:rsid w:val="009373BE"/>
    <w:rsid w:val="00937438"/>
    <w:rsid w:val="009418FA"/>
    <w:rsid w:val="00943BFB"/>
    <w:rsid w:val="00950C05"/>
    <w:rsid w:val="009553DC"/>
    <w:rsid w:val="0096079B"/>
    <w:rsid w:val="009636B7"/>
    <w:rsid w:val="00966A90"/>
    <w:rsid w:val="00973DE8"/>
    <w:rsid w:val="0097455E"/>
    <w:rsid w:val="00975743"/>
    <w:rsid w:val="009777F0"/>
    <w:rsid w:val="00980D38"/>
    <w:rsid w:val="009823E4"/>
    <w:rsid w:val="00982783"/>
    <w:rsid w:val="00983C0E"/>
    <w:rsid w:val="00990371"/>
    <w:rsid w:val="009941B1"/>
    <w:rsid w:val="009A1135"/>
    <w:rsid w:val="009A63B1"/>
    <w:rsid w:val="009A64FA"/>
    <w:rsid w:val="009C0354"/>
    <w:rsid w:val="009C3CAA"/>
    <w:rsid w:val="009C4B8B"/>
    <w:rsid w:val="009C7E0B"/>
    <w:rsid w:val="009D3BDA"/>
    <w:rsid w:val="009D52FF"/>
    <w:rsid w:val="009E2754"/>
    <w:rsid w:val="009E5277"/>
    <w:rsid w:val="009E5DE6"/>
    <w:rsid w:val="009E6BCC"/>
    <w:rsid w:val="009F3B4B"/>
    <w:rsid w:val="009F503A"/>
    <w:rsid w:val="009F55B1"/>
    <w:rsid w:val="00A00AF9"/>
    <w:rsid w:val="00A114A8"/>
    <w:rsid w:val="00A121E9"/>
    <w:rsid w:val="00A1637B"/>
    <w:rsid w:val="00A20F11"/>
    <w:rsid w:val="00A210E4"/>
    <w:rsid w:val="00A22FBB"/>
    <w:rsid w:val="00A33DCE"/>
    <w:rsid w:val="00A42CF7"/>
    <w:rsid w:val="00A45E7A"/>
    <w:rsid w:val="00A479ED"/>
    <w:rsid w:val="00A62564"/>
    <w:rsid w:val="00A64053"/>
    <w:rsid w:val="00A747C8"/>
    <w:rsid w:val="00A75D85"/>
    <w:rsid w:val="00A771DA"/>
    <w:rsid w:val="00A840B4"/>
    <w:rsid w:val="00A8412A"/>
    <w:rsid w:val="00A85D26"/>
    <w:rsid w:val="00A8615F"/>
    <w:rsid w:val="00A86CA6"/>
    <w:rsid w:val="00A9025D"/>
    <w:rsid w:val="00A91CCD"/>
    <w:rsid w:val="00A93307"/>
    <w:rsid w:val="00A95EAE"/>
    <w:rsid w:val="00AA3A22"/>
    <w:rsid w:val="00AA405A"/>
    <w:rsid w:val="00AA48D4"/>
    <w:rsid w:val="00AB1DEA"/>
    <w:rsid w:val="00AC2FF8"/>
    <w:rsid w:val="00AD1E90"/>
    <w:rsid w:val="00AD4E87"/>
    <w:rsid w:val="00AD5478"/>
    <w:rsid w:val="00AD61D3"/>
    <w:rsid w:val="00AE03DE"/>
    <w:rsid w:val="00AE46BB"/>
    <w:rsid w:val="00AE5B97"/>
    <w:rsid w:val="00AF0A6C"/>
    <w:rsid w:val="00AF0C04"/>
    <w:rsid w:val="00AF3EDD"/>
    <w:rsid w:val="00AF4FC6"/>
    <w:rsid w:val="00AF648C"/>
    <w:rsid w:val="00AF6640"/>
    <w:rsid w:val="00B115A5"/>
    <w:rsid w:val="00B1682D"/>
    <w:rsid w:val="00B2318A"/>
    <w:rsid w:val="00B37C13"/>
    <w:rsid w:val="00B40F02"/>
    <w:rsid w:val="00B428AE"/>
    <w:rsid w:val="00B43751"/>
    <w:rsid w:val="00B540A9"/>
    <w:rsid w:val="00B55F2D"/>
    <w:rsid w:val="00B606AE"/>
    <w:rsid w:val="00B616A5"/>
    <w:rsid w:val="00B6267D"/>
    <w:rsid w:val="00B64458"/>
    <w:rsid w:val="00B718B7"/>
    <w:rsid w:val="00B722F8"/>
    <w:rsid w:val="00B849C6"/>
    <w:rsid w:val="00B87F82"/>
    <w:rsid w:val="00B90B4A"/>
    <w:rsid w:val="00BA0D7A"/>
    <w:rsid w:val="00BA6FFD"/>
    <w:rsid w:val="00BB3F02"/>
    <w:rsid w:val="00BB5251"/>
    <w:rsid w:val="00BB5BFD"/>
    <w:rsid w:val="00BC0277"/>
    <w:rsid w:val="00BC266C"/>
    <w:rsid w:val="00BE2457"/>
    <w:rsid w:val="00BE5E15"/>
    <w:rsid w:val="00BE7DAE"/>
    <w:rsid w:val="00BF1C91"/>
    <w:rsid w:val="00BF48CC"/>
    <w:rsid w:val="00BF78EF"/>
    <w:rsid w:val="00C11782"/>
    <w:rsid w:val="00C13880"/>
    <w:rsid w:val="00C1780C"/>
    <w:rsid w:val="00C17D68"/>
    <w:rsid w:val="00C22436"/>
    <w:rsid w:val="00C2369D"/>
    <w:rsid w:val="00C23DB5"/>
    <w:rsid w:val="00C26305"/>
    <w:rsid w:val="00C31E00"/>
    <w:rsid w:val="00C33384"/>
    <w:rsid w:val="00C33E79"/>
    <w:rsid w:val="00C406CB"/>
    <w:rsid w:val="00C46EA0"/>
    <w:rsid w:val="00C56AED"/>
    <w:rsid w:val="00C62799"/>
    <w:rsid w:val="00C704AC"/>
    <w:rsid w:val="00C726A2"/>
    <w:rsid w:val="00C7298F"/>
    <w:rsid w:val="00C76258"/>
    <w:rsid w:val="00C81585"/>
    <w:rsid w:val="00C82D16"/>
    <w:rsid w:val="00C8458E"/>
    <w:rsid w:val="00C91A26"/>
    <w:rsid w:val="00C9225D"/>
    <w:rsid w:val="00C94003"/>
    <w:rsid w:val="00CA29D6"/>
    <w:rsid w:val="00CA53E8"/>
    <w:rsid w:val="00CB29B1"/>
    <w:rsid w:val="00CB5EFF"/>
    <w:rsid w:val="00CC0D2D"/>
    <w:rsid w:val="00CC4862"/>
    <w:rsid w:val="00CD0D4C"/>
    <w:rsid w:val="00CD27C2"/>
    <w:rsid w:val="00CD6584"/>
    <w:rsid w:val="00CF12DF"/>
    <w:rsid w:val="00CF599B"/>
    <w:rsid w:val="00CF7012"/>
    <w:rsid w:val="00D07451"/>
    <w:rsid w:val="00D074E5"/>
    <w:rsid w:val="00D12474"/>
    <w:rsid w:val="00D12AC1"/>
    <w:rsid w:val="00D14CCF"/>
    <w:rsid w:val="00D14DFD"/>
    <w:rsid w:val="00D1561A"/>
    <w:rsid w:val="00D157D0"/>
    <w:rsid w:val="00D24E55"/>
    <w:rsid w:val="00D253F6"/>
    <w:rsid w:val="00D33053"/>
    <w:rsid w:val="00D42128"/>
    <w:rsid w:val="00D44C21"/>
    <w:rsid w:val="00D46C0B"/>
    <w:rsid w:val="00D471DF"/>
    <w:rsid w:val="00D502F4"/>
    <w:rsid w:val="00D5636D"/>
    <w:rsid w:val="00D57DBA"/>
    <w:rsid w:val="00D57E45"/>
    <w:rsid w:val="00D6509A"/>
    <w:rsid w:val="00D65FF1"/>
    <w:rsid w:val="00D710E5"/>
    <w:rsid w:val="00D73D85"/>
    <w:rsid w:val="00D74C9F"/>
    <w:rsid w:val="00D74CB4"/>
    <w:rsid w:val="00D91CE0"/>
    <w:rsid w:val="00D94A74"/>
    <w:rsid w:val="00D9511E"/>
    <w:rsid w:val="00D96917"/>
    <w:rsid w:val="00D97602"/>
    <w:rsid w:val="00DA254B"/>
    <w:rsid w:val="00DA5AAC"/>
    <w:rsid w:val="00DA66A7"/>
    <w:rsid w:val="00DB1BD6"/>
    <w:rsid w:val="00DB3704"/>
    <w:rsid w:val="00DB5144"/>
    <w:rsid w:val="00DB7B84"/>
    <w:rsid w:val="00DC28F5"/>
    <w:rsid w:val="00DC2D4C"/>
    <w:rsid w:val="00DC4CF2"/>
    <w:rsid w:val="00DC7907"/>
    <w:rsid w:val="00DD065A"/>
    <w:rsid w:val="00DD3BC6"/>
    <w:rsid w:val="00DD4360"/>
    <w:rsid w:val="00DD4BF7"/>
    <w:rsid w:val="00DE0A87"/>
    <w:rsid w:val="00DE1226"/>
    <w:rsid w:val="00DE468A"/>
    <w:rsid w:val="00DE4821"/>
    <w:rsid w:val="00E049EF"/>
    <w:rsid w:val="00E12B87"/>
    <w:rsid w:val="00E148DC"/>
    <w:rsid w:val="00E212F7"/>
    <w:rsid w:val="00E221FE"/>
    <w:rsid w:val="00E26256"/>
    <w:rsid w:val="00E27F6C"/>
    <w:rsid w:val="00E37578"/>
    <w:rsid w:val="00E40350"/>
    <w:rsid w:val="00E4636D"/>
    <w:rsid w:val="00E53B11"/>
    <w:rsid w:val="00E540C5"/>
    <w:rsid w:val="00E57783"/>
    <w:rsid w:val="00E6099C"/>
    <w:rsid w:val="00E64299"/>
    <w:rsid w:val="00E64F46"/>
    <w:rsid w:val="00E67683"/>
    <w:rsid w:val="00E67D65"/>
    <w:rsid w:val="00E71BBB"/>
    <w:rsid w:val="00E71C47"/>
    <w:rsid w:val="00E73372"/>
    <w:rsid w:val="00E74F60"/>
    <w:rsid w:val="00E75D06"/>
    <w:rsid w:val="00E776E4"/>
    <w:rsid w:val="00E77FBB"/>
    <w:rsid w:val="00E83442"/>
    <w:rsid w:val="00E8346D"/>
    <w:rsid w:val="00E83B85"/>
    <w:rsid w:val="00E84425"/>
    <w:rsid w:val="00E853A1"/>
    <w:rsid w:val="00E85AD6"/>
    <w:rsid w:val="00E87C52"/>
    <w:rsid w:val="00E908B5"/>
    <w:rsid w:val="00E91553"/>
    <w:rsid w:val="00E95616"/>
    <w:rsid w:val="00E97A4F"/>
    <w:rsid w:val="00EB1447"/>
    <w:rsid w:val="00EB24CF"/>
    <w:rsid w:val="00EC0B0C"/>
    <w:rsid w:val="00EC2E90"/>
    <w:rsid w:val="00EC4262"/>
    <w:rsid w:val="00ED1CE1"/>
    <w:rsid w:val="00ED3A6C"/>
    <w:rsid w:val="00ED478D"/>
    <w:rsid w:val="00ED4940"/>
    <w:rsid w:val="00ED4F79"/>
    <w:rsid w:val="00ED6A63"/>
    <w:rsid w:val="00ED7DAC"/>
    <w:rsid w:val="00EE0DB4"/>
    <w:rsid w:val="00EE234B"/>
    <w:rsid w:val="00EE3F40"/>
    <w:rsid w:val="00EE563E"/>
    <w:rsid w:val="00EF17F3"/>
    <w:rsid w:val="00EF3181"/>
    <w:rsid w:val="00F03167"/>
    <w:rsid w:val="00F12197"/>
    <w:rsid w:val="00F13591"/>
    <w:rsid w:val="00F1456F"/>
    <w:rsid w:val="00F1470A"/>
    <w:rsid w:val="00F22014"/>
    <w:rsid w:val="00F240C1"/>
    <w:rsid w:val="00F26343"/>
    <w:rsid w:val="00F270AD"/>
    <w:rsid w:val="00F309AE"/>
    <w:rsid w:val="00F416A7"/>
    <w:rsid w:val="00F435F8"/>
    <w:rsid w:val="00F44E98"/>
    <w:rsid w:val="00F44F0F"/>
    <w:rsid w:val="00F47F45"/>
    <w:rsid w:val="00F51FEF"/>
    <w:rsid w:val="00F53D0A"/>
    <w:rsid w:val="00F54970"/>
    <w:rsid w:val="00F60D77"/>
    <w:rsid w:val="00F61935"/>
    <w:rsid w:val="00F65A60"/>
    <w:rsid w:val="00F83503"/>
    <w:rsid w:val="00F876BF"/>
    <w:rsid w:val="00F912FD"/>
    <w:rsid w:val="00F95281"/>
    <w:rsid w:val="00F961FD"/>
    <w:rsid w:val="00F96919"/>
    <w:rsid w:val="00FA511D"/>
    <w:rsid w:val="00FA6A2D"/>
    <w:rsid w:val="00FB2C6A"/>
    <w:rsid w:val="00FB5B9D"/>
    <w:rsid w:val="00FC1E14"/>
    <w:rsid w:val="00FC31D5"/>
    <w:rsid w:val="00FC75CE"/>
    <w:rsid w:val="00FD51BD"/>
    <w:rsid w:val="00FD5482"/>
    <w:rsid w:val="00FD76A4"/>
    <w:rsid w:val="00FD76E5"/>
    <w:rsid w:val="00FE4F81"/>
    <w:rsid w:val="00FF20C3"/>
    <w:rsid w:val="00FF2673"/>
    <w:rsid w:val="00FF2EA4"/>
    <w:rsid w:val="00FF4FE8"/>
    <w:rsid w:val="00FF58C4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43B5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B1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Hyperlink">
    <w:name w:val="Hyperlink"/>
    <w:uiPriority w:val="99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character" w:styleId="LineNumber">
    <w:name w:val="line number"/>
    <w:qFormat/>
    <w:rsid w:val="008874E5"/>
  </w:style>
  <w:style w:type="character" w:customStyle="1" w:styleId="BodyTextChar">
    <w:name w:val="Body Text Char"/>
    <w:basedOn w:val="DefaultParagraphFont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HeaderandFooter">
    <w:name w:val="Header and Footer"/>
    <w:basedOn w:val="Normal"/>
    <w:qFormat/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12F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26256"/>
    <w:pPr>
      <w:suppressAutoHyphens w:val="0"/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941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1C6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5E2AE-20D2-4DD0-8992-ED0D0FF7A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4619</TotalTime>
  <Pages>20</Pages>
  <Words>5303</Words>
  <Characters>30233</Characters>
  <Application>Microsoft Office Word</Application>
  <DocSecurity>0</DocSecurity>
  <Lines>251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Mateo Peša</cp:lastModifiedBy>
  <cp:revision>109</cp:revision>
  <cp:lastPrinted>2025-04-09T13:41:00Z</cp:lastPrinted>
  <dcterms:created xsi:type="dcterms:W3CDTF">2023-05-17T11:47:00Z</dcterms:created>
  <dcterms:modified xsi:type="dcterms:W3CDTF">2025-05-06T08:35:00Z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