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B6782" w14:textId="77777777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674E895E" w14:textId="5D8E4074" w:rsidR="00174335" w:rsidRPr="006E338A" w:rsidRDefault="00BB435C" w:rsidP="001743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A3011">
        <w:rPr>
          <w:b/>
          <w:sz w:val="28"/>
          <w:szCs w:val="28"/>
        </w:rPr>
        <w:t>7</w:t>
      </w:r>
      <w:r w:rsidR="00174335" w:rsidRPr="006E338A">
        <w:rPr>
          <w:b/>
          <w:sz w:val="28"/>
          <w:szCs w:val="28"/>
        </w:rPr>
        <w:t xml:space="preserve">. sjednice Vijeća Mjesnog odbora </w:t>
      </w:r>
      <w:r w:rsidR="00AD1D91">
        <w:rPr>
          <w:b/>
          <w:bCs/>
          <w:sz w:val="28"/>
          <w:szCs w:val="28"/>
        </w:rPr>
        <w:t>Dubrava - s</w:t>
      </w:r>
      <w:r w:rsidR="00174335" w:rsidRPr="005A0E9B">
        <w:rPr>
          <w:b/>
          <w:bCs/>
          <w:sz w:val="28"/>
          <w:szCs w:val="28"/>
        </w:rPr>
        <w:t>redište</w:t>
      </w:r>
      <w:r w:rsidR="00174335" w:rsidRPr="006E338A">
        <w:rPr>
          <w:b/>
          <w:sz w:val="28"/>
          <w:szCs w:val="28"/>
        </w:rPr>
        <w:t>,</w:t>
      </w:r>
    </w:p>
    <w:p w14:paraId="4AF8BC41" w14:textId="326CF98F" w:rsidR="00174335" w:rsidRPr="00AA3011" w:rsidRDefault="00174335" w:rsidP="00AA301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održane </w:t>
      </w:r>
      <w:r w:rsidR="00AA3011" w:rsidRPr="00AA3011">
        <w:rPr>
          <w:b/>
          <w:sz w:val="28"/>
          <w:szCs w:val="28"/>
        </w:rPr>
        <w:t>25. rujna 2023.</w:t>
      </w:r>
    </w:p>
    <w:p w14:paraId="435AF30A" w14:textId="4CA8069F" w:rsidR="00174335" w:rsidRPr="0097742B" w:rsidRDefault="00174335" w:rsidP="00174335">
      <w:pPr>
        <w:pStyle w:val="BodyA"/>
        <w:jc w:val="center"/>
        <w:rPr>
          <w:b/>
          <w:bCs/>
          <w:sz w:val="28"/>
          <w:szCs w:val="28"/>
        </w:rPr>
      </w:pPr>
      <w:r w:rsidRPr="006E338A">
        <w:rPr>
          <w:b/>
          <w:sz w:val="28"/>
          <w:szCs w:val="28"/>
        </w:rPr>
        <w:t xml:space="preserve">u </w:t>
      </w:r>
      <w:r>
        <w:rPr>
          <w:b/>
          <w:sz w:val="28"/>
          <w:szCs w:val="28"/>
        </w:rPr>
        <w:t>prostoru objekta mjesne samouprave</w:t>
      </w:r>
      <w:r>
        <w:rPr>
          <w:b/>
          <w:bCs/>
          <w:sz w:val="28"/>
          <w:szCs w:val="28"/>
        </w:rPr>
        <w:t>, Međugorska 55</w:t>
      </w:r>
      <w:r w:rsidRPr="006E338A">
        <w:rPr>
          <w:b/>
          <w:sz w:val="28"/>
          <w:szCs w:val="28"/>
        </w:rPr>
        <w:t>,</w:t>
      </w:r>
    </w:p>
    <w:p w14:paraId="132A8FEA" w14:textId="77603B55" w:rsidR="00174335" w:rsidRPr="006E338A" w:rsidRDefault="00174335" w:rsidP="00174335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s početkom u</w:t>
      </w:r>
      <w:r>
        <w:rPr>
          <w:b/>
          <w:sz w:val="28"/>
          <w:szCs w:val="28"/>
        </w:rPr>
        <w:t xml:space="preserve"> </w:t>
      </w:r>
      <w:r w:rsidR="004F5E01">
        <w:rPr>
          <w:b/>
          <w:sz w:val="28"/>
          <w:szCs w:val="28"/>
        </w:rPr>
        <w:t>18</w:t>
      </w:r>
      <w:r>
        <w:rPr>
          <w:b/>
          <w:sz w:val="28"/>
          <w:szCs w:val="28"/>
        </w:rPr>
        <w:t>:00</w:t>
      </w:r>
      <w:r w:rsidRPr="006E338A">
        <w:rPr>
          <w:b/>
          <w:sz w:val="28"/>
          <w:szCs w:val="28"/>
        </w:rPr>
        <w:t xml:space="preserve"> sati</w:t>
      </w:r>
    </w:p>
    <w:p w14:paraId="62DFD035" w14:textId="77777777" w:rsidR="00174335" w:rsidRDefault="00174335" w:rsidP="00174335">
      <w:pPr>
        <w:jc w:val="center"/>
        <w:rPr>
          <w:b/>
        </w:rPr>
      </w:pPr>
    </w:p>
    <w:p w14:paraId="3B52E170" w14:textId="2794B0B8" w:rsidR="00AD1D91" w:rsidRDefault="00AD1D91" w:rsidP="00A5589E">
      <w:pPr>
        <w:rPr>
          <w:b/>
        </w:rPr>
      </w:pPr>
    </w:p>
    <w:p w14:paraId="1A3AA928" w14:textId="77777777" w:rsidR="00174335" w:rsidRDefault="00174335" w:rsidP="00174335">
      <w:pPr>
        <w:jc w:val="center"/>
        <w:rPr>
          <w:b/>
        </w:rPr>
      </w:pPr>
    </w:p>
    <w:p w14:paraId="6C3247F3" w14:textId="385BF5EE" w:rsidR="007804AB" w:rsidRPr="00AA3011" w:rsidRDefault="00174335" w:rsidP="007804AB">
      <w:r>
        <w:rPr>
          <w:b/>
        </w:rPr>
        <w:t>NAZOČNI ČLANOVI VIJEĆA:</w:t>
      </w:r>
      <w:r w:rsidR="005A0E9B" w:rsidRPr="005A0E9B">
        <w:rPr>
          <w:bCs/>
        </w:rPr>
        <w:t xml:space="preserve"> </w:t>
      </w:r>
      <w:r w:rsidR="005A0E9B" w:rsidRPr="005A0E9B">
        <w:rPr>
          <w:b/>
          <w:bCs/>
        </w:rPr>
        <w:t xml:space="preserve">Ivana Blažević, Raco Jaković, </w:t>
      </w:r>
      <w:r w:rsidR="00B7119F">
        <w:rPr>
          <w:b/>
        </w:rPr>
        <w:t>Svan Relac, Damir Nehyba,</w:t>
      </w:r>
      <w:r w:rsidR="002D0B32" w:rsidRPr="002D0B32">
        <w:rPr>
          <w:b/>
        </w:rPr>
        <w:t xml:space="preserve"> </w:t>
      </w:r>
      <w:r w:rsidR="002D0B32">
        <w:rPr>
          <w:b/>
        </w:rPr>
        <w:t>Ivana Lulić, Lucija Matić</w:t>
      </w:r>
      <w:r w:rsidR="007804AB">
        <w:rPr>
          <w:b/>
        </w:rPr>
        <w:t xml:space="preserve">, </w:t>
      </w:r>
      <w:r w:rsidR="007804AB" w:rsidRPr="005A0E9B">
        <w:rPr>
          <w:b/>
          <w:bCs/>
        </w:rPr>
        <w:t>Antonija Majić</w:t>
      </w:r>
      <w:r w:rsidR="00AA3011">
        <w:rPr>
          <w:b/>
          <w:bCs/>
        </w:rPr>
        <w:t>,</w:t>
      </w:r>
      <w:r w:rsidR="00AA3011" w:rsidRPr="00AA3011">
        <w:rPr>
          <w:b/>
        </w:rPr>
        <w:t xml:space="preserve"> </w:t>
      </w:r>
      <w:r w:rsidR="00AA3011" w:rsidRPr="005A0E9B">
        <w:rPr>
          <w:b/>
        </w:rPr>
        <w:t>Marija Ore</w:t>
      </w:r>
      <w:r w:rsidR="00AA3011">
        <w:rPr>
          <w:b/>
        </w:rPr>
        <w:t>šić</w:t>
      </w:r>
    </w:p>
    <w:p w14:paraId="6EB558D0" w14:textId="11B3C111" w:rsidR="005A0E9B" w:rsidRDefault="005A0E9B" w:rsidP="005A0E9B"/>
    <w:p w14:paraId="577813EF" w14:textId="77777777" w:rsidR="00174335" w:rsidRDefault="00174335" w:rsidP="00174335">
      <w:pPr>
        <w:rPr>
          <w:b/>
        </w:rPr>
      </w:pPr>
    </w:p>
    <w:p w14:paraId="64EC6653" w14:textId="3AF68EAB" w:rsidR="00174335" w:rsidRDefault="00204831" w:rsidP="007804AB">
      <w:pPr>
        <w:rPr>
          <w:b/>
        </w:rPr>
      </w:pPr>
      <w:r>
        <w:rPr>
          <w:b/>
        </w:rPr>
        <w:t>NENAZOČNI ČLANOVI VIJEĆA:</w:t>
      </w:r>
      <w:r w:rsidR="00AD1D91">
        <w:rPr>
          <w:b/>
          <w:bCs/>
        </w:rPr>
        <w:t xml:space="preserve"> </w:t>
      </w:r>
      <w:r w:rsidR="00AD1D91" w:rsidRPr="005A0E9B">
        <w:rPr>
          <w:b/>
          <w:bCs/>
        </w:rPr>
        <w:t xml:space="preserve"> </w:t>
      </w:r>
      <w:r w:rsidR="007804AB" w:rsidRPr="005A0E9B">
        <w:rPr>
          <w:b/>
          <w:bCs/>
        </w:rPr>
        <w:t>Božidar Macan</w:t>
      </w:r>
    </w:p>
    <w:p w14:paraId="290DDA6F" w14:textId="38025D8D" w:rsidR="00004066" w:rsidRDefault="00004066" w:rsidP="00174335">
      <w:pPr>
        <w:rPr>
          <w:b/>
        </w:rPr>
      </w:pPr>
    </w:p>
    <w:p w14:paraId="23CD012A" w14:textId="77777777" w:rsidR="00174335" w:rsidRPr="00DB681C" w:rsidRDefault="00174335" w:rsidP="00174335"/>
    <w:p w14:paraId="0AB25F69" w14:textId="0C72AD57" w:rsidR="00174335" w:rsidRPr="00DB681C" w:rsidRDefault="00174335" w:rsidP="00174335">
      <w:r w:rsidRPr="00DB681C">
        <w:t>Predsjedava Ivana Blažević, predsjednica Vijeća.</w:t>
      </w:r>
    </w:p>
    <w:p w14:paraId="7802E6A1" w14:textId="77777777" w:rsidR="00174335" w:rsidRPr="00DB681C" w:rsidRDefault="00174335" w:rsidP="00174335"/>
    <w:p w14:paraId="5F2C3AEB" w14:textId="77777777" w:rsidR="00B7119F" w:rsidRPr="00DB681C" w:rsidRDefault="00174335" w:rsidP="00B7119F">
      <w:r w:rsidRPr="00DB681C">
        <w:t>Zapisnik vodi:</w:t>
      </w:r>
      <w:r w:rsidR="005A0E9B" w:rsidRPr="00DB681C">
        <w:t xml:space="preserve"> </w:t>
      </w:r>
      <w:r w:rsidR="00B7119F" w:rsidRPr="00DB681C">
        <w:t>Ivana Blažević, predsjednica Vijeća.</w:t>
      </w:r>
    </w:p>
    <w:p w14:paraId="5928D001" w14:textId="0E4C55A5" w:rsidR="00174335" w:rsidRPr="00DB681C" w:rsidRDefault="00174335" w:rsidP="00174335"/>
    <w:p w14:paraId="0DC09467" w14:textId="77777777" w:rsidR="00174335" w:rsidRPr="00DB681C" w:rsidRDefault="00174335" w:rsidP="00174335"/>
    <w:p w14:paraId="3009E552" w14:textId="5E9DD9F6" w:rsidR="00174335" w:rsidRPr="00DB681C" w:rsidRDefault="005A0E9B" w:rsidP="00174335">
      <w:r w:rsidRPr="00DB681C">
        <w:tab/>
        <w:t>Predsjednica</w:t>
      </w:r>
      <w:r w:rsidR="00174335" w:rsidRPr="00DB681C">
        <w:t xml:space="preserve"> konstatira da je nazočno </w:t>
      </w:r>
      <w:r w:rsidR="00AA3011" w:rsidRPr="00DB681C">
        <w:t>8</w:t>
      </w:r>
      <w:r w:rsidR="00174335" w:rsidRPr="00DB681C">
        <w:t xml:space="preserve"> od ukupno </w:t>
      </w:r>
      <w:r w:rsidR="00E208D7" w:rsidRPr="00DB681C">
        <w:t>9</w:t>
      </w:r>
      <w:r w:rsidR="00174335" w:rsidRPr="00DB681C">
        <w:t xml:space="preserve"> članova Vijeća, što znači da Vijeće može pravovaljano odlučivati, te otvara </w:t>
      </w:r>
      <w:r w:rsidR="007804AB" w:rsidRPr="00DB681C">
        <w:t>2</w:t>
      </w:r>
      <w:r w:rsidR="00AA3011" w:rsidRPr="00DB681C">
        <w:t>7</w:t>
      </w:r>
      <w:r w:rsidR="00174335" w:rsidRPr="00DB681C">
        <w:t>. sjednicu Vijeća Mjesnog odbora.</w:t>
      </w:r>
    </w:p>
    <w:p w14:paraId="06AF5395" w14:textId="77777777" w:rsidR="00174335" w:rsidRPr="00DB681C" w:rsidRDefault="00174335" w:rsidP="00174335"/>
    <w:p w14:paraId="3B9C819F" w14:textId="1112C6BA" w:rsidR="00265CF2" w:rsidRPr="00DB681C" w:rsidRDefault="00174335" w:rsidP="00174335">
      <w:r w:rsidRPr="00DB681C">
        <w:tab/>
        <w:t xml:space="preserve">Bez rasprave, </w:t>
      </w:r>
      <w:r w:rsidRPr="00DB681C">
        <w:rPr>
          <w:i/>
        </w:rPr>
        <w:t xml:space="preserve">jednoglasno </w:t>
      </w:r>
      <w:r w:rsidRPr="00DB681C">
        <w:t xml:space="preserve"> Vijeće prihvaća tekst Zapisnika </w:t>
      </w:r>
      <w:r w:rsidR="00292679" w:rsidRPr="00DB681C">
        <w:t>2</w:t>
      </w:r>
      <w:r w:rsidR="00AA3011" w:rsidRPr="00DB681C">
        <w:t>6</w:t>
      </w:r>
      <w:r w:rsidRPr="00DB681C">
        <w:t>. sjednice Vijeća, održane</w:t>
      </w:r>
      <w:r w:rsidR="00F16E09" w:rsidRPr="00DB681C">
        <w:t xml:space="preserve"> </w:t>
      </w:r>
      <w:r w:rsidR="007804AB" w:rsidRPr="00DB681C">
        <w:t>1</w:t>
      </w:r>
      <w:r w:rsidR="00DB681C">
        <w:t>8</w:t>
      </w:r>
      <w:r w:rsidR="00292679" w:rsidRPr="00DB681C">
        <w:t xml:space="preserve">. </w:t>
      </w:r>
      <w:r w:rsidR="00DB681C">
        <w:t>kolovoza</w:t>
      </w:r>
      <w:r w:rsidR="00292679" w:rsidRPr="00DB681C">
        <w:t xml:space="preserve"> </w:t>
      </w:r>
      <w:r w:rsidR="00F16E09" w:rsidRPr="00DB681C">
        <w:t>202</w:t>
      </w:r>
      <w:r w:rsidR="004F5E01" w:rsidRPr="00DB681C">
        <w:t>3</w:t>
      </w:r>
      <w:r w:rsidR="00F16E09" w:rsidRPr="00DB681C">
        <w:t>.</w:t>
      </w:r>
      <w:r w:rsidRPr="00DB681C">
        <w:t xml:space="preserve">, </w:t>
      </w:r>
      <w:r w:rsidRPr="00DB681C">
        <w:rPr>
          <w:i/>
        </w:rPr>
        <w:t>bez izmjena</w:t>
      </w:r>
      <w:r w:rsidR="00265CF2" w:rsidRPr="00DB681C">
        <w:t>.</w:t>
      </w:r>
    </w:p>
    <w:p w14:paraId="28F0961F" w14:textId="30BBF11D" w:rsidR="00AA3011" w:rsidRPr="00DB681C" w:rsidRDefault="00AA3011" w:rsidP="00174335"/>
    <w:p w14:paraId="351DB4CF" w14:textId="085CCBE4" w:rsidR="00AA3011" w:rsidRPr="00DB681C" w:rsidRDefault="00AA3011" w:rsidP="00174335">
      <w:r w:rsidRPr="00DB681C">
        <w:t>Predsjednica predlaže dopunu dnevnog reda :</w:t>
      </w:r>
    </w:p>
    <w:p w14:paraId="6B068D1E" w14:textId="7560A6F0" w:rsidR="00AA3011" w:rsidRPr="00DB681C" w:rsidRDefault="00AA3011" w:rsidP="00174335"/>
    <w:p w14:paraId="17F14CE3" w14:textId="0419B2C9" w:rsidR="00AA3011" w:rsidRPr="00DB681C" w:rsidRDefault="00AA3011" w:rsidP="00AA3011">
      <w:pPr>
        <w:pStyle w:val="Odlomakpopisa"/>
        <w:numPr>
          <w:ilvl w:val="0"/>
          <w:numId w:val="3"/>
        </w:numPr>
      </w:pPr>
      <w:r w:rsidRPr="00DB681C">
        <w:t>Zahtjev nadležnim službama vezano uz prometnu problematiku i prometno uređenje križanja Avenije Dubrave i Kapucinske ulice sukladno zaključku  KLASA : 024-08/22-003/1240</w:t>
      </w:r>
    </w:p>
    <w:p w14:paraId="532BCE35" w14:textId="5292A30A" w:rsidR="00AA3011" w:rsidRPr="00DB681C" w:rsidRDefault="00AA3011" w:rsidP="00AA3011">
      <w:pPr>
        <w:pStyle w:val="Odlomakpopisa"/>
        <w:numPr>
          <w:ilvl w:val="0"/>
          <w:numId w:val="3"/>
        </w:numPr>
      </w:pPr>
      <w:r w:rsidRPr="00DB681C">
        <w:t>Zahtjev nadležnim službama vezano uz status rekonstrukcije cjevovoda i asfaltiranja Plješivičke ulice</w:t>
      </w:r>
    </w:p>
    <w:p w14:paraId="68EC7E84" w14:textId="06A9CADE" w:rsidR="00AA3011" w:rsidRPr="00DB681C" w:rsidRDefault="00AA3011" w:rsidP="00AA3011">
      <w:pPr>
        <w:pStyle w:val="Odlomakpopisa"/>
        <w:numPr>
          <w:ilvl w:val="0"/>
          <w:numId w:val="3"/>
        </w:numPr>
      </w:pPr>
      <w:r w:rsidRPr="00DB681C">
        <w:t>Zahtjev nadležnim službama vezano uz status rekonstrukcije Međugorske ulice od Grižanske ulice</w:t>
      </w:r>
    </w:p>
    <w:p w14:paraId="3AD85DDF" w14:textId="77777777" w:rsidR="00AA3011" w:rsidRPr="00DB681C" w:rsidRDefault="00AA3011" w:rsidP="00AA3011">
      <w:pPr>
        <w:pStyle w:val="Odlomakpopisa"/>
      </w:pPr>
    </w:p>
    <w:p w14:paraId="103E47E9" w14:textId="6B8D32BF" w:rsidR="00174335" w:rsidRPr="00DB681C" w:rsidRDefault="00174335" w:rsidP="00174335"/>
    <w:p w14:paraId="405965F9" w14:textId="549C4A8C" w:rsidR="00174335" w:rsidRPr="00DB681C" w:rsidRDefault="00174335" w:rsidP="00174335">
      <w:r w:rsidRPr="00DB681C">
        <w:tab/>
        <w:t xml:space="preserve">Na prijedlog predsjednice Vijeće </w:t>
      </w:r>
      <w:r w:rsidRPr="00DB681C">
        <w:rPr>
          <w:i/>
        </w:rPr>
        <w:t xml:space="preserve">jednoglasno </w:t>
      </w:r>
      <w:r w:rsidRPr="00DB681C">
        <w:t>utvrđuje</w:t>
      </w:r>
    </w:p>
    <w:p w14:paraId="0AE4B803" w14:textId="77777777" w:rsidR="00204831" w:rsidRPr="00DB681C" w:rsidRDefault="00204831" w:rsidP="00174335"/>
    <w:p w14:paraId="0D4E0902" w14:textId="77777777" w:rsidR="0078267B" w:rsidRPr="00DB681C" w:rsidRDefault="0078267B" w:rsidP="0078267B">
      <w:pPr>
        <w:rPr>
          <w:b/>
        </w:rPr>
      </w:pPr>
    </w:p>
    <w:p w14:paraId="2607A4F5" w14:textId="1CFC8DAF" w:rsidR="00AF4021" w:rsidRPr="00DB681C" w:rsidRDefault="0078267B" w:rsidP="00A5589E">
      <w:pPr>
        <w:jc w:val="center"/>
        <w:rPr>
          <w:b/>
        </w:rPr>
      </w:pPr>
      <w:r w:rsidRPr="00DB681C">
        <w:rPr>
          <w:b/>
        </w:rPr>
        <w:t>D N E V N I    R E D:</w:t>
      </w:r>
    </w:p>
    <w:p w14:paraId="25A20C47" w14:textId="77777777" w:rsidR="00265CF2" w:rsidRPr="00DB681C" w:rsidRDefault="00265CF2" w:rsidP="00265CF2"/>
    <w:p w14:paraId="5FFCEFBC" w14:textId="377CCDE5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Zahtjev za jednokratno korištenje prostora mjesne samouprave, Međugorska 55, uz naknadu – </w:t>
      </w:r>
      <w:r w:rsidRPr="00DB681C">
        <w:rPr>
          <w:i/>
        </w:rPr>
        <w:t>donošenje zaključka</w:t>
      </w:r>
    </w:p>
    <w:p w14:paraId="0585F47D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Zahtjev za povremeno korištenje prostora mjesne samouprave, Međugorska 55 za potrebe Udruge umirovljenika </w:t>
      </w:r>
      <w:r w:rsidRPr="00DB681C">
        <w:rPr>
          <w:i/>
        </w:rPr>
        <w:t>– donošenje zaključka</w:t>
      </w:r>
    </w:p>
    <w:p w14:paraId="7F01162E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Prijedlog lokacija za postavljanje košarica za sitni otpad na području Mjesnog odbora Dubrava – središte </w:t>
      </w:r>
      <w:r w:rsidRPr="00DB681C">
        <w:rPr>
          <w:i/>
        </w:rPr>
        <w:t>– donošenje zaključka</w:t>
      </w:r>
    </w:p>
    <w:p w14:paraId="67BCDA72" w14:textId="081B06A1" w:rsidR="00AA3011" w:rsidRPr="00DB681C" w:rsidRDefault="00341C7D" w:rsidP="00AA3011">
      <w:pPr>
        <w:pStyle w:val="Odlomakpopisa"/>
        <w:numPr>
          <w:ilvl w:val="0"/>
          <w:numId w:val="1"/>
        </w:numPr>
        <w:jc w:val="both"/>
      </w:pPr>
      <w:r>
        <w:lastRenderedPageBreak/>
        <w:t>Prijedlog za postavljanje javnog zdenca</w:t>
      </w:r>
      <w:r w:rsidR="00AA3011" w:rsidRPr="00DB681C">
        <w:t xml:space="preserve"> na k.č.br. 4159/1 k.o. Dubrava </w:t>
      </w:r>
      <w:r w:rsidR="00AA3011" w:rsidRPr="00DB681C">
        <w:rPr>
          <w:i/>
        </w:rPr>
        <w:t>– donošenje zaključka</w:t>
      </w:r>
    </w:p>
    <w:p w14:paraId="53152B71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Prijedlog za proširenje parkirališta kod Doma zdravlja u Ljubijskoj ulici </w:t>
      </w:r>
      <w:r w:rsidRPr="00DB681C">
        <w:rPr>
          <w:i/>
        </w:rPr>
        <w:t>– donošenje zaključka</w:t>
      </w:r>
    </w:p>
    <w:p w14:paraId="6E307AB2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Prijedlog za usporavanje prometa u Ulici Rudolfa Kolaka </w:t>
      </w:r>
      <w:r w:rsidRPr="00DB681C">
        <w:rPr>
          <w:i/>
        </w:rPr>
        <w:t>– donošenje zaključka</w:t>
      </w:r>
    </w:p>
    <w:p w14:paraId="54DFE70A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Prijedlog za košnju i održavanje zapuštenih čestica na području Mjesnog odbora Dubrava – središte </w:t>
      </w:r>
      <w:r w:rsidRPr="00DB681C">
        <w:rPr>
          <w:i/>
        </w:rPr>
        <w:t>– donošenje zaključka</w:t>
      </w:r>
    </w:p>
    <w:p w14:paraId="2CAF4586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Prijedlog za sanaciju udarnih rupa i ulegnuća </w:t>
      </w:r>
      <w:r w:rsidRPr="00DB681C">
        <w:rPr>
          <w:i/>
        </w:rPr>
        <w:t>– donošenje zaključka</w:t>
      </w:r>
    </w:p>
    <w:p w14:paraId="5B0AE5D1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Imovinsko-pravni status k.č.br. 4159/1 k.o. Dubrava </w:t>
      </w:r>
      <w:r w:rsidRPr="00DB681C">
        <w:rPr>
          <w:i/>
        </w:rPr>
        <w:t>– traži se</w:t>
      </w:r>
    </w:p>
    <w:p w14:paraId="4C1F6F59" w14:textId="77777777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Zahtjev za realizaciju prometnih rješenja donešenih za područje oko OŠ dr. Ante Starčevića </w:t>
      </w:r>
      <w:r w:rsidRPr="00DB681C">
        <w:rPr>
          <w:i/>
        </w:rPr>
        <w:t>– donošenje zaključka</w:t>
      </w:r>
    </w:p>
    <w:p w14:paraId="6CFF7CCD" w14:textId="52A8CA93" w:rsidR="00AA3011" w:rsidRPr="00DB681C" w:rsidRDefault="00AA3011" w:rsidP="00AA3011">
      <w:pPr>
        <w:pStyle w:val="Odlomakpopisa"/>
        <w:numPr>
          <w:ilvl w:val="0"/>
          <w:numId w:val="1"/>
        </w:numPr>
        <w:jc w:val="both"/>
      </w:pPr>
      <w:r w:rsidRPr="00DB681C">
        <w:t xml:space="preserve">Informacija o planiranim radovima vodoopskrbe </w:t>
      </w:r>
      <w:r w:rsidRPr="00DB681C">
        <w:rPr>
          <w:i/>
        </w:rPr>
        <w:t>– traži se</w:t>
      </w:r>
    </w:p>
    <w:p w14:paraId="369E7A31" w14:textId="77777777" w:rsidR="00DB681C" w:rsidRPr="00DB681C" w:rsidRDefault="00DB681C" w:rsidP="00DB681C">
      <w:pPr>
        <w:pStyle w:val="Odlomakpopisa"/>
        <w:numPr>
          <w:ilvl w:val="0"/>
          <w:numId w:val="1"/>
        </w:numPr>
      </w:pPr>
      <w:r w:rsidRPr="00DB681C">
        <w:t>Zahtjev nadležnim službama vezano uz prometnu problematiku i prometno uređenje križanja Avenije Dubrave i Kapucinske ulice sukladno zaključku  KLASA : 024-08/22-003/1240</w:t>
      </w:r>
    </w:p>
    <w:p w14:paraId="78C26B5C" w14:textId="77777777" w:rsidR="00DB681C" w:rsidRPr="00DB681C" w:rsidRDefault="00DB681C" w:rsidP="00DB681C">
      <w:pPr>
        <w:pStyle w:val="Odlomakpopisa"/>
        <w:numPr>
          <w:ilvl w:val="0"/>
          <w:numId w:val="1"/>
        </w:numPr>
      </w:pPr>
      <w:r w:rsidRPr="00DB681C">
        <w:t>Zahtjev nadležnim službama vezano uz status rekonstrukcije cjevovoda i asfaltiranja Plješivičke ulice</w:t>
      </w:r>
    </w:p>
    <w:p w14:paraId="307042A5" w14:textId="18E8B37B" w:rsidR="00DB681C" w:rsidRPr="00DB681C" w:rsidRDefault="00DB681C" w:rsidP="00DB681C">
      <w:pPr>
        <w:pStyle w:val="Odlomakpopisa"/>
        <w:numPr>
          <w:ilvl w:val="0"/>
          <w:numId w:val="1"/>
        </w:numPr>
      </w:pPr>
      <w:r w:rsidRPr="00DB681C">
        <w:t>Zahtjev nadležnim službama vezano uz status rekonstrukcije Međugorske ulice od Grižanske ulice</w:t>
      </w:r>
    </w:p>
    <w:p w14:paraId="2063ABA7" w14:textId="77777777" w:rsidR="00AA3011" w:rsidRPr="00DB681C" w:rsidRDefault="00AA3011" w:rsidP="00AA3011">
      <w:pPr>
        <w:numPr>
          <w:ilvl w:val="0"/>
          <w:numId w:val="1"/>
        </w:numPr>
        <w:rPr>
          <w:i/>
          <w:lang w:eastAsia="x-none"/>
        </w:rPr>
      </w:pPr>
      <w:r w:rsidRPr="00DB681C">
        <w:rPr>
          <w:lang w:eastAsia="x-none"/>
        </w:rPr>
        <w:t>Pitanja, prijedlozi i obavijesti.</w:t>
      </w:r>
    </w:p>
    <w:p w14:paraId="5C3CBFCD" w14:textId="5598BFA5" w:rsidR="00AD1D91" w:rsidRPr="00DB681C" w:rsidRDefault="00AD1D91" w:rsidP="00AA3011"/>
    <w:p w14:paraId="51F42537" w14:textId="77777777" w:rsidR="0078267B" w:rsidRPr="00DB681C" w:rsidRDefault="0078267B" w:rsidP="0078267B"/>
    <w:p w14:paraId="1FE0ED22" w14:textId="36526832" w:rsidR="004123BF" w:rsidRPr="00DB681C" w:rsidRDefault="00F30A08" w:rsidP="00265CF2">
      <w:pPr>
        <w:pStyle w:val="BodyA"/>
        <w:rPr>
          <w:rFonts w:cs="Times New Roman"/>
          <w:b/>
          <w:bCs/>
        </w:rPr>
      </w:pPr>
      <w:r w:rsidRPr="00DB681C">
        <w:rPr>
          <w:rFonts w:cs="Times New Roman"/>
          <w:b/>
          <w:bCs/>
          <w:lang w:val="it-IT"/>
        </w:rPr>
        <w:t>Ad 1</w:t>
      </w:r>
      <w:r w:rsidRPr="00DB681C">
        <w:rPr>
          <w:rFonts w:cs="Times New Roman"/>
          <w:b/>
          <w:bCs/>
        </w:rPr>
        <w:t xml:space="preserve">. </w:t>
      </w:r>
      <w:r w:rsidR="009C6C58" w:rsidRPr="00DB681C">
        <w:rPr>
          <w:rFonts w:cs="Times New Roman"/>
          <w:b/>
          <w:bCs/>
        </w:rPr>
        <w:t xml:space="preserve">  </w:t>
      </w:r>
      <w:r w:rsidR="00265CF2" w:rsidRPr="00DB681C">
        <w:rPr>
          <w:rFonts w:cs="Times New Roman"/>
          <w:b/>
          <w:bCs/>
        </w:rPr>
        <w:t>Zahtjev za jednokratno korištenje prostora mjesne samouprave, Međugorska 55, uz naknadu</w:t>
      </w:r>
    </w:p>
    <w:p w14:paraId="0B7B3DDC" w14:textId="77777777" w:rsidR="00265CF2" w:rsidRPr="00DB681C" w:rsidRDefault="00265CF2" w:rsidP="00265CF2">
      <w:pPr>
        <w:pStyle w:val="BodyA"/>
        <w:rPr>
          <w:rFonts w:cs="Times New Roman"/>
          <w:b/>
          <w:bCs/>
        </w:rPr>
      </w:pPr>
    </w:p>
    <w:p w14:paraId="77601F3B" w14:textId="2D3C6CA0" w:rsidR="007804AB" w:rsidRPr="00DB681C" w:rsidRDefault="004123BF" w:rsidP="007804AB">
      <w:pPr>
        <w:pStyle w:val="BodyA"/>
        <w:rPr>
          <w:rFonts w:cs="Times New Roman"/>
          <w:bCs/>
        </w:rPr>
      </w:pPr>
      <w:r w:rsidRPr="00DB681C">
        <w:rPr>
          <w:rFonts w:cs="Times New Roman"/>
          <w:bCs/>
        </w:rPr>
        <w:t>Članovi Vijeća primili su pisani materijl uz poziv.</w:t>
      </w:r>
    </w:p>
    <w:p w14:paraId="6095AFE1" w14:textId="77777777" w:rsidR="007804AB" w:rsidRPr="00DB681C" w:rsidRDefault="007804AB" w:rsidP="007804AB">
      <w:pPr>
        <w:pStyle w:val="BodyA"/>
        <w:rPr>
          <w:rFonts w:cs="Times New Roman"/>
          <w:bCs/>
        </w:rPr>
      </w:pPr>
      <w:r w:rsidRPr="00DB681C">
        <w:rPr>
          <w:rFonts w:cs="Times New Roman"/>
          <w:bCs/>
        </w:rPr>
        <w:t>U raspravi sudjeluju svi prisutni.</w:t>
      </w:r>
    </w:p>
    <w:p w14:paraId="6465B78E" w14:textId="77777777" w:rsidR="008E2E27" w:rsidRPr="00DB681C" w:rsidRDefault="008E2E27" w:rsidP="008E2E27">
      <w:r w:rsidRPr="00DB681C">
        <w:t>Vijeće jednoglasno donosi</w:t>
      </w:r>
    </w:p>
    <w:p w14:paraId="566C477A" w14:textId="77777777" w:rsidR="00A5589E" w:rsidRPr="00DB681C" w:rsidRDefault="00A5589E" w:rsidP="00A5589E">
      <w:pPr>
        <w:jc w:val="center"/>
        <w:rPr>
          <w:b/>
        </w:rPr>
      </w:pPr>
      <w:r w:rsidRPr="00DB681C">
        <w:rPr>
          <w:b/>
        </w:rPr>
        <w:t>Z A K LJ U Č A K</w:t>
      </w:r>
    </w:p>
    <w:p w14:paraId="52769F68" w14:textId="082138CF" w:rsidR="00A5589E" w:rsidRPr="00DB681C" w:rsidRDefault="00A5589E" w:rsidP="00A5589E">
      <w:pPr>
        <w:suppressAutoHyphens/>
        <w:jc w:val="center"/>
        <w:rPr>
          <w:b/>
        </w:rPr>
      </w:pPr>
      <w:r w:rsidRPr="00DB681C">
        <w:rPr>
          <w:b/>
        </w:rPr>
        <w:t>o jednokratnom korištenju prostora Mjesnog odbora Dubrava - središte uz naknadu</w:t>
      </w:r>
    </w:p>
    <w:p w14:paraId="2BCE42A8" w14:textId="77777777" w:rsidR="00A5589E" w:rsidRPr="00DB681C" w:rsidRDefault="00A5589E" w:rsidP="00A5589E">
      <w:pPr>
        <w:suppressAutoHyphens/>
        <w:jc w:val="both"/>
        <w:rPr>
          <w:b/>
          <w:lang w:eastAsia="zh-CN"/>
        </w:rPr>
      </w:pPr>
    </w:p>
    <w:p w14:paraId="22DFF3C3" w14:textId="4FF61032" w:rsidR="00A5589E" w:rsidRPr="00DB681C" w:rsidRDefault="00A5589E" w:rsidP="00A5589E">
      <w:pPr>
        <w:numPr>
          <w:ilvl w:val="0"/>
          <w:numId w:val="2"/>
        </w:numPr>
        <w:tabs>
          <w:tab w:val="left" w:pos="426"/>
        </w:tabs>
        <w:suppressAutoHyphens/>
        <w:jc w:val="both"/>
      </w:pPr>
      <w:r w:rsidRPr="00DB681C">
        <w:t xml:space="preserve">Vijeće odobrava korištenje prostora Mjesnog odbora Dubrava – središte, Međugorska 55, dvorana ukupne površine 75 m², povodom proslave rođendana, dana </w:t>
      </w:r>
      <w:r w:rsidR="00AA3011" w:rsidRPr="00DB681C">
        <w:t>08. listopada</w:t>
      </w:r>
      <w:r w:rsidRPr="00DB681C">
        <w:t xml:space="preserve"> 2023. u vremenu od 1</w:t>
      </w:r>
      <w:r w:rsidR="00AA3011" w:rsidRPr="00DB681C">
        <w:t>5</w:t>
      </w:r>
      <w:r w:rsidRPr="00DB681C">
        <w:t xml:space="preserve">,00 do </w:t>
      </w:r>
      <w:r w:rsidR="00AA3011" w:rsidRPr="00DB681C">
        <w:t>19</w:t>
      </w:r>
      <w:r w:rsidR="00DB681C">
        <w:t>,00 sati</w:t>
      </w:r>
      <w:r w:rsidRPr="00DB681C">
        <w:t>.</w:t>
      </w:r>
    </w:p>
    <w:p w14:paraId="04973352" w14:textId="77777777" w:rsidR="00A5589E" w:rsidRPr="00DB681C" w:rsidRDefault="00A5589E" w:rsidP="00A5589E">
      <w:pPr>
        <w:tabs>
          <w:tab w:val="left" w:pos="426"/>
        </w:tabs>
        <w:suppressAutoHyphens/>
        <w:jc w:val="both"/>
      </w:pPr>
    </w:p>
    <w:p w14:paraId="37987C19" w14:textId="77777777" w:rsidR="00A5589E" w:rsidRPr="00DB681C" w:rsidRDefault="00A5589E" w:rsidP="00A5589E">
      <w:pPr>
        <w:numPr>
          <w:ilvl w:val="0"/>
          <w:numId w:val="2"/>
        </w:numPr>
        <w:tabs>
          <w:tab w:val="left" w:pos="426"/>
        </w:tabs>
        <w:suppressAutoHyphens/>
        <w:jc w:val="both"/>
      </w:pPr>
      <w:r w:rsidRPr="00DB681C">
        <w:t xml:space="preserve">Za korištenje prostora iz točke 1. ovog zaključka utvrđuje se naknada u iznosu od </w:t>
      </w:r>
      <w:r w:rsidRPr="00DB681C">
        <w:rPr>
          <w:lang w:val="de-DE"/>
        </w:rPr>
        <w:t xml:space="preserve">0,08 €/0,60 kn po </w:t>
      </w:r>
      <w:r w:rsidRPr="00DB681C">
        <w:t>m².</w:t>
      </w:r>
    </w:p>
    <w:p w14:paraId="6FDDA478" w14:textId="77777777" w:rsidR="00A5589E" w:rsidRPr="00DB681C" w:rsidRDefault="00A5589E" w:rsidP="00A5589E">
      <w:pPr>
        <w:tabs>
          <w:tab w:val="left" w:pos="426"/>
        </w:tabs>
        <w:suppressAutoHyphens/>
        <w:jc w:val="both"/>
      </w:pPr>
    </w:p>
    <w:p w14:paraId="24FB842F" w14:textId="5A205087" w:rsidR="00A5589E" w:rsidRPr="00DB681C" w:rsidRDefault="00A5589E" w:rsidP="00A5589E">
      <w:pPr>
        <w:numPr>
          <w:ilvl w:val="0"/>
          <w:numId w:val="2"/>
        </w:numPr>
        <w:tabs>
          <w:tab w:val="left" w:pos="426"/>
        </w:tabs>
        <w:suppressAutoHyphens/>
        <w:jc w:val="both"/>
      </w:pPr>
      <w:r w:rsidRPr="00DB681C">
        <w:t>Ovaj će se Zaključak uputiti Gradskom uredu za mjesnu samoupravu, promet, civilnu zaštitu i sigurnost na daljnje postupanje.</w:t>
      </w:r>
    </w:p>
    <w:p w14:paraId="1AE36031" w14:textId="7D8D0F66" w:rsidR="009C6C58" w:rsidRPr="00DB681C" w:rsidRDefault="009C6C58" w:rsidP="009C6C58">
      <w:pPr>
        <w:pStyle w:val="BodyA"/>
        <w:rPr>
          <w:rFonts w:cs="Times New Roman"/>
          <w:bCs/>
        </w:rPr>
      </w:pPr>
    </w:p>
    <w:p w14:paraId="06CF244E" w14:textId="53B066F4" w:rsidR="009C6C58" w:rsidRPr="00DB681C" w:rsidRDefault="009C6C58" w:rsidP="009C6C58">
      <w:pPr>
        <w:pStyle w:val="BodyA"/>
        <w:rPr>
          <w:rFonts w:cs="Times New Roman"/>
          <w:bCs/>
        </w:rPr>
      </w:pPr>
    </w:p>
    <w:p w14:paraId="316A7555" w14:textId="77777777" w:rsidR="009C6C58" w:rsidRPr="00DB681C" w:rsidRDefault="009C6C58" w:rsidP="009C6C58">
      <w:pPr>
        <w:pStyle w:val="BodyA"/>
        <w:rPr>
          <w:rFonts w:cs="Times New Roman"/>
          <w:bCs/>
        </w:rPr>
      </w:pPr>
    </w:p>
    <w:p w14:paraId="71362422" w14:textId="77777777" w:rsidR="00AA3011" w:rsidRPr="00DB681C" w:rsidRDefault="00F30A08" w:rsidP="00AA3011">
      <w:pPr>
        <w:rPr>
          <w:b/>
        </w:rPr>
      </w:pPr>
      <w:r w:rsidRPr="00DB681C">
        <w:rPr>
          <w:b/>
          <w:bCs/>
          <w:lang w:val="it-IT"/>
        </w:rPr>
        <w:t>Ad 2</w:t>
      </w:r>
      <w:r w:rsidRPr="00DB681C">
        <w:rPr>
          <w:b/>
          <w:bCs/>
        </w:rPr>
        <w:t xml:space="preserve">. </w:t>
      </w:r>
      <w:r w:rsidR="007804AB" w:rsidRPr="00DB681C">
        <w:rPr>
          <w:b/>
          <w:bCs/>
        </w:rPr>
        <w:t xml:space="preserve"> </w:t>
      </w:r>
      <w:r w:rsidR="00AA3011" w:rsidRPr="00DB681C">
        <w:rPr>
          <w:b/>
        </w:rPr>
        <w:t>Zahtjev za povremeno korištenje prostora mjesne samouprave, Međugorska 55,</w:t>
      </w:r>
    </w:p>
    <w:p w14:paraId="451529A2" w14:textId="2DD82D66" w:rsidR="00AA3011" w:rsidRDefault="00AA3011" w:rsidP="00AA3011">
      <w:pPr>
        <w:rPr>
          <w:b/>
        </w:rPr>
      </w:pPr>
      <w:r w:rsidRPr="00DB681C">
        <w:rPr>
          <w:b/>
        </w:rPr>
        <w:t>za potrebe Udruge umirovljenika „Zagrebačka Dubrava“</w:t>
      </w:r>
    </w:p>
    <w:p w14:paraId="595276B9" w14:textId="77777777" w:rsidR="00DB681C" w:rsidRPr="00DB681C" w:rsidRDefault="00DB681C" w:rsidP="00AA3011">
      <w:pPr>
        <w:rPr>
          <w:b/>
        </w:rPr>
      </w:pPr>
    </w:p>
    <w:p w14:paraId="57EAFA4D" w14:textId="77777777" w:rsidR="00AA3011" w:rsidRPr="00DB681C" w:rsidRDefault="00AA3011" w:rsidP="00AA3011">
      <w:r w:rsidRPr="00DB681C">
        <w:t>Članovi Vijeća primili su pisani materijal uz poziv.</w:t>
      </w:r>
    </w:p>
    <w:p w14:paraId="6C913CA1" w14:textId="77777777" w:rsidR="00AA3011" w:rsidRPr="00DB681C" w:rsidRDefault="00AA3011" w:rsidP="00AA3011">
      <w:r w:rsidRPr="00DB681C">
        <w:t>U raspravi sudjeluju svi prisutni.</w:t>
      </w:r>
    </w:p>
    <w:p w14:paraId="1C1B750A" w14:textId="77777777" w:rsidR="008E2E27" w:rsidRPr="00DB681C" w:rsidRDefault="008E2E27" w:rsidP="008E2E27">
      <w:r w:rsidRPr="00DB681C">
        <w:t>Vijeće jednoglasno donosi</w:t>
      </w:r>
    </w:p>
    <w:p w14:paraId="31CA0150" w14:textId="77777777" w:rsidR="00AA3011" w:rsidRPr="00DB681C" w:rsidRDefault="00AA3011" w:rsidP="00AA3011">
      <w:pPr>
        <w:jc w:val="center"/>
        <w:rPr>
          <w:b/>
        </w:rPr>
      </w:pPr>
    </w:p>
    <w:p w14:paraId="57F61AA0" w14:textId="77777777" w:rsidR="00DB681C" w:rsidRDefault="00DB681C" w:rsidP="00DB681C">
      <w:pPr>
        <w:jc w:val="both"/>
      </w:pPr>
    </w:p>
    <w:p w14:paraId="17684C09" w14:textId="77777777" w:rsidR="00DB681C" w:rsidRPr="00F05EFF" w:rsidRDefault="00DB681C" w:rsidP="00DB681C">
      <w:pPr>
        <w:jc w:val="both"/>
      </w:pPr>
    </w:p>
    <w:p w14:paraId="1739BBEE" w14:textId="77777777" w:rsidR="00DB681C" w:rsidRDefault="00DB681C" w:rsidP="00DB681C">
      <w:pPr>
        <w:jc w:val="center"/>
        <w:rPr>
          <w:b/>
        </w:rPr>
      </w:pPr>
      <w:r>
        <w:rPr>
          <w:b/>
        </w:rPr>
        <w:t>ZAKLJUČAK</w:t>
      </w:r>
    </w:p>
    <w:p w14:paraId="1CEB57F4" w14:textId="77777777" w:rsidR="00DB681C" w:rsidRDefault="00DB681C" w:rsidP="00DB681C">
      <w:pPr>
        <w:jc w:val="center"/>
        <w:rPr>
          <w:b/>
        </w:rPr>
      </w:pPr>
      <w:r w:rsidRPr="00CE7AAD">
        <w:rPr>
          <w:b/>
        </w:rPr>
        <w:t>o davanju na povremeno korištenje prostora u objektu mjesne samouprave</w:t>
      </w:r>
    </w:p>
    <w:p w14:paraId="0B99F1DA" w14:textId="77777777" w:rsidR="00DB681C" w:rsidRDefault="00DB681C" w:rsidP="00DB681C">
      <w:pPr>
        <w:jc w:val="center"/>
        <w:rPr>
          <w:b/>
        </w:rPr>
      </w:pPr>
    </w:p>
    <w:p w14:paraId="2BDFF33E" w14:textId="77777777" w:rsidR="00DB681C" w:rsidRPr="00CE7AAD" w:rsidRDefault="00DB681C" w:rsidP="00DB681C">
      <w:pPr>
        <w:jc w:val="center"/>
        <w:rPr>
          <w:b/>
        </w:rPr>
      </w:pPr>
    </w:p>
    <w:p w14:paraId="49834A18" w14:textId="77777777" w:rsidR="00DB681C" w:rsidRDefault="00DB681C" w:rsidP="00DB681C">
      <w:pPr>
        <w:numPr>
          <w:ilvl w:val="0"/>
          <w:numId w:val="15"/>
        </w:numPr>
        <w:tabs>
          <w:tab w:val="left" w:pos="426"/>
        </w:tabs>
      </w:pPr>
      <w:r w:rsidRPr="00CE7AAD">
        <w:t xml:space="preserve">Vijeće Mjesnog odbora Dubrava – središte odobrava povremeno korištenje prostora u objektu mjesne samouprave Dubrava </w:t>
      </w:r>
      <w:r>
        <w:t>- središte, Međugorska 55, Udruzi umirovljenika Zagrebačka Dubrava.</w:t>
      </w:r>
    </w:p>
    <w:p w14:paraId="4CBE59E1" w14:textId="77777777" w:rsidR="00DB681C" w:rsidRDefault="00DB681C" w:rsidP="00DB681C">
      <w:pPr>
        <w:tabs>
          <w:tab w:val="left" w:pos="426"/>
        </w:tabs>
      </w:pPr>
    </w:p>
    <w:p w14:paraId="3D8ADA70" w14:textId="77777777" w:rsidR="00DB681C" w:rsidRDefault="00DB681C" w:rsidP="00DB681C">
      <w:pPr>
        <w:numPr>
          <w:ilvl w:val="0"/>
          <w:numId w:val="15"/>
        </w:numPr>
        <w:tabs>
          <w:tab w:val="left" w:pos="426"/>
        </w:tabs>
      </w:pPr>
      <w:r>
        <w:t>Prostor će se koristiti svaki ponedjeljak od 17,00 do 18,00 sati te svaku četvrtu nedjelju u mjesecu od 14,00 do 22,00 sata.</w:t>
      </w:r>
    </w:p>
    <w:p w14:paraId="3DCB6EFC" w14:textId="77777777" w:rsidR="00AA3011" w:rsidRPr="00DB681C" w:rsidRDefault="00AA3011" w:rsidP="00AA3011">
      <w:pPr>
        <w:rPr>
          <w:b/>
        </w:rPr>
      </w:pPr>
    </w:p>
    <w:p w14:paraId="73F59B81" w14:textId="77777777" w:rsidR="00F30A08" w:rsidRPr="00DB681C" w:rsidRDefault="00F30A08" w:rsidP="006F0FAE">
      <w:pPr>
        <w:pStyle w:val="BodyA"/>
        <w:rPr>
          <w:rFonts w:cs="Times New Roman"/>
          <w:lang w:val="it-IT"/>
        </w:rPr>
      </w:pPr>
    </w:p>
    <w:p w14:paraId="640A6E4D" w14:textId="17B8C4C8" w:rsidR="004123BF" w:rsidRDefault="00F30A08" w:rsidP="007804AB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 xml:space="preserve">Ad 3. </w:t>
      </w:r>
      <w:r w:rsidR="007804AB" w:rsidRPr="00DB681C">
        <w:rPr>
          <w:rFonts w:cs="Times New Roman"/>
          <w:b/>
          <w:bCs/>
          <w:lang w:val="it-IT"/>
        </w:rPr>
        <w:t xml:space="preserve"> </w:t>
      </w:r>
      <w:r w:rsidR="009B4061" w:rsidRPr="00DB681C">
        <w:rPr>
          <w:rFonts w:cs="Times New Roman"/>
          <w:b/>
          <w:bCs/>
          <w:lang w:val="it-IT"/>
        </w:rPr>
        <w:t>Prijedlog lokacija za postavljanje košarica za sitni otpad na području Mjesnog odbora Dubrava – središte</w:t>
      </w:r>
    </w:p>
    <w:p w14:paraId="2661E1DB" w14:textId="77777777" w:rsidR="00DB681C" w:rsidRPr="00DB681C" w:rsidRDefault="00DB681C" w:rsidP="007804AB">
      <w:pPr>
        <w:pStyle w:val="BodyA"/>
        <w:rPr>
          <w:rFonts w:cs="Times New Roman"/>
          <w:bCs/>
          <w:lang w:val="it-IT"/>
        </w:rPr>
      </w:pPr>
    </w:p>
    <w:p w14:paraId="42BD2769" w14:textId="28E942EA" w:rsidR="009B4061" w:rsidRPr="00DB681C" w:rsidRDefault="00DB681C" w:rsidP="007804AB">
      <w:pPr>
        <w:pStyle w:val="BodyA"/>
        <w:rPr>
          <w:rFonts w:cs="Times New Roman"/>
          <w:bCs/>
          <w:lang w:val="it-IT"/>
        </w:rPr>
      </w:pPr>
      <w:r w:rsidRPr="00DB681C">
        <w:rPr>
          <w:rFonts w:cs="Times New Roman"/>
          <w:bCs/>
          <w:lang w:val="it-IT"/>
        </w:rPr>
        <w:t>Predsjednica usmeno informira nazočne o predmetu rasprave i odlučivanja.</w:t>
      </w:r>
    </w:p>
    <w:p w14:paraId="60AC6CF2" w14:textId="77777777" w:rsidR="009B4061" w:rsidRPr="00DB681C" w:rsidRDefault="009B4061" w:rsidP="009B4061">
      <w:r w:rsidRPr="00DB681C">
        <w:t>U raspravi sudjeluju svi prisutni.</w:t>
      </w:r>
    </w:p>
    <w:p w14:paraId="064B918D" w14:textId="77777777" w:rsidR="008E2E27" w:rsidRPr="00DB681C" w:rsidRDefault="008E2E27" w:rsidP="008E2E27">
      <w:r w:rsidRPr="00DB681C">
        <w:t>Vijeće jednoglasno donosi</w:t>
      </w:r>
    </w:p>
    <w:p w14:paraId="4934E6E5" w14:textId="0D8AAFBE" w:rsidR="009B4061" w:rsidRPr="00DB681C" w:rsidRDefault="009B4061" w:rsidP="007804AB">
      <w:pPr>
        <w:pStyle w:val="BodyA"/>
        <w:rPr>
          <w:rFonts w:cs="Times New Roman"/>
          <w:b/>
          <w:bCs/>
          <w:lang w:val="it-IT"/>
        </w:rPr>
      </w:pPr>
    </w:p>
    <w:p w14:paraId="2D3771B7" w14:textId="77777777" w:rsidR="009B4061" w:rsidRPr="00DB681C" w:rsidRDefault="009B4061" w:rsidP="009B4061">
      <w:pPr>
        <w:jc w:val="center"/>
        <w:rPr>
          <w:b/>
        </w:rPr>
      </w:pPr>
      <w:r w:rsidRPr="00DB681C">
        <w:rPr>
          <w:b/>
        </w:rPr>
        <w:t>Z A K LJ U Č A K</w:t>
      </w:r>
    </w:p>
    <w:p w14:paraId="1C84C99E" w14:textId="351D51F2" w:rsidR="009B4061" w:rsidRPr="00DB681C" w:rsidRDefault="00DB681C" w:rsidP="009B4061">
      <w:pPr>
        <w:pStyle w:val="BodyA"/>
        <w:jc w:val="center"/>
        <w:rPr>
          <w:rFonts w:cs="Times New Roman"/>
          <w:b/>
          <w:bCs/>
          <w:lang w:val="it-IT"/>
        </w:rPr>
      </w:pPr>
      <w:r>
        <w:rPr>
          <w:rFonts w:cs="Times New Roman"/>
          <w:b/>
          <w:bCs/>
          <w:lang w:val="it-IT"/>
        </w:rPr>
        <w:t>o</w:t>
      </w:r>
      <w:r w:rsidR="009B4061" w:rsidRPr="00DB681C">
        <w:rPr>
          <w:rFonts w:cs="Times New Roman"/>
          <w:b/>
          <w:bCs/>
          <w:lang w:val="it-IT"/>
        </w:rPr>
        <w:t xml:space="preserve"> prijedlog</w:t>
      </w:r>
      <w:r>
        <w:rPr>
          <w:rFonts w:cs="Times New Roman"/>
          <w:b/>
          <w:bCs/>
          <w:lang w:val="it-IT"/>
        </w:rPr>
        <w:t>u</w:t>
      </w:r>
      <w:r w:rsidR="009B4061" w:rsidRPr="00DB681C">
        <w:rPr>
          <w:rFonts w:cs="Times New Roman"/>
          <w:b/>
          <w:bCs/>
          <w:lang w:val="it-IT"/>
        </w:rPr>
        <w:t xml:space="preserve"> lokacija za postavljanje košarica za sitni otpad na području Mjesnog odbora Dubrava – središte</w:t>
      </w:r>
    </w:p>
    <w:p w14:paraId="19E491AA" w14:textId="70B4E2D9" w:rsidR="009B4061" w:rsidRPr="00DB681C" w:rsidRDefault="009B4061" w:rsidP="009B4061">
      <w:pPr>
        <w:pStyle w:val="BodyA"/>
        <w:jc w:val="center"/>
        <w:rPr>
          <w:rFonts w:cs="Times New Roman"/>
          <w:b/>
          <w:bCs/>
          <w:lang w:val="it-IT"/>
        </w:rPr>
      </w:pPr>
    </w:p>
    <w:p w14:paraId="666F9298" w14:textId="2BEDB1D6" w:rsidR="009B4061" w:rsidRPr="00DB681C" w:rsidRDefault="009B4061" w:rsidP="009B4061">
      <w:pPr>
        <w:pStyle w:val="BodyA"/>
        <w:rPr>
          <w:rFonts w:cs="Times New Roman"/>
        </w:rPr>
      </w:pPr>
      <w:r w:rsidRPr="00DB681C">
        <w:rPr>
          <w:rFonts w:cs="Times New Roman"/>
        </w:rPr>
        <w:t>Vijeće Mjesnog odbora Dubrava – središte predlaže sljedeće lokacije za postavljanje košarica za sitni otpad :</w:t>
      </w:r>
    </w:p>
    <w:p w14:paraId="58CC2433" w14:textId="2A95A0FB" w:rsidR="009B4061" w:rsidRPr="00DB681C" w:rsidRDefault="009B4061" w:rsidP="009B4061">
      <w:pPr>
        <w:pStyle w:val="BodyA"/>
        <w:rPr>
          <w:rFonts w:cs="Times New Roman"/>
        </w:rPr>
      </w:pPr>
    </w:p>
    <w:p w14:paraId="494D789A" w14:textId="4D3A0344" w:rsidR="009B4061" w:rsidRPr="00DB681C" w:rsidRDefault="009B4061" w:rsidP="009B4061">
      <w:pPr>
        <w:pStyle w:val="BodyA"/>
        <w:numPr>
          <w:ilvl w:val="0"/>
          <w:numId w:val="4"/>
        </w:numPr>
        <w:rPr>
          <w:rFonts w:cs="Times New Roman"/>
        </w:rPr>
      </w:pPr>
      <w:r w:rsidRPr="00DB681C">
        <w:rPr>
          <w:rFonts w:cs="Times New Roman"/>
        </w:rPr>
        <w:t>Istočna strana k</w:t>
      </w:r>
      <w:r w:rsidR="003E10F6" w:rsidRPr="00DB681C">
        <w:rPr>
          <w:rFonts w:cs="Times New Roman"/>
        </w:rPr>
        <w:t>.</w:t>
      </w:r>
      <w:r w:rsidRPr="00DB681C">
        <w:rPr>
          <w:rFonts w:cs="Times New Roman"/>
        </w:rPr>
        <w:t>č. br 6234/1</w:t>
      </w:r>
    </w:p>
    <w:p w14:paraId="7640FD32" w14:textId="459C3074" w:rsidR="009B4061" w:rsidRPr="00DB681C" w:rsidRDefault="009B4061" w:rsidP="009B4061">
      <w:pPr>
        <w:pStyle w:val="BodyA"/>
        <w:numPr>
          <w:ilvl w:val="0"/>
          <w:numId w:val="4"/>
        </w:numPr>
        <w:rPr>
          <w:rFonts w:cs="Times New Roman"/>
        </w:rPr>
      </w:pPr>
      <w:r w:rsidRPr="00DB681C">
        <w:rPr>
          <w:rFonts w:cs="Times New Roman"/>
        </w:rPr>
        <w:t>Zapadna strana k</w:t>
      </w:r>
      <w:r w:rsidR="003E10F6" w:rsidRPr="00DB681C">
        <w:rPr>
          <w:rFonts w:cs="Times New Roman"/>
        </w:rPr>
        <w:t>.</w:t>
      </w:r>
      <w:r w:rsidRPr="00DB681C">
        <w:rPr>
          <w:rFonts w:cs="Times New Roman"/>
        </w:rPr>
        <w:t>č. Br. 6209/1</w:t>
      </w:r>
    </w:p>
    <w:p w14:paraId="308261AE" w14:textId="26E8362C" w:rsidR="009B4061" w:rsidRPr="00DB681C" w:rsidRDefault="009B4061" w:rsidP="009B4061">
      <w:pPr>
        <w:pStyle w:val="BodyA"/>
        <w:numPr>
          <w:ilvl w:val="0"/>
          <w:numId w:val="4"/>
        </w:numPr>
        <w:rPr>
          <w:rFonts w:cs="Times New Roman"/>
        </w:rPr>
      </w:pPr>
      <w:r w:rsidRPr="00DB681C">
        <w:rPr>
          <w:rFonts w:cs="Times New Roman"/>
        </w:rPr>
        <w:t>Juž</w:t>
      </w:r>
      <w:r w:rsidR="00DB681C">
        <w:rPr>
          <w:rFonts w:cs="Times New Roman"/>
        </w:rPr>
        <w:t>na strana križanja Tržne ulice i Ulice Hrvatskog p</w:t>
      </w:r>
      <w:r w:rsidRPr="00DB681C">
        <w:rPr>
          <w:rFonts w:cs="Times New Roman"/>
        </w:rPr>
        <w:t>roljeća</w:t>
      </w:r>
    </w:p>
    <w:p w14:paraId="353FDEEE" w14:textId="6E582C52" w:rsidR="009B4061" w:rsidRPr="00DB681C" w:rsidRDefault="009B4061" w:rsidP="009B4061">
      <w:pPr>
        <w:pStyle w:val="BodyA"/>
        <w:rPr>
          <w:rFonts w:cs="Times New Roman"/>
        </w:rPr>
      </w:pPr>
    </w:p>
    <w:p w14:paraId="47A93A27" w14:textId="4228C774" w:rsidR="009B4061" w:rsidRPr="00DB681C" w:rsidRDefault="009B4061" w:rsidP="009B4061">
      <w:pPr>
        <w:pStyle w:val="BodyA"/>
        <w:rPr>
          <w:rFonts w:cs="Times New Roman"/>
        </w:rPr>
      </w:pPr>
    </w:p>
    <w:p w14:paraId="78B0F369" w14:textId="434E1752" w:rsidR="009B4061" w:rsidRPr="00DB681C" w:rsidRDefault="009B4061" w:rsidP="009B4061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4.</w:t>
      </w:r>
      <w:r w:rsidR="00341C7D">
        <w:rPr>
          <w:rFonts w:cs="Times New Roman"/>
          <w:b/>
          <w:bCs/>
          <w:lang w:val="it-IT"/>
        </w:rPr>
        <w:tab/>
        <w:t>Prijedlog za postavljanje javnog zdenca</w:t>
      </w:r>
      <w:r w:rsidRPr="00DB681C">
        <w:rPr>
          <w:rFonts w:cs="Times New Roman"/>
          <w:b/>
          <w:bCs/>
          <w:lang w:val="it-IT"/>
        </w:rPr>
        <w:t xml:space="preserve"> na k.č.br. 4159/1 k.o. Dubrava</w:t>
      </w:r>
    </w:p>
    <w:p w14:paraId="3114FF56" w14:textId="0D944A35" w:rsidR="009B4061" w:rsidRPr="00DB681C" w:rsidRDefault="009B4061" w:rsidP="009B4061">
      <w:pPr>
        <w:pStyle w:val="BodyA"/>
        <w:rPr>
          <w:rFonts w:cs="Times New Roman"/>
          <w:b/>
          <w:bCs/>
          <w:lang w:val="it-IT"/>
        </w:rPr>
      </w:pPr>
    </w:p>
    <w:p w14:paraId="0DEA8D19" w14:textId="77777777" w:rsidR="009B4061" w:rsidRPr="00DB681C" w:rsidRDefault="009B4061" w:rsidP="009B4061">
      <w:r w:rsidRPr="00DB681C">
        <w:t>Članovi Vijeća primili su pisani materijal uz poziv.</w:t>
      </w:r>
    </w:p>
    <w:p w14:paraId="7A33B598" w14:textId="77777777" w:rsidR="009B4061" w:rsidRPr="00DB681C" w:rsidRDefault="009B4061" w:rsidP="009B4061">
      <w:r w:rsidRPr="00DB681C">
        <w:t>U raspravi sudjeluju svi prisutni.</w:t>
      </w:r>
    </w:p>
    <w:p w14:paraId="2EDD9937" w14:textId="77777777" w:rsidR="008E2E27" w:rsidRPr="00DB681C" w:rsidRDefault="008E2E27" w:rsidP="008E2E27">
      <w:r w:rsidRPr="00DB681C">
        <w:t>Vijeće jednoglasno donosi</w:t>
      </w:r>
    </w:p>
    <w:p w14:paraId="0CEF7D11" w14:textId="719B407F" w:rsidR="009B4061" w:rsidRPr="00DB681C" w:rsidRDefault="009B4061" w:rsidP="008E2E27">
      <w:pPr>
        <w:pStyle w:val="BodyA"/>
        <w:rPr>
          <w:rFonts w:cs="Times New Roman"/>
          <w:b/>
          <w:bCs/>
          <w:lang w:val="it-IT"/>
        </w:rPr>
      </w:pPr>
    </w:p>
    <w:p w14:paraId="70249FA7" w14:textId="77777777" w:rsidR="003E10F6" w:rsidRPr="00DB681C" w:rsidRDefault="003E10F6" w:rsidP="003E10F6">
      <w:pPr>
        <w:jc w:val="center"/>
        <w:rPr>
          <w:b/>
        </w:rPr>
      </w:pPr>
      <w:r w:rsidRPr="00DB681C">
        <w:rPr>
          <w:b/>
        </w:rPr>
        <w:t>Z A K LJ U Č A K</w:t>
      </w:r>
    </w:p>
    <w:p w14:paraId="6C064890" w14:textId="2ADB0800" w:rsidR="009B4061" w:rsidRPr="00DB681C" w:rsidRDefault="00341C7D" w:rsidP="003E10F6">
      <w:pPr>
        <w:pStyle w:val="BodyA"/>
        <w:jc w:val="center"/>
        <w:rPr>
          <w:rFonts w:cs="Times New Roman"/>
          <w:b/>
          <w:bCs/>
          <w:lang w:val="it-IT"/>
        </w:rPr>
      </w:pPr>
      <w:r>
        <w:rPr>
          <w:rFonts w:cs="Times New Roman"/>
          <w:b/>
          <w:bCs/>
          <w:lang w:val="it-IT"/>
        </w:rPr>
        <w:t>o prijedlog za postavljanje javnog zdenca</w:t>
      </w:r>
      <w:r w:rsidR="003E10F6" w:rsidRPr="00DB681C">
        <w:rPr>
          <w:rFonts w:cs="Times New Roman"/>
          <w:b/>
          <w:bCs/>
          <w:lang w:val="it-IT"/>
        </w:rPr>
        <w:t xml:space="preserve"> na k.č.br. 4159/1 k.o. Dubrava</w:t>
      </w:r>
    </w:p>
    <w:p w14:paraId="31788C73" w14:textId="77777777" w:rsidR="009B4061" w:rsidRPr="00DB681C" w:rsidRDefault="009B4061" w:rsidP="009B4061">
      <w:pPr>
        <w:pStyle w:val="BodyA"/>
        <w:rPr>
          <w:rFonts w:cs="Times New Roman"/>
        </w:rPr>
      </w:pPr>
    </w:p>
    <w:p w14:paraId="62682162" w14:textId="11E3A6A5" w:rsidR="009B4061" w:rsidRPr="00DB681C" w:rsidRDefault="003E10F6" w:rsidP="003E10F6">
      <w:pPr>
        <w:pStyle w:val="BodyA"/>
        <w:numPr>
          <w:ilvl w:val="0"/>
          <w:numId w:val="5"/>
        </w:numPr>
        <w:rPr>
          <w:rFonts w:cs="Times New Roman"/>
        </w:rPr>
      </w:pPr>
      <w:r w:rsidRPr="00DB681C">
        <w:rPr>
          <w:rFonts w:cs="Times New Roman"/>
        </w:rPr>
        <w:t>Vijeće Mjesnog odbora Dubrava – sred</w:t>
      </w:r>
      <w:r w:rsidR="00341C7D">
        <w:rPr>
          <w:rFonts w:cs="Times New Roman"/>
        </w:rPr>
        <w:t>ište predlaže postavljanje javnog zdenca</w:t>
      </w:r>
      <w:r w:rsidRPr="00DB681C">
        <w:rPr>
          <w:rFonts w:cs="Times New Roman"/>
        </w:rPr>
        <w:t xml:space="preserve"> na k.č.br. 4159/1 k.o. Dubrava</w:t>
      </w:r>
    </w:p>
    <w:p w14:paraId="465BF382" w14:textId="5099AF3F" w:rsidR="003E10F6" w:rsidRPr="00DB681C" w:rsidRDefault="003E10F6" w:rsidP="003E10F6">
      <w:pPr>
        <w:pStyle w:val="BodyA"/>
        <w:rPr>
          <w:rFonts w:cs="Times New Roman"/>
        </w:rPr>
      </w:pPr>
    </w:p>
    <w:p w14:paraId="0F363D9A" w14:textId="20EBEFBF" w:rsidR="003E10F6" w:rsidRPr="00DB681C" w:rsidRDefault="003E10F6" w:rsidP="003E10F6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5.</w:t>
      </w:r>
      <w:r w:rsidRPr="00DB681C">
        <w:rPr>
          <w:rFonts w:cs="Times New Roman"/>
          <w:b/>
          <w:bCs/>
          <w:lang w:val="it-IT"/>
        </w:rPr>
        <w:tab/>
        <w:t>Prijedlog za proširenje parkirališta kod Doma zdravlja u Ljubijskoj ulici</w:t>
      </w:r>
    </w:p>
    <w:p w14:paraId="32E4E8BE" w14:textId="12C1873C" w:rsidR="003E10F6" w:rsidRPr="00DB681C" w:rsidRDefault="003E10F6" w:rsidP="003E10F6">
      <w:pPr>
        <w:pStyle w:val="BodyA"/>
        <w:rPr>
          <w:rFonts w:cs="Times New Roman"/>
        </w:rPr>
      </w:pPr>
    </w:p>
    <w:p w14:paraId="74E85102" w14:textId="7961F8A2" w:rsidR="003E10F6" w:rsidRPr="00DB681C" w:rsidRDefault="003E10F6" w:rsidP="003E10F6">
      <w:r w:rsidRPr="00DB681C">
        <w:t>Predsjednica</w:t>
      </w:r>
      <w:r w:rsidR="008E2E27" w:rsidRPr="00DB681C">
        <w:t xml:space="preserve"> usmeno</w:t>
      </w:r>
      <w:r w:rsidRPr="00DB681C">
        <w:t xml:space="preserve"> informira sve prisutne o navedenom prijedlogu.</w:t>
      </w:r>
    </w:p>
    <w:p w14:paraId="0F789D9C" w14:textId="77777777" w:rsidR="003E10F6" w:rsidRPr="00DB681C" w:rsidRDefault="003E10F6" w:rsidP="003E10F6">
      <w:r w:rsidRPr="00DB681C">
        <w:t>U raspravi sudjeluju svi prisutni.</w:t>
      </w:r>
    </w:p>
    <w:p w14:paraId="21432218" w14:textId="2A0D8F13" w:rsidR="003E10F6" w:rsidRPr="00DB681C" w:rsidRDefault="003E10F6" w:rsidP="003E10F6">
      <w:r w:rsidRPr="00DB681C">
        <w:t>Vijeće jednogl</w:t>
      </w:r>
      <w:r w:rsidR="008E2E27" w:rsidRPr="00DB681C">
        <w:t>a</w:t>
      </w:r>
      <w:r w:rsidRPr="00DB681C">
        <w:t>sno donosi</w:t>
      </w:r>
    </w:p>
    <w:p w14:paraId="256DC3D8" w14:textId="77777777" w:rsidR="003E10F6" w:rsidRPr="00DB681C" w:rsidRDefault="003E10F6" w:rsidP="003E10F6">
      <w:pPr>
        <w:pStyle w:val="BodyA"/>
        <w:rPr>
          <w:rFonts w:cs="Times New Roman"/>
        </w:rPr>
      </w:pPr>
    </w:p>
    <w:p w14:paraId="6B353225" w14:textId="77777777" w:rsidR="003E10F6" w:rsidRPr="00DB681C" w:rsidRDefault="003E10F6" w:rsidP="003E10F6">
      <w:pPr>
        <w:jc w:val="center"/>
        <w:rPr>
          <w:b/>
        </w:rPr>
      </w:pPr>
      <w:r w:rsidRPr="00DB681C">
        <w:rPr>
          <w:b/>
        </w:rPr>
        <w:t>Z A K LJ U Č A K</w:t>
      </w:r>
    </w:p>
    <w:p w14:paraId="55CFC702" w14:textId="6EE97DCA" w:rsidR="009B4061" w:rsidRPr="00DB681C" w:rsidRDefault="00341C7D" w:rsidP="003E10F6">
      <w:pPr>
        <w:pStyle w:val="BodyA"/>
        <w:jc w:val="center"/>
        <w:rPr>
          <w:rFonts w:cs="Times New Roman"/>
          <w:b/>
          <w:bCs/>
          <w:lang w:val="it-IT"/>
        </w:rPr>
      </w:pPr>
      <w:r>
        <w:rPr>
          <w:rFonts w:cs="Times New Roman"/>
          <w:b/>
          <w:bCs/>
          <w:lang w:val="it-IT"/>
        </w:rPr>
        <w:t>o</w:t>
      </w:r>
      <w:r w:rsidR="003E10F6" w:rsidRPr="00DB681C">
        <w:rPr>
          <w:rFonts w:cs="Times New Roman"/>
          <w:b/>
          <w:bCs/>
          <w:lang w:val="it-IT"/>
        </w:rPr>
        <w:t xml:space="preserve"> prijedlog za proširenje parkirališta kod Doma zdravlja u Ljubijskoj ulici</w:t>
      </w:r>
    </w:p>
    <w:p w14:paraId="684C32D4" w14:textId="4E46E627" w:rsidR="003E10F6" w:rsidRPr="00DB681C" w:rsidRDefault="003E10F6" w:rsidP="003E10F6">
      <w:pPr>
        <w:pStyle w:val="BodyA"/>
        <w:jc w:val="center"/>
        <w:rPr>
          <w:rFonts w:cs="Times New Roman"/>
          <w:b/>
          <w:bCs/>
          <w:lang w:val="it-IT"/>
        </w:rPr>
      </w:pPr>
    </w:p>
    <w:p w14:paraId="046EEC2C" w14:textId="22282F95" w:rsidR="003E10F6" w:rsidRPr="00DB681C" w:rsidRDefault="003E10F6" w:rsidP="003E10F6">
      <w:pPr>
        <w:pStyle w:val="BodyA"/>
        <w:numPr>
          <w:ilvl w:val="0"/>
          <w:numId w:val="6"/>
        </w:numPr>
        <w:rPr>
          <w:rFonts w:cs="Times New Roman"/>
        </w:rPr>
      </w:pPr>
      <w:r w:rsidRPr="00DB681C">
        <w:rPr>
          <w:rFonts w:cs="Times New Roman"/>
        </w:rPr>
        <w:t xml:space="preserve">Vijeće Mjesnog odbora Dubrava – središte suglasno je s prijedlogom za proširenje </w:t>
      </w:r>
    </w:p>
    <w:p w14:paraId="7AB6192E" w14:textId="55647AD4" w:rsidR="003E10F6" w:rsidRPr="00DB681C" w:rsidRDefault="003E10F6" w:rsidP="003E10F6">
      <w:pPr>
        <w:pStyle w:val="BodyA"/>
        <w:ind w:left="1080"/>
        <w:rPr>
          <w:rFonts w:cs="Times New Roman"/>
        </w:rPr>
      </w:pPr>
      <w:r w:rsidRPr="00DB681C">
        <w:rPr>
          <w:rFonts w:cs="Times New Roman"/>
        </w:rPr>
        <w:t>parkirališta kod Doma zdravlja u Ljubijskoj ulici</w:t>
      </w:r>
    </w:p>
    <w:p w14:paraId="243F51CB" w14:textId="25F342CC" w:rsidR="003E10F6" w:rsidRPr="00DB681C" w:rsidRDefault="003E10F6" w:rsidP="003E10F6">
      <w:pPr>
        <w:pStyle w:val="BodyA"/>
        <w:numPr>
          <w:ilvl w:val="0"/>
          <w:numId w:val="6"/>
        </w:numPr>
        <w:rPr>
          <w:rFonts w:cs="Times New Roman"/>
        </w:rPr>
      </w:pPr>
      <w:r w:rsidRPr="00DB681C">
        <w:rPr>
          <w:rFonts w:cs="Times New Roman"/>
        </w:rPr>
        <w:t>Vijeće Mjesnog odbora Dubrava – središte predlaže proširenje kolnika s jednostranim parkiranjem u Ljubijskoj ulici ( odvojak prema DZ )</w:t>
      </w:r>
    </w:p>
    <w:p w14:paraId="00565744" w14:textId="0B5E864D" w:rsidR="003E10F6" w:rsidRPr="00DB681C" w:rsidRDefault="003E10F6" w:rsidP="003E10F6">
      <w:pPr>
        <w:pStyle w:val="BodyA"/>
        <w:rPr>
          <w:rFonts w:cs="Times New Roman"/>
        </w:rPr>
      </w:pPr>
    </w:p>
    <w:p w14:paraId="4452ED19" w14:textId="77777777" w:rsidR="003E10F6" w:rsidRPr="00DB681C" w:rsidRDefault="003E10F6" w:rsidP="003E10F6">
      <w:pPr>
        <w:pStyle w:val="BodyA"/>
        <w:rPr>
          <w:rFonts w:cs="Times New Roman"/>
        </w:rPr>
      </w:pPr>
    </w:p>
    <w:p w14:paraId="571B1B20" w14:textId="7C2A1C4F" w:rsidR="003E10F6" w:rsidRPr="00DB681C" w:rsidRDefault="003E10F6" w:rsidP="003E10F6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6.</w:t>
      </w:r>
      <w:r w:rsidRPr="00DB681C">
        <w:rPr>
          <w:rFonts w:cs="Times New Roman"/>
          <w:b/>
          <w:bCs/>
          <w:lang w:val="it-IT"/>
        </w:rPr>
        <w:tab/>
        <w:t>Prijedlog za usporavanje prometa u Ulici Rudolfa Kolaka</w:t>
      </w:r>
    </w:p>
    <w:p w14:paraId="768D096B" w14:textId="1BAF3E7E" w:rsidR="008E2E27" w:rsidRPr="00DB681C" w:rsidRDefault="008E2E27" w:rsidP="003E10F6">
      <w:pPr>
        <w:pStyle w:val="BodyA"/>
        <w:rPr>
          <w:rFonts w:cs="Times New Roman"/>
          <w:b/>
          <w:bCs/>
          <w:lang w:val="it-IT"/>
        </w:rPr>
      </w:pPr>
    </w:p>
    <w:p w14:paraId="090D75C3" w14:textId="49659DA9" w:rsidR="008E2E27" w:rsidRPr="00DB681C" w:rsidRDefault="008E2E27" w:rsidP="008E2E27">
      <w:pPr>
        <w:ind w:hanging="2"/>
      </w:pPr>
      <w:r w:rsidRPr="00DB681C">
        <w:rPr>
          <w:rStyle w:val="Zadanifontodlomka9"/>
          <w:bCs/>
        </w:rPr>
        <w:t>Predsjednica usmeno informira nazočne o predmetu rasprave i odlučivanja.</w:t>
      </w:r>
    </w:p>
    <w:p w14:paraId="646B612D" w14:textId="77777777" w:rsidR="008E2E27" w:rsidRPr="00DB681C" w:rsidRDefault="008E2E27" w:rsidP="008E2E27">
      <w:pPr>
        <w:ind w:hanging="2"/>
      </w:pPr>
    </w:p>
    <w:p w14:paraId="067BE30D" w14:textId="77777777" w:rsidR="008E2E27" w:rsidRPr="00DB681C" w:rsidRDefault="008E2E27" w:rsidP="008E2E27">
      <w:r w:rsidRPr="00DB681C">
        <w:t>Vijeće jednoglasno donosi</w:t>
      </w:r>
    </w:p>
    <w:p w14:paraId="59C22C2F" w14:textId="77777777" w:rsidR="008E2E27" w:rsidRPr="00DB681C" w:rsidRDefault="008E2E27" w:rsidP="008E2E27">
      <w:pPr>
        <w:rPr>
          <w:b/>
        </w:rPr>
      </w:pPr>
    </w:p>
    <w:p w14:paraId="0925E556" w14:textId="77777777" w:rsidR="008E2E27" w:rsidRPr="00DB681C" w:rsidRDefault="008E2E27" w:rsidP="008E2E27">
      <w:pPr>
        <w:pStyle w:val="LO-Normal0"/>
        <w:ind w:hanging="2"/>
        <w:jc w:val="center"/>
        <w:rPr>
          <w:rStyle w:val="Zadanifontodlomka9"/>
          <w:rFonts w:ascii="Times New Roman" w:hAnsi="Times New Roman" w:cs="Times New Roman"/>
          <w:color w:val="000000"/>
        </w:rPr>
      </w:pPr>
      <w:r w:rsidRPr="00DB681C">
        <w:rPr>
          <w:rFonts w:ascii="Times New Roman" w:hAnsi="Times New Roman" w:cs="Times New Roman"/>
          <w:b/>
        </w:rPr>
        <w:t>Z A K LJ U Č A K</w:t>
      </w:r>
    </w:p>
    <w:p w14:paraId="0DDBDB0E" w14:textId="77777777" w:rsidR="008E2E27" w:rsidRPr="00DB681C" w:rsidRDefault="008E2E27" w:rsidP="008E2E27">
      <w:pPr>
        <w:ind w:hanging="2"/>
        <w:jc w:val="center"/>
        <w:rPr>
          <w:rStyle w:val="Zadanifontodlomka9"/>
          <w:b/>
          <w:bCs/>
          <w:color w:val="000000"/>
        </w:rPr>
      </w:pPr>
      <w:r w:rsidRPr="00DB681C">
        <w:rPr>
          <w:rStyle w:val="Zadanifontodlomka9"/>
          <w:b/>
          <w:color w:val="000000"/>
        </w:rPr>
        <w:t>o p</w:t>
      </w:r>
      <w:r w:rsidRPr="00DB681C">
        <w:rPr>
          <w:rStyle w:val="Zadanifontodlomka9"/>
          <w:b/>
          <w:bCs/>
          <w:color w:val="000000"/>
        </w:rPr>
        <w:t xml:space="preserve">rijedlogu za usporavanje prometa u Ulici Rudolfa Kolaka </w:t>
      </w:r>
    </w:p>
    <w:p w14:paraId="466F4E26" w14:textId="77777777" w:rsidR="008E2E27" w:rsidRPr="00DB681C" w:rsidRDefault="008E2E27" w:rsidP="008E2E27">
      <w:pPr>
        <w:ind w:hanging="2"/>
        <w:jc w:val="center"/>
        <w:rPr>
          <w:rStyle w:val="Zadanifontodlomka9"/>
          <w:color w:val="000000"/>
        </w:rPr>
      </w:pPr>
    </w:p>
    <w:p w14:paraId="3715EC22" w14:textId="687CFC91" w:rsidR="008E2E27" w:rsidRPr="00DB681C" w:rsidRDefault="008E2E27" w:rsidP="008E2E27">
      <w:pPr>
        <w:pStyle w:val="Odlomakpopisa"/>
        <w:numPr>
          <w:ilvl w:val="0"/>
          <w:numId w:val="7"/>
        </w:numPr>
        <w:tabs>
          <w:tab w:val="left" w:pos="-654"/>
        </w:tabs>
        <w:jc w:val="both"/>
        <w:rPr>
          <w:rStyle w:val="Zadanifontodlomka9"/>
          <w:color w:val="000000"/>
        </w:rPr>
      </w:pPr>
      <w:r w:rsidRPr="00DB681C">
        <w:rPr>
          <w:rStyle w:val="Zadanifontodlomka9"/>
          <w:color w:val="000000"/>
        </w:rPr>
        <w:t>Vijeće je suglasno s prijedlogom građana za usporavanje prometa u Ulici Rudolfa Kolaka, između Grižanske ulice i Ljubijske ulice, uslijed učestale  prebrze i obijesne vožnje.</w:t>
      </w:r>
    </w:p>
    <w:p w14:paraId="5F10B682" w14:textId="1DF23AE4" w:rsidR="008E2E27" w:rsidRPr="00DB681C" w:rsidRDefault="008E2E27" w:rsidP="008E2E27">
      <w:pPr>
        <w:pStyle w:val="Odlomakpopisa"/>
        <w:numPr>
          <w:ilvl w:val="0"/>
          <w:numId w:val="7"/>
        </w:numPr>
        <w:tabs>
          <w:tab w:val="left" w:pos="-654"/>
        </w:tabs>
        <w:jc w:val="both"/>
        <w:rPr>
          <w:rStyle w:val="Zadanifontodlomka9"/>
          <w:color w:val="000000"/>
        </w:rPr>
      </w:pPr>
      <w:r w:rsidRPr="00DB681C">
        <w:rPr>
          <w:rStyle w:val="Zadanifontodlomka9"/>
          <w:color w:val="000000"/>
        </w:rPr>
        <w:t>Vijeće predlaže postavljanje kamere za nadzor prometa.</w:t>
      </w:r>
    </w:p>
    <w:p w14:paraId="70CA0C19" w14:textId="290430B0" w:rsidR="008E2E27" w:rsidRPr="00DB681C" w:rsidRDefault="008E2E27" w:rsidP="008E2E27">
      <w:pPr>
        <w:tabs>
          <w:tab w:val="left" w:pos="-654"/>
        </w:tabs>
        <w:jc w:val="both"/>
        <w:rPr>
          <w:rStyle w:val="Zadanifontodlomka9"/>
          <w:color w:val="000000"/>
        </w:rPr>
      </w:pPr>
    </w:p>
    <w:p w14:paraId="20CC92ED" w14:textId="632D5068" w:rsidR="008E2E27" w:rsidRPr="00DB681C" w:rsidRDefault="008E2E27" w:rsidP="008E2E27">
      <w:pPr>
        <w:tabs>
          <w:tab w:val="left" w:pos="-654"/>
        </w:tabs>
        <w:jc w:val="both"/>
        <w:rPr>
          <w:rStyle w:val="Zadanifontodlomka9"/>
          <w:color w:val="000000"/>
        </w:rPr>
      </w:pPr>
    </w:p>
    <w:p w14:paraId="2CFD1B8D" w14:textId="1BAA097A" w:rsidR="008E2E27" w:rsidRPr="00DB681C" w:rsidRDefault="008E2E27" w:rsidP="008E2E27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7.</w:t>
      </w:r>
      <w:r w:rsidRPr="00DB681C">
        <w:rPr>
          <w:rFonts w:cs="Times New Roman"/>
          <w:b/>
          <w:bCs/>
          <w:lang w:val="it-IT"/>
        </w:rPr>
        <w:tab/>
        <w:t>Prijedlog za košnju i održavanje zapuštenih čestica na području Mjesnog odbora Dubrava – središte</w:t>
      </w:r>
    </w:p>
    <w:p w14:paraId="653A50AE" w14:textId="1DB782C8" w:rsidR="008E2E27" w:rsidRPr="00DB681C" w:rsidRDefault="008E2E27" w:rsidP="008E2E27">
      <w:pPr>
        <w:pStyle w:val="BodyA"/>
        <w:rPr>
          <w:rFonts w:cs="Times New Roman"/>
          <w:b/>
          <w:bCs/>
          <w:lang w:val="it-IT"/>
        </w:rPr>
      </w:pPr>
    </w:p>
    <w:p w14:paraId="1CB3B455" w14:textId="77777777" w:rsidR="008E2E27" w:rsidRPr="00DB681C" w:rsidRDefault="008E2E27" w:rsidP="008E2E27">
      <w:pPr>
        <w:ind w:hanging="2"/>
      </w:pPr>
      <w:r w:rsidRPr="00DB681C">
        <w:rPr>
          <w:rStyle w:val="Zadanifontodlomka9"/>
          <w:bCs/>
        </w:rPr>
        <w:t>Predsjednica usmeno informira nazočne o predmetu rasprave i odlučivanja.</w:t>
      </w:r>
    </w:p>
    <w:p w14:paraId="3519DA5A" w14:textId="77777777" w:rsidR="008E2E27" w:rsidRPr="00DB681C" w:rsidRDefault="008E2E27" w:rsidP="008E2E27">
      <w:pPr>
        <w:ind w:hanging="2"/>
      </w:pPr>
    </w:p>
    <w:p w14:paraId="3BDA6E63" w14:textId="77777777" w:rsidR="008E2E27" w:rsidRPr="00DB681C" w:rsidRDefault="008E2E27" w:rsidP="008E2E27">
      <w:r w:rsidRPr="00DB681C">
        <w:t>Vijeće jednoglasno donosi</w:t>
      </w:r>
    </w:p>
    <w:p w14:paraId="2420E310" w14:textId="77777777" w:rsidR="008E2E27" w:rsidRPr="00DB681C" w:rsidRDefault="008E2E27" w:rsidP="008E2E27">
      <w:pPr>
        <w:pStyle w:val="BodyA"/>
        <w:rPr>
          <w:rFonts w:cs="Times New Roman"/>
          <w:b/>
          <w:bCs/>
          <w:lang w:val="it-IT"/>
        </w:rPr>
      </w:pPr>
    </w:p>
    <w:p w14:paraId="06464A93" w14:textId="77777777" w:rsidR="008E2E27" w:rsidRPr="00DB681C" w:rsidRDefault="008E2E27" w:rsidP="008E2E27">
      <w:pPr>
        <w:pStyle w:val="LO-Normal0"/>
        <w:ind w:hanging="2"/>
        <w:jc w:val="center"/>
        <w:rPr>
          <w:rStyle w:val="Zadanifontodlomka9"/>
          <w:rFonts w:ascii="Times New Roman" w:hAnsi="Times New Roman" w:cs="Times New Roman"/>
          <w:color w:val="000000"/>
        </w:rPr>
      </w:pPr>
      <w:r w:rsidRPr="00DB681C">
        <w:rPr>
          <w:rFonts w:ascii="Times New Roman" w:hAnsi="Times New Roman" w:cs="Times New Roman"/>
          <w:b/>
        </w:rPr>
        <w:t>Z A K LJ U Č A K</w:t>
      </w:r>
    </w:p>
    <w:p w14:paraId="78EBB9DD" w14:textId="63FC69CE" w:rsidR="008E2E27" w:rsidRPr="00DB681C" w:rsidRDefault="008E2E27" w:rsidP="008E2E27">
      <w:pPr>
        <w:ind w:hanging="2"/>
        <w:jc w:val="center"/>
        <w:rPr>
          <w:rStyle w:val="Zadanifontodlomka9"/>
          <w:b/>
          <w:bCs/>
          <w:color w:val="000000"/>
        </w:rPr>
      </w:pPr>
      <w:r w:rsidRPr="00DB681C">
        <w:rPr>
          <w:rStyle w:val="Zadanifontodlomka9"/>
          <w:b/>
          <w:color w:val="000000"/>
        </w:rPr>
        <w:t>o p</w:t>
      </w:r>
      <w:r w:rsidRPr="00DB681C">
        <w:rPr>
          <w:rStyle w:val="Zadanifontodlomka9"/>
          <w:b/>
          <w:bCs/>
          <w:color w:val="000000"/>
        </w:rPr>
        <w:t>rijedlogu za košnju i održavanje zapuštenih čestica na području Mjesnog odbora Dubrava – središte</w:t>
      </w:r>
    </w:p>
    <w:p w14:paraId="6573EDC8" w14:textId="2B760BB7" w:rsidR="008E2E27" w:rsidRPr="00DB681C" w:rsidRDefault="008E2E27" w:rsidP="008E2E27">
      <w:pPr>
        <w:ind w:hanging="2"/>
        <w:jc w:val="center"/>
        <w:rPr>
          <w:rStyle w:val="Zadanifontodlomka9"/>
          <w:b/>
          <w:bCs/>
          <w:color w:val="000000"/>
        </w:rPr>
      </w:pPr>
    </w:p>
    <w:p w14:paraId="6AAC4132" w14:textId="129AED09" w:rsidR="008E2E27" w:rsidRPr="00DB681C" w:rsidRDefault="008E2E27" w:rsidP="008E2E27">
      <w:pPr>
        <w:pStyle w:val="Odlomakpopisa"/>
        <w:numPr>
          <w:ilvl w:val="0"/>
          <w:numId w:val="8"/>
        </w:numPr>
        <w:rPr>
          <w:b/>
          <w:bCs/>
          <w:lang w:val="it-IT"/>
        </w:rPr>
      </w:pPr>
      <w:r w:rsidRPr="00DB681C">
        <w:t>Vijeće Mjesnog odbora Dubrava – središte zahtjeva hitnu košnju svih nepokošenih čestica na prostoru Mjesnog odbora Dubrava – središte</w:t>
      </w:r>
    </w:p>
    <w:p w14:paraId="1CC11DC7" w14:textId="77777777" w:rsidR="008E2E27" w:rsidRPr="00DB681C" w:rsidRDefault="008E2E27" w:rsidP="008E2E27">
      <w:pPr>
        <w:pStyle w:val="Odlomakpopisa"/>
        <w:numPr>
          <w:ilvl w:val="0"/>
          <w:numId w:val="8"/>
        </w:numPr>
        <w:rPr>
          <w:b/>
          <w:bCs/>
          <w:lang w:val="it-IT"/>
        </w:rPr>
      </w:pPr>
      <w:r w:rsidRPr="00DB681C">
        <w:t xml:space="preserve">Moli se hitan odvoz svog bio otpada koji je nastao kao posljedica olujnog nevremena </w:t>
      </w:r>
    </w:p>
    <w:p w14:paraId="53701DA8" w14:textId="01BCA0ED" w:rsidR="008E2E27" w:rsidRPr="00DB681C" w:rsidRDefault="00341C7D" w:rsidP="008E2E27">
      <w:pPr>
        <w:pStyle w:val="Odlomakpopisa"/>
        <w:numPr>
          <w:ilvl w:val="0"/>
          <w:numId w:val="8"/>
        </w:numPr>
        <w:rPr>
          <w:b/>
          <w:bCs/>
          <w:lang w:val="it-IT"/>
        </w:rPr>
      </w:pPr>
      <w:r>
        <w:t>Od nadležnih službi se moli fina</w:t>
      </w:r>
      <w:r w:rsidR="008E2E27" w:rsidRPr="00DB681C">
        <w:t>ncijsko izvješće o rea</w:t>
      </w:r>
      <w:r>
        <w:t xml:space="preserve">liziranim troškovima za 2023. </w:t>
      </w:r>
      <w:r w:rsidR="008E2E27" w:rsidRPr="00DB681C">
        <w:t>suk</w:t>
      </w:r>
      <w:r>
        <w:t>ladno višemjesečnom neodržavanju</w:t>
      </w:r>
      <w:r w:rsidR="008E2E27" w:rsidRPr="00DB681C">
        <w:t xml:space="preserve"> i smanjenoj košnji na prostoru Mjesnog odbora Dubrava – središte</w:t>
      </w:r>
    </w:p>
    <w:p w14:paraId="6DDAC43B" w14:textId="77777777" w:rsidR="008E2E27" w:rsidRPr="00DB681C" w:rsidRDefault="008E2E27" w:rsidP="008E2E27"/>
    <w:p w14:paraId="0BE195A8" w14:textId="16D2D54A" w:rsidR="008E2E27" w:rsidRPr="00DB681C" w:rsidRDefault="008E2E27" w:rsidP="008E2E27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8.</w:t>
      </w:r>
      <w:r w:rsidRPr="00DB681C">
        <w:rPr>
          <w:rFonts w:cs="Times New Roman"/>
          <w:b/>
          <w:bCs/>
          <w:lang w:val="it-IT"/>
        </w:rPr>
        <w:tab/>
        <w:t xml:space="preserve">Prijedlog za sanaciju udarnih rupa i ulegnuća </w:t>
      </w:r>
    </w:p>
    <w:p w14:paraId="6836FEE2" w14:textId="77777777" w:rsidR="008E2E27" w:rsidRPr="00DB681C" w:rsidRDefault="008E2E27" w:rsidP="008E2E27">
      <w:pPr>
        <w:pStyle w:val="BodyA"/>
        <w:rPr>
          <w:rFonts w:cs="Times New Roman"/>
          <w:b/>
          <w:bCs/>
          <w:lang w:val="it-IT"/>
        </w:rPr>
      </w:pPr>
    </w:p>
    <w:p w14:paraId="20DD0E6D" w14:textId="77777777" w:rsidR="008E2E27" w:rsidRPr="00DB681C" w:rsidRDefault="008E2E27" w:rsidP="008E2E27">
      <w:pPr>
        <w:ind w:hanging="2"/>
      </w:pPr>
      <w:r w:rsidRPr="00DB681C">
        <w:rPr>
          <w:rStyle w:val="Zadanifontodlomka9"/>
          <w:bCs/>
        </w:rPr>
        <w:t>Predsjednica usmeno informira nazočne o predmetu rasprave i odlučivanja.</w:t>
      </w:r>
    </w:p>
    <w:p w14:paraId="5B7F3BC5" w14:textId="77777777" w:rsidR="008E2E27" w:rsidRPr="00DB681C" w:rsidRDefault="008E2E27" w:rsidP="008E2E27">
      <w:pPr>
        <w:ind w:hanging="2"/>
      </w:pPr>
    </w:p>
    <w:p w14:paraId="3B24DC0B" w14:textId="3C765447" w:rsidR="008E2E27" w:rsidRDefault="008E2E27" w:rsidP="008E2E27">
      <w:r w:rsidRPr="00DB681C">
        <w:t>Vijeće jednoglasno donosi</w:t>
      </w:r>
    </w:p>
    <w:p w14:paraId="228BF9C5" w14:textId="77777777" w:rsidR="00341C7D" w:rsidRPr="00DB681C" w:rsidRDefault="00341C7D" w:rsidP="008E2E27"/>
    <w:p w14:paraId="101A65EB" w14:textId="77777777" w:rsidR="008E2E27" w:rsidRPr="00DB681C" w:rsidRDefault="008E2E27" w:rsidP="008E2E27">
      <w:pPr>
        <w:pStyle w:val="BodyA"/>
        <w:rPr>
          <w:rFonts w:cs="Times New Roman"/>
          <w:b/>
          <w:bCs/>
          <w:lang w:val="it-IT"/>
        </w:rPr>
      </w:pPr>
    </w:p>
    <w:p w14:paraId="5FC4ACA1" w14:textId="77777777" w:rsidR="008E2E27" w:rsidRPr="00DB681C" w:rsidRDefault="008E2E27" w:rsidP="008E2E27">
      <w:pPr>
        <w:pStyle w:val="LO-Normal0"/>
        <w:ind w:hanging="2"/>
        <w:jc w:val="center"/>
        <w:rPr>
          <w:rStyle w:val="Zadanifontodlomka9"/>
          <w:rFonts w:ascii="Times New Roman" w:hAnsi="Times New Roman" w:cs="Times New Roman"/>
          <w:color w:val="000000"/>
        </w:rPr>
      </w:pPr>
      <w:r w:rsidRPr="00DB681C">
        <w:rPr>
          <w:rFonts w:ascii="Times New Roman" w:hAnsi="Times New Roman" w:cs="Times New Roman"/>
          <w:b/>
        </w:rPr>
        <w:lastRenderedPageBreak/>
        <w:t>Z A K LJ U Č A K</w:t>
      </w:r>
    </w:p>
    <w:p w14:paraId="2BC76862" w14:textId="30FED53B" w:rsidR="008E2E27" w:rsidRPr="00DB681C" w:rsidRDefault="008E2E27" w:rsidP="008E2E27">
      <w:pPr>
        <w:ind w:hanging="2"/>
        <w:jc w:val="center"/>
        <w:rPr>
          <w:rStyle w:val="Zadanifontodlomka9"/>
          <w:b/>
          <w:bCs/>
          <w:color w:val="000000"/>
        </w:rPr>
      </w:pPr>
      <w:r w:rsidRPr="00DB681C">
        <w:rPr>
          <w:rStyle w:val="Zadanifontodlomka9"/>
          <w:b/>
          <w:color w:val="000000"/>
        </w:rPr>
        <w:t>o p</w:t>
      </w:r>
      <w:r w:rsidRPr="00DB681C">
        <w:rPr>
          <w:rStyle w:val="Zadanifontodlomka9"/>
          <w:b/>
          <w:bCs/>
          <w:color w:val="000000"/>
        </w:rPr>
        <w:t>rijedlogu za sanaciju udarnih rupa i ulegnuća</w:t>
      </w:r>
    </w:p>
    <w:p w14:paraId="3B47041D" w14:textId="0B6B4CE8" w:rsidR="008E2E27" w:rsidRPr="00DB681C" w:rsidRDefault="008E2E27" w:rsidP="008E2E27">
      <w:pPr>
        <w:ind w:hanging="2"/>
        <w:jc w:val="center"/>
        <w:rPr>
          <w:rStyle w:val="Zadanifontodlomka9"/>
          <w:b/>
          <w:bCs/>
          <w:color w:val="000000"/>
        </w:rPr>
      </w:pPr>
    </w:p>
    <w:p w14:paraId="2E7216FB" w14:textId="1B188A69" w:rsidR="008E2E27" w:rsidRPr="00DB681C" w:rsidRDefault="008E2E27" w:rsidP="008E2E27">
      <w:pPr>
        <w:ind w:hanging="2"/>
        <w:rPr>
          <w:rStyle w:val="Zadanifontodlomka9"/>
          <w:bCs/>
          <w:color w:val="000000"/>
        </w:rPr>
      </w:pPr>
      <w:r w:rsidRPr="00DB681C">
        <w:rPr>
          <w:rStyle w:val="Zadanifontodlomka9"/>
          <w:bCs/>
          <w:color w:val="000000"/>
        </w:rPr>
        <w:t>Vijeće Mjesnog odbora Dubrava – središte predlaže sljedeće lok</w:t>
      </w:r>
      <w:r w:rsidR="00341C7D">
        <w:rPr>
          <w:rStyle w:val="Zadanifontodlomka9"/>
          <w:bCs/>
          <w:color w:val="000000"/>
        </w:rPr>
        <w:t>acije za sanaciju udarnih rupa:</w:t>
      </w:r>
    </w:p>
    <w:p w14:paraId="4BBC896B" w14:textId="1AF0A8E9" w:rsidR="008E2E27" w:rsidRPr="00DB681C" w:rsidRDefault="008E2E27" w:rsidP="008E2E27">
      <w:pPr>
        <w:ind w:hanging="2"/>
        <w:rPr>
          <w:rStyle w:val="Zadanifontodlomka9"/>
          <w:bCs/>
          <w:color w:val="000000"/>
        </w:rPr>
      </w:pPr>
    </w:p>
    <w:p w14:paraId="1D8CC0B9" w14:textId="6D278C25" w:rsidR="008E2E27" w:rsidRPr="00DB681C" w:rsidRDefault="008E2E27" w:rsidP="008E2E27">
      <w:pPr>
        <w:pStyle w:val="Odlomakpopisa"/>
        <w:numPr>
          <w:ilvl w:val="0"/>
          <w:numId w:val="9"/>
        </w:numPr>
        <w:rPr>
          <w:rStyle w:val="Zadanifontodlomka9"/>
          <w:bCs/>
          <w:color w:val="000000"/>
        </w:rPr>
      </w:pPr>
      <w:r w:rsidRPr="00DB681C">
        <w:rPr>
          <w:rStyle w:val="Zadanifontodlomka9"/>
          <w:bCs/>
          <w:color w:val="000000"/>
        </w:rPr>
        <w:t>Trepčanska ulica 15</w:t>
      </w:r>
    </w:p>
    <w:p w14:paraId="21385BE2" w14:textId="6677E921" w:rsidR="008E2E27" w:rsidRPr="00DB681C" w:rsidRDefault="00341C7D" w:rsidP="008E2E27">
      <w:pPr>
        <w:pStyle w:val="Odlomakpopisa"/>
        <w:numPr>
          <w:ilvl w:val="0"/>
          <w:numId w:val="9"/>
        </w:numPr>
        <w:rPr>
          <w:rStyle w:val="Zadanifontodlomka9"/>
          <w:bCs/>
          <w:color w:val="000000"/>
        </w:rPr>
      </w:pPr>
      <w:r>
        <w:rPr>
          <w:rStyle w:val="Zadanifontodlomka9"/>
          <w:bCs/>
          <w:color w:val="000000"/>
        </w:rPr>
        <w:t>Ulica k</w:t>
      </w:r>
      <w:r w:rsidR="008E2E27" w:rsidRPr="00DB681C">
        <w:rPr>
          <w:rStyle w:val="Zadanifontodlomka9"/>
          <w:bCs/>
          <w:color w:val="000000"/>
        </w:rPr>
        <w:t>rižnog p</w:t>
      </w:r>
      <w:r>
        <w:rPr>
          <w:rStyle w:val="Zadanifontodlomka9"/>
          <w:bCs/>
          <w:color w:val="000000"/>
        </w:rPr>
        <w:t>uta od Grižanske ulice do Konjšč</w:t>
      </w:r>
      <w:r w:rsidR="008E2E27" w:rsidRPr="00DB681C">
        <w:rPr>
          <w:rStyle w:val="Zadanifontodlomka9"/>
          <w:bCs/>
          <w:color w:val="000000"/>
        </w:rPr>
        <w:t>inske ulice</w:t>
      </w:r>
    </w:p>
    <w:p w14:paraId="2CC864AA" w14:textId="2AFD933A" w:rsidR="008E2E27" w:rsidRPr="00DB681C" w:rsidRDefault="00341C7D" w:rsidP="00533065">
      <w:pPr>
        <w:pStyle w:val="Odlomakpopisa"/>
        <w:numPr>
          <w:ilvl w:val="0"/>
          <w:numId w:val="9"/>
        </w:numPr>
        <w:rPr>
          <w:rStyle w:val="Zadanifontodlomka9"/>
          <w:bCs/>
          <w:color w:val="000000"/>
        </w:rPr>
      </w:pPr>
      <w:r>
        <w:rPr>
          <w:rStyle w:val="Zadanifontodlomka9"/>
          <w:bCs/>
          <w:color w:val="000000"/>
        </w:rPr>
        <w:t>Ulica Hrvatskog proljeća od k. b</w:t>
      </w:r>
      <w:r w:rsidR="00533065" w:rsidRPr="00DB681C">
        <w:rPr>
          <w:rStyle w:val="Zadanifontodlomka9"/>
          <w:bCs/>
          <w:color w:val="000000"/>
        </w:rPr>
        <w:t>r</w:t>
      </w:r>
      <w:r>
        <w:rPr>
          <w:rStyle w:val="Zadanifontodlomka9"/>
          <w:bCs/>
          <w:color w:val="000000"/>
        </w:rPr>
        <w:t>.</w:t>
      </w:r>
      <w:r w:rsidR="00533065" w:rsidRPr="00DB681C">
        <w:rPr>
          <w:rStyle w:val="Zadanifontodlomka9"/>
          <w:bCs/>
          <w:color w:val="000000"/>
        </w:rPr>
        <w:t xml:space="preserve"> 30 do Grižanske ulice</w:t>
      </w:r>
    </w:p>
    <w:p w14:paraId="04C686BA" w14:textId="2E04CC5E" w:rsidR="00533065" w:rsidRPr="00DB681C" w:rsidRDefault="00341C7D" w:rsidP="008E2E27">
      <w:pPr>
        <w:pStyle w:val="Odlomakpopisa"/>
        <w:numPr>
          <w:ilvl w:val="0"/>
          <w:numId w:val="9"/>
        </w:numPr>
        <w:rPr>
          <w:rStyle w:val="Zadanifontodlomka9"/>
          <w:bCs/>
          <w:color w:val="000000"/>
        </w:rPr>
      </w:pPr>
      <w:r>
        <w:rPr>
          <w:rStyle w:val="Zadanifontodlomka9"/>
          <w:bCs/>
          <w:color w:val="000000"/>
        </w:rPr>
        <w:t>Nogostup u U</w:t>
      </w:r>
      <w:r w:rsidR="00533065" w:rsidRPr="00DB681C">
        <w:rPr>
          <w:rStyle w:val="Zadanifontodlomka9"/>
          <w:bCs/>
          <w:color w:val="000000"/>
        </w:rPr>
        <w:t>lici Hrvatskog proljeća od Grižanske ulice do Tržne ulice</w:t>
      </w:r>
    </w:p>
    <w:p w14:paraId="67DC1E0F" w14:textId="68FC35F2" w:rsidR="00533065" w:rsidRPr="00DB681C" w:rsidRDefault="00341C7D" w:rsidP="00533065">
      <w:pPr>
        <w:pStyle w:val="Odlomakpopisa"/>
        <w:numPr>
          <w:ilvl w:val="0"/>
          <w:numId w:val="9"/>
        </w:numPr>
        <w:rPr>
          <w:rStyle w:val="Zadanifontodlomka9"/>
          <w:bCs/>
          <w:color w:val="000000"/>
        </w:rPr>
      </w:pPr>
      <w:r>
        <w:rPr>
          <w:rStyle w:val="Zadanifontodlomka9"/>
          <w:bCs/>
          <w:color w:val="000000"/>
        </w:rPr>
        <w:t xml:space="preserve">Nogostup u Ulici križnog puta od Pernatske ulice </w:t>
      </w:r>
      <w:r w:rsidR="00533065" w:rsidRPr="00DB681C">
        <w:rPr>
          <w:rStyle w:val="Zadanifontodlomka9"/>
          <w:bCs/>
          <w:color w:val="000000"/>
        </w:rPr>
        <w:t>do Sjeničarske ulice</w:t>
      </w:r>
    </w:p>
    <w:p w14:paraId="0CF4D041" w14:textId="1F47CF71" w:rsidR="00533065" w:rsidRPr="00DB681C" w:rsidRDefault="00533065" w:rsidP="00533065">
      <w:pPr>
        <w:rPr>
          <w:rStyle w:val="Zadanifontodlomka9"/>
          <w:bCs/>
          <w:color w:val="000000"/>
        </w:rPr>
      </w:pPr>
    </w:p>
    <w:p w14:paraId="20EDE09E" w14:textId="77777777" w:rsidR="00533065" w:rsidRPr="00DB681C" w:rsidRDefault="00533065" w:rsidP="00533065">
      <w:pPr>
        <w:rPr>
          <w:rStyle w:val="Zadanifontodlomka9"/>
          <w:bCs/>
          <w:color w:val="000000"/>
        </w:rPr>
      </w:pPr>
    </w:p>
    <w:p w14:paraId="04073D40" w14:textId="30447EA9" w:rsidR="00533065" w:rsidRPr="00DB681C" w:rsidRDefault="00533065" w:rsidP="00533065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9.</w:t>
      </w:r>
      <w:r w:rsidRPr="00DB681C">
        <w:rPr>
          <w:rFonts w:cs="Times New Roman"/>
          <w:b/>
          <w:bCs/>
          <w:lang w:val="it-IT"/>
        </w:rPr>
        <w:tab/>
        <w:t>Imovinsko-pravni status k.č.br. 4159/1 k.o. Dubrava</w:t>
      </w:r>
    </w:p>
    <w:p w14:paraId="4EBBDE41" w14:textId="77777777" w:rsidR="00533065" w:rsidRPr="00DB681C" w:rsidRDefault="00533065" w:rsidP="00533065">
      <w:pPr>
        <w:pStyle w:val="BodyA"/>
        <w:rPr>
          <w:rFonts w:cs="Times New Roman"/>
          <w:b/>
          <w:bCs/>
          <w:lang w:val="it-IT"/>
        </w:rPr>
      </w:pPr>
    </w:p>
    <w:p w14:paraId="4924E21A" w14:textId="77777777" w:rsidR="00533065" w:rsidRPr="00DB681C" w:rsidRDefault="00533065" w:rsidP="00533065">
      <w:pPr>
        <w:ind w:hanging="2"/>
      </w:pPr>
      <w:r w:rsidRPr="00DB681C">
        <w:rPr>
          <w:rStyle w:val="Zadanifontodlomka9"/>
          <w:bCs/>
        </w:rPr>
        <w:t>Predsjednica usmeno informira nazočne o predmetu rasprave i odlučivanja.</w:t>
      </w:r>
    </w:p>
    <w:p w14:paraId="2702EABF" w14:textId="77777777" w:rsidR="00533065" w:rsidRPr="00DB681C" w:rsidRDefault="00533065" w:rsidP="00533065">
      <w:pPr>
        <w:ind w:hanging="2"/>
      </w:pPr>
    </w:p>
    <w:p w14:paraId="35F4590F" w14:textId="77777777" w:rsidR="00533065" w:rsidRPr="00DB681C" w:rsidRDefault="00533065" w:rsidP="00533065">
      <w:r w:rsidRPr="00DB681C">
        <w:t>Vijeće jednoglasno donosi</w:t>
      </w:r>
    </w:p>
    <w:p w14:paraId="7A096CB6" w14:textId="77777777" w:rsidR="00533065" w:rsidRPr="00DB681C" w:rsidRDefault="00533065" w:rsidP="00533065">
      <w:pPr>
        <w:pStyle w:val="BodyA"/>
        <w:rPr>
          <w:rFonts w:cs="Times New Roman"/>
          <w:b/>
          <w:bCs/>
          <w:lang w:val="it-IT"/>
        </w:rPr>
      </w:pPr>
    </w:p>
    <w:p w14:paraId="569C8145" w14:textId="77777777" w:rsidR="00533065" w:rsidRPr="00DB681C" w:rsidRDefault="00533065" w:rsidP="00533065">
      <w:pPr>
        <w:pStyle w:val="LO-Normal0"/>
        <w:ind w:hanging="2"/>
        <w:jc w:val="center"/>
        <w:rPr>
          <w:rStyle w:val="Zadanifontodlomka9"/>
          <w:rFonts w:ascii="Times New Roman" w:hAnsi="Times New Roman" w:cs="Times New Roman"/>
          <w:color w:val="000000"/>
        </w:rPr>
      </w:pPr>
      <w:r w:rsidRPr="00DB681C">
        <w:rPr>
          <w:rFonts w:ascii="Times New Roman" w:hAnsi="Times New Roman" w:cs="Times New Roman"/>
          <w:b/>
        </w:rPr>
        <w:t>Z A K LJ U Č A K</w:t>
      </w:r>
    </w:p>
    <w:p w14:paraId="4D181759" w14:textId="1923C12C" w:rsidR="00533065" w:rsidRPr="00DB681C" w:rsidRDefault="00533065" w:rsidP="00533065">
      <w:pPr>
        <w:ind w:hanging="2"/>
        <w:jc w:val="center"/>
        <w:rPr>
          <w:rStyle w:val="Zadanifontodlomka9"/>
          <w:b/>
          <w:color w:val="000000"/>
        </w:rPr>
      </w:pPr>
      <w:r w:rsidRPr="00DB681C">
        <w:rPr>
          <w:rStyle w:val="Zadanifontodlomka9"/>
          <w:b/>
          <w:color w:val="000000"/>
        </w:rPr>
        <w:t>o imovinsko-pravnom statusu k.č.br. 4159/1 k.o. Dubrava</w:t>
      </w:r>
    </w:p>
    <w:p w14:paraId="0BB67859" w14:textId="7233AD1F" w:rsidR="00533065" w:rsidRPr="00DB681C" w:rsidRDefault="00533065" w:rsidP="00533065">
      <w:pPr>
        <w:ind w:hanging="2"/>
        <w:jc w:val="center"/>
        <w:rPr>
          <w:rStyle w:val="Zadanifontodlomka9"/>
          <w:b/>
          <w:color w:val="000000"/>
        </w:rPr>
      </w:pPr>
    </w:p>
    <w:p w14:paraId="6D83F453" w14:textId="600C1A07" w:rsidR="00533065" w:rsidRPr="00DB681C" w:rsidRDefault="00533065" w:rsidP="00533065">
      <w:pPr>
        <w:pStyle w:val="Odlomakpopisa"/>
        <w:numPr>
          <w:ilvl w:val="0"/>
          <w:numId w:val="10"/>
        </w:numPr>
        <w:rPr>
          <w:rStyle w:val="Zadanifontodlomka9"/>
          <w:bCs/>
          <w:color w:val="000000"/>
        </w:rPr>
      </w:pPr>
      <w:r w:rsidRPr="00DB681C">
        <w:rPr>
          <w:rStyle w:val="Zadanifontodlomka9"/>
          <w:bCs/>
          <w:color w:val="000000"/>
        </w:rPr>
        <w:t xml:space="preserve">Vijeće Mjesnog odbora Dubrava – središte od Gradskog ured za opću upravu i imovinsko pravne poslove traži hitan uvid u imovinsko-pravnom statusu k.č.br. 4159/1 k.o. Dubrava </w:t>
      </w:r>
    </w:p>
    <w:p w14:paraId="250AD2AC" w14:textId="060B2786" w:rsidR="00341C7D" w:rsidRPr="00341C7D" w:rsidRDefault="00533065" w:rsidP="00341C7D">
      <w:pPr>
        <w:pStyle w:val="Odlomakpopisa"/>
        <w:numPr>
          <w:ilvl w:val="0"/>
          <w:numId w:val="10"/>
        </w:numPr>
        <w:rPr>
          <w:rStyle w:val="Zadanifontodlomka9"/>
          <w:bCs/>
          <w:color w:val="000000"/>
        </w:rPr>
      </w:pPr>
      <w:r w:rsidRPr="00341C7D">
        <w:rPr>
          <w:rStyle w:val="Zadanifontodlomka9"/>
          <w:bCs/>
          <w:color w:val="000000"/>
        </w:rPr>
        <w:t>Vijeće Mjesnog odbora Dubrava – središte od Gradskog ured za obrazovanje, sport i mlade</w:t>
      </w:r>
      <w:r w:rsidR="00341C7D" w:rsidRPr="00341C7D">
        <w:rPr>
          <w:rStyle w:val="Zadanifontodlomka9"/>
          <w:bCs/>
          <w:color w:val="000000"/>
        </w:rPr>
        <w:t xml:space="preserve"> t</w:t>
      </w:r>
      <w:r w:rsidR="00341C7D" w:rsidRPr="00341C7D">
        <w:rPr>
          <w:rStyle w:val="Zadanifontodlomka9"/>
          <w:bCs/>
          <w:color w:val="000000"/>
        </w:rPr>
        <w:t>raži hitan odgovor o statusu proširenja objekta OŠ dr</w:t>
      </w:r>
      <w:r w:rsidR="00341C7D" w:rsidRPr="00341C7D">
        <w:rPr>
          <w:rStyle w:val="Zadanifontodlomka9"/>
          <w:bCs/>
          <w:color w:val="000000"/>
        </w:rPr>
        <w:t xml:space="preserve">. Ante Starčevića </w:t>
      </w:r>
    </w:p>
    <w:p w14:paraId="7760EB23" w14:textId="2E8E52CA" w:rsidR="00341C7D" w:rsidRPr="00DB681C" w:rsidRDefault="00341C7D" w:rsidP="00341C7D">
      <w:pPr>
        <w:pStyle w:val="Odlomakpopisa"/>
        <w:ind w:left="718"/>
        <w:rPr>
          <w:rStyle w:val="Zadanifontodlomka9"/>
          <w:bCs/>
          <w:color w:val="000000"/>
        </w:rPr>
      </w:pPr>
      <w:r w:rsidRPr="00DB681C">
        <w:rPr>
          <w:rStyle w:val="Zadanifontodlomka9"/>
          <w:bCs/>
          <w:color w:val="000000"/>
        </w:rPr>
        <w:t>obzirom na višegodišnji nedostatak prostora te pohađanje škole u tri smjene</w:t>
      </w:r>
    </w:p>
    <w:p w14:paraId="4B4F772D" w14:textId="3718CA0C" w:rsidR="00533065" w:rsidRPr="00DB681C" w:rsidRDefault="00533065" w:rsidP="00341C7D">
      <w:pPr>
        <w:pStyle w:val="Odlomakpopisa"/>
        <w:ind w:left="718"/>
        <w:rPr>
          <w:rStyle w:val="Zadanifontodlomka9"/>
          <w:bCs/>
          <w:color w:val="000000"/>
        </w:rPr>
      </w:pPr>
    </w:p>
    <w:p w14:paraId="2DB271FE" w14:textId="31CBEE32" w:rsidR="00533065" w:rsidRPr="00DB681C" w:rsidRDefault="00533065" w:rsidP="00533065">
      <w:pPr>
        <w:pStyle w:val="Odlomakpopisa"/>
        <w:ind w:left="718"/>
        <w:rPr>
          <w:rStyle w:val="Zadanifontodlomka9"/>
          <w:bCs/>
          <w:color w:val="000000"/>
        </w:rPr>
      </w:pPr>
    </w:p>
    <w:p w14:paraId="0F8A082E" w14:textId="6FCAC36C" w:rsidR="00533065" w:rsidRPr="00DB681C" w:rsidRDefault="00533065" w:rsidP="00533065">
      <w:pPr>
        <w:pStyle w:val="Odlomakpopisa"/>
        <w:ind w:left="718"/>
        <w:rPr>
          <w:rStyle w:val="Zadanifontodlomka9"/>
          <w:bCs/>
          <w:color w:val="000000"/>
        </w:rPr>
      </w:pPr>
    </w:p>
    <w:p w14:paraId="442C2308" w14:textId="0094738A" w:rsidR="00533065" w:rsidRPr="00DB681C" w:rsidRDefault="00533065" w:rsidP="00533065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10.</w:t>
      </w:r>
      <w:r w:rsidRPr="00DB681C">
        <w:rPr>
          <w:rFonts w:cs="Times New Roman"/>
          <w:b/>
          <w:bCs/>
          <w:lang w:val="it-IT"/>
        </w:rPr>
        <w:tab/>
        <w:t>Zahtjev za realizaciju prometnih rješenja donešenih za područje oko OŠ dr. Ante Starčevića</w:t>
      </w:r>
    </w:p>
    <w:p w14:paraId="50B7F9C6" w14:textId="77777777" w:rsidR="00533065" w:rsidRPr="00DB681C" w:rsidRDefault="00533065" w:rsidP="00533065">
      <w:pPr>
        <w:pStyle w:val="Odlomakpopisa"/>
        <w:ind w:left="718"/>
        <w:rPr>
          <w:bCs/>
          <w:color w:val="000000"/>
        </w:rPr>
      </w:pPr>
    </w:p>
    <w:p w14:paraId="0AF0630A" w14:textId="77777777" w:rsidR="00533065" w:rsidRPr="00DB681C" w:rsidRDefault="00533065" w:rsidP="00533065">
      <w:pPr>
        <w:ind w:hanging="2"/>
      </w:pPr>
      <w:r w:rsidRPr="00DB681C">
        <w:rPr>
          <w:rStyle w:val="Zadanifontodlomka9"/>
          <w:bCs/>
        </w:rPr>
        <w:t>Predsjednica usmeno informira nazočne o predmetu rasprave i odlučivanja.</w:t>
      </w:r>
    </w:p>
    <w:p w14:paraId="43142AEF" w14:textId="77777777" w:rsidR="00533065" w:rsidRPr="00DB681C" w:rsidRDefault="00533065" w:rsidP="00533065">
      <w:pPr>
        <w:ind w:hanging="2"/>
      </w:pPr>
    </w:p>
    <w:p w14:paraId="77BFE46B" w14:textId="77777777" w:rsidR="00533065" w:rsidRPr="00DB681C" w:rsidRDefault="00533065" w:rsidP="00533065">
      <w:r w:rsidRPr="00DB681C">
        <w:t>Vijeće jednoglasno donosi</w:t>
      </w:r>
    </w:p>
    <w:p w14:paraId="17AAD5A9" w14:textId="77777777" w:rsidR="00533065" w:rsidRPr="00DB681C" w:rsidRDefault="00533065" w:rsidP="00533065">
      <w:pPr>
        <w:pStyle w:val="BodyA"/>
        <w:rPr>
          <w:rFonts w:cs="Times New Roman"/>
          <w:b/>
          <w:bCs/>
          <w:lang w:val="it-IT"/>
        </w:rPr>
      </w:pPr>
    </w:p>
    <w:p w14:paraId="0FD36061" w14:textId="77777777" w:rsidR="00533065" w:rsidRPr="00DB681C" w:rsidRDefault="00533065" w:rsidP="00533065">
      <w:pPr>
        <w:pStyle w:val="LO-Normal0"/>
        <w:ind w:hanging="2"/>
        <w:jc w:val="center"/>
        <w:rPr>
          <w:rStyle w:val="Zadanifontodlomka9"/>
          <w:rFonts w:ascii="Times New Roman" w:hAnsi="Times New Roman" w:cs="Times New Roman"/>
          <w:color w:val="000000"/>
        </w:rPr>
      </w:pPr>
      <w:r w:rsidRPr="00DB681C">
        <w:rPr>
          <w:rFonts w:ascii="Times New Roman" w:hAnsi="Times New Roman" w:cs="Times New Roman"/>
          <w:b/>
        </w:rPr>
        <w:t>Z A K LJ U Č A K</w:t>
      </w:r>
    </w:p>
    <w:p w14:paraId="3B25349E" w14:textId="3929DC34" w:rsidR="00533065" w:rsidRPr="00DB681C" w:rsidRDefault="00533065" w:rsidP="00533065">
      <w:pPr>
        <w:ind w:hanging="2"/>
        <w:jc w:val="center"/>
        <w:rPr>
          <w:rStyle w:val="Zadanifontodlomka9"/>
          <w:b/>
          <w:color w:val="000000"/>
        </w:rPr>
      </w:pPr>
      <w:r w:rsidRPr="00DB681C">
        <w:rPr>
          <w:rStyle w:val="Zadanifontodlomka9"/>
          <w:b/>
          <w:color w:val="000000"/>
        </w:rPr>
        <w:t xml:space="preserve">o </w:t>
      </w:r>
      <w:r w:rsidR="00E47E0B" w:rsidRPr="00DB681C">
        <w:rPr>
          <w:rStyle w:val="Zadanifontodlomka9"/>
          <w:b/>
          <w:color w:val="000000"/>
        </w:rPr>
        <w:t>zahtjevu za realizaciju prometnih rješenja donešenih za područje oko OŠ dr. Ante Starčevića</w:t>
      </w:r>
    </w:p>
    <w:p w14:paraId="2B1EB69B" w14:textId="77777777" w:rsidR="00533065" w:rsidRPr="00DB681C" w:rsidRDefault="00533065" w:rsidP="00533065">
      <w:pPr>
        <w:pStyle w:val="BodyA"/>
        <w:rPr>
          <w:rFonts w:cs="Times New Roman"/>
          <w:b/>
          <w:bCs/>
          <w:lang w:val="it-IT"/>
        </w:rPr>
      </w:pPr>
    </w:p>
    <w:p w14:paraId="6F5D667F" w14:textId="64723393" w:rsidR="008E2E27" w:rsidRPr="00DB681C" w:rsidRDefault="00E47E0B" w:rsidP="00E47E0B">
      <w:pPr>
        <w:ind w:hanging="2"/>
        <w:rPr>
          <w:rStyle w:val="Zadanifontodlomka9"/>
          <w:bCs/>
          <w:color w:val="000000"/>
        </w:rPr>
      </w:pPr>
      <w:r w:rsidRPr="00DB681C">
        <w:t xml:space="preserve">Vijeće Mjesnog odbora Dubrava – središte zahtjeva hitnu realizaciju svih Rješenja zaprimljenih s pozitivnim odgovorom vezano uz rješavanje prometne problematike i ugrožavanja sigurnosti djece u blizini </w:t>
      </w:r>
      <w:r w:rsidRPr="00DB681C">
        <w:rPr>
          <w:rStyle w:val="Zadanifontodlomka9"/>
          <w:bCs/>
          <w:color w:val="000000"/>
        </w:rPr>
        <w:t>OŠ dr</w:t>
      </w:r>
      <w:r w:rsidR="00DF7735">
        <w:rPr>
          <w:rStyle w:val="Zadanifontodlomka9"/>
          <w:bCs/>
          <w:color w:val="000000"/>
        </w:rPr>
        <w:t>. Ante</w:t>
      </w:r>
      <w:r w:rsidRPr="00DB681C">
        <w:rPr>
          <w:rStyle w:val="Zadanifontodlomka9"/>
          <w:bCs/>
          <w:color w:val="000000"/>
        </w:rPr>
        <w:t xml:space="preserve"> Starčevića.</w:t>
      </w:r>
    </w:p>
    <w:p w14:paraId="2174EBDF" w14:textId="1D8981B0" w:rsidR="00E47E0B" w:rsidRPr="00DB681C" w:rsidRDefault="00E47E0B" w:rsidP="00E47E0B">
      <w:pPr>
        <w:ind w:hanging="2"/>
        <w:rPr>
          <w:rStyle w:val="Zadanifontodlomka9"/>
          <w:bCs/>
          <w:color w:val="000000"/>
        </w:rPr>
      </w:pPr>
    </w:p>
    <w:p w14:paraId="3F40EED7" w14:textId="391786E5" w:rsidR="00E47E0B" w:rsidRPr="00DB681C" w:rsidRDefault="00E47E0B" w:rsidP="00E47E0B">
      <w:pPr>
        <w:ind w:hanging="2"/>
        <w:rPr>
          <w:rStyle w:val="Zadanifontodlomka9"/>
          <w:bCs/>
          <w:color w:val="000000"/>
        </w:rPr>
      </w:pPr>
    </w:p>
    <w:p w14:paraId="424DF842" w14:textId="5AD78A52" w:rsidR="00E47E0B" w:rsidRPr="00DB681C" w:rsidRDefault="00E47E0B" w:rsidP="00E47E0B">
      <w:pPr>
        <w:pStyle w:val="BodyA"/>
        <w:rPr>
          <w:rFonts w:cs="Times New Roman"/>
          <w:b/>
          <w:bCs/>
          <w:lang w:val="it-IT"/>
        </w:rPr>
      </w:pPr>
      <w:r w:rsidRPr="00DB681C">
        <w:rPr>
          <w:rFonts w:cs="Times New Roman"/>
          <w:b/>
          <w:bCs/>
          <w:lang w:val="it-IT"/>
        </w:rPr>
        <w:t>Ad 11.</w:t>
      </w:r>
      <w:r w:rsidRPr="00DB681C">
        <w:rPr>
          <w:rFonts w:cs="Times New Roman"/>
          <w:b/>
          <w:bCs/>
          <w:lang w:val="it-IT"/>
        </w:rPr>
        <w:tab/>
        <w:t>Informacija o planiranim radovima vodoopskrbe</w:t>
      </w:r>
    </w:p>
    <w:p w14:paraId="4439E088" w14:textId="77777777" w:rsidR="00E47E0B" w:rsidRPr="00DB681C" w:rsidRDefault="00E47E0B" w:rsidP="00E47E0B">
      <w:pPr>
        <w:ind w:hanging="2"/>
      </w:pPr>
      <w:r w:rsidRPr="00DB681C">
        <w:rPr>
          <w:rStyle w:val="Zadanifontodlomka9"/>
          <w:bCs/>
        </w:rPr>
        <w:t>Predsjednica usmeno informira nazočne o predmetu rasprave i odlučivanja.</w:t>
      </w:r>
    </w:p>
    <w:p w14:paraId="7B67921A" w14:textId="77777777" w:rsidR="00E47E0B" w:rsidRPr="00DB681C" w:rsidRDefault="00E47E0B" w:rsidP="00E47E0B">
      <w:pPr>
        <w:ind w:hanging="2"/>
      </w:pPr>
    </w:p>
    <w:p w14:paraId="4F5CE156" w14:textId="77777777" w:rsidR="00E47E0B" w:rsidRPr="00DB681C" w:rsidRDefault="00E47E0B" w:rsidP="00E47E0B">
      <w:r w:rsidRPr="00DB681C">
        <w:lastRenderedPageBreak/>
        <w:t>Vijeće jednoglasno donosi</w:t>
      </w:r>
    </w:p>
    <w:p w14:paraId="393D7DAE" w14:textId="77777777" w:rsidR="00E47E0B" w:rsidRPr="00DB681C" w:rsidRDefault="00E47E0B" w:rsidP="00E47E0B">
      <w:pPr>
        <w:pStyle w:val="BodyA"/>
        <w:rPr>
          <w:rFonts w:cs="Times New Roman"/>
          <w:b/>
          <w:bCs/>
          <w:lang w:val="it-IT"/>
        </w:rPr>
      </w:pPr>
    </w:p>
    <w:p w14:paraId="070B4319" w14:textId="77777777" w:rsidR="00E47E0B" w:rsidRPr="00DB681C" w:rsidRDefault="00E47E0B" w:rsidP="00E47E0B">
      <w:pPr>
        <w:pStyle w:val="LO-Normal0"/>
        <w:ind w:hanging="2"/>
        <w:jc w:val="center"/>
        <w:rPr>
          <w:rStyle w:val="Zadanifontodlomka9"/>
          <w:rFonts w:ascii="Times New Roman" w:hAnsi="Times New Roman" w:cs="Times New Roman"/>
          <w:color w:val="000000"/>
        </w:rPr>
      </w:pPr>
      <w:r w:rsidRPr="00DB681C">
        <w:rPr>
          <w:rFonts w:ascii="Times New Roman" w:hAnsi="Times New Roman" w:cs="Times New Roman"/>
          <w:b/>
        </w:rPr>
        <w:t>Z A K LJ U Č A K</w:t>
      </w:r>
    </w:p>
    <w:p w14:paraId="4C947A2B" w14:textId="6A9DDB41" w:rsidR="008E2E27" w:rsidRPr="00DB681C" w:rsidRDefault="00DF7735" w:rsidP="00E47E0B">
      <w:pPr>
        <w:jc w:val="center"/>
        <w:rPr>
          <w:rStyle w:val="Zadanifontodlomka9"/>
          <w:b/>
          <w:color w:val="000000"/>
        </w:rPr>
      </w:pPr>
      <w:r>
        <w:rPr>
          <w:rStyle w:val="Zadanifontodlomka9"/>
          <w:b/>
          <w:color w:val="000000"/>
        </w:rPr>
        <w:t>o</w:t>
      </w:r>
      <w:r w:rsidR="00E47E0B" w:rsidRPr="00DB681C">
        <w:rPr>
          <w:rStyle w:val="Zadanifontodlomka9"/>
          <w:b/>
          <w:color w:val="000000"/>
        </w:rPr>
        <w:t xml:space="preserve"> traženju informacija o planiranim radovima vodoopskrbe</w:t>
      </w:r>
    </w:p>
    <w:p w14:paraId="4F1D97C3" w14:textId="77777777" w:rsidR="00E47E0B" w:rsidRPr="00DB681C" w:rsidRDefault="00E47E0B" w:rsidP="00E47E0B">
      <w:pPr>
        <w:jc w:val="center"/>
        <w:rPr>
          <w:rStyle w:val="Zadanifontodlomka9"/>
          <w:b/>
          <w:color w:val="000000"/>
        </w:rPr>
      </w:pPr>
    </w:p>
    <w:p w14:paraId="6D8A1B49" w14:textId="36D4DCEA" w:rsidR="00E47E0B" w:rsidRPr="00DB681C" w:rsidRDefault="00E47E0B" w:rsidP="00E47E0B">
      <w:r w:rsidRPr="00DB681C">
        <w:t>Vijeće Mjesnog odbora Dubrava – središte traži informacije o planiranim radovima vodoopskrbe na području Mjesnog odbora Dubrava – središte. Obzirom da od tvrtke Vodoopskrba i odvodnja d.o.o. - Zagrebački Holding već dvije i pol godine nismo u mogućnosti dobiti planove molimo odgovor i hitnu reakciju nadležnih službi.</w:t>
      </w:r>
    </w:p>
    <w:p w14:paraId="1F2BD2E1" w14:textId="6F45BB5B" w:rsidR="00E47E0B" w:rsidRPr="00DB681C" w:rsidRDefault="00E47E0B" w:rsidP="00E47E0B"/>
    <w:p w14:paraId="6131860C" w14:textId="43F05B18" w:rsidR="00E47E0B" w:rsidRPr="00DB681C" w:rsidRDefault="00E47E0B" w:rsidP="00E47E0B"/>
    <w:p w14:paraId="76E36E4C" w14:textId="77777777" w:rsidR="00E47E0B" w:rsidRPr="00DB681C" w:rsidRDefault="00E47E0B" w:rsidP="00E47E0B">
      <w:pPr>
        <w:rPr>
          <w:rStyle w:val="Zadanifontodlomka9"/>
          <w:b/>
          <w:color w:val="000000"/>
        </w:rPr>
      </w:pPr>
    </w:p>
    <w:p w14:paraId="19A892AF" w14:textId="5584C4DC" w:rsidR="00E47E0B" w:rsidRPr="00DB681C" w:rsidRDefault="00E47E0B" w:rsidP="00E47E0B">
      <w:pPr>
        <w:rPr>
          <w:b/>
        </w:rPr>
      </w:pPr>
      <w:r w:rsidRPr="00DB681C">
        <w:rPr>
          <w:b/>
          <w:bCs/>
          <w:lang w:val="it-IT"/>
        </w:rPr>
        <w:t xml:space="preserve">Ad </w:t>
      </w:r>
      <w:r w:rsidR="00BD2424" w:rsidRPr="00DB681C">
        <w:rPr>
          <w:b/>
          <w:bCs/>
          <w:lang w:val="it-IT"/>
        </w:rPr>
        <w:t>12</w:t>
      </w:r>
      <w:r w:rsidRPr="00DB681C">
        <w:rPr>
          <w:b/>
          <w:bCs/>
          <w:lang w:val="it-IT"/>
        </w:rPr>
        <w:t>.</w:t>
      </w:r>
      <w:r w:rsidRPr="00DB681C">
        <w:rPr>
          <w:b/>
          <w:bCs/>
          <w:lang w:val="it-IT"/>
        </w:rPr>
        <w:tab/>
      </w:r>
      <w:r w:rsidRPr="00DB681C">
        <w:rPr>
          <w:b/>
        </w:rPr>
        <w:t>Zahtjev nadležnim službama vezano uz prometnu problematiku i prometno uređenje križanja Avenije Dubrave i Kapucinske ulice sukladno zaključku  KLASA : 024-08/22-003/1240</w:t>
      </w:r>
    </w:p>
    <w:p w14:paraId="3D088ED4" w14:textId="0C5C426C" w:rsidR="00E47E0B" w:rsidRPr="00DB681C" w:rsidRDefault="00E47E0B" w:rsidP="00E47E0B">
      <w:pPr>
        <w:rPr>
          <w:b/>
        </w:rPr>
      </w:pPr>
    </w:p>
    <w:p w14:paraId="399E26CD" w14:textId="77777777" w:rsidR="00E47E0B" w:rsidRPr="00DB681C" w:rsidRDefault="00E47E0B" w:rsidP="00E47E0B">
      <w:pPr>
        <w:rPr>
          <w:bCs/>
          <w:lang w:val="it-IT"/>
        </w:rPr>
      </w:pPr>
      <w:r w:rsidRPr="00DB681C">
        <w:rPr>
          <w:bCs/>
          <w:lang w:val="it-IT"/>
        </w:rPr>
        <w:t>U raspravi sudjeluju svi prisutni.</w:t>
      </w:r>
    </w:p>
    <w:p w14:paraId="034352C1" w14:textId="77777777" w:rsidR="00E47E0B" w:rsidRPr="00DB681C" w:rsidRDefault="00E47E0B" w:rsidP="00E47E0B">
      <w:pPr>
        <w:rPr>
          <w:bCs/>
          <w:lang w:val="it-IT"/>
        </w:rPr>
      </w:pPr>
      <w:r w:rsidRPr="00DB681C">
        <w:rPr>
          <w:bCs/>
          <w:lang w:val="it-IT"/>
        </w:rPr>
        <w:t>Vijeće jednoglasno donosi.</w:t>
      </w:r>
    </w:p>
    <w:p w14:paraId="48CA6624" w14:textId="77777777" w:rsidR="00E47E0B" w:rsidRPr="00DB681C" w:rsidRDefault="00E47E0B" w:rsidP="00E47E0B">
      <w:pPr>
        <w:rPr>
          <w:bCs/>
          <w:lang w:val="it-IT"/>
        </w:rPr>
      </w:pPr>
    </w:p>
    <w:p w14:paraId="2D2DD814" w14:textId="77777777" w:rsidR="00B13112" w:rsidRPr="00DB681C" w:rsidRDefault="00B13112" w:rsidP="00E47E0B">
      <w:pPr>
        <w:jc w:val="center"/>
        <w:rPr>
          <w:b/>
          <w:bCs/>
          <w:lang w:val="it-IT"/>
        </w:rPr>
      </w:pPr>
    </w:p>
    <w:p w14:paraId="56B7FF77" w14:textId="52C74664" w:rsidR="00E47E0B" w:rsidRPr="00DB681C" w:rsidRDefault="00E47E0B" w:rsidP="00E47E0B">
      <w:pPr>
        <w:jc w:val="center"/>
        <w:rPr>
          <w:b/>
          <w:bCs/>
          <w:lang w:val="it-IT"/>
        </w:rPr>
      </w:pPr>
      <w:r w:rsidRPr="00DB681C">
        <w:rPr>
          <w:b/>
          <w:bCs/>
          <w:lang w:val="it-IT"/>
        </w:rPr>
        <w:t>Z A K LJ U Č A K</w:t>
      </w:r>
    </w:p>
    <w:p w14:paraId="6BD05284" w14:textId="77777777" w:rsidR="00E47E0B" w:rsidRPr="00DB681C" w:rsidRDefault="00E47E0B" w:rsidP="00B13112">
      <w:pPr>
        <w:jc w:val="center"/>
        <w:rPr>
          <w:b/>
          <w:bCs/>
          <w:lang w:val="it-IT"/>
        </w:rPr>
      </w:pPr>
      <w:r w:rsidRPr="00DB681C">
        <w:rPr>
          <w:b/>
          <w:bCs/>
          <w:lang w:val="it-IT"/>
        </w:rPr>
        <w:t>o prijedlogu za adekvatno prometno uređenje križanja</w:t>
      </w:r>
    </w:p>
    <w:p w14:paraId="618DD824" w14:textId="19A9D33E" w:rsidR="00BD2424" w:rsidRPr="00DB681C" w:rsidRDefault="00E47E0B" w:rsidP="00B13112">
      <w:pPr>
        <w:jc w:val="center"/>
        <w:rPr>
          <w:b/>
        </w:rPr>
      </w:pPr>
      <w:r w:rsidRPr="00DB681C">
        <w:rPr>
          <w:b/>
          <w:bCs/>
          <w:lang w:val="it-IT"/>
        </w:rPr>
        <w:t>Avenije Dubrava i Kapucinske ulice</w:t>
      </w:r>
      <w:r w:rsidR="00BD2424" w:rsidRPr="00DB681C">
        <w:rPr>
          <w:b/>
        </w:rPr>
        <w:t xml:space="preserve"> sukladno zaključku  KLASA : 024-08/22-003/1240</w:t>
      </w:r>
    </w:p>
    <w:p w14:paraId="31FA8D70" w14:textId="77777777" w:rsidR="00E47E0B" w:rsidRPr="00DB681C" w:rsidRDefault="00E47E0B" w:rsidP="00E47E0B">
      <w:pPr>
        <w:jc w:val="center"/>
        <w:rPr>
          <w:b/>
          <w:bCs/>
          <w:lang w:val="it-IT"/>
        </w:rPr>
      </w:pPr>
    </w:p>
    <w:p w14:paraId="7410C259" w14:textId="77777777" w:rsidR="00E47E0B" w:rsidRPr="00DB681C" w:rsidRDefault="00E47E0B" w:rsidP="00E47E0B">
      <w:pPr>
        <w:rPr>
          <w:b/>
          <w:bCs/>
          <w:lang w:val="it-IT"/>
        </w:rPr>
      </w:pPr>
    </w:p>
    <w:p w14:paraId="44B02AED" w14:textId="4BE690A4" w:rsidR="00BD2424" w:rsidRPr="00DB681C" w:rsidRDefault="00BD2424" w:rsidP="004F613A">
      <w:pPr>
        <w:pStyle w:val="Odlomakpopisa"/>
        <w:numPr>
          <w:ilvl w:val="0"/>
          <w:numId w:val="12"/>
        </w:numPr>
        <w:rPr>
          <w:bCs/>
          <w:lang w:val="it-IT"/>
        </w:rPr>
      </w:pPr>
      <w:r w:rsidRPr="00DB681C">
        <w:t>Vijeće Mjesnog odbora Dubrava – središte traži hitan odgovor na ranije doneseni zaključak te ponavlja i još jednom zahtjeva od III. Policijske postaje i Gradskog uredu za obnovu, prostorno uređenje, izgradnju grada, graditeljstvo, komunalne poslove i promet hitnu reakciju i odgovor</w:t>
      </w:r>
    </w:p>
    <w:p w14:paraId="362478DA" w14:textId="1ABC4BAF" w:rsidR="00E47E0B" w:rsidRPr="00DB681C" w:rsidRDefault="00E47E0B" w:rsidP="004A39D3">
      <w:pPr>
        <w:pStyle w:val="Odlomakpopisa"/>
        <w:numPr>
          <w:ilvl w:val="0"/>
          <w:numId w:val="12"/>
        </w:numPr>
        <w:rPr>
          <w:bCs/>
          <w:lang w:val="it-IT"/>
        </w:rPr>
      </w:pPr>
      <w:r w:rsidRPr="00DB681C">
        <w:rPr>
          <w:bCs/>
          <w:lang w:val="it-IT"/>
        </w:rPr>
        <w:t>Na križanju ulice Dubrava s Kapucinskom učestalo se događaju prometne nesreće s teškim posljedicama. Osim velikih materijalnih šteta često dolazi do stradavanja ne samo vozača već i pješaka koji čekaju na semaforu i na tramvajskom stajalištu.</w:t>
      </w:r>
    </w:p>
    <w:p w14:paraId="303D00B6" w14:textId="7D287DB1" w:rsidR="00E47E0B" w:rsidRPr="00DB681C" w:rsidRDefault="00E47E0B" w:rsidP="00E47E0B">
      <w:pPr>
        <w:pStyle w:val="Odlomakpopisa"/>
        <w:numPr>
          <w:ilvl w:val="0"/>
          <w:numId w:val="12"/>
        </w:numPr>
        <w:rPr>
          <w:bCs/>
          <w:lang w:val="it-IT"/>
        </w:rPr>
      </w:pPr>
      <w:r w:rsidRPr="00DB681C">
        <w:rPr>
          <w:bCs/>
          <w:lang w:val="it-IT"/>
        </w:rPr>
        <w:t>Radi točnije i detaljnije informiranosti vijećnika i građana tražimo od Policijske</w:t>
      </w:r>
    </w:p>
    <w:p w14:paraId="2F5124D4" w14:textId="77777777" w:rsidR="00E47E0B" w:rsidRPr="00DB681C" w:rsidRDefault="00E47E0B" w:rsidP="00E47E0B">
      <w:pPr>
        <w:ind w:left="360" w:firstLine="720"/>
        <w:rPr>
          <w:bCs/>
          <w:lang w:val="it-IT"/>
        </w:rPr>
      </w:pPr>
      <w:r w:rsidRPr="00DB681C">
        <w:rPr>
          <w:bCs/>
          <w:lang w:val="it-IT"/>
        </w:rPr>
        <w:t>uprave da nam dostavi statistiku prometnih nesreća na predmetnom križanju.</w:t>
      </w:r>
    </w:p>
    <w:p w14:paraId="56FEA345" w14:textId="434BE479" w:rsidR="00E47E0B" w:rsidRPr="00DB681C" w:rsidRDefault="00E47E0B" w:rsidP="00E47E0B">
      <w:pPr>
        <w:pStyle w:val="Odlomakpopisa"/>
        <w:numPr>
          <w:ilvl w:val="0"/>
          <w:numId w:val="12"/>
        </w:numPr>
        <w:rPr>
          <w:bCs/>
          <w:lang w:val="it-IT"/>
        </w:rPr>
      </w:pPr>
      <w:r w:rsidRPr="00DB681C">
        <w:rPr>
          <w:bCs/>
          <w:lang w:val="it-IT"/>
        </w:rPr>
        <w:t>Radi rješavanja očito kritičnog križanja, tražimo od Gradskog ureda za obnovu,</w:t>
      </w:r>
    </w:p>
    <w:p w14:paraId="01CA6822" w14:textId="77777777" w:rsidR="00E47E0B" w:rsidRPr="00DB681C" w:rsidRDefault="00E47E0B" w:rsidP="00E47E0B">
      <w:pPr>
        <w:ind w:left="360" w:firstLine="720"/>
        <w:rPr>
          <w:bCs/>
          <w:lang w:val="it-IT"/>
        </w:rPr>
      </w:pPr>
      <w:r w:rsidRPr="00DB681C">
        <w:rPr>
          <w:bCs/>
          <w:lang w:val="it-IT"/>
        </w:rPr>
        <w:t>prostorno uređenje, izgradnju grada, graditeljstvo, komunalne poslove i promet da</w:t>
      </w:r>
    </w:p>
    <w:p w14:paraId="4D09A091" w14:textId="77777777" w:rsidR="00E47E0B" w:rsidRPr="00DB681C" w:rsidRDefault="00E47E0B" w:rsidP="00E47E0B">
      <w:pPr>
        <w:ind w:left="720" w:firstLine="360"/>
        <w:rPr>
          <w:bCs/>
          <w:lang w:val="it-IT"/>
        </w:rPr>
      </w:pPr>
      <w:r w:rsidRPr="00DB681C">
        <w:rPr>
          <w:bCs/>
          <w:lang w:val="it-IT"/>
        </w:rPr>
        <w:t>napravi prometnu analizu križanja i predloži najbolji način preuređenja, kako bi se</w:t>
      </w:r>
    </w:p>
    <w:p w14:paraId="4EB67982" w14:textId="61775134" w:rsidR="00E47E0B" w:rsidRPr="00DB681C" w:rsidRDefault="00E47E0B" w:rsidP="00E47E0B">
      <w:pPr>
        <w:ind w:left="1080"/>
        <w:rPr>
          <w:bCs/>
          <w:lang w:val="it-IT"/>
        </w:rPr>
      </w:pPr>
      <w:r w:rsidRPr="00DB681C">
        <w:rPr>
          <w:bCs/>
          <w:lang w:val="it-IT"/>
        </w:rPr>
        <w:t>drastično usporio promet i spriječile nesreće – poboljšanjem horizontalne i vertikalne signalizacije, svjetlosnom signalizacijom, postavljanjem stupića između prometnih traka, postavljanjem kamera i/ili drugim prikladnim metodama.</w:t>
      </w:r>
    </w:p>
    <w:p w14:paraId="2C6E050F" w14:textId="6BA28317" w:rsidR="00BD2424" w:rsidRPr="00DB681C" w:rsidRDefault="00E47E0B" w:rsidP="00BD2424">
      <w:pPr>
        <w:pStyle w:val="Odlomakpopisa"/>
        <w:numPr>
          <w:ilvl w:val="0"/>
          <w:numId w:val="12"/>
        </w:numPr>
        <w:rPr>
          <w:bCs/>
          <w:lang w:val="it-IT"/>
        </w:rPr>
      </w:pPr>
      <w:r w:rsidRPr="00DB681C">
        <w:rPr>
          <w:bCs/>
          <w:lang w:val="it-IT"/>
        </w:rPr>
        <w:t>Od Policijske uprave tražimo da na križanje postavi kamere za mjerenje brzine.</w:t>
      </w:r>
    </w:p>
    <w:p w14:paraId="0E4E1C9E" w14:textId="58997327" w:rsidR="00E47E0B" w:rsidRPr="00DB681C" w:rsidRDefault="00E47E0B" w:rsidP="00E47E0B">
      <w:pPr>
        <w:pStyle w:val="Odlomakpopisa"/>
        <w:numPr>
          <w:ilvl w:val="0"/>
          <w:numId w:val="12"/>
        </w:numPr>
        <w:rPr>
          <w:bCs/>
          <w:lang w:val="it-IT"/>
        </w:rPr>
      </w:pPr>
      <w:r w:rsidRPr="00DB681C">
        <w:rPr>
          <w:bCs/>
          <w:lang w:val="it-IT"/>
        </w:rPr>
        <w:t>Ovaj zaključak se dostavlja III. Policijskoj postaji i Gradskom uredu za obnovu,</w:t>
      </w:r>
    </w:p>
    <w:p w14:paraId="65AC987C" w14:textId="77777777" w:rsidR="00E47E0B" w:rsidRPr="00DB681C" w:rsidRDefault="00E47E0B" w:rsidP="00E47E0B">
      <w:pPr>
        <w:ind w:left="720" w:firstLine="360"/>
        <w:rPr>
          <w:bCs/>
          <w:lang w:val="it-IT"/>
        </w:rPr>
      </w:pPr>
      <w:r w:rsidRPr="00DB681C">
        <w:rPr>
          <w:bCs/>
          <w:lang w:val="it-IT"/>
        </w:rPr>
        <w:t>prostorno uređenje, izgradnju grada, graditeljstvo, komunalne poslove i promet na</w:t>
      </w:r>
    </w:p>
    <w:p w14:paraId="4A6CCFD2" w14:textId="6747B82C" w:rsidR="00E47E0B" w:rsidRPr="00DB681C" w:rsidRDefault="00E47E0B" w:rsidP="00E47E0B">
      <w:pPr>
        <w:ind w:left="360" w:firstLine="720"/>
        <w:rPr>
          <w:bCs/>
          <w:lang w:val="it-IT"/>
        </w:rPr>
      </w:pPr>
      <w:r w:rsidRPr="00DB681C">
        <w:rPr>
          <w:bCs/>
          <w:lang w:val="it-IT"/>
        </w:rPr>
        <w:t>daljnje postupanje.</w:t>
      </w:r>
    </w:p>
    <w:p w14:paraId="45714C99" w14:textId="2694508A" w:rsidR="00BD2424" w:rsidRPr="00DB681C" w:rsidRDefault="00BD2424" w:rsidP="00E47E0B">
      <w:pPr>
        <w:ind w:left="360" w:firstLine="720"/>
        <w:rPr>
          <w:bCs/>
          <w:lang w:val="it-IT"/>
        </w:rPr>
      </w:pPr>
    </w:p>
    <w:p w14:paraId="2F76D875" w14:textId="2D62400A" w:rsidR="00BD2424" w:rsidRPr="00DB681C" w:rsidRDefault="00BD2424" w:rsidP="00BD2424">
      <w:pPr>
        <w:rPr>
          <w:b/>
        </w:rPr>
      </w:pPr>
      <w:r w:rsidRPr="00DB681C">
        <w:rPr>
          <w:b/>
          <w:bCs/>
          <w:lang w:val="it-IT"/>
        </w:rPr>
        <w:t>Ad 13.</w:t>
      </w:r>
      <w:r w:rsidRPr="00DB681C">
        <w:rPr>
          <w:b/>
          <w:bCs/>
          <w:lang w:val="it-IT"/>
        </w:rPr>
        <w:tab/>
      </w:r>
      <w:r w:rsidRPr="00DB681C">
        <w:rPr>
          <w:b/>
        </w:rPr>
        <w:t>Zahtjev nadležnim službama vezano uz status rekonstrukcije cjevovoda i asfaltiranja Plješivičke ulice</w:t>
      </w:r>
    </w:p>
    <w:p w14:paraId="207FFEC4" w14:textId="2F11F65E" w:rsidR="00BD2424" w:rsidRPr="00DB681C" w:rsidRDefault="00BD2424" w:rsidP="00BD2424">
      <w:pPr>
        <w:rPr>
          <w:b/>
        </w:rPr>
      </w:pPr>
    </w:p>
    <w:p w14:paraId="3D0C4A64" w14:textId="77777777" w:rsidR="00BD2424" w:rsidRPr="00DB681C" w:rsidRDefault="00BD2424" w:rsidP="00BD2424">
      <w:pPr>
        <w:rPr>
          <w:bCs/>
          <w:lang w:val="it-IT"/>
        </w:rPr>
      </w:pPr>
      <w:r w:rsidRPr="00DB681C">
        <w:rPr>
          <w:bCs/>
          <w:lang w:val="it-IT"/>
        </w:rPr>
        <w:t>U raspravi sudjeluju svi prisutni.</w:t>
      </w:r>
    </w:p>
    <w:p w14:paraId="1B8EBE77" w14:textId="77777777" w:rsidR="00BD2424" w:rsidRPr="00DB681C" w:rsidRDefault="00BD2424" w:rsidP="00BD2424">
      <w:pPr>
        <w:rPr>
          <w:bCs/>
          <w:lang w:val="it-IT"/>
        </w:rPr>
      </w:pPr>
      <w:r w:rsidRPr="00DB681C">
        <w:rPr>
          <w:bCs/>
          <w:lang w:val="it-IT"/>
        </w:rPr>
        <w:t>Vijeće jednoglasno donosi.</w:t>
      </w:r>
    </w:p>
    <w:p w14:paraId="4E2D906E" w14:textId="77777777" w:rsidR="00BD2424" w:rsidRPr="00DB681C" w:rsidRDefault="00BD2424" w:rsidP="00BD2424">
      <w:pPr>
        <w:rPr>
          <w:bCs/>
          <w:lang w:val="it-IT"/>
        </w:rPr>
      </w:pPr>
    </w:p>
    <w:p w14:paraId="450AA474" w14:textId="77777777" w:rsidR="00BD2424" w:rsidRPr="00DB681C" w:rsidRDefault="00BD2424" w:rsidP="00BD2424">
      <w:pPr>
        <w:jc w:val="center"/>
        <w:rPr>
          <w:b/>
          <w:bCs/>
          <w:lang w:val="it-IT"/>
        </w:rPr>
      </w:pPr>
      <w:r w:rsidRPr="00DB681C">
        <w:rPr>
          <w:b/>
          <w:bCs/>
          <w:lang w:val="it-IT"/>
        </w:rPr>
        <w:t>Z A K LJ U Č A K</w:t>
      </w:r>
    </w:p>
    <w:p w14:paraId="5F254A64" w14:textId="782E7B6F" w:rsidR="00BD2424" w:rsidRPr="00DB681C" w:rsidRDefault="00DF7735" w:rsidP="00BD2424">
      <w:pPr>
        <w:jc w:val="center"/>
        <w:rPr>
          <w:b/>
        </w:rPr>
      </w:pPr>
      <w:r>
        <w:rPr>
          <w:b/>
        </w:rPr>
        <w:t>o</w:t>
      </w:r>
      <w:r w:rsidR="00BD2424" w:rsidRPr="00DB681C">
        <w:rPr>
          <w:b/>
        </w:rPr>
        <w:t xml:space="preserve"> zahtjevu nadležnim službama vezano uz status rekonstrukcije cjevovoda i asfaltiranja Plješivičke ulice</w:t>
      </w:r>
    </w:p>
    <w:p w14:paraId="0B2C4978" w14:textId="77777777" w:rsidR="00BD2424" w:rsidRPr="00DB681C" w:rsidRDefault="00BD2424" w:rsidP="00BD2424">
      <w:pPr>
        <w:jc w:val="center"/>
        <w:rPr>
          <w:b/>
        </w:rPr>
      </w:pPr>
    </w:p>
    <w:p w14:paraId="47A4999D" w14:textId="1BAA2DD8" w:rsidR="00BD2424" w:rsidRPr="00DB681C" w:rsidRDefault="00BD2424" w:rsidP="00BD2424">
      <w:pPr>
        <w:pStyle w:val="Odlomakpopisa"/>
        <w:numPr>
          <w:ilvl w:val="0"/>
          <w:numId w:val="14"/>
        </w:numPr>
        <w:rPr>
          <w:bCs/>
          <w:lang w:val="it-IT"/>
        </w:rPr>
      </w:pPr>
      <w:r w:rsidRPr="00DB681C">
        <w:t>Vijeće Mjesnog odbora Dubrava – središte traži odgovor nadležnih službi vezano uz pismenu korenspodenciju o predmetu rekonstrukcije cjevovoda i asfaltiranja Plješivičke ulice.</w:t>
      </w:r>
    </w:p>
    <w:p w14:paraId="6AAD8252" w14:textId="6FC768C6" w:rsidR="00BD2424" w:rsidRPr="00DB681C" w:rsidRDefault="00BD2424" w:rsidP="00BD2424">
      <w:pPr>
        <w:pStyle w:val="Odlomakpopisa"/>
        <w:numPr>
          <w:ilvl w:val="0"/>
          <w:numId w:val="14"/>
        </w:numPr>
        <w:rPr>
          <w:bCs/>
          <w:lang w:val="it-IT"/>
        </w:rPr>
      </w:pPr>
      <w:r w:rsidRPr="00DB681C">
        <w:t>Potrebno je prvo napraviti izmjenu cjevovoda, a tek onda ići s asfaltiranjem Plješivičke ulice</w:t>
      </w:r>
    </w:p>
    <w:p w14:paraId="500B6C7D" w14:textId="1F47F60F" w:rsidR="00BD2424" w:rsidRPr="00DB681C" w:rsidRDefault="00BD2424" w:rsidP="00BD2424">
      <w:pPr>
        <w:pStyle w:val="Odlomakpopisa"/>
        <w:numPr>
          <w:ilvl w:val="0"/>
          <w:numId w:val="14"/>
        </w:numPr>
      </w:pPr>
      <w:r w:rsidRPr="00DB681C">
        <w:t>Vijeće Mjesnog odbora Dubrava – središte traži asfalterske planove te planove rekonstrukcije cjevovoda na području Mjesnog odbora Dubrava – središte</w:t>
      </w:r>
    </w:p>
    <w:p w14:paraId="4171508B" w14:textId="26B752CD" w:rsidR="00BD2424" w:rsidRPr="00DB681C" w:rsidRDefault="00BD2424" w:rsidP="00BD2424">
      <w:pPr>
        <w:pStyle w:val="Odlomakpopisa"/>
        <w:ind w:left="1080"/>
        <w:rPr>
          <w:bCs/>
          <w:lang w:val="it-IT"/>
        </w:rPr>
      </w:pPr>
    </w:p>
    <w:p w14:paraId="61F04289" w14:textId="47C9959A" w:rsidR="00BD2424" w:rsidRPr="00DB681C" w:rsidRDefault="00BD2424" w:rsidP="00BD2424">
      <w:pPr>
        <w:rPr>
          <w:b/>
        </w:rPr>
      </w:pPr>
      <w:r w:rsidRPr="00DB681C">
        <w:rPr>
          <w:b/>
          <w:bCs/>
          <w:lang w:val="it-IT"/>
        </w:rPr>
        <w:t xml:space="preserve">Ad 14. </w:t>
      </w:r>
      <w:r w:rsidRPr="00DB681C">
        <w:rPr>
          <w:b/>
        </w:rPr>
        <w:t>Zahtjev nadležnim službama vezano uz status rekonstrukcije Međugorske ulice od Grižanske ulice</w:t>
      </w:r>
    </w:p>
    <w:p w14:paraId="1B7D1395" w14:textId="2864FE6B" w:rsidR="00BD2424" w:rsidRPr="00DB681C" w:rsidRDefault="00BD2424" w:rsidP="00BD2424">
      <w:pPr>
        <w:rPr>
          <w:b/>
        </w:rPr>
      </w:pPr>
    </w:p>
    <w:p w14:paraId="01EA9A82" w14:textId="77777777" w:rsidR="00BD2424" w:rsidRPr="00DB681C" w:rsidRDefault="00BD2424" w:rsidP="00BD2424">
      <w:pPr>
        <w:rPr>
          <w:bCs/>
          <w:lang w:val="it-IT"/>
        </w:rPr>
      </w:pPr>
      <w:r w:rsidRPr="00DB681C">
        <w:rPr>
          <w:bCs/>
          <w:lang w:val="it-IT"/>
        </w:rPr>
        <w:t>U raspravi sudjeluju svi prisutni.</w:t>
      </w:r>
    </w:p>
    <w:p w14:paraId="2036176A" w14:textId="77777777" w:rsidR="00BD2424" w:rsidRPr="00DB681C" w:rsidRDefault="00BD2424" w:rsidP="00BD2424">
      <w:pPr>
        <w:rPr>
          <w:bCs/>
          <w:lang w:val="it-IT"/>
        </w:rPr>
      </w:pPr>
      <w:r w:rsidRPr="00DB681C">
        <w:rPr>
          <w:bCs/>
          <w:lang w:val="it-IT"/>
        </w:rPr>
        <w:t>Vijeće jednoglasno donosi.</w:t>
      </w:r>
    </w:p>
    <w:p w14:paraId="562CFB1A" w14:textId="77777777" w:rsidR="00BD2424" w:rsidRPr="00DB681C" w:rsidRDefault="00BD2424" w:rsidP="00BD2424">
      <w:pPr>
        <w:rPr>
          <w:bCs/>
          <w:lang w:val="it-IT"/>
        </w:rPr>
      </w:pPr>
    </w:p>
    <w:p w14:paraId="16A9EAC4" w14:textId="77777777" w:rsidR="00BD2424" w:rsidRPr="00DB681C" w:rsidRDefault="00BD2424" w:rsidP="00BD2424">
      <w:pPr>
        <w:jc w:val="center"/>
        <w:rPr>
          <w:b/>
          <w:bCs/>
          <w:lang w:val="it-IT"/>
        </w:rPr>
      </w:pPr>
      <w:bookmarkStart w:id="0" w:name="_GoBack"/>
      <w:r w:rsidRPr="00DB681C">
        <w:rPr>
          <w:b/>
          <w:bCs/>
          <w:lang w:val="it-IT"/>
        </w:rPr>
        <w:t>Z A K LJ U Č A K</w:t>
      </w:r>
    </w:p>
    <w:p w14:paraId="5782E1FC" w14:textId="7687C6EE" w:rsidR="00BD2424" w:rsidRPr="00DB681C" w:rsidRDefault="00DF7735" w:rsidP="00BD2424">
      <w:pPr>
        <w:jc w:val="center"/>
        <w:rPr>
          <w:b/>
        </w:rPr>
      </w:pPr>
      <w:r>
        <w:rPr>
          <w:b/>
        </w:rPr>
        <w:t>o</w:t>
      </w:r>
      <w:r w:rsidR="00BD2424" w:rsidRPr="00DB681C">
        <w:rPr>
          <w:b/>
        </w:rPr>
        <w:t xml:space="preserve"> zahtjevu nadležnim službama vezano uz status rekonstrukcije Međugorske ulice od Grižanske ulice</w:t>
      </w:r>
    </w:p>
    <w:p w14:paraId="454A07D6" w14:textId="441B7BFA" w:rsidR="00BD2424" w:rsidRPr="00DB681C" w:rsidRDefault="00BD2424" w:rsidP="00BD2424">
      <w:pPr>
        <w:jc w:val="center"/>
        <w:rPr>
          <w:b/>
        </w:rPr>
      </w:pPr>
    </w:p>
    <w:p w14:paraId="6D6FFA7D" w14:textId="41E43CF9" w:rsidR="00BD2424" w:rsidRPr="00DB681C" w:rsidRDefault="00BD2424" w:rsidP="00BD2424">
      <w:r w:rsidRPr="00DB681C">
        <w:t>Vijeće Mjesnog odbora Dubrava – središte traži odgovor nadležnih službi vezano uz status rekonstrukcije Međugorske ulice od Grižanske ulice.</w:t>
      </w:r>
    </w:p>
    <w:bookmarkEnd w:id="0"/>
    <w:p w14:paraId="6C0403B5" w14:textId="710F1C21" w:rsidR="00B13112" w:rsidRPr="00DB681C" w:rsidRDefault="00B13112" w:rsidP="00BD2424"/>
    <w:p w14:paraId="6BB7150C" w14:textId="77777777" w:rsidR="00B13112" w:rsidRPr="00DB681C" w:rsidRDefault="00B13112" w:rsidP="00BD2424"/>
    <w:p w14:paraId="69C1E531" w14:textId="77777777" w:rsidR="00BD2424" w:rsidRPr="00DB681C" w:rsidRDefault="00BD2424" w:rsidP="00BD2424">
      <w:pPr>
        <w:rPr>
          <w:b/>
          <w:bCs/>
          <w:lang w:val="it-IT"/>
        </w:rPr>
      </w:pPr>
      <w:r w:rsidRPr="00DB681C">
        <w:rPr>
          <w:b/>
          <w:bCs/>
          <w:lang w:val="it-IT"/>
        </w:rPr>
        <w:t>Ad 15. Pitanja, prijedlozi i obavijesti.</w:t>
      </w:r>
    </w:p>
    <w:p w14:paraId="60E743D9" w14:textId="4E827AD7" w:rsidR="00BD2424" w:rsidRPr="00DB681C" w:rsidRDefault="00BD2424" w:rsidP="00BD2424">
      <w:r w:rsidRPr="00DB681C">
        <w:rPr>
          <w:bCs/>
          <w:lang w:val="it-IT"/>
        </w:rPr>
        <w:t>Nije bilo rasprave.</w:t>
      </w:r>
    </w:p>
    <w:p w14:paraId="458106B1" w14:textId="0CB61855" w:rsidR="00BD2424" w:rsidRPr="00DB681C" w:rsidRDefault="00BD2424" w:rsidP="00BD2424">
      <w:pPr>
        <w:rPr>
          <w:bCs/>
          <w:lang w:val="it-IT"/>
        </w:rPr>
      </w:pPr>
    </w:p>
    <w:p w14:paraId="53B97F97" w14:textId="623E7A4C" w:rsidR="00D34B3B" w:rsidRPr="00DB681C" w:rsidRDefault="00D34B3B" w:rsidP="00BE45F2">
      <w:pPr>
        <w:rPr>
          <w:b/>
        </w:rPr>
      </w:pPr>
    </w:p>
    <w:p w14:paraId="2B46AA92" w14:textId="45CD0466" w:rsidR="00D34B3B" w:rsidRPr="00DB681C" w:rsidRDefault="00D34B3B" w:rsidP="00BE45F2">
      <w:pPr>
        <w:rPr>
          <w:b/>
        </w:rPr>
      </w:pPr>
      <w:r w:rsidRPr="00DB681C">
        <w:rPr>
          <w:rFonts w:eastAsia="SimSun"/>
          <w:kern w:val="3"/>
          <w:lang w:eastAsia="zh-CN" w:bidi="hi-IN"/>
        </w:rPr>
        <w:t>Budući da nitko nema dodatnih pitanja predsjednica zaključuje sjednicu.</w:t>
      </w:r>
    </w:p>
    <w:p w14:paraId="59EC0E02" w14:textId="3E24F370" w:rsidR="00480493" w:rsidRPr="00DB681C" w:rsidRDefault="00480493" w:rsidP="00946384">
      <w:pPr>
        <w:rPr>
          <w:iCs/>
          <w:lang w:eastAsia="x-none"/>
        </w:rPr>
      </w:pPr>
    </w:p>
    <w:p w14:paraId="313D50A9" w14:textId="01165C28" w:rsidR="00AA5574" w:rsidRPr="00DB681C" w:rsidRDefault="00BB435C" w:rsidP="00AA5574">
      <w:pPr>
        <w:rPr>
          <w:iCs/>
          <w:lang w:eastAsia="x-none"/>
        </w:rPr>
      </w:pPr>
      <w:r w:rsidRPr="00DB681C">
        <w:rPr>
          <w:iCs/>
          <w:lang w:eastAsia="x-none"/>
        </w:rPr>
        <w:t>Dovršeno u 1</w:t>
      </w:r>
      <w:r w:rsidR="00BD2424" w:rsidRPr="00DB681C">
        <w:rPr>
          <w:iCs/>
          <w:lang w:eastAsia="x-none"/>
        </w:rPr>
        <w:t>9</w:t>
      </w:r>
      <w:r w:rsidRPr="00DB681C">
        <w:rPr>
          <w:iCs/>
          <w:lang w:eastAsia="x-none"/>
        </w:rPr>
        <w:t>,</w:t>
      </w:r>
      <w:r w:rsidR="00265CF2" w:rsidRPr="00DB681C">
        <w:rPr>
          <w:iCs/>
          <w:lang w:eastAsia="x-none"/>
        </w:rPr>
        <w:t>3</w:t>
      </w:r>
      <w:r w:rsidR="007804AB" w:rsidRPr="00DB681C">
        <w:rPr>
          <w:iCs/>
          <w:lang w:eastAsia="x-none"/>
        </w:rPr>
        <w:t>0</w:t>
      </w:r>
      <w:r w:rsidR="00AA5574" w:rsidRPr="00DB681C">
        <w:rPr>
          <w:iCs/>
          <w:lang w:eastAsia="x-none"/>
        </w:rPr>
        <w:t xml:space="preserve"> sati.</w:t>
      </w:r>
    </w:p>
    <w:p w14:paraId="3B8779EF" w14:textId="1DE4FAEC" w:rsidR="00207958" w:rsidRPr="00DB681C" w:rsidRDefault="00AA5574" w:rsidP="00AA5574">
      <w:pPr>
        <w:rPr>
          <w:iCs/>
          <w:lang w:eastAsia="x-none"/>
        </w:rPr>
      </w:pPr>
      <w:r w:rsidRPr="00DB681C">
        <w:rPr>
          <w:iCs/>
          <w:lang w:eastAsia="x-none"/>
        </w:rPr>
        <w:t xml:space="preserve">U Zagrebu, </w:t>
      </w:r>
      <w:r w:rsidR="00BD2424" w:rsidRPr="00DB681C">
        <w:rPr>
          <w:iCs/>
          <w:lang w:eastAsia="x-none"/>
        </w:rPr>
        <w:t>25</w:t>
      </w:r>
      <w:r w:rsidR="00BB435C" w:rsidRPr="00DB681C">
        <w:rPr>
          <w:iCs/>
          <w:lang w:eastAsia="x-none"/>
        </w:rPr>
        <w:t xml:space="preserve">. </w:t>
      </w:r>
      <w:r w:rsidR="00BD2424" w:rsidRPr="00DB681C">
        <w:rPr>
          <w:iCs/>
          <w:lang w:eastAsia="x-none"/>
        </w:rPr>
        <w:t>rujna</w:t>
      </w:r>
      <w:r w:rsidR="007804AB" w:rsidRPr="00DB681C">
        <w:rPr>
          <w:iCs/>
          <w:lang w:eastAsia="x-none"/>
        </w:rPr>
        <w:t xml:space="preserve"> </w:t>
      </w:r>
      <w:r w:rsidRPr="00DB681C">
        <w:rPr>
          <w:iCs/>
          <w:lang w:eastAsia="x-none"/>
        </w:rPr>
        <w:t>2023.</w:t>
      </w:r>
    </w:p>
    <w:p w14:paraId="1BF92910" w14:textId="77777777" w:rsidR="00F05A55" w:rsidRPr="00DB681C" w:rsidRDefault="00F05A55" w:rsidP="00AA5574">
      <w:pPr>
        <w:rPr>
          <w:iCs/>
          <w:lang w:eastAsia="x-none"/>
        </w:rPr>
      </w:pPr>
    </w:p>
    <w:p w14:paraId="29EAD59A" w14:textId="7D891ECF" w:rsidR="00DF7735" w:rsidRPr="0027599D" w:rsidRDefault="00DF7735" w:rsidP="00DF7735">
      <w:pPr>
        <w:rPr>
          <w:sz w:val="22"/>
          <w:szCs w:val="22"/>
        </w:rPr>
      </w:pPr>
      <w:r w:rsidRPr="0027599D">
        <w:rPr>
          <w:sz w:val="22"/>
          <w:szCs w:val="22"/>
        </w:rPr>
        <w:t>KLASA: 024-08/23-003/</w:t>
      </w:r>
      <w:r>
        <w:rPr>
          <w:sz w:val="22"/>
          <w:szCs w:val="22"/>
        </w:rPr>
        <w:t>1872</w:t>
      </w:r>
    </w:p>
    <w:p w14:paraId="31113589" w14:textId="77777777" w:rsidR="00DF7735" w:rsidRPr="0027599D" w:rsidRDefault="00DF7735" w:rsidP="00DF7735">
      <w:pPr>
        <w:rPr>
          <w:sz w:val="22"/>
          <w:szCs w:val="22"/>
        </w:rPr>
      </w:pPr>
      <w:r>
        <w:rPr>
          <w:sz w:val="22"/>
          <w:szCs w:val="22"/>
        </w:rPr>
        <w:t>URBROJ: 251-13-11-5/010-23-2</w:t>
      </w:r>
    </w:p>
    <w:p w14:paraId="575D8690" w14:textId="77777777" w:rsidR="00207958" w:rsidRPr="00DB681C" w:rsidRDefault="00207958" w:rsidP="00207958">
      <w:pPr>
        <w:rPr>
          <w:iCs/>
          <w:lang w:eastAsia="x-none"/>
        </w:rPr>
      </w:pPr>
    </w:p>
    <w:p w14:paraId="00DF4766" w14:textId="77777777" w:rsidR="00D5471D" w:rsidRPr="00DB681C" w:rsidRDefault="00D5471D" w:rsidP="002C7D67">
      <w:pPr>
        <w:rPr>
          <w:iCs/>
          <w:lang w:eastAsia="x-none"/>
        </w:rPr>
      </w:pPr>
    </w:p>
    <w:p w14:paraId="385B2DDF" w14:textId="511DD773" w:rsidR="00F2263A" w:rsidRPr="00DB681C" w:rsidRDefault="002C7D67" w:rsidP="002C7D67">
      <w:pPr>
        <w:rPr>
          <w:iCs/>
          <w:lang w:eastAsia="x-none"/>
        </w:rPr>
      </w:pPr>
      <w:r w:rsidRPr="00DB681C">
        <w:rPr>
          <w:iCs/>
          <w:lang w:eastAsia="x-none"/>
        </w:rPr>
        <w:t xml:space="preserve">Zapisnik sastavila: </w:t>
      </w:r>
      <w:r w:rsidR="00F2263A" w:rsidRPr="00DB681C">
        <w:rPr>
          <w:iCs/>
          <w:lang w:eastAsia="x-none"/>
        </w:rPr>
        <w:t xml:space="preserve"> </w:t>
      </w:r>
      <w:r w:rsidR="00F2263A" w:rsidRPr="00DB681C">
        <w:rPr>
          <w:iCs/>
          <w:lang w:eastAsia="x-none"/>
        </w:rPr>
        <w:tab/>
      </w:r>
      <w:r w:rsidR="00F2263A" w:rsidRPr="00DB681C">
        <w:rPr>
          <w:iCs/>
          <w:lang w:eastAsia="x-none"/>
        </w:rPr>
        <w:tab/>
      </w:r>
      <w:r w:rsidR="00F2263A" w:rsidRPr="00DB681C">
        <w:rPr>
          <w:iCs/>
          <w:lang w:eastAsia="x-none"/>
        </w:rPr>
        <w:tab/>
      </w:r>
      <w:r w:rsidR="00F2263A" w:rsidRPr="00DB681C">
        <w:rPr>
          <w:iCs/>
          <w:lang w:eastAsia="x-none"/>
        </w:rPr>
        <w:tab/>
      </w:r>
      <w:r w:rsidR="00F2263A" w:rsidRPr="00DB681C">
        <w:rPr>
          <w:iCs/>
          <w:lang w:eastAsia="x-none"/>
        </w:rPr>
        <w:tab/>
      </w:r>
      <w:r w:rsidR="00F2263A" w:rsidRPr="00DB681C">
        <w:rPr>
          <w:iCs/>
          <w:lang w:eastAsia="x-none"/>
        </w:rPr>
        <w:tab/>
      </w:r>
      <w:r w:rsidR="00F2263A" w:rsidRPr="00DB681C">
        <w:rPr>
          <w:iCs/>
          <w:lang w:eastAsia="x-none"/>
        </w:rPr>
        <w:tab/>
        <w:t>P</w:t>
      </w:r>
      <w:r w:rsidRPr="00DB681C">
        <w:rPr>
          <w:iCs/>
          <w:lang w:eastAsia="x-none"/>
        </w:rPr>
        <w:t>redsjednica</w:t>
      </w:r>
      <w:r w:rsidR="00F2263A" w:rsidRPr="00DB681C">
        <w:rPr>
          <w:iCs/>
          <w:lang w:eastAsia="x-none"/>
        </w:rPr>
        <w:t xml:space="preserve"> </w:t>
      </w:r>
    </w:p>
    <w:p w14:paraId="7281021F" w14:textId="55B92188" w:rsidR="002C7D67" w:rsidRPr="00DB681C" w:rsidRDefault="002C7D67" w:rsidP="002C7D67">
      <w:pPr>
        <w:rPr>
          <w:iCs/>
          <w:lang w:eastAsia="x-none"/>
        </w:rPr>
      </w:pPr>
      <w:r w:rsidRPr="00DB681C">
        <w:rPr>
          <w:iCs/>
          <w:lang w:eastAsia="x-none"/>
        </w:rPr>
        <w:t xml:space="preserve">Ivana Blažević, </w:t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  <w:t xml:space="preserve"> </w:t>
      </w:r>
      <w:r w:rsidR="00DF7735">
        <w:rPr>
          <w:iCs/>
          <w:lang w:eastAsia="x-none"/>
        </w:rPr>
        <w:t xml:space="preserve">  </w:t>
      </w:r>
      <w:r w:rsidR="00B85775" w:rsidRPr="00DB681C">
        <w:rPr>
          <w:iCs/>
          <w:lang w:eastAsia="x-none"/>
        </w:rPr>
        <w:t xml:space="preserve"> </w:t>
      </w:r>
      <w:r w:rsidRPr="00DB681C">
        <w:rPr>
          <w:iCs/>
          <w:lang w:eastAsia="x-none"/>
        </w:rPr>
        <w:t>Vijeća Mjesnog odbora</w:t>
      </w:r>
    </w:p>
    <w:p w14:paraId="5A3B465D" w14:textId="0D36A0FB" w:rsidR="002C7D67" w:rsidRPr="00DB681C" w:rsidRDefault="002C7D67" w:rsidP="002C7D67">
      <w:pPr>
        <w:rPr>
          <w:iCs/>
          <w:lang w:eastAsia="x-none"/>
        </w:rPr>
      </w:pPr>
      <w:r w:rsidRPr="00DB681C">
        <w:rPr>
          <w:iCs/>
          <w:lang w:eastAsia="x-none"/>
        </w:rPr>
        <w:t>predsjednica Vijeća</w:t>
      </w:r>
      <w:r w:rsidR="00F2263A" w:rsidRPr="00DB681C">
        <w:rPr>
          <w:iCs/>
          <w:lang w:eastAsia="x-none"/>
        </w:rPr>
        <w:t xml:space="preserve"> Mjesnog odbora</w:t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</w:r>
      <w:r w:rsidR="00B85775" w:rsidRPr="00DB681C">
        <w:rPr>
          <w:iCs/>
          <w:lang w:eastAsia="x-none"/>
        </w:rPr>
        <w:tab/>
        <w:t xml:space="preserve">        </w:t>
      </w:r>
      <w:r w:rsidRPr="00DB681C">
        <w:rPr>
          <w:iCs/>
          <w:lang w:eastAsia="x-none"/>
        </w:rPr>
        <w:t>Dubrava – središte</w:t>
      </w:r>
    </w:p>
    <w:p w14:paraId="03CA6ABE" w14:textId="076DBF49" w:rsidR="00F05A55" w:rsidRPr="00DB681C" w:rsidRDefault="00F05A55" w:rsidP="002C7D67">
      <w:pPr>
        <w:rPr>
          <w:iCs/>
          <w:lang w:eastAsia="x-none"/>
        </w:rPr>
      </w:pPr>
    </w:p>
    <w:p w14:paraId="18501935" w14:textId="5BAFAF1C" w:rsidR="00F05A55" w:rsidRPr="00DB681C" w:rsidRDefault="00F05A55" w:rsidP="002C7D67">
      <w:pPr>
        <w:rPr>
          <w:iCs/>
          <w:lang w:eastAsia="x-none"/>
        </w:rPr>
      </w:pPr>
      <w:r w:rsidRPr="00DB681C">
        <w:rPr>
          <w:iCs/>
          <w:lang w:eastAsia="x-none"/>
        </w:rPr>
        <w:t xml:space="preserve">                                                                            </w:t>
      </w:r>
      <w:r w:rsidR="00DF7735">
        <w:rPr>
          <w:iCs/>
          <w:lang w:eastAsia="x-none"/>
        </w:rPr>
        <w:t xml:space="preserve">                              </w:t>
      </w:r>
      <w:r w:rsidRPr="00DB681C">
        <w:rPr>
          <w:iCs/>
          <w:lang w:eastAsia="x-none"/>
        </w:rPr>
        <w:t>Ivana Blažević</w:t>
      </w:r>
    </w:p>
    <w:p w14:paraId="05ED14C5" w14:textId="50920780" w:rsidR="00F05A55" w:rsidRDefault="00F05A55" w:rsidP="00F05A55">
      <w:pPr>
        <w:rPr>
          <w:iCs/>
          <w:lang w:eastAsia="x-none"/>
        </w:rPr>
      </w:pPr>
    </w:p>
    <w:p w14:paraId="5DA90345" w14:textId="37EF5A90" w:rsidR="00F05A55" w:rsidRDefault="00F05A55" w:rsidP="002C7D67">
      <w:pPr>
        <w:rPr>
          <w:iCs/>
          <w:lang w:eastAsia="x-none"/>
        </w:rPr>
      </w:pPr>
    </w:p>
    <w:p w14:paraId="747220C0" w14:textId="77777777" w:rsidR="00F05A55" w:rsidRDefault="00F05A55" w:rsidP="002C7D67">
      <w:pPr>
        <w:rPr>
          <w:iCs/>
          <w:lang w:eastAsia="x-none"/>
        </w:rPr>
      </w:pPr>
    </w:p>
    <w:p w14:paraId="2DFC70E2" w14:textId="77777777" w:rsidR="00F05A55" w:rsidRPr="002C7D67" w:rsidRDefault="00F05A55" w:rsidP="002C7D67">
      <w:pPr>
        <w:rPr>
          <w:iCs/>
          <w:lang w:eastAsia="x-none"/>
        </w:rPr>
      </w:pPr>
    </w:p>
    <w:sectPr w:rsidR="00F05A55" w:rsidRPr="002C7D67" w:rsidSect="00C104AE">
      <w:footerReference w:type="even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DE7C4" w14:textId="77777777" w:rsidR="00CE5BE8" w:rsidRDefault="00CE5BE8" w:rsidP="003E11A6">
      <w:r>
        <w:separator/>
      </w:r>
    </w:p>
  </w:endnote>
  <w:endnote w:type="continuationSeparator" w:id="0">
    <w:p w14:paraId="37D200CE" w14:textId="77777777" w:rsidR="00CE5BE8" w:rsidRDefault="00CE5BE8" w:rsidP="003E11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40CE97" w14:textId="77777777" w:rsidR="00C37945" w:rsidRDefault="00C37945" w:rsidP="00C104AE">
    <w:pPr>
      <w:pStyle w:val="Podno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77426BE4" w14:textId="77777777" w:rsidR="00C37945" w:rsidRDefault="00C3794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DC5DF3" w14:textId="77777777" w:rsidR="00CE5BE8" w:rsidRDefault="00CE5BE8" w:rsidP="003E11A6">
      <w:r>
        <w:separator/>
      </w:r>
    </w:p>
  </w:footnote>
  <w:footnote w:type="continuationSeparator" w:id="0">
    <w:p w14:paraId="3D8F3726" w14:textId="77777777" w:rsidR="00CE5BE8" w:rsidRDefault="00CE5BE8" w:rsidP="003E11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536D"/>
    <w:multiLevelType w:val="hybridMultilevel"/>
    <w:tmpl w:val="9AF2E08C"/>
    <w:lvl w:ilvl="0" w:tplc="2416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A50"/>
    <w:multiLevelType w:val="hybridMultilevel"/>
    <w:tmpl w:val="87AEBB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439"/>
    <w:multiLevelType w:val="hybridMultilevel"/>
    <w:tmpl w:val="094AAD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77D67"/>
    <w:multiLevelType w:val="hybridMultilevel"/>
    <w:tmpl w:val="21BED796"/>
    <w:lvl w:ilvl="0" w:tplc="8A08C12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1F7251"/>
    <w:multiLevelType w:val="hybridMultilevel"/>
    <w:tmpl w:val="03565D36"/>
    <w:lvl w:ilvl="0" w:tplc="2416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D67E7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00569"/>
    <w:multiLevelType w:val="hybridMultilevel"/>
    <w:tmpl w:val="1B249740"/>
    <w:lvl w:ilvl="0" w:tplc="F39C493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362F66FC"/>
    <w:multiLevelType w:val="hybridMultilevel"/>
    <w:tmpl w:val="62A00414"/>
    <w:lvl w:ilvl="0" w:tplc="7598D888">
      <w:start w:val="1"/>
      <w:numFmt w:val="decimal"/>
      <w:lvlText w:val="%1."/>
      <w:lvlJc w:val="left"/>
      <w:pPr>
        <w:ind w:left="780" w:hanging="4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6C0251"/>
    <w:multiLevelType w:val="hybridMultilevel"/>
    <w:tmpl w:val="094AAD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A710C"/>
    <w:multiLevelType w:val="hybridMultilevel"/>
    <w:tmpl w:val="2572CD72"/>
    <w:lvl w:ilvl="0" w:tplc="2416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584EA5"/>
    <w:multiLevelType w:val="hybridMultilevel"/>
    <w:tmpl w:val="2572CD72"/>
    <w:lvl w:ilvl="0" w:tplc="2416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E66BF"/>
    <w:multiLevelType w:val="hybridMultilevel"/>
    <w:tmpl w:val="E55A4958"/>
    <w:lvl w:ilvl="0" w:tplc="D2941376">
      <w:start w:val="1"/>
      <w:numFmt w:val="upperRoman"/>
      <w:lvlText w:val="%1."/>
      <w:lvlJc w:val="left"/>
      <w:pPr>
        <w:ind w:left="718" w:hanging="72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5A5E05A4"/>
    <w:multiLevelType w:val="hybridMultilevel"/>
    <w:tmpl w:val="8AE600EE"/>
    <w:lvl w:ilvl="0" w:tplc="2416E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067867"/>
    <w:multiLevelType w:val="hybridMultilevel"/>
    <w:tmpl w:val="636E0E50"/>
    <w:lvl w:ilvl="0" w:tplc="CA42D9F0">
      <w:start w:val="1"/>
      <w:numFmt w:val="upperRoman"/>
      <w:lvlText w:val="%1."/>
      <w:lvlJc w:val="left"/>
      <w:pPr>
        <w:ind w:left="71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7C4D6C6C"/>
    <w:multiLevelType w:val="hybridMultilevel"/>
    <w:tmpl w:val="051447B0"/>
    <w:lvl w:ilvl="0" w:tplc="1E54C8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10"/>
  </w:num>
  <w:num w:numId="6">
    <w:abstractNumId w:val="9"/>
  </w:num>
  <w:num w:numId="7">
    <w:abstractNumId w:val="12"/>
  </w:num>
  <w:num w:numId="8">
    <w:abstractNumId w:val="11"/>
  </w:num>
  <w:num w:numId="9">
    <w:abstractNumId w:val="6"/>
  </w:num>
  <w:num w:numId="10">
    <w:abstractNumId w:val="13"/>
  </w:num>
  <w:num w:numId="11">
    <w:abstractNumId w:val="3"/>
  </w:num>
  <w:num w:numId="12">
    <w:abstractNumId w:val="4"/>
  </w:num>
  <w:num w:numId="13">
    <w:abstractNumId w:val="8"/>
  </w:num>
  <w:num w:numId="14">
    <w:abstractNumId w:val="0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67B"/>
    <w:rsid w:val="00002BD9"/>
    <w:rsid w:val="00004066"/>
    <w:rsid w:val="00010B15"/>
    <w:rsid w:val="00024316"/>
    <w:rsid w:val="0004726E"/>
    <w:rsid w:val="000772EB"/>
    <w:rsid w:val="00083C1D"/>
    <w:rsid w:val="0009013E"/>
    <w:rsid w:val="00093381"/>
    <w:rsid w:val="000938DC"/>
    <w:rsid w:val="000E6BAF"/>
    <w:rsid w:val="00101AD6"/>
    <w:rsid w:val="0013107D"/>
    <w:rsid w:val="0014679A"/>
    <w:rsid w:val="00151474"/>
    <w:rsid w:val="0016290E"/>
    <w:rsid w:val="0017244A"/>
    <w:rsid w:val="00174335"/>
    <w:rsid w:val="001B52BF"/>
    <w:rsid w:val="001D7B98"/>
    <w:rsid w:val="001F036C"/>
    <w:rsid w:val="00204831"/>
    <w:rsid w:val="00207958"/>
    <w:rsid w:val="00253482"/>
    <w:rsid w:val="00265CF2"/>
    <w:rsid w:val="00290DA2"/>
    <w:rsid w:val="00291D8B"/>
    <w:rsid w:val="00292679"/>
    <w:rsid w:val="002969C5"/>
    <w:rsid w:val="002B130B"/>
    <w:rsid w:val="002C1037"/>
    <w:rsid w:val="002C7D67"/>
    <w:rsid w:val="002D0B32"/>
    <w:rsid w:val="002D1D31"/>
    <w:rsid w:val="002E0214"/>
    <w:rsid w:val="002E0A0B"/>
    <w:rsid w:val="002E5DE4"/>
    <w:rsid w:val="002F587F"/>
    <w:rsid w:val="00304B7D"/>
    <w:rsid w:val="00314E9E"/>
    <w:rsid w:val="00316EB5"/>
    <w:rsid w:val="00323A03"/>
    <w:rsid w:val="00324403"/>
    <w:rsid w:val="00331F91"/>
    <w:rsid w:val="00341C7D"/>
    <w:rsid w:val="00343589"/>
    <w:rsid w:val="00374033"/>
    <w:rsid w:val="00377018"/>
    <w:rsid w:val="003A1D11"/>
    <w:rsid w:val="003A2233"/>
    <w:rsid w:val="003C275E"/>
    <w:rsid w:val="003E10F6"/>
    <w:rsid w:val="003E11A6"/>
    <w:rsid w:val="003E355F"/>
    <w:rsid w:val="004123BF"/>
    <w:rsid w:val="00412E56"/>
    <w:rsid w:val="004545B8"/>
    <w:rsid w:val="00477629"/>
    <w:rsid w:val="00480493"/>
    <w:rsid w:val="004A19F7"/>
    <w:rsid w:val="004E7E77"/>
    <w:rsid w:val="004F5E01"/>
    <w:rsid w:val="0052653F"/>
    <w:rsid w:val="00533065"/>
    <w:rsid w:val="00547F19"/>
    <w:rsid w:val="005831B2"/>
    <w:rsid w:val="00587D7C"/>
    <w:rsid w:val="0059050F"/>
    <w:rsid w:val="005A0E9B"/>
    <w:rsid w:val="005C2C47"/>
    <w:rsid w:val="00606A33"/>
    <w:rsid w:val="0063424E"/>
    <w:rsid w:val="0063667A"/>
    <w:rsid w:val="00640430"/>
    <w:rsid w:val="00655640"/>
    <w:rsid w:val="006653BF"/>
    <w:rsid w:val="00666E5D"/>
    <w:rsid w:val="0069109F"/>
    <w:rsid w:val="00694F18"/>
    <w:rsid w:val="0069635B"/>
    <w:rsid w:val="006A17AC"/>
    <w:rsid w:val="006B21F4"/>
    <w:rsid w:val="006D02E1"/>
    <w:rsid w:val="006D4B85"/>
    <w:rsid w:val="006D7E69"/>
    <w:rsid w:val="006E6AE9"/>
    <w:rsid w:val="006F0FAE"/>
    <w:rsid w:val="00700961"/>
    <w:rsid w:val="00704E47"/>
    <w:rsid w:val="0070624E"/>
    <w:rsid w:val="007217F4"/>
    <w:rsid w:val="00725BB7"/>
    <w:rsid w:val="007804AB"/>
    <w:rsid w:val="0078267B"/>
    <w:rsid w:val="00784C48"/>
    <w:rsid w:val="007952C2"/>
    <w:rsid w:val="007F2D46"/>
    <w:rsid w:val="008069BB"/>
    <w:rsid w:val="00835480"/>
    <w:rsid w:val="00853438"/>
    <w:rsid w:val="00873F08"/>
    <w:rsid w:val="008775E5"/>
    <w:rsid w:val="00897265"/>
    <w:rsid w:val="008D7C05"/>
    <w:rsid w:val="008E2E27"/>
    <w:rsid w:val="008F52A5"/>
    <w:rsid w:val="00901C29"/>
    <w:rsid w:val="00933C5F"/>
    <w:rsid w:val="00935EE2"/>
    <w:rsid w:val="00946384"/>
    <w:rsid w:val="00952439"/>
    <w:rsid w:val="00984432"/>
    <w:rsid w:val="009B4061"/>
    <w:rsid w:val="009B714D"/>
    <w:rsid w:val="009C6C58"/>
    <w:rsid w:val="009F6578"/>
    <w:rsid w:val="00A04060"/>
    <w:rsid w:val="00A05AEF"/>
    <w:rsid w:val="00A1425A"/>
    <w:rsid w:val="00A5589E"/>
    <w:rsid w:val="00A55E18"/>
    <w:rsid w:val="00A651DE"/>
    <w:rsid w:val="00A772AB"/>
    <w:rsid w:val="00AA3011"/>
    <w:rsid w:val="00AA5574"/>
    <w:rsid w:val="00AD1D91"/>
    <w:rsid w:val="00AD3F9D"/>
    <w:rsid w:val="00AD444A"/>
    <w:rsid w:val="00AF4021"/>
    <w:rsid w:val="00AF5475"/>
    <w:rsid w:val="00B06DED"/>
    <w:rsid w:val="00B13112"/>
    <w:rsid w:val="00B15C9D"/>
    <w:rsid w:val="00B2513D"/>
    <w:rsid w:val="00B35341"/>
    <w:rsid w:val="00B56190"/>
    <w:rsid w:val="00B7119F"/>
    <w:rsid w:val="00B83F81"/>
    <w:rsid w:val="00B85775"/>
    <w:rsid w:val="00B948DF"/>
    <w:rsid w:val="00BA1042"/>
    <w:rsid w:val="00BA7736"/>
    <w:rsid w:val="00BB435C"/>
    <w:rsid w:val="00BB73DD"/>
    <w:rsid w:val="00BC2D22"/>
    <w:rsid w:val="00BD2424"/>
    <w:rsid w:val="00BD5C5F"/>
    <w:rsid w:val="00BE45F2"/>
    <w:rsid w:val="00BE50B3"/>
    <w:rsid w:val="00BF0D46"/>
    <w:rsid w:val="00C104AE"/>
    <w:rsid w:val="00C17F3B"/>
    <w:rsid w:val="00C25DB3"/>
    <w:rsid w:val="00C37945"/>
    <w:rsid w:val="00C72AE5"/>
    <w:rsid w:val="00C7561B"/>
    <w:rsid w:val="00C812A8"/>
    <w:rsid w:val="00C92361"/>
    <w:rsid w:val="00C94000"/>
    <w:rsid w:val="00C97E5B"/>
    <w:rsid w:val="00CA2665"/>
    <w:rsid w:val="00CA4AFE"/>
    <w:rsid w:val="00CA6521"/>
    <w:rsid w:val="00CB0E83"/>
    <w:rsid w:val="00CB20F6"/>
    <w:rsid w:val="00CB4580"/>
    <w:rsid w:val="00CE2222"/>
    <w:rsid w:val="00CE5BE8"/>
    <w:rsid w:val="00D1244E"/>
    <w:rsid w:val="00D34B3B"/>
    <w:rsid w:val="00D5471D"/>
    <w:rsid w:val="00D857D5"/>
    <w:rsid w:val="00DA5137"/>
    <w:rsid w:val="00DA58A1"/>
    <w:rsid w:val="00DB681C"/>
    <w:rsid w:val="00DC1D2F"/>
    <w:rsid w:val="00DC34CB"/>
    <w:rsid w:val="00DC4420"/>
    <w:rsid w:val="00DE3210"/>
    <w:rsid w:val="00DF40BB"/>
    <w:rsid w:val="00DF7735"/>
    <w:rsid w:val="00E002D0"/>
    <w:rsid w:val="00E04FBF"/>
    <w:rsid w:val="00E1446A"/>
    <w:rsid w:val="00E15B6A"/>
    <w:rsid w:val="00E208D7"/>
    <w:rsid w:val="00E26F9D"/>
    <w:rsid w:val="00E36783"/>
    <w:rsid w:val="00E42290"/>
    <w:rsid w:val="00E422CB"/>
    <w:rsid w:val="00E47E0B"/>
    <w:rsid w:val="00E50B7D"/>
    <w:rsid w:val="00E87E94"/>
    <w:rsid w:val="00EA71A1"/>
    <w:rsid w:val="00EE3A1C"/>
    <w:rsid w:val="00EF1183"/>
    <w:rsid w:val="00F01969"/>
    <w:rsid w:val="00F032E5"/>
    <w:rsid w:val="00F05A55"/>
    <w:rsid w:val="00F16E09"/>
    <w:rsid w:val="00F2263A"/>
    <w:rsid w:val="00F22700"/>
    <w:rsid w:val="00F30A08"/>
    <w:rsid w:val="00F45A93"/>
    <w:rsid w:val="00F5718D"/>
    <w:rsid w:val="00F9342B"/>
    <w:rsid w:val="00FA6777"/>
    <w:rsid w:val="00FB021E"/>
    <w:rsid w:val="00FD0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79ADB"/>
  <w15:docId w15:val="{41758B82-666E-4805-9B46-83072864D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4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78267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78267B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Brojstranice">
    <w:name w:val="page number"/>
    <w:basedOn w:val="Zadanifontodlomka"/>
    <w:rsid w:val="0078267B"/>
  </w:style>
  <w:style w:type="paragraph" w:styleId="Tekstbalonia">
    <w:name w:val="Balloon Text"/>
    <w:basedOn w:val="Normal"/>
    <w:link w:val="TekstbaloniaChar"/>
    <w:uiPriority w:val="99"/>
    <w:semiHidden/>
    <w:unhideWhenUsed/>
    <w:rsid w:val="00290DA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0DA2"/>
    <w:rPr>
      <w:rFonts w:ascii="Tahoma" w:eastAsia="Times New Roman" w:hAnsi="Tahoma" w:cs="Tahoma"/>
      <w:sz w:val="16"/>
      <w:szCs w:val="16"/>
      <w:lang w:val="hr-HR" w:eastAsia="hr-HR"/>
    </w:rPr>
  </w:style>
  <w:style w:type="paragraph" w:styleId="Bezproreda">
    <w:name w:val="No Spacing"/>
    <w:uiPriority w:val="1"/>
    <w:qFormat/>
    <w:rsid w:val="00FA677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FA6777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styleId="Odlomakpopisa">
    <w:name w:val="List Paragraph"/>
    <w:basedOn w:val="Normal"/>
    <w:uiPriority w:val="34"/>
    <w:qFormat/>
    <w:rsid w:val="00CA4AFE"/>
    <w:pPr>
      <w:ind w:left="720"/>
      <w:contextualSpacing/>
    </w:pPr>
  </w:style>
  <w:style w:type="paragraph" w:customStyle="1" w:styleId="BodyA">
    <w:name w:val="Body A"/>
    <w:rsid w:val="00174335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hr-HR"/>
    </w:rPr>
  </w:style>
  <w:style w:type="paragraph" w:customStyle="1" w:styleId="LO-Normal0">
    <w:name w:val="LO-Normal0"/>
    <w:rsid w:val="008E2E27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val="hr-HR" w:eastAsia="zh-CN" w:bidi="hi-IN"/>
    </w:rPr>
  </w:style>
  <w:style w:type="character" w:customStyle="1" w:styleId="Zadanifontodlomka9">
    <w:name w:val="Zadani font odlomka9"/>
    <w:rsid w:val="008E2E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2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4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80295-F311-4C44-9198-273B5F869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1894</Words>
  <Characters>10801</Characters>
  <Application>Microsoft Office Word</Application>
  <DocSecurity>0</DocSecurity>
  <Lines>90</Lines>
  <Paragraphs>25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Nataša Zadro</cp:lastModifiedBy>
  <cp:revision>3</cp:revision>
  <cp:lastPrinted>2023-10-03T07:27:00Z</cp:lastPrinted>
  <dcterms:created xsi:type="dcterms:W3CDTF">2023-10-02T20:19:00Z</dcterms:created>
  <dcterms:modified xsi:type="dcterms:W3CDTF">2023-10-03T07:27:00Z</dcterms:modified>
</cp:coreProperties>
</file>