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4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Pr="00CE0EEA" w:rsidRDefault="00891CF8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D250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D2506">
        <w:rPr>
          <w:rFonts w:ascii="Times New Roman" w:eastAsia="Calibri" w:hAnsi="Times New Roman" w:cs="Times New Roman"/>
          <w:b/>
          <w:sz w:val="24"/>
          <w:szCs w:val="24"/>
        </w:rPr>
        <w:t>četvrtak</w:t>
      </w:r>
      <w:r>
        <w:rPr>
          <w:rFonts w:ascii="Times New Roman" w:eastAsia="Calibri" w:hAnsi="Times New Roman" w:cs="Times New Roman"/>
          <w:b/>
          <w:sz w:val="24"/>
          <w:szCs w:val="24"/>
        </w:rPr>
        <w:t>, 2</w:t>
      </w:r>
      <w:r w:rsidR="006D2506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3096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D2506">
        <w:rPr>
          <w:rFonts w:ascii="Times New Roman" w:eastAsia="Calibri" w:hAnsi="Times New Roman" w:cs="Times New Roman"/>
          <w:b/>
          <w:sz w:val="24"/>
          <w:szCs w:val="24"/>
        </w:rPr>
        <w:t>travnja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B3108C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sati.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B3108C">
        <w:rPr>
          <w:rFonts w:ascii="Times New Roman" w:hAnsi="Times New Roman" w:cs="Times New Roman"/>
          <w:sz w:val="24"/>
          <w:szCs w:val="24"/>
        </w:rPr>
        <w:t xml:space="preserve">, </w:t>
      </w:r>
      <w:r w:rsidRPr="002C5D6E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</w:t>
      </w:r>
      <w:r w:rsidR="00B3108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56734A">
        <w:rPr>
          <w:rFonts w:ascii="Times New Roman" w:hAnsi="Times New Roman" w:cs="Times New Roman"/>
          <w:sz w:val="24"/>
          <w:szCs w:val="24"/>
        </w:rPr>
        <w:t xml:space="preserve">, </w:t>
      </w:r>
      <w:r w:rsidR="00B3108C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B3108C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 w:rsidR="0056734A">
        <w:rPr>
          <w:rFonts w:ascii="Times New Roman" w:hAnsi="Times New Roman" w:cs="Times New Roman"/>
          <w:sz w:val="24"/>
          <w:szCs w:val="24"/>
        </w:rPr>
        <w:t xml:space="preserve"> i Kreš</w:t>
      </w:r>
      <w:r w:rsidR="00774982">
        <w:rPr>
          <w:rFonts w:ascii="Times New Roman" w:hAnsi="Times New Roman" w:cs="Times New Roman"/>
          <w:sz w:val="24"/>
          <w:szCs w:val="24"/>
        </w:rPr>
        <w:t>imir</w:t>
      </w:r>
      <w:r w:rsidR="0056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34A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5673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3C7632" w:rsidRDefault="00DD3E4A" w:rsidP="00DD3E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77498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7498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7498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77498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7498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967BD8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774982">
        <w:rPr>
          <w:rFonts w:ascii="Times New Roman" w:eastAsia="Times New Roman" w:hAnsi="Times New Roman" w:cs="Times New Roman"/>
          <w:sz w:val="24"/>
          <w:szCs w:val="20"/>
          <w:lang w:val="en-GB"/>
        </w:rPr>
        <w:t>5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D3E4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D3E4A" w:rsidRDefault="00DD3E4A" w:rsidP="00DD3E4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5A3901" w:rsidP="00DD3E4A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potrebi nastavka radova na izgradnji vodoopskrbnog cjevovoda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do kućnog broja 50</w:t>
      </w:r>
    </w:p>
    <w:p w:rsidR="005A3901" w:rsidRDefault="005A3901" w:rsidP="00DD3E4A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preuzimanju radova nogostupa</w:t>
      </w:r>
    </w:p>
    <w:p w:rsidR="005A3901" w:rsidRPr="00891CF8" w:rsidRDefault="005A3901" w:rsidP="00DD3E4A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DD3E4A" w:rsidRPr="00CE0EEA" w:rsidRDefault="00DD3E4A" w:rsidP="00DD3E4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Default="00DD3E4A" w:rsidP="00DD3E4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D623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nastavka radova na izgradnji vodoopskrbnog cjevovoda na </w:t>
      </w:r>
      <w:proofErr w:type="spellStart"/>
      <w:r w:rsidR="00D623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Dragonožečkoj</w:t>
      </w:r>
      <w:proofErr w:type="spellEnd"/>
      <w:r w:rsidR="00D623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do kućnog broja 50.</w:t>
      </w:r>
    </w:p>
    <w:p w:rsidR="004F572A" w:rsidRPr="009322E0" w:rsidRDefault="004F572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572A" w:rsidRDefault="004F572A" w:rsidP="004F5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Izvjestitelj: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</w:p>
    <w:p w:rsidR="00DD3E4A" w:rsidRDefault="004F572A" w:rsidP="004F5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(5 „za“) donosi</w:t>
      </w:r>
    </w:p>
    <w:p w:rsidR="00946AB8" w:rsidRDefault="00946AB8" w:rsidP="004F5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46AB8" w:rsidRDefault="00946AB8" w:rsidP="00946A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46AB8" w:rsidRDefault="00946AB8" w:rsidP="009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potrebi nastavka radova na izgradnji vodoopskrbnog cjevovoda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Dragonožečkoj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cesti do kućnog broja 50.</w:t>
      </w:r>
    </w:p>
    <w:p w:rsidR="00946AB8" w:rsidRDefault="00946AB8" w:rsidP="00946AB8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946AB8" w:rsidRDefault="00946AB8" w:rsidP="00946AB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Obrež raspravljalo je o potrebi nastavka radova na izgradnji vodoopskrbnog cjevovoda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do kućnog broja 50.</w:t>
      </w:r>
    </w:p>
    <w:p w:rsidR="00946AB8" w:rsidRDefault="00946AB8" w:rsidP="00946A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6AB8" w:rsidRDefault="00946AB8" w:rsidP="00946A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6AB8" w:rsidRDefault="00946AB8" w:rsidP="00946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Obrež suglasno je o potrebi nastavka radova na izgradnji vodoopskrbnog cjevovoda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do kućnog broja 50.</w:t>
      </w:r>
    </w:p>
    <w:p w:rsidR="00946AB8" w:rsidRDefault="00946AB8" w:rsidP="00946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6AB8" w:rsidRDefault="00946AB8" w:rsidP="00946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6AB8" w:rsidRDefault="00946AB8" w:rsidP="00946A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Vijeću Gradske četvrti Brezovica. </w:t>
      </w:r>
    </w:p>
    <w:p w:rsidR="004F572A" w:rsidRDefault="004F572A" w:rsidP="004F57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12F0D" w:rsidRDefault="00E12F0D" w:rsidP="00891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49125F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3E4A" w:rsidRPr="0049125F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46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o preuzimanju radova nogostupa 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6C3A95" w:rsidRDefault="009E197B" w:rsidP="009E19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izvijestio je članove Vijeća </w:t>
      </w:r>
      <w:r w:rsidR="006C3A95">
        <w:rPr>
          <w:rFonts w:ascii="Times New Roman" w:eastAsia="Calibri" w:hAnsi="Times New Roman" w:cs="Times New Roman"/>
          <w:sz w:val="24"/>
          <w:szCs w:val="24"/>
          <w:lang w:eastAsia="hr-HR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jesnog odbora </w:t>
      </w:r>
      <w:r w:rsidR="006C3A9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 preuzimanju radova na </w:t>
      </w:r>
      <w:proofErr w:type="spellStart"/>
      <w:r w:rsidR="006C3A95">
        <w:rPr>
          <w:rFonts w:ascii="Times New Roman" w:eastAsia="Calibri" w:hAnsi="Times New Roman" w:cs="Times New Roman"/>
          <w:sz w:val="24"/>
          <w:szCs w:val="24"/>
          <w:lang w:eastAsia="hr-HR"/>
        </w:rPr>
        <w:t>Dragonožečkoj</w:t>
      </w:r>
      <w:proofErr w:type="spellEnd"/>
      <w:r w:rsidR="006C3A9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 gdje su bili radovi na nogostupu. </w:t>
      </w:r>
    </w:p>
    <w:p w:rsidR="005E1DE6" w:rsidRDefault="006C3A95" w:rsidP="009E19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Mjesnog odbora prihvaća izvješće koje je podnio predsjednik Vijeća. </w:t>
      </w:r>
    </w:p>
    <w:p w:rsidR="007952CE" w:rsidRDefault="007952CE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110F" w:rsidRPr="006C3A95" w:rsidRDefault="006C3A95" w:rsidP="005E1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C3A9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3) Pitanja, prijedlozi i obavijesti </w:t>
      </w:r>
    </w:p>
    <w:p w:rsidR="00DB110F" w:rsidRDefault="00DB110F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D2506" w:rsidRDefault="006D250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postavlja par pitanja : - izgradnja vodoopskrbnog cjevovoda u ulici Krčevine</w:t>
      </w:r>
    </w:p>
    <w:p w:rsidR="006D2506" w:rsidRDefault="006D250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       - kopanje kanala na nogostupu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Dragonožečke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ceste </w:t>
      </w:r>
    </w:p>
    <w:p w:rsidR="006D2506" w:rsidRDefault="006D250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                   - javna rasvjeta na spoju Amerikanske ceste sa ulicom Rožići</w:t>
      </w:r>
    </w:p>
    <w:p w:rsidR="00DB110F" w:rsidRPr="00491145" w:rsidRDefault="00DB110F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</w:t>
      </w:r>
      <w:bookmarkStart w:id="1" w:name="_GoBack"/>
      <w:bookmarkEnd w:id="1"/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bilo, te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952C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A5C07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D3E4A" w:rsidRDefault="005E1DE6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6C3A95">
        <w:rPr>
          <w:rFonts w:ascii="Times New Roman" w:eastAsia="Times New Roman" w:hAnsi="Times New Roman" w:cs="Times New Roman"/>
          <w:sz w:val="24"/>
          <w:szCs w:val="24"/>
          <w:lang w:eastAsia="hr-HR"/>
        </w:rPr>
        <w:t>892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/00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B7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D3E4A" w:rsidRPr="007370FE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C3A95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3A95">
        <w:rPr>
          <w:rFonts w:ascii="Times New Roman" w:eastAsia="Times New Roman" w:hAnsi="Times New Roman" w:cs="Times New Roman"/>
          <w:sz w:val="24"/>
          <w:szCs w:val="24"/>
          <w:lang w:eastAsia="hr-HR"/>
        </w:rPr>
        <w:t>travanj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="00470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D3E4A" w:rsidRPr="0057395D" w:rsidRDefault="00DD3E4A" w:rsidP="00DD3E4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D3E4A" w:rsidRDefault="00DD3E4A" w:rsidP="00DD3E4A"/>
    <w:p w:rsidR="000E4DAA" w:rsidRDefault="000E4DAA"/>
    <w:sectPr w:rsidR="000E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3D10"/>
    <w:multiLevelType w:val="hybridMultilevel"/>
    <w:tmpl w:val="D1903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27520"/>
    <w:multiLevelType w:val="hybridMultilevel"/>
    <w:tmpl w:val="990E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0310"/>
    <w:multiLevelType w:val="hybridMultilevel"/>
    <w:tmpl w:val="78D87A52"/>
    <w:lvl w:ilvl="0" w:tplc="275667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4A"/>
    <w:rsid w:val="000E4DAA"/>
    <w:rsid w:val="003C35F5"/>
    <w:rsid w:val="00470AA8"/>
    <w:rsid w:val="00491145"/>
    <w:rsid w:val="004A2170"/>
    <w:rsid w:val="004F572A"/>
    <w:rsid w:val="00530964"/>
    <w:rsid w:val="00534E46"/>
    <w:rsid w:val="0056734A"/>
    <w:rsid w:val="005A3901"/>
    <w:rsid w:val="005A4011"/>
    <w:rsid w:val="005D7F37"/>
    <w:rsid w:val="005E1DE6"/>
    <w:rsid w:val="006865D9"/>
    <w:rsid w:val="006C3A95"/>
    <w:rsid w:val="006D2506"/>
    <w:rsid w:val="00774982"/>
    <w:rsid w:val="007952CE"/>
    <w:rsid w:val="00831322"/>
    <w:rsid w:val="008579D2"/>
    <w:rsid w:val="00891CF8"/>
    <w:rsid w:val="008962E5"/>
    <w:rsid w:val="00946AB8"/>
    <w:rsid w:val="009B7A67"/>
    <w:rsid w:val="009E197B"/>
    <w:rsid w:val="00A2133C"/>
    <w:rsid w:val="00B3108C"/>
    <w:rsid w:val="00C72457"/>
    <w:rsid w:val="00D62388"/>
    <w:rsid w:val="00DB110F"/>
    <w:rsid w:val="00DD3E4A"/>
    <w:rsid w:val="00E12F0D"/>
    <w:rsid w:val="00F366DF"/>
    <w:rsid w:val="00F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25E9"/>
  <w15:chartTrackingRefBased/>
  <w15:docId w15:val="{BB95AC73-2AC3-4EBA-AFCC-B10EA9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29</cp:revision>
  <cp:lastPrinted>2023-01-04T13:42:00Z</cp:lastPrinted>
  <dcterms:created xsi:type="dcterms:W3CDTF">2022-12-13T10:52:00Z</dcterms:created>
  <dcterms:modified xsi:type="dcterms:W3CDTF">2023-05-15T11:30:00Z</dcterms:modified>
</cp:coreProperties>
</file>