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DBF326" w14:textId="77777777" w:rsidR="00E2693D" w:rsidRPr="00201EE0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Z A P I S N I K</w:t>
      </w:r>
    </w:p>
    <w:p w14:paraId="5B0BE23A" w14:textId="44C35C2E" w:rsidR="00E2693D" w:rsidRPr="00201EE0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2</w:t>
      </w:r>
      <w:r w:rsidR="006A218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7</w:t>
      </w:r>
      <w:r w:rsidRPr="00201E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. sjednice Vijeća Mjesnog odbora Gornja Kustošija,</w:t>
      </w:r>
    </w:p>
    <w:p w14:paraId="71F2BAB6" w14:textId="1B046AF0" w:rsidR="00E2693D" w:rsidRPr="00201EE0" w:rsidRDefault="006A218C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23. kolovoza</w:t>
      </w:r>
      <w:r w:rsidR="00E2693D" w:rsidRPr="00201E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2023.</w:t>
      </w:r>
    </w:p>
    <w:p w14:paraId="07F1CAB0" w14:textId="77777777" w:rsidR="00E2693D" w:rsidRPr="00201EE0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u prostorijama MS, </w:t>
      </w:r>
      <w:proofErr w:type="spellStart"/>
      <w:r w:rsidRPr="00201E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Kustošijanska</w:t>
      </w:r>
      <w:proofErr w:type="spellEnd"/>
      <w:r w:rsidRPr="00201E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 276,</w:t>
      </w:r>
    </w:p>
    <w:p w14:paraId="61F96B12" w14:textId="77777777" w:rsidR="00E2693D" w:rsidRPr="00201EE0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s početkom u 19.00 sati</w:t>
      </w:r>
    </w:p>
    <w:p w14:paraId="388D8707" w14:textId="77777777" w:rsidR="00E2693D" w:rsidRPr="00201EE0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B021AB1" w14:textId="098D4C03" w:rsidR="00E2693D" w:rsidRPr="00201EE0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NAZOČNI ČLANOVI VIJEĆA: Valentina </w:t>
      </w:r>
      <w:proofErr w:type="spellStart"/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Dijana </w:t>
      </w:r>
      <w:proofErr w:type="spellStart"/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Zović</w:t>
      </w:r>
      <w:proofErr w:type="spellEnd"/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Krunoslav Milas, Damir Krznarić, Iva Buljan </w:t>
      </w:r>
      <w:proofErr w:type="spellStart"/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Meić</w:t>
      </w:r>
      <w:proofErr w:type="spellEnd"/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Damir </w:t>
      </w:r>
      <w:proofErr w:type="spellStart"/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Puhalović</w:t>
      </w:r>
      <w:proofErr w:type="spellEnd"/>
      <w:r w:rsidR="006A21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, Karlo Pale-</w:t>
      </w:r>
      <w:proofErr w:type="spellStart"/>
      <w:r w:rsidR="006A21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Halić</w:t>
      </w:r>
      <w:proofErr w:type="spellEnd"/>
      <w:r w:rsidR="006A21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</w:t>
      </w:r>
      <w:r w:rsidR="006A218C" w:rsidRPr="001E5024">
        <w:rPr>
          <w:rFonts w:ascii="Times New Roman" w:hAnsi="Times New Roman" w:cs="Times New Roman"/>
          <w:sz w:val="24"/>
          <w:szCs w:val="24"/>
        </w:rPr>
        <w:t xml:space="preserve">Igor </w:t>
      </w:r>
      <w:proofErr w:type="spellStart"/>
      <w:r w:rsidR="006A218C" w:rsidRPr="001E5024">
        <w:rPr>
          <w:rFonts w:ascii="Times New Roman" w:hAnsi="Times New Roman" w:cs="Times New Roman"/>
          <w:sz w:val="24"/>
          <w:szCs w:val="24"/>
        </w:rPr>
        <w:t>Martek</w:t>
      </w:r>
      <w:proofErr w:type="spellEnd"/>
      <w:r w:rsidR="006A218C">
        <w:rPr>
          <w:rFonts w:ascii="Times New Roman" w:hAnsi="Times New Roman" w:cs="Times New Roman"/>
          <w:sz w:val="24"/>
          <w:szCs w:val="24"/>
        </w:rPr>
        <w:t xml:space="preserve">, </w:t>
      </w:r>
      <w:r w:rsidR="006A218C">
        <w:rPr>
          <w:rFonts w:ascii="Times New Roman" w:hAnsi="Times New Roman" w:cs="Times New Roman"/>
          <w:color w:val="000000"/>
        </w:rPr>
        <w:t xml:space="preserve">Lovro </w:t>
      </w:r>
      <w:proofErr w:type="spellStart"/>
      <w:r w:rsidR="006A218C">
        <w:rPr>
          <w:rFonts w:ascii="Times New Roman" w:hAnsi="Times New Roman" w:cs="Times New Roman"/>
          <w:color w:val="000000"/>
        </w:rPr>
        <w:t>Catela</w:t>
      </w:r>
      <w:proofErr w:type="spellEnd"/>
    </w:p>
    <w:p w14:paraId="3AC6B751" w14:textId="5699E33F" w:rsidR="00E2693D" w:rsidRPr="00201EE0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Potpredsjednica  konstatira da je nazočno </w:t>
      </w:r>
      <w:r w:rsidR="006A21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9</w:t>
      </w: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od ukupno 9 članova Vijeća, što znači da Vijeće može pravovaljano odlučivati, te otvara 2</w:t>
      </w:r>
      <w:r w:rsidR="006A21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7</w:t>
      </w: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 sjednicu Vijeća Mjesnog odbora.</w:t>
      </w:r>
    </w:p>
    <w:p w14:paraId="74736F0C" w14:textId="3C2311A9" w:rsidR="00E2693D" w:rsidRPr="00201EE0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 Zapisnik 2</w:t>
      </w:r>
      <w:r w:rsidR="006A218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6</w:t>
      </w: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.  sjednice.</w:t>
      </w:r>
    </w:p>
    <w:p w14:paraId="0B780A49" w14:textId="77777777" w:rsidR="00E2693D" w:rsidRPr="00201EE0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172F4DCA" w14:textId="77777777" w:rsidR="00E2693D" w:rsidRPr="00201EE0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717BC9B7" w14:textId="5D822AD1" w:rsidR="00E2693D" w:rsidRPr="00201EE0" w:rsidRDefault="00E2693D" w:rsidP="00E12AB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DNEVNI RED</w:t>
      </w:r>
    </w:p>
    <w:p w14:paraId="7EB19735" w14:textId="77777777" w:rsidR="00201EE0" w:rsidRPr="00201EE0" w:rsidRDefault="00201EE0" w:rsidP="00201EE0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01EE0">
        <w:rPr>
          <w:rFonts w:ascii="Times New Roman" w:hAnsi="Times New Roman" w:cs="Times New Roman"/>
          <w:bCs/>
          <w:sz w:val="24"/>
          <w:szCs w:val="24"/>
        </w:rPr>
        <w:t>Srednjak – autobusna linija</w:t>
      </w:r>
    </w:p>
    <w:p w14:paraId="7E02D18C" w14:textId="77777777" w:rsidR="00201EE0" w:rsidRPr="00201EE0" w:rsidRDefault="00201EE0" w:rsidP="00201EE0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01EE0">
        <w:rPr>
          <w:rFonts w:ascii="Times New Roman" w:hAnsi="Times New Roman" w:cs="Times New Roman"/>
          <w:bCs/>
          <w:sz w:val="24"/>
          <w:szCs w:val="24"/>
        </w:rPr>
        <w:t>Kustošijski</w:t>
      </w:r>
      <w:proofErr w:type="spellEnd"/>
      <w:r w:rsidRPr="00201E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1EE0">
        <w:rPr>
          <w:rFonts w:ascii="Times New Roman" w:hAnsi="Times New Roman" w:cs="Times New Roman"/>
          <w:bCs/>
          <w:sz w:val="24"/>
          <w:szCs w:val="24"/>
        </w:rPr>
        <w:t>venec</w:t>
      </w:r>
      <w:proofErr w:type="spellEnd"/>
      <w:r w:rsidRPr="00201EE0">
        <w:rPr>
          <w:rFonts w:ascii="Times New Roman" w:hAnsi="Times New Roman" w:cs="Times New Roman"/>
          <w:bCs/>
          <w:sz w:val="24"/>
          <w:szCs w:val="24"/>
        </w:rPr>
        <w:t xml:space="preserve"> – održavanje stepenica</w:t>
      </w:r>
    </w:p>
    <w:p w14:paraId="4D2DED75" w14:textId="77777777" w:rsidR="00201EE0" w:rsidRPr="00201EE0" w:rsidRDefault="00201EE0" w:rsidP="00201EE0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01EE0">
        <w:rPr>
          <w:rFonts w:ascii="Times New Roman" w:hAnsi="Times New Roman" w:cs="Times New Roman"/>
          <w:bCs/>
          <w:sz w:val="24"/>
          <w:szCs w:val="24"/>
        </w:rPr>
        <w:t xml:space="preserve">Lea </w:t>
      </w:r>
      <w:proofErr w:type="spellStart"/>
      <w:r w:rsidRPr="00201EE0">
        <w:rPr>
          <w:rFonts w:ascii="Times New Roman" w:hAnsi="Times New Roman" w:cs="Times New Roman"/>
          <w:bCs/>
          <w:sz w:val="24"/>
          <w:szCs w:val="24"/>
        </w:rPr>
        <w:t>Muellera</w:t>
      </w:r>
      <w:proofErr w:type="spellEnd"/>
      <w:r w:rsidRPr="00201EE0">
        <w:rPr>
          <w:rFonts w:ascii="Times New Roman" w:hAnsi="Times New Roman" w:cs="Times New Roman"/>
          <w:bCs/>
          <w:sz w:val="24"/>
          <w:szCs w:val="24"/>
        </w:rPr>
        <w:t xml:space="preserve"> – sanacija klizišta</w:t>
      </w:r>
    </w:p>
    <w:p w14:paraId="75FB763F" w14:textId="27D7F26D" w:rsidR="00201EE0" w:rsidRPr="00201EE0" w:rsidRDefault="00201EE0" w:rsidP="00201EE0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01EE0">
        <w:rPr>
          <w:rFonts w:ascii="Times New Roman" w:hAnsi="Times New Roman" w:cs="Times New Roman"/>
          <w:bCs/>
          <w:sz w:val="24"/>
          <w:szCs w:val="24"/>
        </w:rPr>
        <w:t xml:space="preserve">Lea </w:t>
      </w:r>
      <w:proofErr w:type="spellStart"/>
      <w:r w:rsidRPr="00201EE0">
        <w:rPr>
          <w:rFonts w:ascii="Times New Roman" w:hAnsi="Times New Roman" w:cs="Times New Roman"/>
          <w:bCs/>
          <w:sz w:val="24"/>
          <w:szCs w:val="24"/>
        </w:rPr>
        <w:t>Mueller</w:t>
      </w:r>
      <w:proofErr w:type="spellEnd"/>
      <w:r w:rsidRPr="00201EE0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="004207C6" w:rsidRPr="004207C6">
        <w:rPr>
          <w:rFonts w:ascii="Times New Roman" w:eastAsia="Times New Roman" w:hAnsi="Times New Roman" w:cs="Times New Roman"/>
          <w:bCs/>
          <w:color w:val="000000"/>
        </w:rPr>
        <w:t>pošljunčavanje</w:t>
      </w:r>
      <w:proofErr w:type="spellEnd"/>
      <w:r w:rsidR="004207C6" w:rsidRPr="004207C6">
        <w:rPr>
          <w:rFonts w:ascii="Times New Roman" w:eastAsia="Times New Roman" w:hAnsi="Times New Roman" w:cs="Times New Roman"/>
          <w:bCs/>
          <w:color w:val="000000"/>
        </w:rPr>
        <w:t xml:space="preserve"> i poravnavanje ulice Lea </w:t>
      </w:r>
      <w:proofErr w:type="spellStart"/>
      <w:r w:rsidR="004207C6" w:rsidRPr="004207C6">
        <w:rPr>
          <w:rFonts w:ascii="Times New Roman" w:eastAsia="Times New Roman" w:hAnsi="Times New Roman" w:cs="Times New Roman"/>
          <w:bCs/>
          <w:color w:val="000000"/>
        </w:rPr>
        <w:t>Muellera</w:t>
      </w:r>
      <w:proofErr w:type="spellEnd"/>
      <w:r w:rsidR="004207C6" w:rsidRPr="004207C6">
        <w:rPr>
          <w:rFonts w:ascii="Times New Roman" w:eastAsia="Times New Roman" w:hAnsi="Times New Roman" w:cs="Times New Roman"/>
          <w:bCs/>
          <w:color w:val="000000"/>
        </w:rPr>
        <w:t xml:space="preserve"> odvojak</w:t>
      </w:r>
    </w:p>
    <w:p w14:paraId="4AF4396F" w14:textId="77777777" w:rsidR="00201EE0" w:rsidRPr="00201EE0" w:rsidRDefault="00201EE0" w:rsidP="00201EE0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01EE0">
        <w:rPr>
          <w:rFonts w:ascii="Times New Roman" w:hAnsi="Times New Roman" w:cs="Times New Roman"/>
          <w:bCs/>
          <w:sz w:val="24"/>
          <w:szCs w:val="24"/>
        </w:rPr>
        <w:t>Pčelički</w:t>
      </w:r>
      <w:proofErr w:type="spellEnd"/>
      <w:r w:rsidRPr="00201EE0">
        <w:rPr>
          <w:rFonts w:ascii="Times New Roman" w:hAnsi="Times New Roman" w:cs="Times New Roman"/>
          <w:bCs/>
          <w:sz w:val="24"/>
          <w:szCs w:val="24"/>
        </w:rPr>
        <w:t xml:space="preserve"> put – kanal oborinske odvodnje</w:t>
      </w:r>
    </w:p>
    <w:p w14:paraId="164C3C8E" w14:textId="77777777" w:rsidR="00201EE0" w:rsidRPr="00201EE0" w:rsidRDefault="00201EE0" w:rsidP="00201EE0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1EE0">
        <w:rPr>
          <w:rFonts w:ascii="Times New Roman" w:hAnsi="Times New Roman" w:cs="Times New Roman"/>
          <w:bCs/>
          <w:sz w:val="24"/>
          <w:szCs w:val="24"/>
        </w:rPr>
        <w:t>Informacije, pitanja i prijedlozi</w:t>
      </w:r>
      <w:bookmarkStart w:id="0" w:name="_GoBack"/>
      <w:bookmarkEnd w:id="0"/>
    </w:p>
    <w:p w14:paraId="5EC6208D" w14:textId="30593DF7" w:rsidR="00E2693D" w:rsidRPr="00201EE0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Zapisnik vodi </w:t>
      </w:r>
      <w:r w:rsid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Ivica Ivašković</w:t>
      </w:r>
    </w:p>
    <w:p w14:paraId="71DB9C08" w14:textId="77777777" w:rsidR="00E2693D" w:rsidRPr="00201EE0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1</w:t>
      </w:r>
    </w:p>
    <w:p w14:paraId="3BA9BD6C" w14:textId="77777777" w:rsidR="00201EE0" w:rsidRPr="004A435E" w:rsidRDefault="00201EE0" w:rsidP="00201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435E">
        <w:rPr>
          <w:rFonts w:ascii="Times New Roman" w:hAnsi="Times New Roman" w:cs="Times New Roman"/>
          <w:b/>
          <w:bCs/>
          <w:sz w:val="24"/>
          <w:szCs w:val="24"/>
        </w:rPr>
        <w:t>Srednjak – autobusna linija</w:t>
      </w:r>
    </w:p>
    <w:p w14:paraId="773F7D16" w14:textId="77777777" w:rsidR="00E2693D" w:rsidRPr="00201EE0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1E72B09A" w14:textId="37652383" w:rsidR="00E2693D" w:rsidRPr="00201EE0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U raspravi sudjelovali: Dijana </w:t>
      </w:r>
      <w:proofErr w:type="spellStart"/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Zović</w:t>
      </w:r>
      <w:proofErr w:type="spellEnd"/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Damir </w:t>
      </w:r>
      <w:proofErr w:type="spellStart"/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Puhalović</w:t>
      </w:r>
      <w:proofErr w:type="spellEnd"/>
      <w:r w:rsidR="004A43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Valentina </w:t>
      </w:r>
      <w:proofErr w:type="spellStart"/>
      <w:r w:rsidR="004A43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  <w:r w:rsidR="004A43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</w:t>
      </w:r>
      <w:proofErr w:type="spellStart"/>
      <w:r w:rsidR="004A43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karlo</w:t>
      </w:r>
      <w:proofErr w:type="spellEnd"/>
      <w:r w:rsidR="004A43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Pale-</w:t>
      </w:r>
      <w:proofErr w:type="spellStart"/>
      <w:r w:rsidR="004A43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Halić</w:t>
      </w:r>
      <w:proofErr w:type="spellEnd"/>
    </w:p>
    <w:p w14:paraId="30EDB88C" w14:textId="62882272" w:rsidR="00E2693D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Vijeće </w:t>
      </w:r>
      <w:r w:rsidR="004A43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sa 7 glasova za i 1 protiv usvaja</w:t>
      </w:r>
    </w:p>
    <w:p w14:paraId="12140508" w14:textId="77777777" w:rsidR="00D663EB" w:rsidRDefault="00D663EB" w:rsidP="00D66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Z A K LJ U Č A K</w:t>
      </w:r>
    </w:p>
    <w:p w14:paraId="2511B643" w14:textId="77777777" w:rsidR="00D663EB" w:rsidRDefault="00D663EB" w:rsidP="00D66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 o autobusnoj liniji u ulici Srednjak</w:t>
      </w:r>
    </w:p>
    <w:p w14:paraId="4B1EAE75" w14:textId="2D26FD3E" w:rsidR="00D663EB" w:rsidRPr="00D663EB" w:rsidRDefault="00D663EB" w:rsidP="00D663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66D52B" w14:textId="38E8FD72" w:rsidR="00D663EB" w:rsidRPr="00D663EB" w:rsidRDefault="00D663EB" w:rsidP="00D663EB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Vijeće je raspravljalo o zahtjevu M.V. kojim se traži uvođenje autobusne linije kroz ulicu Srednjak. </w:t>
      </w:r>
    </w:p>
    <w:p w14:paraId="57404E93" w14:textId="6CB58B10" w:rsidR="00D663EB" w:rsidRPr="00D663EB" w:rsidRDefault="00D663EB" w:rsidP="00D663EB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Vijeće traži očitovanje nadležnog Gradskog ureda o potrebi odnosno postojanju tehničkih uvjeta za uvođenje nove ili proširenje jedne od postojećih autobusnih linija u skladu sa zahtjevom građana.</w:t>
      </w:r>
    </w:p>
    <w:p w14:paraId="5913348B" w14:textId="77777777" w:rsidR="00D663EB" w:rsidRDefault="00D663EB" w:rsidP="00D663EB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promet, civilnu zaštitu i sigurnost.</w:t>
      </w:r>
    </w:p>
    <w:p w14:paraId="1B9E5219" w14:textId="77777777" w:rsidR="00D663EB" w:rsidRPr="00201EE0" w:rsidRDefault="00D663EB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2E456B9" w14:textId="77777777" w:rsidR="00E2693D" w:rsidRPr="00201EE0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2</w:t>
      </w:r>
    </w:p>
    <w:p w14:paraId="0C2DC70B" w14:textId="166E58E4" w:rsidR="00E2693D" w:rsidRDefault="00201EE0" w:rsidP="00201EE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proofErr w:type="spellStart"/>
      <w:r w:rsidRPr="00201EE0">
        <w:rPr>
          <w:rFonts w:ascii="Times New Roman" w:hAnsi="Times New Roman" w:cs="Times New Roman"/>
          <w:bCs/>
          <w:sz w:val="24"/>
          <w:szCs w:val="24"/>
        </w:rPr>
        <w:t>Kustošijski</w:t>
      </w:r>
      <w:proofErr w:type="spellEnd"/>
      <w:r w:rsidRPr="00201E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01EE0">
        <w:rPr>
          <w:rFonts w:ascii="Times New Roman" w:hAnsi="Times New Roman" w:cs="Times New Roman"/>
          <w:bCs/>
          <w:sz w:val="24"/>
          <w:szCs w:val="24"/>
        </w:rPr>
        <w:t>venec</w:t>
      </w:r>
      <w:proofErr w:type="spellEnd"/>
      <w:r w:rsidRPr="00201EE0">
        <w:rPr>
          <w:rFonts w:ascii="Times New Roman" w:hAnsi="Times New Roman" w:cs="Times New Roman"/>
          <w:bCs/>
          <w:sz w:val="24"/>
          <w:szCs w:val="24"/>
        </w:rPr>
        <w:t xml:space="preserve"> – održavanje stepenica</w:t>
      </w: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</w:t>
      </w:r>
      <w:r w:rsidR="00E2693D"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2254F374" w14:textId="16823A01" w:rsidR="004A435E" w:rsidRPr="004A435E" w:rsidRDefault="004A435E" w:rsidP="004A435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647052C0" w14:textId="04AF0345" w:rsidR="00E2693D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7F267172" w14:textId="77777777" w:rsidR="007E7686" w:rsidRPr="00E2693D" w:rsidRDefault="007E7686" w:rsidP="007E76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693D">
        <w:rPr>
          <w:rFonts w:ascii="Times New Roman" w:eastAsia="Times New Roman" w:hAnsi="Times New Roman" w:cs="Times New Roman"/>
          <w:b/>
          <w:bCs/>
          <w:color w:val="000000"/>
        </w:rPr>
        <w:t>Z A K LJ U Č A K</w:t>
      </w:r>
    </w:p>
    <w:p w14:paraId="14949F7A" w14:textId="435F15B4" w:rsidR="007E7686" w:rsidRPr="007E7686" w:rsidRDefault="007E7686" w:rsidP="007E76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693D">
        <w:rPr>
          <w:rFonts w:ascii="Times New Roman" w:eastAsia="Times New Roman" w:hAnsi="Times New Roman" w:cs="Times New Roman"/>
          <w:b/>
          <w:bCs/>
          <w:color w:val="000000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o košnji trave na stepenicama u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Kustošijskom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vidikovcu</w:t>
      </w:r>
    </w:p>
    <w:p w14:paraId="12916079" w14:textId="7A08DF1C" w:rsidR="007E7686" w:rsidRPr="007E7686" w:rsidRDefault="007E7686" w:rsidP="007E7686">
      <w:pPr>
        <w:pStyle w:val="ListParagraph"/>
        <w:numPr>
          <w:ilvl w:val="0"/>
          <w:numId w:val="2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26C50">
        <w:rPr>
          <w:rFonts w:ascii="Times New Roman" w:eastAsia="Times New Roman" w:hAnsi="Times New Roman" w:cs="Times New Roman"/>
          <w:color w:val="000000"/>
        </w:rPr>
        <w:t xml:space="preserve">Vijeće </w:t>
      </w:r>
      <w:r>
        <w:rPr>
          <w:rFonts w:ascii="Times New Roman" w:eastAsia="Times New Roman" w:hAnsi="Times New Roman" w:cs="Times New Roman"/>
          <w:color w:val="000000"/>
        </w:rPr>
        <w:t xml:space="preserve">je raspravljalo o zahtjevu K.K. kojim se traži  uređivanje stepenica koje spajaju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Kustošijski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vidikovec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Kustošijski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venec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obzirom da su zarasle u travu uslijed čega je prohodnost otežana.</w:t>
      </w:r>
    </w:p>
    <w:p w14:paraId="1268E430" w14:textId="50C850BF" w:rsidR="007E7686" w:rsidRPr="007E7686" w:rsidRDefault="007E7686" w:rsidP="007E7686">
      <w:pPr>
        <w:pStyle w:val="ListParagraph"/>
        <w:numPr>
          <w:ilvl w:val="0"/>
          <w:numId w:val="2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Vijeće podržava zahtjev te traži da nadležna podružnica Zagrebačkog holdinga d.o.o. izvrši tražene radove.</w:t>
      </w:r>
    </w:p>
    <w:p w14:paraId="5D06B9D0" w14:textId="77777777" w:rsidR="007E7686" w:rsidRPr="006F31D7" w:rsidRDefault="007E7686" w:rsidP="007E7686">
      <w:pPr>
        <w:pStyle w:val="ListParagraph"/>
        <w:numPr>
          <w:ilvl w:val="0"/>
          <w:numId w:val="26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traži da se održavanje navedenih stepenica uvrsti u program redovnog održavanja.</w:t>
      </w:r>
    </w:p>
    <w:p w14:paraId="66133920" w14:textId="77777777" w:rsidR="007E7686" w:rsidRPr="006F31D7" w:rsidRDefault="007E7686" w:rsidP="007E768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A83754B" w14:textId="77777777" w:rsidR="007E7686" w:rsidRDefault="007E7686" w:rsidP="007E7686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Ovaj će Zaključak biti dostavljen Vijeću Gradske četvrti Črnomerec i Gradskom uredu za mjesnu samoupravu, promet, civilnu zaštitu i sigurnost.</w:t>
      </w:r>
    </w:p>
    <w:p w14:paraId="491D2BCF" w14:textId="77777777" w:rsidR="007E7686" w:rsidRPr="00201EE0" w:rsidRDefault="007E7686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1A1109ED" w14:textId="77777777" w:rsidR="00E2693D" w:rsidRPr="00201EE0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Ad. 3</w:t>
      </w:r>
    </w:p>
    <w:p w14:paraId="426890F6" w14:textId="77777777" w:rsidR="00201EE0" w:rsidRPr="004A435E" w:rsidRDefault="00201EE0" w:rsidP="00201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435E">
        <w:rPr>
          <w:rFonts w:ascii="Times New Roman" w:hAnsi="Times New Roman" w:cs="Times New Roman"/>
          <w:b/>
          <w:bCs/>
          <w:sz w:val="24"/>
          <w:szCs w:val="24"/>
        </w:rPr>
        <w:t xml:space="preserve">Lea </w:t>
      </w:r>
      <w:proofErr w:type="spellStart"/>
      <w:r w:rsidRPr="004A435E">
        <w:rPr>
          <w:rFonts w:ascii="Times New Roman" w:hAnsi="Times New Roman" w:cs="Times New Roman"/>
          <w:b/>
          <w:bCs/>
          <w:sz w:val="24"/>
          <w:szCs w:val="24"/>
        </w:rPr>
        <w:t>Muellera</w:t>
      </w:r>
      <w:proofErr w:type="spellEnd"/>
      <w:r w:rsidRPr="004A435E">
        <w:rPr>
          <w:rFonts w:ascii="Times New Roman" w:hAnsi="Times New Roman" w:cs="Times New Roman"/>
          <w:b/>
          <w:bCs/>
          <w:sz w:val="24"/>
          <w:szCs w:val="24"/>
        </w:rPr>
        <w:t xml:space="preserve"> – sanacija klizišta</w:t>
      </w:r>
    </w:p>
    <w:p w14:paraId="47CA12F8" w14:textId="0F3C8F59" w:rsidR="00E2693D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215412D7" w14:textId="7830B158" w:rsidR="004A435E" w:rsidRPr="00201EE0" w:rsidRDefault="004A435E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U raspravi sudjelovali: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Valentina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</w:t>
      </w: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Krunoslav Milas, Damir Krznarić</w:t>
      </w:r>
    </w:p>
    <w:p w14:paraId="2E468D09" w14:textId="41ECD69B" w:rsidR="00E2693D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</w:t>
      </w:r>
      <w:r w:rsidR="0033389C"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jednoglasno </w:t>
      </w: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usvaja </w:t>
      </w:r>
    </w:p>
    <w:p w14:paraId="182EF7F4" w14:textId="77777777" w:rsidR="00D663EB" w:rsidRPr="00E2693D" w:rsidRDefault="00D663EB" w:rsidP="00D66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693D">
        <w:rPr>
          <w:rFonts w:ascii="Times New Roman" w:eastAsia="Times New Roman" w:hAnsi="Times New Roman" w:cs="Times New Roman"/>
          <w:b/>
          <w:bCs/>
          <w:color w:val="000000"/>
        </w:rPr>
        <w:t>Z A K LJ U Č A K</w:t>
      </w:r>
    </w:p>
    <w:p w14:paraId="5CEB1991" w14:textId="77777777" w:rsidR="00D663EB" w:rsidRPr="00E2693D" w:rsidRDefault="00D663EB" w:rsidP="00D66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2693D">
        <w:rPr>
          <w:rFonts w:ascii="Times New Roman" w:eastAsia="Times New Roman" w:hAnsi="Times New Roman" w:cs="Times New Roman"/>
          <w:b/>
          <w:bCs/>
          <w:color w:val="000000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o sanaciji klizišta u ulici Lea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Muellera</w:t>
      </w:r>
      <w:proofErr w:type="spellEnd"/>
    </w:p>
    <w:p w14:paraId="452A04D5" w14:textId="1615EF40" w:rsidR="00D663EB" w:rsidRPr="00D663EB" w:rsidRDefault="00D663EB" w:rsidP="00D663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5CA171" w14:textId="52A880E3" w:rsidR="00D663EB" w:rsidRPr="007E7686" w:rsidRDefault="00D663EB" w:rsidP="007E7686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26C50">
        <w:rPr>
          <w:rFonts w:ascii="Times New Roman" w:eastAsia="Times New Roman" w:hAnsi="Times New Roman" w:cs="Times New Roman"/>
          <w:color w:val="000000"/>
        </w:rPr>
        <w:t xml:space="preserve">Vijeće </w:t>
      </w:r>
      <w:r>
        <w:rPr>
          <w:rFonts w:ascii="Times New Roman" w:eastAsia="Times New Roman" w:hAnsi="Times New Roman" w:cs="Times New Roman"/>
          <w:color w:val="000000"/>
        </w:rPr>
        <w:t xml:space="preserve">traži očitovanje nadležnog Gradskog ureda o poduzetim mjerama odnosno trenutnom stanju projekta sanacije klizišta u ulici Lea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Muellera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u šumskom dijelu kod repetitora.</w:t>
      </w:r>
    </w:p>
    <w:p w14:paraId="584148C6" w14:textId="3AF5F9FA" w:rsidR="00D663EB" w:rsidRPr="007E7686" w:rsidRDefault="00D663EB" w:rsidP="00D663EB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Vijeće traži da se navedena lokacija hitno osposobi za prolazak pješaka do konačnog rješenja i potpune sanacije.</w:t>
      </w:r>
    </w:p>
    <w:p w14:paraId="35F1CC14" w14:textId="53877F66" w:rsidR="00D663EB" w:rsidRPr="007E7686" w:rsidRDefault="00D663EB" w:rsidP="00E2693D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promet, civilnu zaštitu i sigurnost.</w:t>
      </w:r>
    </w:p>
    <w:p w14:paraId="36DFA17F" w14:textId="77777777" w:rsidR="00E12ABC" w:rsidRPr="00201EE0" w:rsidRDefault="00E12ABC" w:rsidP="00E12ABC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D32CB" w14:textId="3E04D396" w:rsidR="0033389C" w:rsidRPr="00201EE0" w:rsidRDefault="0033389C" w:rsidP="0033389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Ad. </w:t>
      </w:r>
      <w:r w:rsidR="00201E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4</w:t>
      </w:r>
    </w:p>
    <w:p w14:paraId="61122D4D" w14:textId="0E5D1D30" w:rsidR="00201EE0" w:rsidRPr="004A435E" w:rsidRDefault="00201EE0" w:rsidP="00201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435E">
        <w:rPr>
          <w:rFonts w:ascii="Times New Roman" w:hAnsi="Times New Roman" w:cs="Times New Roman"/>
          <w:b/>
          <w:bCs/>
          <w:sz w:val="24"/>
          <w:szCs w:val="24"/>
        </w:rPr>
        <w:t xml:space="preserve">Lea </w:t>
      </w:r>
      <w:proofErr w:type="spellStart"/>
      <w:r w:rsidRPr="004A435E">
        <w:rPr>
          <w:rFonts w:ascii="Times New Roman" w:hAnsi="Times New Roman" w:cs="Times New Roman"/>
          <w:b/>
          <w:bCs/>
          <w:sz w:val="24"/>
          <w:szCs w:val="24"/>
        </w:rPr>
        <w:t>Mueller</w:t>
      </w:r>
      <w:proofErr w:type="spellEnd"/>
      <w:r w:rsidRPr="004A435E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="00D663EB">
        <w:rPr>
          <w:rFonts w:ascii="Times New Roman" w:eastAsia="Times New Roman" w:hAnsi="Times New Roman" w:cs="Times New Roman"/>
          <w:b/>
          <w:bCs/>
          <w:color w:val="000000"/>
        </w:rPr>
        <w:t>pošljunčavanj</w:t>
      </w:r>
      <w:r w:rsidR="00D663EB">
        <w:rPr>
          <w:rFonts w:ascii="Times New Roman" w:eastAsia="Times New Roman" w:hAnsi="Times New Roman" w:cs="Times New Roman"/>
          <w:b/>
          <w:bCs/>
          <w:color w:val="000000"/>
        </w:rPr>
        <w:t>e</w:t>
      </w:r>
      <w:proofErr w:type="spellEnd"/>
      <w:r w:rsidR="00D663EB">
        <w:rPr>
          <w:rFonts w:ascii="Times New Roman" w:eastAsia="Times New Roman" w:hAnsi="Times New Roman" w:cs="Times New Roman"/>
          <w:b/>
          <w:bCs/>
          <w:color w:val="000000"/>
        </w:rPr>
        <w:t xml:space="preserve"> i poravnavanj</w:t>
      </w:r>
      <w:r w:rsidR="00D663EB">
        <w:rPr>
          <w:rFonts w:ascii="Times New Roman" w:eastAsia="Times New Roman" w:hAnsi="Times New Roman" w:cs="Times New Roman"/>
          <w:b/>
          <w:bCs/>
          <w:color w:val="000000"/>
        </w:rPr>
        <w:t>e</w:t>
      </w:r>
      <w:r w:rsidR="00D663EB">
        <w:rPr>
          <w:rFonts w:ascii="Times New Roman" w:eastAsia="Times New Roman" w:hAnsi="Times New Roman" w:cs="Times New Roman"/>
          <w:b/>
          <w:bCs/>
          <w:color w:val="000000"/>
        </w:rPr>
        <w:t xml:space="preserve"> ulice Lea </w:t>
      </w:r>
      <w:proofErr w:type="spellStart"/>
      <w:r w:rsidR="00D663EB">
        <w:rPr>
          <w:rFonts w:ascii="Times New Roman" w:eastAsia="Times New Roman" w:hAnsi="Times New Roman" w:cs="Times New Roman"/>
          <w:b/>
          <w:bCs/>
          <w:color w:val="000000"/>
        </w:rPr>
        <w:t>Muellera</w:t>
      </w:r>
      <w:proofErr w:type="spellEnd"/>
      <w:r w:rsidR="00D663EB">
        <w:rPr>
          <w:rFonts w:ascii="Times New Roman" w:eastAsia="Times New Roman" w:hAnsi="Times New Roman" w:cs="Times New Roman"/>
          <w:b/>
          <w:bCs/>
          <w:color w:val="000000"/>
        </w:rPr>
        <w:t xml:space="preserve"> odvojak</w:t>
      </w:r>
    </w:p>
    <w:p w14:paraId="603819C6" w14:textId="77777777" w:rsidR="0033389C" w:rsidRPr="00201EE0" w:rsidRDefault="0033389C" w:rsidP="00333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678201BC" w14:textId="0BA4C626" w:rsidR="0033389C" w:rsidRDefault="0033389C" w:rsidP="003338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00E7D44C" w14:textId="77777777" w:rsidR="00D663EB" w:rsidRDefault="00D663EB" w:rsidP="00D66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Z A K LJ U Č A K</w:t>
      </w:r>
    </w:p>
    <w:p w14:paraId="58C81564" w14:textId="77777777" w:rsidR="00D663EB" w:rsidRDefault="00D663EB" w:rsidP="00D663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 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pošljunčavanju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i poravnavanju ulice Lea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</w:rPr>
        <w:t>Muellera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odvojak</w:t>
      </w:r>
    </w:p>
    <w:p w14:paraId="2D73AAEC" w14:textId="5DE1074D" w:rsidR="00D663EB" w:rsidRPr="00D663EB" w:rsidRDefault="00D663EB" w:rsidP="00D663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AD9EE4" w14:textId="3BC49533" w:rsidR="00D663EB" w:rsidRPr="007E7686" w:rsidRDefault="00D663EB" w:rsidP="007E7686">
      <w:pPr>
        <w:pStyle w:val="ListParagraph"/>
        <w:numPr>
          <w:ilvl w:val="0"/>
          <w:numId w:val="2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Vijeće je raspravljalo o zahtjevu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pošljunčavanju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i poravnavanju odvojka u ulici Lea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Muellera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kod kućnog broja 33 – 35A.</w:t>
      </w:r>
    </w:p>
    <w:p w14:paraId="73C5391C" w14:textId="6265343F" w:rsidR="00D663EB" w:rsidRPr="007E7686" w:rsidRDefault="00D663EB" w:rsidP="00D663EB">
      <w:pPr>
        <w:pStyle w:val="ListParagraph"/>
        <w:numPr>
          <w:ilvl w:val="0"/>
          <w:numId w:val="24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Vijeće podržava zahtjev te traži da nadležna podružnica Zagrebačkog holdinga d.o.o. izvrši tražene radove,</w:t>
      </w:r>
    </w:p>
    <w:p w14:paraId="4B52517B" w14:textId="7CF82BC4" w:rsidR="00D663EB" w:rsidRPr="007E7686" w:rsidRDefault="00D663EB" w:rsidP="0033389C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promet, civilnu zaštitu i sigurnost.</w:t>
      </w:r>
    </w:p>
    <w:p w14:paraId="5882CBB3" w14:textId="2CCD8139" w:rsidR="00201EE0" w:rsidRDefault="00201EE0" w:rsidP="003338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</w:p>
    <w:p w14:paraId="40C70705" w14:textId="5E220942" w:rsidR="00201EE0" w:rsidRPr="00201EE0" w:rsidRDefault="00201EE0" w:rsidP="00201EE0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Ad.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5</w:t>
      </w:r>
    </w:p>
    <w:p w14:paraId="6782AEE1" w14:textId="77777777" w:rsidR="00201EE0" w:rsidRPr="004A435E" w:rsidRDefault="00201EE0" w:rsidP="00201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A435E">
        <w:rPr>
          <w:rFonts w:ascii="Times New Roman" w:hAnsi="Times New Roman" w:cs="Times New Roman"/>
          <w:b/>
          <w:bCs/>
          <w:sz w:val="24"/>
          <w:szCs w:val="24"/>
        </w:rPr>
        <w:t>Pčelički</w:t>
      </w:r>
      <w:proofErr w:type="spellEnd"/>
      <w:r w:rsidRPr="004A435E">
        <w:rPr>
          <w:rFonts w:ascii="Times New Roman" w:hAnsi="Times New Roman" w:cs="Times New Roman"/>
          <w:b/>
          <w:bCs/>
          <w:sz w:val="24"/>
          <w:szCs w:val="24"/>
        </w:rPr>
        <w:t xml:space="preserve"> put – kanal oborinske odvodnje</w:t>
      </w:r>
    </w:p>
    <w:p w14:paraId="763F751A" w14:textId="77777777" w:rsidR="00201EE0" w:rsidRPr="00201EE0" w:rsidRDefault="00201EE0" w:rsidP="00201E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7B7C55DC" w14:textId="0F2AFB01" w:rsidR="00201EE0" w:rsidRPr="00201EE0" w:rsidRDefault="00201EE0" w:rsidP="00201E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U raspravi sudjelovali: </w:t>
      </w:r>
      <w:r w:rsidR="004A43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Valentina </w:t>
      </w:r>
      <w:proofErr w:type="spellStart"/>
      <w:r w:rsidR="004A43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  <w:r w:rsidR="004A43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Damir Krznarić, Lovro </w:t>
      </w:r>
      <w:proofErr w:type="spellStart"/>
      <w:r w:rsidR="004A43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Catela</w:t>
      </w:r>
      <w:proofErr w:type="spellEnd"/>
      <w:r w:rsidR="004A435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, </w:t>
      </w:r>
    </w:p>
    <w:p w14:paraId="6BF6DD05" w14:textId="77777777" w:rsidR="00201EE0" w:rsidRPr="00201EE0" w:rsidRDefault="00201EE0" w:rsidP="00201EE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Vijeće jednoglasno usvaja</w:t>
      </w:r>
    </w:p>
    <w:p w14:paraId="3B11AFAB" w14:textId="77777777" w:rsidR="007E7686" w:rsidRDefault="007E7686" w:rsidP="007E76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Z A K LJ U Č A K</w:t>
      </w:r>
    </w:p>
    <w:p w14:paraId="308D14C1" w14:textId="77777777" w:rsidR="007E7686" w:rsidRDefault="007E7686" w:rsidP="007E76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 o evidentiranju kanala oborinske odvodnje</w:t>
      </w:r>
    </w:p>
    <w:p w14:paraId="5D4A5CA6" w14:textId="65D7B4DA" w:rsidR="007E7686" w:rsidRPr="007E7686" w:rsidRDefault="007E7686" w:rsidP="007E7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CA5BE8" w14:textId="303D8590" w:rsidR="007E7686" w:rsidRPr="007E7686" w:rsidRDefault="007E7686" w:rsidP="007E7686">
      <w:pPr>
        <w:pStyle w:val="ListParagraph"/>
        <w:numPr>
          <w:ilvl w:val="0"/>
          <w:numId w:val="2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Vijeće traži evidentiranje kanala oborinske odvodnje na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k.č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. 596/2 i 616/15, K.O. Vrapče,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Pčelički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put u skladu sa Zakonom o komunalnom gospodarstvu.</w:t>
      </w:r>
    </w:p>
    <w:p w14:paraId="1434CB05" w14:textId="77777777" w:rsidR="007E7686" w:rsidRDefault="007E7686" w:rsidP="007E7686">
      <w:pPr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promet, civilnu zaštitu i sigurnost.</w:t>
      </w:r>
    </w:p>
    <w:p w14:paraId="485D3C55" w14:textId="77777777" w:rsidR="007E7686" w:rsidRDefault="007E7686" w:rsidP="007E7686">
      <w:pPr>
        <w:pStyle w:val="ListParagraph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2E33076" w14:textId="77777777" w:rsidR="00201EE0" w:rsidRPr="00201EE0" w:rsidRDefault="00201EE0" w:rsidP="0033389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805FE" w14:textId="1478CAFA" w:rsidR="00E2693D" w:rsidRPr="00201EE0" w:rsidRDefault="00E2693D" w:rsidP="00E2693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 xml:space="preserve">Ad. </w:t>
      </w:r>
      <w:r w:rsidR="00201E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6</w:t>
      </w:r>
    </w:p>
    <w:p w14:paraId="68884102" w14:textId="2C71D058" w:rsidR="00081438" w:rsidRPr="00201EE0" w:rsidRDefault="00E2693D" w:rsidP="00E12ABC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hr-HR"/>
          <w14:ligatures w14:val="none"/>
        </w:rPr>
        <w:t>Informacije, pitanja, prijedlozi</w:t>
      </w:r>
    </w:p>
    <w:p w14:paraId="1E76B9F8" w14:textId="73B6EC2A" w:rsidR="00E2693D" w:rsidRPr="00201EE0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Vijećnici su dobili pisani materijal</w:t>
      </w:r>
    </w:p>
    <w:p w14:paraId="4B8F03F0" w14:textId="77777777" w:rsidR="00E12ABC" w:rsidRPr="00201EE0" w:rsidRDefault="00E12ABC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4BC9242D" w14:textId="77777777" w:rsidR="00E2693D" w:rsidRPr="00201EE0" w:rsidRDefault="00E2693D" w:rsidP="00E2693D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Sjednica je završila u 19</w:t>
      </w:r>
      <w:r w:rsidR="00126C50"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:30</w:t>
      </w:r>
    </w:p>
    <w:p w14:paraId="7E7DBE51" w14:textId="67C0E76C" w:rsidR="00126C50" w:rsidRPr="00201EE0" w:rsidRDefault="00126C50" w:rsidP="00126C50">
      <w:pPr>
        <w:pStyle w:val="NormalWeb"/>
        <w:spacing w:before="0" w:beforeAutospacing="0" w:after="0" w:afterAutospacing="0"/>
      </w:pPr>
      <w:r w:rsidRPr="00201EE0">
        <w:rPr>
          <w:color w:val="000000"/>
        </w:rPr>
        <w:lastRenderedPageBreak/>
        <w:t>KLASA: 024-08/23-003/</w:t>
      </w:r>
      <w:r w:rsidR="00201EE0">
        <w:rPr>
          <w:color w:val="000000"/>
        </w:rPr>
        <w:t>1609</w:t>
      </w:r>
    </w:p>
    <w:p w14:paraId="38FB1FD0" w14:textId="7ED6CCE6" w:rsidR="00126C50" w:rsidRPr="00201EE0" w:rsidRDefault="00201EE0" w:rsidP="00126C50">
      <w:pPr>
        <w:pStyle w:val="NormalWeb"/>
        <w:spacing w:before="0" w:beforeAutospacing="0" w:after="0" w:afterAutospacing="0"/>
      </w:pPr>
      <w:r>
        <w:rPr>
          <w:color w:val="000000"/>
        </w:rPr>
        <w:t>URBROJ: 251-13-11-3/005-23-2</w:t>
      </w:r>
    </w:p>
    <w:p w14:paraId="1500481B" w14:textId="36E9A807" w:rsidR="00E2693D" w:rsidRPr="00201EE0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Zagreb, </w:t>
      </w:r>
      <w:r w:rsid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23. kolovoza</w:t>
      </w: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2023.</w:t>
      </w:r>
    </w:p>
    <w:p w14:paraId="46DAE99B" w14:textId="7786BF30" w:rsidR="00E2693D" w:rsidRPr="00201EE0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          </w:t>
      </w:r>
      <w:r w:rsidR="00E12ABC"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E12ABC"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E12ABC"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</w:t>
      </w:r>
      <w:r w:rsid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Predsjednica Vijeća </w:t>
      </w:r>
    </w:p>
    <w:p w14:paraId="5740C92E" w14:textId="0613A9B8" w:rsidR="00E2693D" w:rsidRPr="00201EE0" w:rsidRDefault="00E2693D" w:rsidP="00E2693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                                                                              </w:t>
      </w:r>
      <w:r w:rsid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Mjesnog odbora Gornja Kustošija</w:t>
      </w:r>
    </w:p>
    <w:p w14:paraId="64E8C516" w14:textId="77777777" w:rsidR="00E12ABC" w:rsidRPr="00201EE0" w:rsidRDefault="00E2693D" w:rsidP="00E12ABC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       </w:t>
      </w:r>
      <w:r w:rsidR="00E12ABC"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</w:r>
      <w:r w:rsidR="00E12ABC"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ab/>
        <w:t xml:space="preserve">  </w:t>
      </w:r>
    </w:p>
    <w:p w14:paraId="2CE97B66" w14:textId="7343390E" w:rsidR="00E12ABC" w:rsidRPr="00201EE0" w:rsidRDefault="00E12ABC" w:rsidP="00E12ABC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 </w:t>
      </w:r>
      <w:r w:rsid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                        </w:t>
      </w:r>
      <w:r w:rsidR="00E2693D"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 xml:space="preserve">Valentina </w:t>
      </w:r>
      <w:proofErr w:type="spellStart"/>
      <w:r w:rsidR="00E2693D" w:rsidRPr="00201E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  <w:t>Šipek</w:t>
      </w:r>
      <w:proofErr w:type="spellEnd"/>
    </w:p>
    <w:p w14:paraId="086BFD30" w14:textId="77777777" w:rsidR="00E12ABC" w:rsidRPr="00201EE0" w:rsidRDefault="00E12ABC" w:rsidP="00E2693D">
      <w:pPr>
        <w:spacing w:after="0" w:line="240" w:lineRule="auto"/>
        <w:ind w:left="4956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7"/>
        <w:gridCol w:w="1070"/>
        <w:gridCol w:w="1070"/>
        <w:gridCol w:w="1070"/>
        <w:gridCol w:w="1035"/>
        <w:gridCol w:w="1035"/>
      </w:tblGrid>
      <w:tr w:rsidR="00201EE0" w:rsidRPr="00201EE0" w14:paraId="6A1D7C6F" w14:textId="088AD326" w:rsidTr="001B094A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08D7E50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Članovi Vijeća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F3394CF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1.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8E0A98F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2.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DD59D0E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3.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6F6EE37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Točka 4.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0D300E4" w14:textId="70D3C7F9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 xml:space="preserve">Točka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</w:t>
            </w: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.</w:t>
            </w:r>
          </w:p>
        </w:tc>
      </w:tr>
      <w:tr w:rsidR="00201EE0" w:rsidRPr="00201EE0" w14:paraId="073C5E13" w14:textId="49D60B7C" w:rsidTr="001B094A">
        <w:trPr>
          <w:trHeight w:val="2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83BA0F8" w14:textId="77777777" w:rsidR="00201EE0" w:rsidRPr="00201EE0" w:rsidRDefault="00201EE0" w:rsidP="00201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VALENTINA ŠIPEK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29AFA1F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7A61A9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8016788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DD61F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7A06" w14:textId="544FA3BE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201EE0" w:rsidRPr="00201EE0" w14:paraId="548663BF" w14:textId="55ED1A2F" w:rsidTr="001B094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F1A737" w14:textId="77777777" w:rsidR="00201EE0" w:rsidRPr="00201EE0" w:rsidRDefault="00201EE0" w:rsidP="00201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IVA BULJAN MEIĆ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A8B82F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AE9653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9C9D148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9CE8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26D65" w14:textId="0E49A59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201EE0" w:rsidRPr="00201EE0" w14:paraId="2CFD2A19" w14:textId="51FB79E2" w:rsidTr="001B094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2AD6CB4" w14:textId="77777777" w:rsidR="00201EE0" w:rsidRPr="00201EE0" w:rsidRDefault="00201EE0" w:rsidP="00201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DIJANA ZOVIĆ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23018D3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350B8D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0090334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B9B5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A3CD" w14:textId="3A62451B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201EE0" w:rsidRPr="00201EE0" w14:paraId="42830BD2" w14:textId="36BBBB00" w:rsidTr="001B094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44D6A7" w14:textId="77777777" w:rsidR="00201EE0" w:rsidRPr="00201EE0" w:rsidRDefault="00201EE0" w:rsidP="00201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DAMIR PUHALOVIĆ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EB88C6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EB1867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A1406A8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0956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CC6F" w14:textId="6701FFF0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201EE0" w:rsidRPr="00201EE0" w14:paraId="6DC1E060" w14:textId="6F0CAB91" w:rsidTr="001B094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869607D" w14:textId="77777777" w:rsidR="00201EE0" w:rsidRPr="00201EE0" w:rsidRDefault="00201EE0" w:rsidP="00201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KRUNOSLAV MILAS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DA77626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6C685E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5ECD2D0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4849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D36F" w14:textId="52C47FF0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201EE0" w:rsidRPr="00201EE0" w14:paraId="38D7B08D" w14:textId="3DA2299C" w:rsidTr="001B094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C9A422" w14:textId="77777777" w:rsidR="00201EE0" w:rsidRPr="00201EE0" w:rsidRDefault="00201EE0" w:rsidP="00201EE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DAMIR KRZNARIC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AA7D7F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9D6679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3711B2F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8ADB" w14:textId="7777777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08D0" w14:textId="576D0DA7" w:rsidR="00201EE0" w:rsidRPr="00201EE0" w:rsidRDefault="00201EE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201EE0" w:rsidRPr="00201EE0" w14:paraId="40FBFEBF" w14:textId="0815BD73" w:rsidTr="001B094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7C8B3C0" w14:textId="154D98C5" w:rsidR="00201EE0" w:rsidRPr="007C0810" w:rsidRDefault="00201EE0" w:rsidP="0020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C081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KARLO PALE-HALIĆ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9A4D471" w14:textId="78A0EB72" w:rsidR="00201EE0" w:rsidRPr="00201EE0" w:rsidRDefault="007C081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376F174" w14:textId="50756268" w:rsidR="00201EE0" w:rsidRPr="00201EE0" w:rsidRDefault="007C081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19D964" w14:textId="424D227F" w:rsidR="00201EE0" w:rsidRPr="00201EE0" w:rsidRDefault="007C081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59AAF" w14:textId="24313F80" w:rsidR="00201EE0" w:rsidRPr="00201EE0" w:rsidRDefault="007C081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1ACDC" w14:textId="105DD16B" w:rsidR="00201EE0" w:rsidRPr="00201EE0" w:rsidRDefault="007C0810" w:rsidP="00201E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7C0810" w:rsidRPr="00201EE0" w14:paraId="0EA45470" w14:textId="522143B8" w:rsidTr="001B094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B0E1DA" w14:textId="7B23E366" w:rsidR="007C0810" w:rsidRPr="007C0810" w:rsidRDefault="007C0810" w:rsidP="007C0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C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IGOR MARTEK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D536F3" w14:textId="4FC70142" w:rsidR="007C0810" w:rsidRPr="00201EE0" w:rsidRDefault="007C0810" w:rsidP="007C0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A9B815" w14:textId="45195EA6" w:rsidR="007C0810" w:rsidRPr="00201EE0" w:rsidRDefault="007C0810" w:rsidP="007C0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A07D31E" w14:textId="7950EFBA" w:rsidR="007C0810" w:rsidRPr="00201EE0" w:rsidRDefault="007C0810" w:rsidP="007C0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B2FC5" w14:textId="3109A237" w:rsidR="007C0810" w:rsidRPr="00201EE0" w:rsidRDefault="007C0810" w:rsidP="007C0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D4D7" w14:textId="59A0E455" w:rsidR="007C0810" w:rsidRPr="00201EE0" w:rsidRDefault="007C0810" w:rsidP="007C0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01EE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  <w:tr w:rsidR="007C0810" w:rsidRPr="00201EE0" w14:paraId="6CB38579" w14:textId="030524A2" w:rsidTr="001B094A">
        <w:trPr>
          <w:trHeight w:val="33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672769F" w14:textId="31CC5797" w:rsidR="007C0810" w:rsidRPr="007C0810" w:rsidRDefault="007C0810" w:rsidP="007C0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7C0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LOVRO CATELA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03D76B2" w14:textId="208829F4" w:rsidR="007C0810" w:rsidRPr="00201EE0" w:rsidRDefault="007C0810" w:rsidP="007C0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FF68B3" w14:textId="0C646E3E" w:rsidR="007C0810" w:rsidRPr="00201EE0" w:rsidRDefault="007C0810" w:rsidP="007C0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160734B" w14:textId="03E60071" w:rsidR="007C0810" w:rsidRPr="00201EE0" w:rsidRDefault="007C0810" w:rsidP="007C0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3DD08" w14:textId="29ABA035" w:rsidR="007C0810" w:rsidRPr="00201EE0" w:rsidRDefault="007C0810" w:rsidP="007C0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1D3C" w14:textId="382DCABA" w:rsidR="007C0810" w:rsidRPr="00201EE0" w:rsidRDefault="007C0810" w:rsidP="007C0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+</w:t>
            </w:r>
          </w:p>
        </w:tc>
      </w:tr>
    </w:tbl>
    <w:p w14:paraId="5508F0F1" w14:textId="539EBE06" w:rsidR="00C73C07" w:rsidRPr="00201EE0" w:rsidRDefault="00C73C07" w:rsidP="00C73C07">
      <w:pPr>
        <w:rPr>
          <w:rFonts w:ascii="Times New Roman" w:hAnsi="Times New Roman" w:cs="Times New Roman"/>
          <w:sz w:val="24"/>
          <w:szCs w:val="24"/>
        </w:rPr>
      </w:pPr>
    </w:p>
    <w:sectPr w:rsidR="00C73C07" w:rsidRPr="00201E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828AD"/>
    <w:multiLevelType w:val="multilevel"/>
    <w:tmpl w:val="38B26D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C4C07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B6EFE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C11F03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5E7717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04A8A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B7904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54604"/>
    <w:multiLevelType w:val="multilevel"/>
    <w:tmpl w:val="9ED28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2764A3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A337FA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CE243E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BDF2AF2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9344A1"/>
    <w:multiLevelType w:val="multilevel"/>
    <w:tmpl w:val="0E542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8D2275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A59F5"/>
    <w:multiLevelType w:val="multilevel"/>
    <w:tmpl w:val="87BEF4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041925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FA360F5"/>
    <w:multiLevelType w:val="multilevel"/>
    <w:tmpl w:val="B1324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A76965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F6695B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64791D"/>
    <w:multiLevelType w:val="multilevel"/>
    <w:tmpl w:val="52644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39197D"/>
    <w:multiLevelType w:val="multilevel"/>
    <w:tmpl w:val="F8C68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4F3932"/>
    <w:multiLevelType w:val="multilevel"/>
    <w:tmpl w:val="DA92B0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361901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7A00503"/>
    <w:multiLevelType w:val="hybridMultilevel"/>
    <w:tmpl w:val="BE1E06CE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907DB8"/>
    <w:multiLevelType w:val="multilevel"/>
    <w:tmpl w:val="8A3A5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</w:num>
  <w:num w:numId="3">
    <w:abstractNumId w:val="20"/>
    <w:lvlOverride w:ilvl="0">
      <w:lvl w:ilvl="0">
        <w:numFmt w:val="decimal"/>
        <w:lvlText w:val="%1."/>
        <w:lvlJc w:val="left"/>
      </w:lvl>
    </w:lvlOverride>
  </w:num>
  <w:num w:numId="4">
    <w:abstractNumId w:val="16"/>
  </w:num>
  <w:num w:numId="5">
    <w:abstractNumId w:val="21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19"/>
  </w:num>
  <w:num w:numId="8">
    <w:abstractNumId w:val="14"/>
    <w:lvlOverride w:ilvl="0">
      <w:lvl w:ilvl="0">
        <w:numFmt w:val="decimal"/>
        <w:lvlText w:val="%1."/>
        <w:lvlJc w:val="left"/>
      </w:lvl>
    </w:lvlOverride>
  </w:num>
  <w:num w:numId="9">
    <w:abstractNumId w:val="2"/>
  </w:num>
  <w:num w:numId="10">
    <w:abstractNumId w:val="18"/>
  </w:num>
  <w:num w:numId="11">
    <w:abstractNumId w:val="17"/>
  </w:num>
  <w:num w:numId="12">
    <w:abstractNumId w:val="3"/>
  </w:num>
  <w:num w:numId="13">
    <w:abstractNumId w:val="15"/>
  </w:num>
  <w:num w:numId="14">
    <w:abstractNumId w:val="24"/>
  </w:num>
  <w:num w:numId="15">
    <w:abstractNumId w:val="8"/>
  </w:num>
  <w:num w:numId="16">
    <w:abstractNumId w:val="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4"/>
  </w:num>
  <w:num w:numId="21">
    <w:abstractNumId w:val="13"/>
  </w:num>
  <w:num w:numId="22">
    <w:abstractNumId w:val="5"/>
  </w:num>
  <w:num w:numId="23">
    <w:abstractNumId w:val="6"/>
  </w:num>
  <w:num w:numId="24">
    <w:abstractNumId w:val="1"/>
  </w:num>
  <w:num w:numId="25">
    <w:abstractNumId w:val="11"/>
  </w:num>
  <w:num w:numId="26">
    <w:abstractNumId w:val="22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93D"/>
    <w:rsid w:val="00071806"/>
    <w:rsid w:val="00081438"/>
    <w:rsid w:val="000C693B"/>
    <w:rsid w:val="000C6CC8"/>
    <w:rsid w:val="00126C50"/>
    <w:rsid w:val="001A1275"/>
    <w:rsid w:val="00201EE0"/>
    <w:rsid w:val="002E535C"/>
    <w:rsid w:val="0033389C"/>
    <w:rsid w:val="004207C6"/>
    <w:rsid w:val="004A435E"/>
    <w:rsid w:val="00534759"/>
    <w:rsid w:val="005B5632"/>
    <w:rsid w:val="006A14CF"/>
    <w:rsid w:val="006A218C"/>
    <w:rsid w:val="006F796D"/>
    <w:rsid w:val="0071607C"/>
    <w:rsid w:val="00735778"/>
    <w:rsid w:val="00735F59"/>
    <w:rsid w:val="007C0810"/>
    <w:rsid w:val="007E7686"/>
    <w:rsid w:val="00823C57"/>
    <w:rsid w:val="00AB5573"/>
    <w:rsid w:val="00B42AFA"/>
    <w:rsid w:val="00C051E7"/>
    <w:rsid w:val="00C73C07"/>
    <w:rsid w:val="00D663EB"/>
    <w:rsid w:val="00E12ABC"/>
    <w:rsid w:val="00E2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7A780"/>
  <w15:chartTrackingRefBased/>
  <w15:docId w15:val="{EBB0C6CB-83E0-4A60-9067-4077390F9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26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ListParagraph">
    <w:name w:val="List Paragraph"/>
    <w:basedOn w:val="Normal"/>
    <w:uiPriority w:val="34"/>
    <w:qFormat/>
    <w:rsid w:val="0033389C"/>
    <w:pPr>
      <w:ind w:left="720"/>
      <w:contextualSpacing/>
    </w:pPr>
  </w:style>
  <w:style w:type="paragraph" w:styleId="NoSpacing">
    <w:name w:val="No Spacing"/>
    <w:uiPriority w:val="1"/>
    <w:qFormat/>
    <w:rsid w:val="00E12AB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E12AB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2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B. M.</dc:creator>
  <cp:keywords/>
  <dc:description/>
  <cp:lastModifiedBy>Ivica Ivašković</cp:lastModifiedBy>
  <cp:revision>8</cp:revision>
  <dcterms:created xsi:type="dcterms:W3CDTF">2023-09-15T12:53:00Z</dcterms:created>
  <dcterms:modified xsi:type="dcterms:W3CDTF">2023-09-15T13:17:00Z</dcterms:modified>
</cp:coreProperties>
</file>