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15898" w14:textId="77777777" w:rsidR="00101A89" w:rsidRPr="00FC4DA4" w:rsidRDefault="00101A89" w:rsidP="002E1587">
      <w:pPr>
        <w:jc w:val="center"/>
        <w:rPr>
          <w:b/>
        </w:rPr>
      </w:pPr>
      <w:r w:rsidRPr="00FC4DA4">
        <w:rPr>
          <w:b/>
        </w:rPr>
        <w:t>Z A P I S N I K</w:t>
      </w:r>
    </w:p>
    <w:p w14:paraId="17A0ACEB" w14:textId="2EE53F85" w:rsidR="00101A89" w:rsidRPr="00FC4DA4" w:rsidRDefault="005A2622" w:rsidP="002E1587">
      <w:pPr>
        <w:jc w:val="center"/>
        <w:rPr>
          <w:b/>
        </w:rPr>
      </w:pPr>
      <w:r>
        <w:rPr>
          <w:b/>
        </w:rPr>
        <w:t>1</w:t>
      </w:r>
      <w:r w:rsidR="00673536">
        <w:rPr>
          <w:b/>
        </w:rPr>
        <w:t>1</w:t>
      </w:r>
      <w:r w:rsidR="00101A89" w:rsidRPr="00FC4DA4">
        <w:rPr>
          <w:b/>
        </w:rPr>
        <w:t>. sjednice Vijeća Mjesnog odbora Sloboština, održane dana</w:t>
      </w:r>
    </w:p>
    <w:p w14:paraId="0A1663DA" w14:textId="70EE8B9C" w:rsidR="00101A89" w:rsidRPr="00FC4DA4" w:rsidRDefault="00671804" w:rsidP="002E1587">
      <w:pPr>
        <w:jc w:val="center"/>
        <w:rPr>
          <w:b/>
        </w:rPr>
      </w:pPr>
      <w:r>
        <w:rPr>
          <w:b/>
        </w:rPr>
        <w:t>23</w:t>
      </w:r>
      <w:r w:rsidR="00101A89" w:rsidRPr="00FC4DA4">
        <w:rPr>
          <w:b/>
        </w:rPr>
        <w:t xml:space="preserve">. </w:t>
      </w:r>
      <w:r>
        <w:rPr>
          <w:b/>
        </w:rPr>
        <w:t>ožujka</w:t>
      </w:r>
      <w:r w:rsidR="00101A89" w:rsidRPr="00FC4DA4">
        <w:rPr>
          <w:b/>
        </w:rPr>
        <w:t xml:space="preserve"> 202</w:t>
      </w:r>
      <w:r w:rsidR="00C91AEE" w:rsidRPr="00FC4DA4">
        <w:rPr>
          <w:b/>
        </w:rPr>
        <w:t>2</w:t>
      </w:r>
      <w:r w:rsidR="00101A89" w:rsidRPr="00FC4DA4">
        <w:rPr>
          <w:b/>
        </w:rPr>
        <w:t>. godine u objektu mjesne samouprave Sloboštin</w:t>
      </w:r>
      <w:r w:rsidR="00756F40" w:rsidRPr="00FC4DA4">
        <w:rPr>
          <w:b/>
        </w:rPr>
        <w:t>a</w:t>
      </w:r>
      <w:r w:rsidR="00101A89" w:rsidRPr="00FC4DA4">
        <w:rPr>
          <w:b/>
        </w:rPr>
        <w:t>,</w:t>
      </w:r>
    </w:p>
    <w:p w14:paraId="180169AE" w14:textId="5A9DC566" w:rsidR="00101A89" w:rsidRPr="00FC4DA4" w:rsidRDefault="00101A89" w:rsidP="002E1587">
      <w:pPr>
        <w:jc w:val="center"/>
        <w:rPr>
          <w:b/>
        </w:rPr>
      </w:pPr>
      <w:r w:rsidRPr="00FC4DA4">
        <w:rPr>
          <w:b/>
        </w:rPr>
        <w:t xml:space="preserve">s početkom u </w:t>
      </w:r>
      <w:r w:rsidR="001004C9" w:rsidRPr="00FC4DA4">
        <w:rPr>
          <w:b/>
        </w:rPr>
        <w:t>1</w:t>
      </w:r>
      <w:r w:rsidR="00671804">
        <w:rPr>
          <w:b/>
        </w:rPr>
        <w:t>9</w:t>
      </w:r>
      <w:r w:rsidRPr="00FC4DA4">
        <w:rPr>
          <w:b/>
        </w:rPr>
        <w:t>:00 sati</w:t>
      </w:r>
    </w:p>
    <w:p w14:paraId="093FF6A1" w14:textId="77777777" w:rsidR="00101A89" w:rsidRPr="00FC4DA4" w:rsidRDefault="00101A89" w:rsidP="002E1587">
      <w:pPr>
        <w:jc w:val="center"/>
        <w:rPr>
          <w:b/>
        </w:rPr>
      </w:pPr>
    </w:p>
    <w:p w14:paraId="75E53DBA" w14:textId="77777777" w:rsidR="00101A89" w:rsidRPr="00FC4DA4" w:rsidRDefault="00101A89" w:rsidP="003E71DE">
      <w:pPr>
        <w:jc w:val="both"/>
        <w:rPr>
          <w:b/>
        </w:rPr>
      </w:pPr>
    </w:p>
    <w:p w14:paraId="767DEE18" w14:textId="53F4FED4" w:rsidR="00101A89" w:rsidRDefault="00101A89" w:rsidP="003E71DE">
      <w:pPr>
        <w:jc w:val="both"/>
        <w:rPr>
          <w:b/>
        </w:rPr>
      </w:pPr>
      <w:r w:rsidRPr="00FC4DA4">
        <w:rPr>
          <w:b/>
        </w:rPr>
        <w:t>NAZOČNI ČLANOVI VIJEĆA:</w:t>
      </w:r>
      <w:r w:rsidR="00C35478">
        <w:rPr>
          <w:b/>
        </w:rPr>
        <w:t xml:space="preserve"> </w:t>
      </w:r>
      <w:r w:rsidR="00174DE8">
        <w:rPr>
          <w:b/>
        </w:rPr>
        <w:t xml:space="preserve">Martina </w:t>
      </w:r>
      <w:proofErr w:type="spellStart"/>
      <w:r w:rsidR="00174DE8">
        <w:rPr>
          <w:b/>
        </w:rPr>
        <w:t>Hegedušić</w:t>
      </w:r>
      <w:proofErr w:type="spellEnd"/>
      <w:r w:rsidR="00074B05" w:rsidRPr="00FC4DA4">
        <w:rPr>
          <w:b/>
        </w:rPr>
        <w:t>,</w:t>
      </w:r>
      <w:r w:rsidR="00174DE8">
        <w:rPr>
          <w:b/>
        </w:rPr>
        <w:t xml:space="preserve"> D</w:t>
      </w:r>
      <w:r w:rsidR="00074B05" w:rsidRPr="00FC4DA4">
        <w:rPr>
          <w:b/>
        </w:rPr>
        <w:t xml:space="preserve">arko </w:t>
      </w:r>
      <w:proofErr w:type="spellStart"/>
      <w:r w:rsidR="00074B05" w:rsidRPr="00FC4DA4">
        <w:rPr>
          <w:b/>
        </w:rPr>
        <w:t>Konjikovi</w:t>
      </w:r>
      <w:r w:rsidR="005032AB" w:rsidRPr="00FC4DA4">
        <w:rPr>
          <w:b/>
        </w:rPr>
        <w:t>ć</w:t>
      </w:r>
      <w:proofErr w:type="spellEnd"/>
      <w:r w:rsidR="005032AB" w:rsidRPr="00FC4DA4">
        <w:rPr>
          <w:b/>
        </w:rPr>
        <w:t xml:space="preserve">, </w:t>
      </w:r>
      <w:r w:rsidR="00074B05" w:rsidRPr="00FC4DA4">
        <w:rPr>
          <w:b/>
        </w:rPr>
        <w:t>Goran Ratković</w:t>
      </w:r>
      <w:r w:rsidR="00A717E1" w:rsidRPr="00FC4DA4">
        <w:rPr>
          <w:b/>
        </w:rPr>
        <w:t>,</w:t>
      </w:r>
      <w:r w:rsidR="00FA1EB2" w:rsidRPr="00FC4DA4">
        <w:rPr>
          <w:b/>
        </w:rPr>
        <w:t xml:space="preserve"> Danica </w:t>
      </w:r>
      <w:proofErr w:type="spellStart"/>
      <w:r w:rsidR="00FA1EB2" w:rsidRPr="00FC4DA4">
        <w:rPr>
          <w:b/>
        </w:rPr>
        <w:t>Juričić</w:t>
      </w:r>
      <w:proofErr w:type="spellEnd"/>
      <w:r w:rsidR="00FA1EB2" w:rsidRPr="00FC4DA4">
        <w:rPr>
          <w:b/>
        </w:rPr>
        <w:t xml:space="preserve"> </w:t>
      </w:r>
      <w:proofErr w:type="spellStart"/>
      <w:r w:rsidR="00FA1EB2" w:rsidRPr="00FC4DA4">
        <w:rPr>
          <w:b/>
        </w:rPr>
        <w:t>Spasović</w:t>
      </w:r>
      <w:proofErr w:type="spellEnd"/>
      <w:r w:rsidR="00DF57EB">
        <w:rPr>
          <w:b/>
        </w:rPr>
        <w:t xml:space="preserve">, Josip </w:t>
      </w:r>
      <w:proofErr w:type="spellStart"/>
      <w:r w:rsidR="00DF57EB">
        <w:rPr>
          <w:b/>
        </w:rPr>
        <w:t>Benko</w:t>
      </w:r>
      <w:proofErr w:type="spellEnd"/>
      <w:r w:rsidR="00DF57EB">
        <w:rPr>
          <w:b/>
        </w:rPr>
        <w:t xml:space="preserve"> </w:t>
      </w:r>
    </w:p>
    <w:p w14:paraId="68846289" w14:textId="77777777" w:rsidR="00084F37" w:rsidRDefault="00084F37" w:rsidP="003E71DE">
      <w:pPr>
        <w:jc w:val="both"/>
        <w:rPr>
          <w:b/>
        </w:rPr>
      </w:pPr>
    </w:p>
    <w:p w14:paraId="5995AC0F" w14:textId="3A61E6B7" w:rsidR="00084F37" w:rsidRPr="00FC4DA4" w:rsidRDefault="0089253A" w:rsidP="003E71DE">
      <w:pPr>
        <w:jc w:val="both"/>
        <w:rPr>
          <w:b/>
        </w:rPr>
      </w:pPr>
      <w:r>
        <w:rPr>
          <w:b/>
        </w:rPr>
        <w:t xml:space="preserve">Na sjednici </w:t>
      </w:r>
      <w:r w:rsidR="00C93E2D">
        <w:rPr>
          <w:b/>
        </w:rPr>
        <w:t xml:space="preserve">je prisutna </w:t>
      </w:r>
      <w:r w:rsidR="00560AEA">
        <w:rPr>
          <w:b/>
        </w:rPr>
        <w:t>gđa. Marijana Alagušić, koja je t</w:t>
      </w:r>
      <w:r w:rsidR="001809A6">
        <w:rPr>
          <w:b/>
        </w:rPr>
        <w:t>ijekom</w:t>
      </w:r>
      <w:r w:rsidR="00560AEA">
        <w:rPr>
          <w:b/>
        </w:rPr>
        <w:t xml:space="preserve"> sjednice</w:t>
      </w:r>
      <w:r w:rsidR="001809A6">
        <w:rPr>
          <w:b/>
        </w:rPr>
        <w:t xml:space="preserve"> položila prisegu</w:t>
      </w:r>
      <w:r w:rsidR="00F87A6E">
        <w:rPr>
          <w:b/>
        </w:rPr>
        <w:t>, te je proglašena članom VMO Sloboština</w:t>
      </w:r>
      <w:r w:rsidR="00F052E8">
        <w:rPr>
          <w:b/>
        </w:rPr>
        <w:t xml:space="preserve">. Vijećnik Srećko </w:t>
      </w:r>
      <w:proofErr w:type="spellStart"/>
      <w:r w:rsidR="00F052E8">
        <w:rPr>
          <w:b/>
        </w:rPr>
        <w:t>Krivić</w:t>
      </w:r>
      <w:proofErr w:type="spellEnd"/>
      <w:r w:rsidR="00F052E8">
        <w:rPr>
          <w:b/>
        </w:rPr>
        <w:t xml:space="preserve"> stavio je svoj mandat u mirovanje i </w:t>
      </w:r>
      <w:r w:rsidR="003A604D">
        <w:rPr>
          <w:b/>
        </w:rPr>
        <w:t xml:space="preserve">gđa. Marijana Alagušić </w:t>
      </w:r>
      <w:r w:rsidR="00F36DCC">
        <w:rPr>
          <w:b/>
        </w:rPr>
        <w:t xml:space="preserve">je predložena i izglasana kao </w:t>
      </w:r>
      <w:r w:rsidR="00B7152D">
        <w:rPr>
          <w:b/>
        </w:rPr>
        <w:t>njegova zamjena.</w:t>
      </w:r>
      <w:r w:rsidR="00560AEA">
        <w:rPr>
          <w:b/>
        </w:rPr>
        <w:t xml:space="preserve"> </w:t>
      </w:r>
    </w:p>
    <w:p w14:paraId="556586DF" w14:textId="77777777" w:rsidR="00E630A0" w:rsidRPr="00FC4DA4" w:rsidRDefault="00E630A0" w:rsidP="003E71DE">
      <w:pPr>
        <w:jc w:val="both"/>
        <w:rPr>
          <w:b/>
        </w:rPr>
      </w:pPr>
    </w:p>
    <w:p w14:paraId="33211FFD" w14:textId="3EA45814" w:rsidR="00DD665E" w:rsidRPr="00FC4DA4" w:rsidRDefault="00432243" w:rsidP="003E71DE">
      <w:pPr>
        <w:jc w:val="both"/>
        <w:rPr>
          <w:b/>
        </w:rPr>
      </w:pPr>
      <w:r w:rsidRPr="00FC4DA4">
        <w:rPr>
          <w:b/>
        </w:rPr>
        <w:t>Vijećni</w:t>
      </w:r>
      <w:r w:rsidR="00520AAF">
        <w:rPr>
          <w:b/>
        </w:rPr>
        <w:t>k</w:t>
      </w:r>
      <w:r w:rsidR="00F74B37">
        <w:rPr>
          <w:b/>
        </w:rPr>
        <w:t xml:space="preserve"> Antonio Pavlečić</w:t>
      </w:r>
      <w:r w:rsidR="00520AAF">
        <w:rPr>
          <w:b/>
        </w:rPr>
        <w:t xml:space="preserve"> </w:t>
      </w:r>
      <w:r w:rsidR="00A93FFF">
        <w:rPr>
          <w:b/>
        </w:rPr>
        <w:t xml:space="preserve">pismenim putem </w:t>
      </w:r>
      <w:r w:rsidR="00520AAF">
        <w:rPr>
          <w:b/>
        </w:rPr>
        <w:t>javio je Predsjedniku vijeća da će kasniti</w:t>
      </w:r>
      <w:r w:rsidR="009139BF">
        <w:rPr>
          <w:b/>
        </w:rPr>
        <w:t>, pristupio je sjednici u 20:30 h.</w:t>
      </w:r>
    </w:p>
    <w:p w14:paraId="7E9141DE" w14:textId="77777777" w:rsidR="00432243" w:rsidRPr="00FC4DA4" w:rsidRDefault="00432243" w:rsidP="003E71DE">
      <w:pPr>
        <w:jc w:val="both"/>
        <w:rPr>
          <w:b/>
        </w:rPr>
      </w:pPr>
    </w:p>
    <w:p w14:paraId="58685D3A" w14:textId="77777777" w:rsidR="00101A89" w:rsidRPr="00FC4DA4" w:rsidRDefault="00101A89" w:rsidP="003E71DE">
      <w:pPr>
        <w:jc w:val="both"/>
      </w:pPr>
      <w:r w:rsidRPr="00FC4DA4">
        <w:t>Pr</w:t>
      </w:r>
      <w:r w:rsidR="00074B05" w:rsidRPr="00FC4DA4">
        <w:t>edsjedava Goran Ratković</w:t>
      </w:r>
      <w:r w:rsidRPr="00FC4DA4">
        <w:t>, predsjednik Vijeća.</w:t>
      </w:r>
    </w:p>
    <w:p w14:paraId="36CD5901" w14:textId="77777777" w:rsidR="00101A89" w:rsidRPr="00FC4DA4" w:rsidRDefault="00101A89" w:rsidP="003E71DE">
      <w:pPr>
        <w:jc w:val="both"/>
      </w:pPr>
    </w:p>
    <w:p w14:paraId="7EDC5A85" w14:textId="55C85DF0" w:rsidR="00101A89" w:rsidRPr="00FC4DA4" w:rsidRDefault="00101A89" w:rsidP="003E71DE">
      <w:pPr>
        <w:jc w:val="both"/>
      </w:pPr>
      <w:r w:rsidRPr="00FC4DA4">
        <w:t xml:space="preserve">Zapisnik vodi: </w:t>
      </w:r>
      <w:r w:rsidR="00382C9E" w:rsidRPr="00FC4DA4">
        <w:t xml:space="preserve">Darko </w:t>
      </w:r>
      <w:proofErr w:type="spellStart"/>
      <w:r w:rsidR="00382C9E" w:rsidRPr="00FC4DA4">
        <w:t>Konjiković</w:t>
      </w:r>
      <w:proofErr w:type="spellEnd"/>
      <w:r w:rsidR="00074B05" w:rsidRPr="00FC4DA4">
        <w:t>, vijećni</w:t>
      </w:r>
      <w:r w:rsidR="00382C9E" w:rsidRPr="00FC4DA4">
        <w:t>k</w:t>
      </w:r>
      <w:r w:rsidR="00074B05" w:rsidRPr="00FC4DA4">
        <w:t xml:space="preserve"> u Vijeću</w:t>
      </w:r>
    </w:p>
    <w:p w14:paraId="66899461" w14:textId="77777777" w:rsidR="00101A89" w:rsidRPr="00FC4DA4" w:rsidRDefault="00101A89" w:rsidP="003E71DE">
      <w:pPr>
        <w:jc w:val="both"/>
      </w:pPr>
    </w:p>
    <w:p w14:paraId="362D7909" w14:textId="2BE71EF1" w:rsidR="002F31EB" w:rsidRPr="00FC4DA4" w:rsidRDefault="002F31EB" w:rsidP="003E71DE">
      <w:pPr>
        <w:jc w:val="both"/>
      </w:pPr>
      <w:r w:rsidRPr="00FC4DA4">
        <w:t xml:space="preserve">Sjednica je započela </w:t>
      </w:r>
      <w:r w:rsidR="00651997" w:rsidRPr="00FC4DA4">
        <w:t xml:space="preserve">u </w:t>
      </w:r>
      <w:r w:rsidR="00D81042" w:rsidRPr="00FC4DA4">
        <w:t>1</w:t>
      </w:r>
      <w:r w:rsidR="00C13D46">
        <w:t>9</w:t>
      </w:r>
      <w:r w:rsidR="00651997" w:rsidRPr="00FC4DA4">
        <w:t>:</w:t>
      </w:r>
      <w:r w:rsidR="00D617EF" w:rsidRPr="00FC4DA4">
        <w:t>0</w:t>
      </w:r>
      <w:r w:rsidR="00E43FF0">
        <w:t>5</w:t>
      </w:r>
      <w:r w:rsidR="00651997" w:rsidRPr="00FC4DA4">
        <w:t xml:space="preserve"> h</w:t>
      </w:r>
      <w:r w:rsidR="00FC4DA4" w:rsidRPr="00FC4DA4">
        <w:t>.</w:t>
      </w:r>
    </w:p>
    <w:p w14:paraId="5C1D876E" w14:textId="77777777" w:rsidR="00435384" w:rsidRPr="00FC4DA4" w:rsidRDefault="00435384" w:rsidP="003E71DE">
      <w:pPr>
        <w:jc w:val="both"/>
      </w:pPr>
    </w:p>
    <w:p w14:paraId="2BB542D5" w14:textId="38F0237A" w:rsidR="00435384" w:rsidRPr="00FC4DA4" w:rsidRDefault="00F20077" w:rsidP="003E71DE">
      <w:pPr>
        <w:jc w:val="both"/>
      </w:pPr>
      <w:r w:rsidRPr="00FC4DA4">
        <w:t xml:space="preserve">Sjednica </w:t>
      </w:r>
      <w:r w:rsidR="00C043E9" w:rsidRPr="00FC4DA4">
        <w:t xml:space="preserve">će se snimati, </w:t>
      </w:r>
      <w:r w:rsidR="00CD71E2" w:rsidRPr="00FC4DA4">
        <w:t>postojati će video i audio zapis</w:t>
      </w:r>
      <w:r w:rsidR="009A26AC" w:rsidRPr="00FC4DA4">
        <w:t xml:space="preserve"> navedene sjednice.</w:t>
      </w:r>
    </w:p>
    <w:p w14:paraId="2D1C0ABC" w14:textId="74F12682" w:rsidR="009A26AC" w:rsidRPr="00FC4DA4" w:rsidRDefault="009A26AC" w:rsidP="003E71DE">
      <w:pPr>
        <w:jc w:val="both"/>
      </w:pPr>
      <w:r w:rsidRPr="00FC4DA4">
        <w:t>Svi vijećnici su upoznati sa tim</w:t>
      </w:r>
      <w:r w:rsidR="003223D1" w:rsidRPr="00FC4DA4">
        <w:t xml:space="preserve">e </w:t>
      </w:r>
      <w:r w:rsidR="00D2581F" w:rsidRPr="00FC4DA4">
        <w:t>i</w:t>
      </w:r>
      <w:r w:rsidRPr="00FC4DA4">
        <w:t xml:space="preserve"> </w:t>
      </w:r>
      <w:r w:rsidR="00D2581F" w:rsidRPr="00FC4DA4">
        <w:t>dali su usmen</w:t>
      </w:r>
      <w:r w:rsidR="003223D1" w:rsidRPr="00FC4DA4">
        <w:t>i</w:t>
      </w:r>
      <w:r w:rsidR="00D2581F" w:rsidRPr="00FC4DA4">
        <w:t xml:space="preserve"> pri</w:t>
      </w:r>
      <w:r w:rsidR="003223D1" w:rsidRPr="00FC4DA4">
        <w:t>stanak.</w:t>
      </w:r>
    </w:p>
    <w:p w14:paraId="6B87465A" w14:textId="77777777" w:rsidR="002F31EB" w:rsidRPr="00FC4DA4" w:rsidRDefault="002F31EB" w:rsidP="003E71DE">
      <w:pPr>
        <w:jc w:val="both"/>
      </w:pPr>
    </w:p>
    <w:p w14:paraId="470E3504" w14:textId="260AD51B" w:rsidR="00101A89" w:rsidRPr="00FC4DA4" w:rsidRDefault="00101A89" w:rsidP="003E71DE">
      <w:pPr>
        <w:jc w:val="both"/>
      </w:pPr>
      <w:r w:rsidRPr="00FC4DA4">
        <w:t xml:space="preserve">Predsjednik konstatira da je na početku otvaranja Sjednice nazočno </w:t>
      </w:r>
      <w:r w:rsidR="00CD31C2">
        <w:rPr>
          <w:b/>
        </w:rPr>
        <w:t>5</w:t>
      </w:r>
      <w:r w:rsidRPr="00FC4DA4">
        <w:t xml:space="preserve"> članova Vijeća, što znači da Vijeće može prav</w:t>
      </w:r>
      <w:r w:rsidR="00074B05" w:rsidRPr="00FC4DA4">
        <w:t xml:space="preserve">ovaljano odlučivati te otvara </w:t>
      </w:r>
      <w:r w:rsidR="00CD31C2">
        <w:t>1</w:t>
      </w:r>
      <w:r w:rsidR="00860167">
        <w:t>1</w:t>
      </w:r>
      <w:r w:rsidRPr="00FC4DA4">
        <w:t>. sjednicu Vijeća Mjesnog odbora Sloboština.</w:t>
      </w:r>
    </w:p>
    <w:p w14:paraId="784BD959" w14:textId="77777777" w:rsidR="002F31EB" w:rsidRPr="00FC4DA4" w:rsidRDefault="002F31EB" w:rsidP="003E71DE">
      <w:pPr>
        <w:jc w:val="both"/>
      </w:pPr>
    </w:p>
    <w:p w14:paraId="0714A3E3" w14:textId="77777777" w:rsidR="00074B05" w:rsidRPr="00FC4DA4" w:rsidRDefault="00074B05" w:rsidP="003E71DE">
      <w:pPr>
        <w:jc w:val="both"/>
      </w:pPr>
    </w:p>
    <w:p w14:paraId="3DDFEF3E" w14:textId="77777777" w:rsidR="00074B05" w:rsidRPr="00FC4DA4" w:rsidRDefault="00074B05" w:rsidP="003E71DE">
      <w:pPr>
        <w:jc w:val="both"/>
        <w:rPr>
          <w:b/>
          <w:bCs/>
          <w:u w:val="single"/>
        </w:rPr>
      </w:pPr>
      <w:r w:rsidRPr="00FC4DA4">
        <w:rPr>
          <w:b/>
          <w:bCs/>
          <w:u w:val="single"/>
        </w:rPr>
        <w:t>USVAJANJE ZAPISNIKA</w:t>
      </w:r>
    </w:p>
    <w:p w14:paraId="52E9E4B4" w14:textId="77777777" w:rsidR="00074B05" w:rsidRPr="00FC4DA4" w:rsidRDefault="00074B05" w:rsidP="003E71DE">
      <w:pPr>
        <w:jc w:val="both"/>
        <w:rPr>
          <w:u w:val="single"/>
        </w:rPr>
      </w:pPr>
    </w:p>
    <w:p w14:paraId="7A62D952" w14:textId="509CD0EA" w:rsidR="00E9159D" w:rsidRPr="00FC4DA4" w:rsidRDefault="00074B05" w:rsidP="003E71DE">
      <w:pPr>
        <w:jc w:val="both"/>
      </w:pPr>
      <w:r w:rsidRPr="00FC4DA4">
        <w:t xml:space="preserve">Bez rasprave, sa </w:t>
      </w:r>
      <w:r w:rsidR="00CD31C2">
        <w:rPr>
          <w:b/>
        </w:rPr>
        <w:t>5</w:t>
      </w:r>
      <w:r w:rsidRPr="00FC4DA4">
        <w:rPr>
          <w:b/>
        </w:rPr>
        <w:t xml:space="preserve"> glasova ˝ZA˝</w:t>
      </w:r>
      <w:r w:rsidR="00A717E1" w:rsidRPr="00FC4DA4">
        <w:rPr>
          <w:b/>
        </w:rPr>
        <w:t xml:space="preserve"> </w:t>
      </w:r>
      <w:r w:rsidRPr="00FC4DA4">
        <w:t>V</w:t>
      </w:r>
      <w:r w:rsidR="005032AB" w:rsidRPr="00FC4DA4">
        <w:t xml:space="preserve">ijeće prihvaća tekst Zapisnika </w:t>
      </w:r>
      <w:r w:rsidR="00841B7E">
        <w:t>10</w:t>
      </w:r>
      <w:r w:rsidR="005032AB" w:rsidRPr="00FC4DA4">
        <w:t xml:space="preserve">. sjednice održane </w:t>
      </w:r>
      <w:r w:rsidR="00FA1EB2" w:rsidRPr="00FC4DA4">
        <w:t>1</w:t>
      </w:r>
      <w:r w:rsidR="00F92CF2">
        <w:t>8</w:t>
      </w:r>
      <w:r w:rsidR="005032AB" w:rsidRPr="00FC4DA4">
        <w:t>.</w:t>
      </w:r>
      <w:r w:rsidR="00BD0C49" w:rsidRPr="00FC4DA4">
        <w:t xml:space="preserve"> </w:t>
      </w:r>
      <w:r w:rsidR="00F92CF2">
        <w:t>veljače</w:t>
      </w:r>
      <w:r w:rsidR="008C1254">
        <w:t xml:space="preserve"> 2022. godine.</w:t>
      </w:r>
    </w:p>
    <w:p w14:paraId="71F7BCA8" w14:textId="5F611FA8" w:rsidR="004D4BF9" w:rsidRPr="00FC4DA4" w:rsidRDefault="00074B05" w:rsidP="006F2908">
      <w:pPr>
        <w:rPr>
          <w:b/>
          <w:bCs/>
          <w:u w:val="single"/>
        </w:rPr>
      </w:pPr>
      <w:r w:rsidRPr="00FC4DA4">
        <w:br/>
      </w:r>
      <w:r w:rsidRPr="00FC4DA4">
        <w:br/>
      </w:r>
      <w:r w:rsidR="004D4BF9" w:rsidRPr="00FC4DA4">
        <w:rPr>
          <w:b/>
          <w:bCs/>
          <w:u w:val="single"/>
        </w:rPr>
        <w:t>USVAJANJE DNEVNOG REDA</w:t>
      </w:r>
      <w:r w:rsidR="004D4BF9" w:rsidRPr="00FC4DA4">
        <w:rPr>
          <w:b/>
          <w:bCs/>
          <w:u w:val="single"/>
        </w:rPr>
        <w:br/>
      </w:r>
    </w:p>
    <w:p w14:paraId="3CFB2435" w14:textId="4903844C" w:rsidR="00596F94" w:rsidRPr="00FC4DA4" w:rsidRDefault="00596F94" w:rsidP="003E71DE">
      <w:pPr>
        <w:jc w:val="both"/>
      </w:pPr>
      <w:r w:rsidRPr="00FC4DA4">
        <w:t xml:space="preserve"> </w:t>
      </w:r>
      <w:r w:rsidR="005A659D" w:rsidRPr="00FC4DA4">
        <w:t>V</w:t>
      </w:r>
      <w:r w:rsidRPr="00FC4DA4">
        <w:t xml:space="preserve">ijeće Mjesnog odbora </w:t>
      </w:r>
      <w:r w:rsidR="00AF57DA">
        <w:rPr>
          <w:b/>
          <w:bCs/>
        </w:rPr>
        <w:t>jednoglasno</w:t>
      </w:r>
      <w:r w:rsidR="004E539B" w:rsidRPr="00FC4DA4">
        <w:t xml:space="preserve"> </w:t>
      </w:r>
      <w:r w:rsidRPr="00FC4DA4">
        <w:t xml:space="preserve">prihvaća dnevni red. </w:t>
      </w:r>
    </w:p>
    <w:p w14:paraId="1933BA0A" w14:textId="632C041E" w:rsidR="00EC31ED" w:rsidRPr="00FC4DA4" w:rsidRDefault="00EC31ED" w:rsidP="003E71DE">
      <w:pPr>
        <w:jc w:val="both"/>
      </w:pPr>
    </w:p>
    <w:p w14:paraId="466CB5ED" w14:textId="77777777" w:rsidR="004D4BF9" w:rsidRPr="00FC4DA4" w:rsidRDefault="004D4BF9" w:rsidP="003E71DE">
      <w:pPr>
        <w:jc w:val="both"/>
      </w:pPr>
    </w:p>
    <w:p w14:paraId="5D61F6DA" w14:textId="373729FD" w:rsidR="0083641A" w:rsidRPr="003E71DE" w:rsidRDefault="004D4BF9" w:rsidP="006F2908">
      <w:pPr>
        <w:jc w:val="center"/>
        <w:rPr>
          <w:b/>
          <w:bCs/>
        </w:rPr>
      </w:pPr>
      <w:r w:rsidRPr="003E71DE">
        <w:rPr>
          <w:b/>
          <w:bCs/>
        </w:rPr>
        <w:t>D n e v n i     r e d</w:t>
      </w:r>
    </w:p>
    <w:p w14:paraId="5A529976" w14:textId="77777777" w:rsidR="00210FDC" w:rsidRPr="00FC4DA4" w:rsidRDefault="00210FDC" w:rsidP="00C27D6B">
      <w:pPr>
        <w:spacing w:line="360" w:lineRule="auto"/>
        <w:jc w:val="both"/>
        <w:rPr>
          <w:b/>
          <w:bCs/>
        </w:rPr>
      </w:pPr>
    </w:p>
    <w:p w14:paraId="6EBEB627" w14:textId="77777777" w:rsidR="003966F6" w:rsidRDefault="003966F6" w:rsidP="00C27D6B">
      <w:pPr>
        <w:tabs>
          <w:tab w:val="left" w:pos="709"/>
        </w:tabs>
        <w:spacing w:line="360" w:lineRule="auto"/>
        <w:jc w:val="both"/>
      </w:pPr>
      <w:r>
        <w:t>1. Izbor člana Mandatnog povjerenstva – zaključak, donosi se</w:t>
      </w:r>
    </w:p>
    <w:p w14:paraId="255EFB9E" w14:textId="77777777" w:rsidR="003966F6" w:rsidRDefault="003966F6" w:rsidP="00C27D6B">
      <w:pPr>
        <w:tabs>
          <w:tab w:val="left" w:pos="709"/>
        </w:tabs>
        <w:spacing w:line="360" w:lineRule="auto"/>
        <w:jc w:val="both"/>
      </w:pPr>
      <w:r>
        <w:t>2. Izvješće Mandatnog povjerenstva o mirovanju mandata članu VMO Sloboština i početku obnašanja dužnosti zamjenika člana Vijeća – zaključak, donosi se</w:t>
      </w:r>
    </w:p>
    <w:p w14:paraId="47E7A335" w14:textId="77777777" w:rsidR="003966F6" w:rsidRDefault="003966F6" w:rsidP="00C27D6B">
      <w:pPr>
        <w:tabs>
          <w:tab w:val="left" w:pos="709"/>
        </w:tabs>
        <w:spacing w:line="360" w:lineRule="auto"/>
        <w:jc w:val="both"/>
      </w:pPr>
      <w:r>
        <w:t>3. Zaključak o izvješću Mandatnog povjerenstva o mirovanju mandata članu VMO Sloboština i početku obnašanja dužnosti zamjenika člana Vijeća – zaključak, donosi se</w:t>
      </w:r>
    </w:p>
    <w:p w14:paraId="1C6CF4AF" w14:textId="77777777" w:rsidR="003966F6" w:rsidRDefault="003966F6" w:rsidP="00C27D6B">
      <w:pPr>
        <w:tabs>
          <w:tab w:val="left" w:pos="709"/>
        </w:tabs>
        <w:spacing w:line="360" w:lineRule="auto"/>
        <w:jc w:val="both"/>
      </w:pPr>
      <w:r>
        <w:lastRenderedPageBreak/>
        <w:t>4. Polaganje prisege</w:t>
      </w:r>
    </w:p>
    <w:p w14:paraId="1AF39B8B" w14:textId="77777777" w:rsidR="003966F6" w:rsidRDefault="003966F6" w:rsidP="00C27D6B">
      <w:pPr>
        <w:tabs>
          <w:tab w:val="left" w:pos="709"/>
        </w:tabs>
        <w:spacing w:line="360" w:lineRule="auto"/>
        <w:jc w:val="both"/>
      </w:pPr>
      <w:r>
        <w:t xml:space="preserve">5. Rasprava o sanaciji pješačke staze (vatrogasnog puta) na lokaciji S. Gradića 1-3 - zaključak, donosi se              </w:t>
      </w:r>
      <w:r>
        <w:tab/>
      </w:r>
    </w:p>
    <w:p w14:paraId="0EA2DF4B" w14:textId="77777777" w:rsidR="003966F6" w:rsidRDefault="003966F6" w:rsidP="00C27D6B">
      <w:pPr>
        <w:tabs>
          <w:tab w:val="left" w:pos="709"/>
        </w:tabs>
        <w:spacing w:line="360" w:lineRule="auto"/>
        <w:jc w:val="both"/>
      </w:pPr>
      <w:r>
        <w:t xml:space="preserve">6. Rasprava o ukidanju odluke o privremenom neodržavanju dežurstva za građane uslijed </w:t>
      </w:r>
      <w:proofErr w:type="spellStart"/>
      <w:r>
        <w:t>pandemije</w:t>
      </w:r>
      <w:proofErr w:type="spellEnd"/>
      <w:r>
        <w:t xml:space="preserve"> COVID-19 - zaključak, donosi se</w:t>
      </w:r>
    </w:p>
    <w:p w14:paraId="195CF1C7" w14:textId="77777777" w:rsidR="003966F6" w:rsidRDefault="003966F6" w:rsidP="00C27D6B">
      <w:pPr>
        <w:tabs>
          <w:tab w:val="left" w:pos="709"/>
        </w:tabs>
        <w:spacing w:line="360" w:lineRule="auto"/>
        <w:jc w:val="both"/>
      </w:pPr>
      <w:r>
        <w:t xml:space="preserve">7. Rasprava o postavljanju znaka zabrane parkiranja na lokaciji </w:t>
      </w:r>
      <w:proofErr w:type="spellStart"/>
      <w:r>
        <w:t>V.Varićaka</w:t>
      </w:r>
      <w:proofErr w:type="spellEnd"/>
      <w:r>
        <w:t xml:space="preserve"> 14, zapadna strana (iza </w:t>
      </w:r>
      <w:proofErr w:type="spellStart"/>
      <w:r>
        <w:t>caffe</w:t>
      </w:r>
      <w:proofErr w:type="spellEnd"/>
      <w:r>
        <w:t xml:space="preserve"> bara Flamingo).- zaključak, donosi se</w:t>
      </w:r>
    </w:p>
    <w:p w14:paraId="1DB4153E" w14:textId="77777777" w:rsidR="003966F6" w:rsidRDefault="003966F6" w:rsidP="00C27D6B">
      <w:pPr>
        <w:tabs>
          <w:tab w:val="left" w:pos="709"/>
        </w:tabs>
        <w:spacing w:line="360" w:lineRule="auto"/>
        <w:jc w:val="both"/>
      </w:pPr>
      <w:r>
        <w:t xml:space="preserve">8. Rasprava o problemu parkiranja u </w:t>
      </w:r>
      <w:proofErr w:type="spellStart"/>
      <w:r>
        <w:t>Miškininoj</w:t>
      </w:r>
      <w:proofErr w:type="spellEnd"/>
      <w:r>
        <w:t xml:space="preserve"> ulici (dio ulice od raskršća do crkve)  - zaključak, donosi se</w:t>
      </w:r>
    </w:p>
    <w:p w14:paraId="209FBCF9" w14:textId="77777777" w:rsidR="003966F6" w:rsidRDefault="003966F6" w:rsidP="00C27D6B">
      <w:pPr>
        <w:tabs>
          <w:tab w:val="left" w:pos="709"/>
        </w:tabs>
        <w:spacing w:line="360" w:lineRule="auto"/>
        <w:jc w:val="both"/>
      </w:pPr>
      <w:r>
        <w:t xml:space="preserve">9. Zahtjev za vraćanje u prvobitno stanje lokacija gdje su izvedeni radovi od strane </w:t>
      </w:r>
      <w:proofErr w:type="spellStart"/>
      <w:r>
        <w:t>ViO</w:t>
      </w:r>
      <w:proofErr w:type="spellEnd"/>
      <w:r>
        <w:t xml:space="preserve"> (3 lokacije u   </w:t>
      </w:r>
      <w:proofErr w:type="spellStart"/>
      <w:r>
        <w:t>Varićakovoj</w:t>
      </w:r>
      <w:proofErr w:type="spellEnd"/>
      <w:r>
        <w:t xml:space="preserve"> ulici - V. Varićaka 18, V. Varićaka 6 (park strana) i </w:t>
      </w:r>
      <w:proofErr w:type="spellStart"/>
      <w:r>
        <w:t>V.Varićaka</w:t>
      </w:r>
      <w:proofErr w:type="spellEnd"/>
      <w:r>
        <w:t xml:space="preserve"> 15.) - zaključak, donosi se</w:t>
      </w:r>
    </w:p>
    <w:p w14:paraId="2B2160F1" w14:textId="77777777" w:rsidR="003966F6" w:rsidRDefault="003966F6" w:rsidP="00C27D6B">
      <w:pPr>
        <w:tabs>
          <w:tab w:val="left" w:pos="709"/>
        </w:tabs>
        <w:spacing w:line="360" w:lineRule="auto"/>
        <w:jc w:val="both"/>
      </w:pPr>
      <w:r>
        <w:t>10. Rasprava o postavljanju novih ili obnovi starih nadstrešnica na autobusnim stanicama na području MO Sloboština - zaključak, donosi se</w:t>
      </w:r>
    </w:p>
    <w:p w14:paraId="3A90D824" w14:textId="77777777" w:rsidR="003966F6" w:rsidRDefault="003966F6" w:rsidP="00C27D6B">
      <w:pPr>
        <w:tabs>
          <w:tab w:val="left" w:pos="709"/>
        </w:tabs>
        <w:spacing w:line="360" w:lineRule="auto"/>
        <w:jc w:val="both"/>
      </w:pPr>
      <w:r>
        <w:t>11.  Prijedlog utroška sredstava s pozicije Ostali nespomenuti rashodi poslovanja – zaključak, donosi se</w:t>
      </w:r>
    </w:p>
    <w:p w14:paraId="61C0A7B4" w14:textId="77777777" w:rsidR="003966F6" w:rsidRDefault="003966F6" w:rsidP="00C27D6B">
      <w:pPr>
        <w:tabs>
          <w:tab w:val="left" w:pos="709"/>
        </w:tabs>
        <w:spacing w:line="360" w:lineRule="auto"/>
        <w:jc w:val="both"/>
      </w:pPr>
      <w:r>
        <w:t>12. Zaključak o nabavi uredskog materijala i sredstava za čišćenje, donosi se</w:t>
      </w:r>
    </w:p>
    <w:p w14:paraId="36EEA14C" w14:textId="77777777" w:rsidR="003966F6" w:rsidRDefault="003966F6" w:rsidP="00C27D6B">
      <w:pPr>
        <w:tabs>
          <w:tab w:val="left" w:pos="709"/>
        </w:tabs>
        <w:spacing w:line="360" w:lineRule="auto"/>
        <w:jc w:val="both"/>
      </w:pPr>
      <w:r>
        <w:t>13. Zaključak o utrošku sredstava za Dan mjesnog odbora Sloboština, donosi se</w:t>
      </w:r>
    </w:p>
    <w:p w14:paraId="7BAEB294" w14:textId="77777777" w:rsidR="003966F6" w:rsidRDefault="003966F6" w:rsidP="00C27D6B">
      <w:pPr>
        <w:tabs>
          <w:tab w:val="left" w:pos="709"/>
        </w:tabs>
        <w:spacing w:line="360" w:lineRule="auto"/>
        <w:jc w:val="both"/>
      </w:pPr>
      <w:r>
        <w:t>14. Zaključak o nabavi cvjetnih aranžmana i lampiona, donosi se</w:t>
      </w:r>
    </w:p>
    <w:p w14:paraId="7805CD06" w14:textId="77777777" w:rsidR="003966F6" w:rsidRDefault="003966F6" w:rsidP="00C27D6B">
      <w:pPr>
        <w:tabs>
          <w:tab w:val="left" w:pos="709"/>
        </w:tabs>
        <w:spacing w:line="360" w:lineRule="auto"/>
        <w:jc w:val="both"/>
      </w:pPr>
      <w:r>
        <w:t>15.  Postavljanje Viktorijinog zdenca (</w:t>
      </w:r>
      <w:proofErr w:type="spellStart"/>
      <w:r>
        <w:t>železni</w:t>
      </w:r>
      <w:proofErr w:type="spellEnd"/>
      <w:r>
        <w:t xml:space="preserve"> </w:t>
      </w:r>
      <w:proofErr w:type="spellStart"/>
      <w:r>
        <w:t>Francek</w:t>
      </w:r>
      <w:proofErr w:type="spellEnd"/>
      <w:r>
        <w:t>) – zaključak, donosi se</w:t>
      </w:r>
    </w:p>
    <w:p w14:paraId="119769BA" w14:textId="77777777" w:rsidR="003966F6" w:rsidRDefault="003966F6" w:rsidP="00C27D6B">
      <w:pPr>
        <w:tabs>
          <w:tab w:val="left" w:pos="709"/>
        </w:tabs>
        <w:spacing w:line="360" w:lineRule="auto"/>
        <w:jc w:val="both"/>
      </w:pPr>
      <w:r>
        <w:t xml:space="preserve">16.  Mišljenje MO Sloboština za izdavanje odobrenja za postavljanje pokretne naprave – luna parka na zahtjev gospodina Sandi </w:t>
      </w:r>
      <w:proofErr w:type="spellStart"/>
      <w:r>
        <w:t>Justamenta</w:t>
      </w:r>
      <w:proofErr w:type="spellEnd"/>
      <w:r>
        <w:t xml:space="preserve"> – zaključak, donosi se</w:t>
      </w:r>
    </w:p>
    <w:p w14:paraId="78BFB280" w14:textId="77777777" w:rsidR="003966F6" w:rsidRDefault="003966F6" w:rsidP="00C27D6B">
      <w:pPr>
        <w:tabs>
          <w:tab w:val="left" w:pos="709"/>
        </w:tabs>
        <w:spacing w:line="360" w:lineRule="auto"/>
        <w:jc w:val="both"/>
      </w:pPr>
      <w:r>
        <w:t>17. Zahtjev gospođe Branke Brkić za zakup neizgrađenog građevinskog zemljišta za namjenu : poljoprivredna obrada – zaključak, donosi se</w:t>
      </w:r>
    </w:p>
    <w:p w14:paraId="7130C0E2" w14:textId="78502E2D" w:rsidR="009A4F99" w:rsidRDefault="009A4F99" w:rsidP="00C27D6B">
      <w:pPr>
        <w:tabs>
          <w:tab w:val="left" w:pos="709"/>
        </w:tabs>
        <w:spacing w:line="360" w:lineRule="auto"/>
        <w:jc w:val="both"/>
      </w:pPr>
      <w:r>
        <w:t>18.</w:t>
      </w:r>
      <w:r w:rsidR="00C27D6B">
        <w:t xml:space="preserve"> Zaključak o </w:t>
      </w:r>
      <w:r w:rsidR="00C27D6B" w:rsidRPr="00C27D6B">
        <w:t xml:space="preserve"> raspravi stanja skloništa u zgradama koje su u vlasništvu suvlasnika stanara</w:t>
      </w:r>
    </w:p>
    <w:p w14:paraId="28FB6281" w14:textId="6D2FBF99" w:rsidR="001B16FB" w:rsidRPr="00FC4DA4" w:rsidRDefault="003966F6" w:rsidP="00C27D6B">
      <w:pPr>
        <w:tabs>
          <w:tab w:val="left" w:pos="709"/>
        </w:tabs>
        <w:spacing w:line="360" w:lineRule="auto"/>
        <w:jc w:val="both"/>
        <w:rPr>
          <w:b/>
        </w:rPr>
      </w:pPr>
      <w:r>
        <w:t>18. Pitanja, prijedlozi i obavijesti</w:t>
      </w:r>
    </w:p>
    <w:p w14:paraId="1BE87B49" w14:textId="77777777" w:rsidR="001B16FB" w:rsidRDefault="001B16FB" w:rsidP="003E71DE">
      <w:pPr>
        <w:tabs>
          <w:tab w:val="left" w:pos="709"/>
        </w:tabs>
        <w:spacing w:line="276" w:lineRule="auto"/>
        <w:jc w:val="both"/>
        <w:rPr>
          <w:b/>
        </w:rPr>
      </w:pPr>
    </w:p>
    <w:p w14:paraId="5A60977C" w14:textId="77777777" w:rsidR="00C27D6B" w:rsidRDefault="00C27D6B" w:rsidP="003E71DE">
      <w:pPr>
        <w:tabs>
          <w:tab w:val="left" w:pos="709"/>
        </w:tabs>
        <w:spacing w:line="276" w:lineRule="auto"/>
        <w:jc w:val="both"/>
        <w:rPr>
          <w:b/>
        </w:rPr>
      </w:pPr>
    </w:p>
    <w:p w14:paraId="11B1D370" w14:textId="77777777" w:rsidR="00C27D6B" w:rsidRDefault="00C27D6B" w:rsidP="003E71DE">
      <w:pPr>
        <w:tabs>
          <w:tab w:val="left" w:pos="709"/>
        </w:tabs>
        <w:spacing w:line="276" w:lineRule="auto"/>
        <w:jc w:val="both"/>
        <w:rPr>
          <w:b/>
        </w:rPr>
      </w:pPr>
    </w:p>
    <w:p w14:paraId="3DF6EF48" w14:textId="77777777" w:rsidR="005A0B32" w:rsidRDefault="005A0B32" w:rsidP="003E71DE">
      <w:pPr>
        <w:tabs>
          <w:tab w:val="left" w:pos="709"/>
        </w:tabs>
        <w:spacing w:line="276" w:lineRule="auto"/>
        <w:jc w:val="both"/>
        <w:rPr>
          <w:b/>
        </w:rPr>
      </w:pPr>
    </w:p>
    <w:p w14:paraId="3A5011D2" w14:textId="77777777" w:rsidR="005A0B32" w:rsidRDefault="005A0B32" w:rsidP="003E71DE">
      <w:pPr>
        <w:tabs>
          <w:tab w:val="left" w:pos="709"/>
        </w:tabs>
        <w:spacing w:line="276" w:lineRule="auto"/>
        <w:jc w:val="both"/>
        <w:rPr>
          <w:b/>
        </w:rPr>
      </w:pPr>
    </w:p>
    <w:p w14:paraId="2029E489" w14:textId="77777777" w:rsidR="005A0B32" w:rsidRDefault="005A0B32" w:rsidP="003E71DE">
      <w:pPr>
        <w:tabs>
          <w:tab w:val="left" w:pos="709"/>
        </w:tabs>
        <w:spacing w:line="276" w:lineRule="auto"/>
        <w:jc w:val="both"/>
        <w:rPr>
          <w:b/>
        </w:rPr>
      </w:pPr>
    </w:p>
    <w:p w14:paraId="33C02068" w14:textId="77777777" w:rsidR="005A0B32" w:rsidRDefault="005A0B32" w:rsidP="003E71DE">
      <w:pPr>
        <w:tabs>
          <w:tab w:val="left" w:pos="709"/>
        </w:tabs>
        <w:spacing w:line="276" w:lineRule="auto"/>
        <w:jc w:val="both"/>
        <w:rPr>
          <w:b/>
        </w:rPr>
      </w:pPr>
    </w:p>
    <w:p w14:paraId="057D9A2D" w14:textId="77777777" w:rsidR="005A0B32" w:rsidRDefault="005A0B32" w:rsidP="003E71DE">
      <w:pPr>
        <w:tabs>
          <w:tab w:val="left" w:pos="709"/>
        </w:tabs>
        <w:spacing w:line="276" w:lineRule="auto"/>
        <w:jc w:val="both"/>
        <w:rPr>
          <w:b/>
        </w:rPr>
      </w:pPr>
    </w:p>
    <w:p w14:paraId="426F7D0D" w14:textId="77777777" w:rsidR="005A0B32" w:rsidRDefault="005A0B32" w:rsidP="003E71DE">
      <w:pPr>
        <w:tabs>
          <w:tab w:val="left" w:pos="709"/>
        </w:tabs>
        <w:spacing w:line="276" w:lineRule="auto"/>
        <w:jc w:val="both"/>
        <w:rPr>
          <w:b/>
        </w:rPr>
      </w:pPr>
    </w:p>
    <w:p w14:paraId="5DD064A8" w14:textId="77777777" w:rsidR="005A0B32" w:rsidRPr="00FC4DA4" w:rsidRDefault="005A0B32" w:rsidP="003E71DE">
      <w:pPr>
        <w:tabs>
          <w:tab w:val="left" w:pos="709"/>
        </w:tabs>
        <w:spacing w:line="276" w:lineRule="auto"/>
        <w:jc w:val="both"/>
        <w:rPr>
          <w:b/>
        </w:rPr>
      </w:pPr>
    </w:p>
    <w:p w14:paraId="5B8B5B55" w14:textId="37ACE26F" w:rsidR="00527A04" w:rsidRPr="00FC4DA4" w:rsidRDefault="003A467E" w:rsidP="003E71DE">
      <w:pPr>
        <w:spacing w:after="160" w:line="259" w:lineRule="auto"/>
        <w:jc w:val="both"/>
        <w:rPr>
          <w:b/>
        </w:rPr>
      </w:pPr>
      <w:r w:rsidRPr="00FC4DA4">
        <w:rPr>
          <w:b/>
        </w:rPr>
        <w:lastRenderedPageBreak/>
        <w:t>Ad</w:t>
      </w:r>
      <w:r w:rsidR="006D4C08" w:rsidRPr="00FC4DA4">
        <w:rPr>
          <w:b/>
        </w:rPr>
        <w:t>.</w:t>
      </w:r>
      <w:r w:rsidR="00527A04" w:rsidRPr="00FC4DA4">
        <w:rPr>
          <w:b/>
        </w:rPr>
        <w:t>1.</w:t>
      </w:r>
      <w:r w:rsidR="00D75B5B" w:rsidRPr="00FC4DA4">
        <w:rPr>
          <w:b/>
        </w:rPr>
        <w:t xml:space="preserve"> </w:t>
      </w:r>
      <w:r w:rsidR="00127F2E">
        <w:rPr>
          <w:b/>
        </w:rPr>
        <w:t xml:space="preserve">Zaključak </w:t>
      </w:r>
      <w:r w:rsidR="00127F2E" w:rsidRPr="00127F2E">
        <w:rPr>
          <w:b/>
        </w:rPr>
        <w:t>o osnivanju i izboru članova Mandatnog povjerenstva</w:t>
      </w:r>
      <w:r w:rsidR="00127F2E">
        <w:rPr>
          <w:b/>
        </w:rPr>
        <w:t xml:space="preserve"> – donosi se</w:t>
      </w:r>
    </w:p>
    <w:p w14:paraId="48E62745" w14:textId="7DF28950" w:rsidR="00BF0EA5" w:rsidRPr="00FC4DA4" w:rsidRDefault="00CF117D" w:rsidP="003E71DE">
      <w:pPr>
        <w:jc w:val="both"/>
      </w:pPr>
      <w:r>
        <w:rPr>
          <w:b/>
          <w:bCs/>
        </w:rPr>
        <w:br/>
      </w:r>
      <w:r w:rsidR="00BF0EA5" w:rsidRPr="00FC4DA4">
        <w:t xml:space="preserve">Članovi Vijeća </w:t>
      </w:r>
      <w:r w:rsidR="0043456C" w:rsidRPr="00FC4DA4">
        <w:t>pismenim putem su</w:t>
      </w:r>
      <w:r w:rsidR="00BF0EA5" w:rsidRPr="00FC4DA4">
        <w:t xml:space="preserve"> informirani o predmetu rasprave.</w:t>
      </w:r>
    </w:p>
    <w:p w14:paraId="2185DC63" w14:textId="27648F98" w:rsidR="005C614C" w:rsidRPr="00FC4DA4" w:rsidRDefault="005C614C" w:rsidP="003E71DE">
      <w:pPr>
        <w:jc w:val="both"/>
      </w:pPr>
    </w:p>
    <w:p w14:paraId="706D16D1" w14:textId="21B08B61" w:rsidR="002F31EB" w:rsidRPr="00FC4DA4" w:rsidRDefault="002F31EB" w:rsidP="003E71DE">
      <w:pPr>
        <w:jc w:val="both"/>
      </w:pPr>
      <w:bookmarkStart w:id="0" w:name="_Hlk93764988"/>
      <w:r w:rsidRPr="00FC4DA4">
        <w:t xml:space="preserve">U raspravi sudjeluju: </w:t>
      </w:r>
      <w:r w:rsidR="005C614C" w:rsidRPr="00FC4DA4">
        <w:t>Goran Ratković,</w:t>
      </w:r>
      <w:r w:rsidR="00627186">
        <w:t xml:space="preserve"> Josip </w:t>
      </w:r>
      <w:proofErr w:type="spellStart"/>
      <w:r w:rsidR="00627186">
        <w:t>Benko</w:t>
      </w:r>
      <w:proofErr w:type="spellEnd"/>
      <w:r w:rsidR="00C1458D">
        <w:t xml:space="preserve">, </w:t>
      </w:r>
      <w:r w:rsidR="00976263">
        <w:t xml:space="preserve">Martina </w:t>
      </w:r>
      <w:proofErr w:type="spellStart"/>
      <w:r w:rsidR="00976263">
        <w:t>Hegedušić</w:t>
      </w:r>
      <w:proofErr w:type="spellEnd"/>
      <w:r w:rsidR="00F660E8">
        <w:t xml:space="preserve">, </w:t>
      </w:r>
      <w:r w:rsidR="00F660E8" w:rsidRPr="00F660E8">
        <w:t xml:space="preserve">Danica </w:t>
      </w:r>
      <w:proofErr w:type="spellStart"/>
      <w:r w:rsidR="00F660E8" w:rsidRPr="00F660E8">
        <w:t>Juričić</w:t>
      </w:r>
      <w:proofErr w:type="spellEnd"/>
      <w:r w:rsidR="00F660E8" w:rsidRPr="00F660E8">
        <w:t xml:space="preserve"> </w:t>
      </w:r>
      <w:proofErr w:type="spellStart"/>
      <w:r w:rsidR="00F660E8" w:rsidRPr="00F660E8">
        <w:t>Spasović</w:t>
      </w:r>
      <w:proofErr w:type="spellEnd"/>
      <w:r w:rsidR="00F660E8">
        <w:t xml:space="preserve"> </w:t>
      </w:r>
      <w:r w:rsidR="005C614C" w:rsidRPr="00FC4DA4">
        <w:t xml:space="preserve"> </w:t>
      </w:r>
      <w:r w:rsidR="007E0BDE">
        <w:t xml:space="preserve"> </w:t>
      </w:r>
      <w:r w:rsidR="00F52D9E" w:rsidRPr="00FC4DA4">
        <w:t xml:space="preserve">i Darko </w:t>
      </w:r>
      <w:proofErr w:type="spellStart"/>
      <w:r w:rsidR="00F52D9E" w:rsidRPr="00FC4DA4">
        <w:t>Konjiković</w:t>
      </w:r>
      <w:proofErr w:type="spellEnd"/>
    </w:p>
    <w:bookmarkEnd w:id="0"/>
    <w:p w14:paraId="4CE96E9E" w14:textId="32456EDA" w:rsidR="005C614C" w:rsidRPr="00FC4DA4" w:rsidRDefault="005C614C" w:rsidP="003E71DE">
      <w:pPr>
        <w:jc w:val="both"/>
      </w:pPr>
    </w:p>
    <w:p w14:paraId="09E845E6" w14:textId="350CEB55" w:rsidR="005F228E" w:rsidRPr="00FC4DA4" w:rsidRDefault="00813FC0" w:rsidP="00EC5F04">
      <w:pPr>
        <w:spacing w:line="276" w:lineRule="auto"/>
        <w:jc w:val="both"/>
      </w:pPr>
      <w:r w:rsidRPr="00FC4DA4">
        <w:t>Vijeće Mjesnog odbora Sloboština, nakon uvodne riječi Predsjednika</w:t>
      </w:r>
      <w:r w:rsidR="00B63D2E">
        <w:t xml:space="preserve"> i kratke rasprave </w:t>
      </w:r>
      <w:r w:rsidR="005640F2">
        <w:t xml:space="preserve">predložilo je vijećnika Josipa </w:t>
      </w:r>
      <w:proofErr w:type="spellStart"/>
      <w:r w:rsidR="005640F2">
        <w:t>Benka</w:t>
      </w:r>
      <w:proofErr w:type="spellEnd"/>
      <w:r w:rsidR="005640F2">
        <w:t xml:space="preserve"> kao </w:t>
      </w:r>
      <w:r w:rsidR="00102F44">
        <w:t>kandidata na mjesto člana Mandatnog povjerenstva.</w:t>
      </w:r>
    </w:p>
    <w:p w14:paraId="3ACB0539" w14:textId="77777777" w:rsidR="00813FC0" w:rsidRPr="00FC4DA4" w:rsidRDefault="00813FC0" w:rsidP="003E71DE">
      <w:pPr>
        <w:jc w:val="both"/>
      </w:pPr>
    </w:p>
    <w:p w14:paraId="54878748" w14:textId="7AF743B3" w:rsidR="0056497A" w:rsidRPr="00FC4DA4" w:rsidRDefault="00662E9C" w:rsidP="003E71DE">
      <w:pPr>
        <w:jc w:val="both"/>
      </w:pPr>
      <w:r w:rsidRPr="00FC4DA4">
        <w:t xml:space="preserve">Nakon provedene rasprave, </w:t>
      </w:r>
      <w:r w:rsidR="00A31DFD" w:rsidRPr="00FC4DA4">
        <w:t xml:space="preserve">VMO Sloboština  </w:t>
      </w:r>
      <w:r w:rsidR="00A31DFD" w:rsidRPr="00FC4DA4">
        <w:rPr>
          <w:b/>
          <w:bCs/>
        </w:rPr>
        <w:t>jednoglasno</w:t>
      </w:r>
      <w:r w:rsidR="00A31DFD" w:rsidRPr="00FC4DA4">
        <w:t xml:space="preserve"> donosi</w:t>
      </w:r>
      <w:r w:rsidRPr="00FC4DA4">
        <w:t>:</w:t>
      </w:r>
    </w:p>
    <w:p w14:paraId="0F98BE7A" w14:textId="77777777" w:rsidR="00D25F39" w:rsidRPr="00FC4DA4" w:rsidRDefault="00D25F39" w:rsidP="003E71DE">
      <w:pPr>
        <w:jc w:val="both"/>
      </w:pPr>
    </w:p>
    <w:p w14:paraId="2EC99641" w14:textId="77777777" w:rsidR="00662E9C" w:rsidRPr="00FC4DA4" w:rsidRDefault="00662E9C" w:rsidP="003E71DE">
      <w:pPr>
        <w:jc w:val="both"/>
      </w:pPr>
    </w:p>
    <w:p w14:paraId="36F96431" w14:textId="77777777" w:rsidR="009B364A" w:rsidRPr="00FC4DA4" w:rsidRDefault="009B364A" w:rsidP="00851788">
      <w:pPr>
        <w:spacing w:line="360" w:lineRule="auto"/>
        <w:jc w:val="center"/>
      </w:pPr>
    </w:p>
    <w:p w14:paraId="00E1B928" w14:textId="77777777" w:rsidR="002362D6" w:rsidRPr="005F7DB3" w:rsidRDefault="002362D6" w:rsidP="002362D6">
      <w:pPr>
        <w:spacing w:line="360" w:lineRule="auto"/>
        <w:jc w:val="center"/>
      </w:pPr>
      <w:r w:rsidRPr="005F7DB3">
        <w:t>Z A K LJ U Č A K</w:t>
      </w:r>
    </w:p>
    <w:p w14:paraId="60B39720" w14:textId="19046491" w:rsidR="006876AA" w:rsidRDefault="00C61C5A" w:rsidP="00C61C5A">
      <w:pPr>
        <w:spacing w:line="360" w:lineRule="auto"/>
        <w:jc w:val="center"/>
        <w:rPr>
          <w:rFonts w:eastAsia="Calibri"/>
        </w:rPr>
      </w:pPr>
      <w:r w:rsidRPr="00C61C5A">
        <w:rPr>
          <w:b/>
          <w:bCs/>
        </w:rPr>
        <w:t>o osnivanju i izboru članova Mandatnog povjerenstva</w:t>
      </w:r>
      <w:r>
        <w:rPr>
          <w:b/>
          <w:bCs/>
        </w:rPr>
        <w:t xml:space="preserve">, donosi se </w:t>
      </w:r>
    </w:p>
    <w:p w14:paraId="64B998F7" w14:textId="77777777" w:rsidR="006876AA" w:rsidRPr="005F7DB3" w:rsidRDefault="006876AA" w:rsidP="006876AA">
      <w:pPr>
        <w:spacing w:line="360" w:lineRule="auto"/>
        <w:rPr>
          <w:rFonts w:eastAsia="Calibri"/>
        </w:rPr>
      </w:pPr>
    </w:p>
    <w:p w14:paraId="40FC6EB4" w14:textId="77777777" w:rsidR="009D474C" w:rsidRPr="009D474C" w:rsidRDefault="009D474C" w:rsidP="009D474C">
      <w:pPr>
        <w:spacing w:line="259" w:lineRule="auto"/>
        <w:jc w:val="both"/>
        <w:textAlignment w:val="baseline"/>
        <w:rPr>
          <w:color w:val="000000"/>
        </w:rPr>
      </w:pPr>
      <w:r w:rsidRPr="009D474C">
        <w:rPr>
          <w:color w:val="000000"/>
        </w:rPr>
        <w:t>1. Osniva  se Mandatno povjerenstvo Vijeća Mjesnog odbora Sloboština (u nastavku teksta: Vijeće).</w:t>
      </w:r>
    </w:p>
    <w:p w14:paraId="2F2FBDD8" w14:textId="77777777" w:rsidR="009D474C" w:rsidRPr="009D474C" w:rsidRDefault="009D474C" w:rsidP="009D474C">
      <w:pPr>
        <w:spacing w:line="259" w:lineRule="auto"/>
        <w:jc w:val="both"/>
        <w:textAlignment w:val="baseline"/>
        <w:rPr>
          <w:color w:val="000000"/>
        </w:rPr>
      </w:pPr>
    </w:p>
    <w:p w14:paraId="5592C1C3" w14:textId="77777777" w:rsidR="009D474C" w:rsidRPr="009D474C" w:rsidRDefault="009D474C" w:rsidP="009D474C">
      <w:pPr>
        <w:spacing w:line="259" w:lineRule="auto"/>
        <w:jc w:val="both"/>
        <w:textAlignment w:val="baseline"/>
        <w:rPr>
          <w:color w:val="000000"/>
        </w:rPr>
      </w:pPr>
      <w:r w:rsidRPr="009D474C">
        <w:rPr>
          <w:color w:val="000000"/>
        </w:rPr>
        <w:t>2. Zadaće Mandatnog povjerenstva  su:</w:t>
      </w:r>
    </w:p>
    <w:p w14:paraId="7A203BD0" w14:textId="77777777" w:rsidR="009D474C" w:rsidRPr="009D474C" w:rsidRDefault="009D474C" w:rsidP="009D474C">
      <w:pPr>
        <w:spacing w:line="259" w:lineRule="auto"/>
        <w:jc w:val="both"/>
        <w:textAlignment w:val="baseline"/>
        <w:rPr>
          <w:color w:val="000000"/>
        </w:rPr>
      </w:pPr>
      <w:r w:rsidRPr="009D474C">
        <w:rPr>
          <w:color w:val="000000"/>
        </w:rPr>
        <w:t>- na konstituirajućoj sjednici Vijeća podnijeti izvješće o provedenim izborima za članove Vijeća, o izabranim članovima Vijeća, o podnesenim ostavkama, mirovanju mandata članovima Vijeća i o zamjenicima članova koji započinju obavljati dužnost člana Vijeća te predložiti verifikaciju mandata članovima Vijeća;</w:t>
      </w:r>
    </w:p>
    <w:p w14:paraId="41A3A2EF" w14:textId="77777777" w:rsidR="009D474C" w:rsidRPr="009D474C" w:rsidRDefault="009D474C" w:rsidP="009D474C">
      <w:pPr>
        <w:spacing w:line="259" w:lineRule="auto"/>
        <w:jc w:val="both"/>
        <w:textAlignment w:val="baseline"/>
        <w:rPr>
          <w:color w:val="000000"/>
        </w:rPr>
      </w:pPr>
      <w:r w:rsidRPr="009D474C">
        <w:rPr>
          <w:color w:val="000000"/>
        </w:rPr>
        <w:t>- podnositi izvješća o tome da su ispunjeni uvjeti za prestanak, odnosno mirovanje mandata članu Vijeća u slučajevima utvrđenim zakonom, Statutom Grada Zagreba i Odlukom o izborima članova vijeća gradskih četvrti i članova vijeća mjesnih odbora;</w:t>
      </w:r>
    </w:p>
    <w:p w14:paraId="3DAE74C7" w14:textId="77777777" w:rsidR="009D474C" w:rsidRPr="009D474C" w:rsidRDefault="009D474C" w:rsidP="009D474C">
      <w:pPr>
        <w:spacing w:line="259" w:lineRule="auto"/>
        <w:jc w:val="both"/>
        <w:textAlignment w:val="baseline"/>
        <w:rPr>
          <w:color w:val="000000"/>
        </w:rPr>
      </w:pPr>
      <w:r w:rsidRPr="009D474C">
        <w:rPr>
          <w:color w:val="000000"/>
        </w:rPr>
        <w:t>- podnositi izvješća o tome da su ispunjeni uvjeti za početak obnašanja dužnosti zamjenika člana Vijeća.</w:t>
      </w:r>
    </w:p>
    <w:p w14:paraId="68C2DAD8" w14:textId="77777777" w:rsidR="009D474C" w:rsidRPr="009D474C" w:rsidRDefault="009D474C" w:rsidP="009D474C">
      <w:pPr>
        <w:spacing w:line="259" w:lineRule="auto"/>
        <w:jc w:val="both"/>
        <w:textAlignment w:val="baseline"/>
        <w:rPr>
          <w:color w:val="000000"/>
        </w:rPr>
      </w:pPr>
    </w:p>
    <w:p w14:paraId="16528788" w14:textId="77777777" w:rsidR="009D474C" w:rsidRPr="009D474C" w:rsidRDefault="009D474C" w:rsidP="009D474C">
      <w:pPr>
        <w:spacing w:line="259" w:lineRule="auto"/>
        <w:jc w:val="both"/>
        <w:textAlignment w:val="baseline"/>
        <w:rPr>
          <w:color w:val="000000"/>
        </w:rPr>
      </w:pPr>
      <w:r w:rsidRPr="009D474C">
        <w:rPr>
          <w:color w:val="000000"/>
        </w:rPr>
        <w:tab/>
        <w:t>3. U Mandatno povjerenstvo biraju se:</w:t>
      </w:r>
    </w:p>
    <w:p w14:paraId="772637EE" w14:textId="77777777" w:rsidR="009D474C" w:rsidRPr="009D474C" w:rsidRDefault="009D474C" w:rsidP="009D474C">
      <w:pPr>
        <w:spacing w:line="259" w:lineRule="auto"/>
        <w:jc w:val="both"/>
        <w:textAlignment w:val="baseline"/>
        <w:rPr>
          <w:color w:val="000000"/>
        </w:rPr>
      </w:pPr>
      <w:r w:rsidRPr="009D474C">
        <w:rPr>
          <w:color w:val="000000"/>
        </w:rPr>
        <w:tab/>
      </w:r>
      <w:r w:rsidRPr="009D474C">
        <w:rPr>
          <w:color w:val="000000"/>
          <w:u w:val="single"/>
        </w:rPr>
        <w:t>za predsjednika</w:t>
      </w:r>
      <w:r w:rsidRPr="009D474C">
        <w:rPr>
          <w:color w:val="000000"/>
        </w:rPr>
        <w:t xml:space="preserve">: : Darko </w:t>
      </w:r>
      <w:proofErr w:type="spellStart"/>
      <w:r w:rsidRPr="009D474C">
        <w:rPr>
          <w:color w:val="000000"/>
        </w:rPr>
        <w:t>Konjiković</w:t>
      </w:r>
      <w:proofErr w:type="spellEnd"/>
      <w:r w:rsidRPr="009D474C">
        <w:rPr>
          <w:color w:val="000000"/>
        </w:rPr>
        <w:t>;</w:t>
      </w:r>
    </w:p>
    <w:p w14:paraId="103CA943" w14:textId="6DE3ED0E" w:rsidR="009D474C" w:rsidRPr="009D474C" w:rsidRDefault="009D474C" w:rsidP="009D474C">
      <w:pPr>
        <w:spacing w:line="259" w:lineRule="auto"/>
        <w:jc w:val="both"/>
        <w:textAlignment w:val="baseline"/>
        <w:rPr>
          <w:color w:val="000000"/>
        </w:rPr>
      </w:pPr>
      <w:r w:rsidRPr="009D474C">
        <w:rPr>
          <w:color w:val="000000"/>
        </w:rPr>
        <w:tab/>
      </w:r>
      <w:r w:rsidRPr="009D474C">
        <w:rPr>
          <w:color w:val="000000"/>
          <w:u w:val="single"/>
        </w:rPr>
        <w:t>za članove</w:t>
      </w:r>
      <w:r w:rsidRPr="009D474C">
        <w:rPr>
          <w:color w:val="000000"/>
        </w:rPr>
        <w:t xml:space="preserve">:     </w:t>
      </w:r>
      <w:r>
        <w:rPr>
          <w:color w:val="000000"/>
        </w:rPr>
        <w:t xml:space="preserve">    </w:t>
      </w:r>
      <w:r w:rsidRPr="009D474C">
        <w:rPr>
          <w:color w:val="000000"/>
        </w:rPr>
        <w:t xml:space="preserve">  Danica </w:t>
      </w:r>
      <w:proofErr w:type="spellStart"/>
      <w:r w:rsidRPr="009D474C">
        <w:rPr>
          <w:color w:val="000000"/>
        </w:rPr>
        <w:t>Juričić</w:t>
      </w:r>
      <w:proofErr w:type="spellEnd"/>
      <w:r w:rsidRPr="009D474C">
        <w:rPr>
          <w:color w:val="000000"/>
        </w:rPr>
        <w:t xml:space="preserve"> </w:t>
      </w:r>
      <w:proofErr w:type="spellStart"/>
      <w:r w:rsidRPr="009D474C">
        <w:rPr>
          <w:color w:val="000000"/>
        </w:rPr>
        <w:t>Spasović</w:t>
      </w:r>
      <w:proofErr w:type="spellEnd"/>
      <w:r w:rsidRPr="009D474C">
        <w:rPr>
          <w:color w:val="000000"/>
        </w:rPr>
        <w:t xml:space="preserve"> i</w:t>
      </w:r>
    </w:p>
    <w:p w14:paraId="0236364D" w14:textId="3E4449C5" w:rsidR="009D474C" w:rsidRPr="009D474C" w:rsidRDefault="009D474C" w:rsidP="009D474C">
      <w:pPr>
        <w:spacing w:line="259" w:lineRule="auto"/>
        <w:jc w:val="both"/>
        <w:textAlignment w:val="baseline"/>
        <w:rPr>
          <w:color w:val="000000"/>
        </w:rPr>
      </w:pPr>
      <w:r w:rsidRPr="009D474C">
        <w:rPr>
          <w:color w:val="000000"/>
        </w:rPr>
        <w:tab/>
      </w:r>
      <w:r w:rsidRPr="009D474C">
        <w:rPr>
          <w:color w:val="000000"/>
        </w:rPr>
        <w:tab/>
      </w:r>
      <w:r w:rsidRPr="009D474C">
        <w:rPr>
          <w:color w:val="000000"/>
        </w:rPr>
        <w:tab/>
        <w:t xml:space="preserve">  </w:t>
      </w:r>
      <w:r>
        <w:rPr>
          <w:color w:val="000000"/>
        </w:rPr>
        <w:t xml:space="preserve">    </w:t>
      </w:r>
      <w:r w:rsidRPr="009D474C">
        <w:rPr>
          <w:color w:val="000000"/>
        </w:rPr>
        <w:t xml:space="preserve">Josip </w:t>
      </w:r>
      <w:proofErr w:type="spellStart"/>
      <w:r w:rsidRPr="009D474C">
        <w:rPr>
          <w:color w:val="000000"/>
        </w:rPr>
        <w:t>Benko</w:t>
      </w:r>
      <w:proofErr w:type="spellEnd"/>
      <w:r w:rsidRPr="009D474C">
        <w:rPr>
          <w:color w:val="000000"/>
        </w:rPr>
        <w:t>.</w:t>
      </w:r>
    </w:p>
    <w:p w14:paraId="781B0AD1" w14:textId="77777777" w:rsidR="00614B29" w:rsidRPr="00FC4DA4" w:rsidRDefault="00614B29" w:rsidP="003E71DE">
      <w:pPr>
        <w:spacing w:line="259" w:lineRule="auto"/>
        <w:jc w:val="both"/>
        <w:textAlignment w:val="baseline"/>
        <w:rPr>
          <w:color w:val="000000"/>
        </w:rPr>
      </w:pPr>
    </w:p>
    <w:p w14:paraId="0BE36ADF" w14:textId="77777777" w:rsidR="00614B29" w:rsidRDefault="00614B29" w:rsidP="003E71DE">
      <w:pPr>
        <w:spacing w:line="259" w:lineRule="auto"/>
        <w:jc w:val="both"/>
        <w:textAlignment w:val="baseline"/>
        <w:rPr>
          <w:color w:val="000000"/>
        </w:rPr>
      </w:pPr>
    </w:p>
    <w:p w14:paraId="26490336" w14:textId="77777777" w:rsidR="00CF117D" w:rsidRDefault="00CF117D" w:rsidP="003E71DE">
      <w:pPr>
        <w:spacing w:line="259" w:lineRule="auto"/>
        <w:jc w:val="both"/>
        <w:textAlignment w:val="baseline"/>
        <w:rPr>
          <w:color w:val="000000"/>
        </w:rPr>
      </w:pPr>
    </w:p>
    <w:p w14:paraId="3E9A6780" w14:textId="77777777" w:rsidR="00851788" w:rsidRDefault="00851788" w:rsidP="003E71DE">
      <w:pPr>
        <w:spacing w:line="259" w:lineRule="auto"/>
        <w:jc w:val="both"/>
        <w:textAlignment w:val="baseline"/>
        <w:rPr>
          <w:color w:val="000000"/>
        </w:rPr>
      </w:pPr>
    </w:p>
    <w:p w14:paraId="333E78C8" w14:textId="77777777" w:rsidR="00851788" w:rsidRPr="00FC4DA4" w:rsidRDefault="00851788" w:rsidP="003E71DE">
      <w:pPr>
        <w:spacing w:line="259" w:lineRule="auto"/>
        <w:jc w:val="both"/>
        <w:textAlignment w:val="baseline"/>
        <w:rPr>
          <w:color w:val="000000"/>
        </w:rPr>
      </w:pPr>
    </w:p>
    <w:p w14:paraId="52864A29" w14:textId="28ED8B8A" w:rsidR="003B5FB2" w:rsidRPr="00FC4DA4" w:rsidRDefault="00C449DD" w:rsidP="007129AA">
      <w:pPr>
        <w:rPr>
          <w:rFonts w:eastAsiaTheme="minorHAnsi"/>
          <w:b/>
          <w:bCs/>
        </w:rPr>
      </w:pPr>
      <w:r w:rsidRPr="00FC4DA4">
        <w:rPr>
          <w:b/>
          <w:bCs/>
        </w:rPr>
        <w:t>A</w:t>
      </w:r>
      <w:r w:rsidR="00014E0C" w:rsidRPr="00FC4DA4">
        <w:rPr>
          <w:b/>
          <w:bCs/>
        </w:rPr>
        <w:t>d.2.</w:t>
      </w:r>
      <w:r w:rsidR="007129AA">
        <w:rPr>
          <w:b/>
          <w:bCs/>
        </w:rPr>
        <w:t xml:space="preserve"> Zaključak</w:t>
      </w:r>
      <w:r w:rsidR="00014E0C" w:rsidRPr="00FC4DA4">
        <w:rPr>
          <w:b/>
          <w:bCs/>
        </w:rPr>
        <w:t xml:space="preserve"> </w:t>
      </w:r>
      <w:r w:rsidR="007129AA" w:rsidRPr="007129AA">
        <w:rPr>
          <w:rFonts w:eastAsiaTheme="minorHAnsi"/>
          <w:b/>
          <w:bCs/>
        </w:rPr>
        <w:t>o mirovanju mandata članu Vijeća Mjesnog odbora Sloboština i početku obnašanja dužnosti zamjenika člana Vijeća</w:t>
      </w:r>
      <w:r w:rsidR="007129AA">
        <w:rPr>
          <w:rFonts w:eastAsiaTheme="minorHAnsi"/>
          <w:b/>
          <w:bCs/>
        </w:rPr>
        <w:t xml:space="preserve"> - </w:t>
      </w:r>
      <w:r w:rsidR="00EA4E92" w:rsidRPr="00EA4E92">
        <w:rPr>
          <w:rFonts w:eastAsiaTheme="minorHAnsi"/>
          <w:b/>
          <w:bCs/>
        </w:rPr>
        <w:t xml:space="preserve"> donosi se</w:t>
      </w:r>
    </w:p>
    <w:p w14:paraId="299238DB" w14:textId="77777777" w:rsidR="00C449DD" w:rsidRPr="00FC4DA4" w:rsidRDefault="00C449DD" w:rsidP="003E71DE">
      <w:pPr>
        <w:spacing w:after="160" w:line="259" w:lineRule="auto"/>
        <w:jc w:val="both"/>
        <w:rPr>
          <w:b/>
          <w:bCs/>
        </w:rPr>
      </w:pPr>
    </w:p>
    <w:p w14:paraId="1EBBBDC4" w14:textId="067571E8" w:rsidR="008C1C45" w:rsidRPr="00FC4DA4" w:rsidRDefault="004B5AD1" w:rsidP="003E71DE">
      <w:pPr>
        <w:jc w:val="both"/>
      </w:pPr>
      <w:r w:rsidRPr="00FC4DA4">
        <w:t>Članovi Vijeća pismenim putem su informirani o predmetu rasprave.</w:t>
      </w:r>
    </w:p>
    <w:p w14:paraId="4B86E6F9" w14:textId="77777777" w:rsidR="006C2F31" w:rsidRPr="00FC4DA4" w:rsidRDefault="006C2F31" w:rsidP="003E71DE">
      <w:pPr>
        <w:jc w:val="both"/>
      </w:pPr>
    </w:p>
    <w:p w14:paraId="155D2BED" w14:textId="5C102971" w:rsidR="00014E0C" w:rsidRPr="00FC4DA4" w:rsidRDefault="00014E0C" w:rsidP="003E71DE">
      <w:pPr>
        <w:jc w:val="both"/>
      </w:pPr>
      <w:r w:rsidRPr="00FC4DA4">
        <w:rPr>
          <w:b/>
          <w:bCs/>
        </w:rPr>
        <w:lastRenderedPageBreak/>
        <w:t>U raspravi sudjeluju:</w:t>
      </w:r>
      <w:r w:rsidRPr="00FC4DA4">
        <w:t xml:space="preserve"> Goran Ratković</w:t>
      </w:r>
      <w:r w:rsidR="00184B38">
        <w:t xml:space="preserve">, </w:t>
      </w:r>
      <w:r w:rsidR="00BA7897">
        <w:t xml:space="preserve"> Darko </w:t>
      </w:r>
      <w:proofErr w:type="spellStart"/>
      <w:r w:rsidR="00BA7897">
        <w:t>Konjiković</w:t>
      </w:r>
      <w:proofErr w:type="spellEnd"/>
      <w:r w:rsidR="00184B38">
        <w:t xml:space="preserve">, Josip </w:t>
      </w:r>
      <w:proofErr w:type="spellStart"/>
      <w:r w:rsidR="00184B38">
        <w:t>Benko</w:t>
      </w:r>
      <w:proofErr w:type="spellEnd"/>
      <w:r w:rsidR="003D3DF6">
        <w:t xml:space="preserve"> i </w:t>
      </w:r>
      <w:r w:rsidR="00184B38">
        <w:t xml:space="preserve"> Martina </w:t>
      </w:r>
      <w:proofErr w:type="spellStart"/>
      <w:r w:rsidR="00184B38">
        <w:t>Hegedušić</w:t>
      </w:r>
      <w:proofErr w:type="spellEnd"/>
    </w:p>
    <w:p w14:paraId="5DD5564F" w14:textId="5C5D0F21" w:rsidR="00AC2C91" w:rsidRPr="00FC4DA4" w:rsidRDefault="00AC2C91" w:rsidP="003E71DE">
      <w:pPr>
        <w:jc w:val="both"/>
      </w:pPr>
    </w:p>
    <w:p w14:paraId="703B78B8" w14:textId="45FAF68C" w:rsidR="0083641A" w:rsidRPr="00FC4DA4" w:rsidRDefault="00FB5646" w:rsidP="003E71DE">
      <w:pPr>
        <w:jc w:val="both"/>
      </w:pPr>
      <w:bookmarkStart w:id="1" w:name="_Hlk86096289"/>
      <w:r w:rsidRPr="00FC4DA4">
        <w:t xml:space="preserve">Nakon uvodne </w:t>
      </w:r>
      <w:r w:rsidR="00C668BA" w:rsidRPr="00FC4DA4">
        <w:t>riječi</w:t>
      </w:r>
      <w:r w:rsidR="002B38C2" w:rsidRPr="00FC4DA4">
        <w:t xml:space="preserve"> Predsjednika</w:t>
      </w:r>
      <w:r w:rsidR="00EE0C83" w:rsidRPr="00FC4DA4">
        <w:t xml:space="preserve">, </w:t>
      </w:r>
      <w:r w:rsidR="005A4520">
        <w:t xml:space="preserve">predsjednik Mandatnog povjerenstva - </w:t>
      </w:r>
      <w:r w:rsidR="007D45D1">
        <w:t xml:space="preserve">Darko </w:t>
      </w:r>
      <w:proofErr w:type="spellStart"/>
      <w:r w:rsidR="007D45D1">
        <w:t>Konjiković</w:t>
      </w:r>
      <w:proofErr w:type="spellEnd"/>
      <w:r w:rsidR="007D45D1">
        <w:t xml:space="preserve">, </w:t>
      </w:r>
      <w:r w:rsidR="003D3DF6">
        <w:t xml:space="preserve"> pročitao </w:t>
      </w:r>
      <w:r w:rsidR="007D45D1">
        <w:t xml:space="preserve">je </w:t>
      </w:r>
      <w:r w:rsidR="003D3DF6">
        <w:t>dopis</w:t>
      </w:r>
      <w:r w:rsidR="005F19DE">
        <w:t xml:space="preserve"> poslan od strane Mjesne </w:t>
      </w:r>
      <w:r w:rsidR="00D94F58">
        <w:t>S</w:t>
      </w:r>
      <w:r w:rsidR="005F19DE">
        <w:t>amouprave,</w:t>
      </w:r>
      <w:r w:rsidR="007D45D1">
        <w:t xml:space="preserve"> nakon čega se </w:t>
      </w:r>
      <w:r w:rsidR="005F19DE">
        <w:t>pristupilo glasanju</w:t>
      </w:r>
      <w:r w:rsidR="00D94F58">
        <w:t xml:space="preserve">, </w:t>
      </w:r>
      <w:r w:rsidR="005F19DE">
        <w:t xml:space="preserve"> te je</w:t>
      </w:r>
      <w:r w:rsidR="00D94F58">
        <w:t xml:space="preserve"> </w:t>
      </w:r>
      <w:r w:rsidR="00D94F58" w:rsidRPr="00D94F58">
        <w:rPr>
          <w:b/>
          <w:bCs/>
        </w:rPr>
        <w:t>jednoglasno</w:t>
      </w:r>
      <w:r w:rsidR="00D94F58">
        <w:t xml:space="preserve"> </w:t>
      </w:r>
      <w:r w:rsidR="00C3288C">
        <w:t>usvojeno</w:t>
      </w:r>
      <w:r w:rsidR="00D94F58">
        <w:t>:</w:t>
      </w:r>
    </w:p>
    <w:bookmarkEnd w:id="1"/>
    <w:p w14:paraId="5BB9C9A5" w14:textId="0179A96B" w:rsidR="00DF605A" w:rsidRPr="00FC4DA4" w:rsidRDefault="00DF605A" w:rsidP="003E71DE">
      <w:pPr>
        <w:jc w:val="both"/>
      </w:pPr>
    </w:p>
    <w:p w14:paraId="349324C1" w14:textId="77777777" w:rsidR="00E957CA" w:rsidRPr="00FC4DA4" w:rsidRDefault="00E957CA" w:rsidP="003E71DE">
      <w:pPr>
        <w:jc w:val="both"/>
        <w:rPr>
          <w:b/>
        </w:rPr>
      </w:pPr>
    </w:p>
    <w:p w14:paraId="6D5ACB3F" w14:textId="35D1440C" w:rsidR="00232154" w:rsidRDefault="00232154" w:rsidP="00232154">
      <w:pPr>
        <w:spacing w:line="360" w:lineRule="auto"/>
        <w:jc w:val="center"/>
      </w:pPr>
      <w:r>
        <w:t>I Z V J E Š Ć E</w:t>
      </w:r>
    </w:p>
    <w:p w14:paraId="4F34200E" w14:textId="77777777" w:rsidR="00232154" w:rsidRDefault="00232154" w:rsidP="00232154">
      <w:pPr>
        <w:spacing w:line="360" w:lineRule="auto"/>
        <w:jc w:val="center"/>
      </w:pPr>
      <w:r>
        <w:t>o mirovanju mandata članu Vijeća Mjesnog odbora Sloboština i početku obnašanja dužnosti zamjenika člana Vijeća</w:t>
      </w:r>
    </w:p>
    <w:p w14:paraId="00A93B5F" w14:textId="77777777" w:rsidR="00232154" w:rsidRDefault="00232154" w:rsidP="00232154">
      <w:pPr>
        <w:spacing w:line="360" w:lineRule="auto"/>
        <w:jc w:val="center"/>
      </w:pPr>
    </w:p>
    <w:p w14:paraId="0B34828D" w14:textId="7D960E22" w:rsidR="00232154" w:rsidRDefault="00232154" w:rsidP="00232154">
      <w:pPr>
        <w:spacing w:line="360" w:lineRule="auto"/>
        <w:jc w:val="center"/>
      </w:pPr>
      <w:r>
        <w:t>I.</w:t>
      </w:r>
    </w:p>
    <w:p w14:paraId="788119B6" w14:textId="77777777" w:rsidR="00232154" w:rsidRDefault="00232154" w:rsidP="00232154">
      <w:pPr>
        <w:spacing w:line="360" w:lineRule="auto"/>
        <w:jc w:val="center"/>
      </w:pPr>
    </w:p>
    <w:p w14:paraId="0BC447B1" w14:textId="77777777" w:rsidR="00232154" w:rsidRDefault="00232154" w:rsidP="00232154">
      <w:pPr>
        <w:spacing w:line="360" w:lineRule="auto"/>
        <w:jc w:val="center"/>
      </w:pPr>
      <w:r>
        <w:t>A) Mandatno povjerenstvo utvrđuje da SREĆKO KRIVIĆ, iz Zagreba, Ulica Vladimira Varićaka 15, izabran s kandidacijske liste GRUPE BIRAČA - JOSIP BENKO s danom 23. veljače 2022. godine, stavio mandat u mirovanje.</w:t>
      </w:r>
    </w:p>
    <w:p w14:paraId="03FF0C6C" w14:textId="77777777" w:rsidR="00232154" w:rsidRDefault="00232154" w:rsidP="00232154">
      <w:pPr>
        <w:spacing w:line="360" w:lineRule="auto"/>
        <w:jc w:val="center"/>
      </w:pPr>
    </w:p>
    <w:p w14:paraId="6A8C4AC5" w14:textId="77777777" w:rsidR="00232154" w:rsidRDefault="00232154" w:rsidP="00232154">
      <w:pPr>
        <w:spacing w:line="360" w:lineRule="auto"/>
        <w:jc w:val="center"/>
      </w:pPr>
      <w:r>
        <w:t>B)  Sukladno članku 14. Odluke o izborima članova vijeća gradskih četvrti i članova vijeća mjesnih odbora (Službeni glasnik Grada Zagreba 4/13, 5/17, 7/17, 2/19, 28/20 i 8/21) kandidacijska lista GRUPE BIRAČA – JOSIP BENKO dostavila je Odluku  o zamjeni člana Vijeća Mjesnog odbora Sloboština, te su za zamjenicu člana Vijeća odredili MARIJANU ALAGUŠIĆ.</w:t>
      </w:r>
    </w:p>
    <w:p w14:paraId="231D68F8" w14:textId="77777777" w:rsidR="00232154" w:rsidRDefault="00232154" w:rsidP="00232154">
      <w:pPr>
        <w:spacing w:line="360" w:lineRule="auto"/>
        <w:jc w:val="center"/>
      </w:pPr>
    </w:p>
    <w:p w14:paraId="46E915CD" w14:textId="77777777" w:rsidR="00232154" w:rsidRDefault="00232154" w:rsidP="00232154">
      <w:pPr>
        <w:spacing w:line="360" w:lineRule="auto"/>
        <w:jc w:val="center"/>
      </w:pPr>
      <w:r>
        <w:t>II.</w:t>
      </w:r>
    </w:p>
    <w:p w14:paraId="76F62DB0" w14:textId="77777777" w:rsidR="00232154" w:rsidRDefault="00232154" w:rsidP="00232154">
      <w:pPr>
        <w:spacing w:line="360" w:lineRule="auto"/>
        <w:jc w:val="center"/>
      </w:pPr>
    </w:p>
    <w:p w14:paraId="5D43BF6F" w14:textId="77777777" w:rsidR="00232154" w:rsidRDefault="00232154" w:rsidP="00232154">
      <w:pPr>
        <w:spacing w:line="360" w:lineRule="auto"/>
        <w:jc w:val="center"/>
      </w:pPr>
      <w:r>
        <w:tab/>
        <w:t>Mandatno povjerenstvo predlaže Vijeću da donese Zaključak o mirovanju mandata člana Vijeća Mjesnog odbora Sloboština i početku obnašanja dužnosti zamjenici člana Vijeća</w:t>
      </w:r>
    </w:p>
    <w:p w14:paraId="0B13E0F7" w14:textId="77777777" w:rsidR="00232154" w:rsidRDefault="00232154" w:rsidP="00232154">
      <w:pPr>
        <w:spacing w:line="360" w:lineRule="auto"/>
        <w:jc w:val="center"/>
      </w:pPr>
    </w:p>
    <w:p w14:paraId="14AA1CD4" w14:textId="77777777" w:rsidR="00232154" w:rsidRDefault="00232154" w:rsidP="00232154">
      <w:pPr>
        <w:spacing w:line="360" w:lineRule="auto"/>
        <w:jc w:val="center"/>
      </w:pPr>
    </w:p>
    <w:p w14:paraId="5D20B43A" w14:textId="77777777" w:rsidR="00232154" w:rsidRDefault="00232154" w:rsidP="00232154">
      <w:pPr>
        <w:spacing w:line="360" w:lineRule="auto"/>
        <w:jc w:val="center"/>
      </w:pPr>
      <w:r>
        <w:t xml:space="preserve">MARIJANI ALAGUŠIĆ </w:t>
      </w:r>
      <w:r>
        <w:tab/>
        <w:t xml:space="preserve">                                   KANDIDACIJSKA LISTA</w:t>
      </w:r>
    </w:p>
    <w:p w14:paraId="4AAEEC49" w14:textId="77777777" w:rsidR="00232154" w:rsidRDefault="00232154" w:rsidP="00232154">
      <w:pPr>
        <w:spacing w:line="360" w:lineRule="auto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GRUPE BIRAČA –</w:t>
      </w:r>
    </w:p>
    <w:p w14:paraId="053E9F74" w14:textId="33AB96D8" w:rsidR="00000806" w:rsidRPr="00FC4DA4" w:rsidRDefault="00232154" w:rsidP="00232154">
      <w:pPr>
        <w:spacing w:line="360" w:lineRule="auto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JOSIP BENKO</w:t>
      </w:r>
    </w:p>
    <w:p w14:paraId="63F7F703" w14:textId="77777777" w:rsidR="00000806" w:rsidRDefault="00000806" w:rsidP="003E71DE">
      <w:pPr>
        <w:jc w:val="both"/>
      </w:pPr>
    </w:p>
    <w:p w14:paraId="300AC4C7" w14:textId="77777777" w:rsidR="006876AA" w:rsidRDefault="006876AA" w:rsidP="003E71DE">
      <w:pPr>
        <w:jc w:val="both"/>
      </w:pPr>
    </w:p>
    <w:p w14:paraId="282BE24F" w14:textId="77777777" w:rsidR="006876AA" w:rsidRDefault="006876AA" w:rsidP="003E71DE">
      <w:pPr>
        <w:jc w:val="both"/>
      </w:pPr>
    </w:p>
    <w:p w14:paraId="3695A646" w14:textId="77777777" w:rsidR="006876AA" w:rsidRPr="00FC4DA4" w:rsidRDefault="006876AA" w:rsidP="003E71DE">
      <w:pPr>
        <w:jc w:val="both"/>
      </w:pPr>
    </w:p>
    <w:p w14:paraId="4358849A" w14:textId="77777777" w:rsidR="00000806" w:rsidRPr="00FC4DA4" w:rsidRDefault="00000806" w:rsidP="003E71DE">
      <w:pPr>
        <w:jc w:val="both"/>
      </w:pPr>
    </w:p>
    <w:p w14:paraId="041CF964" w14:textId="77777777" w:rsidR="00000806" w:rsidRPr="00FC4DA4" w:rsidRDefault="00000806" w:rsidP="003E71DE">
      <w:pPr>
        <w:jc w:val="both"/>
      </w:pPr>
    </w:p>
    <w:p w14:paraId="21551B7A" w14:textId="77777777" w:rsidR="009E3BC9" w:rsidRDefault="009E3BC9" w:rsidP="009E3BC9">
      <w:pPr>
        <w:jc w:val="both"/>
        <w:rPr>
          <w:b/>
          <w:bCs/>
        </w:rPr>
      </w:pPr>
    </w:p>
    <w:p w14:paraId="1D3C6716" w14:textId="0F7A3D98" w:rsidR="009E3BC9" w:rsidRPr="009E3BC9" w:rsidRDefault="00DC697E" w:rsidP="009E3BC9">
      <w:pPr>
        <w:jc w:val="both"/>
        <w:rPr>
          <w:rFonts w:eastAsiaTheme="minorHAnsi"/>
          <w:b/>
          <w:bCs/>
        </w:rPr>
      </w:pPr>
      <w:r w:rsidRPr="00FC4DA4">
        <w:rPr>
          <w:b/>
          <w:bCs/>
        </w:rPr>
        <w:t>Ad. 3.</w:t>
      </w:r>
      <w:r w:rsidR="009E3BC9">
        <w:rPr>
          <w:b/>
          <w:bCs/>
        </w:rPr>
        <w:t>Zakl</w:t>
      </w:r>
      <w:r w:rsidR="00515832">
        <w:rPr>
          <w:b/>
          <w:bCs/>
        </w:rPr>
        <w:t xml:space="preserve">jučak </w:t>
      </w:r>
      <w:r w:rsidR="009E3BC9" w:rsidRPr="009E3BC9">
        <w:rPr>
          <w:rFonts w:eastAsiaTheme="minorHAnsi"/>
          <w:b/>
          <w:bCs/>
        </w:rPr>
        <w:t xml:space="preserve">o izvješću Mandatnog povjerenstva o mirovanju mandata članu </w:t>
      </w:r>
    </w:p>
    <w:p w14:paraId="29485B62" w14:textId="125D6579" w:rsidR="00C02C69" w:rsidRPr="00FC4DA4" w:rsidRDefault="009E3BC9" w:rsidP="003E71DE">
      <w:pPr>
        <w:jc w:val="both"/>
        <w:rPr>
          <w:rFonts w:eastAsiaTheme="minorHAnsi"/>
          <w:b/>
          <w:bCs/>
        </w:rPr>
      </w:pPr>
      <w:r w:rsidRPr="009E3BC9">
        <w:rPr>
          <w:rFonts w:eastAsiaTheme="minorHAnsi"/>
          <w:b/>
          <w:bCs/>
        </w:rPr>
        <w:t>Vijeća Mjesnog odbora Sloboština</w:t>
      </w:r>
      <w:r w:rsidR="00515832">
        <w:rPr>
          <w:rFonts w:eastAsiaTheme="minorHAnsi"/>
          <w:b/>
          <w:bCs/>
        </w:rPr>
        <w:t xml:space="preserve"> </w:t>
      </w:r>
      <w:r w:rsidRPr="009E3BC9">
        <w:rPr>
          <w:rFonts w:eastAsiaTheme="minorHAnsi"/>
          <w:b/>
          <w:bCs/>
        </w:rPr>
        <w:t>i početku obnašanja dužnosti zamjenici člana Vijeća</w:t>
      </w:r>
      <w:r w:rsidR="00515832">
        <w:rPr>
          <w:rFonts w:eastAsiaTheme="minorHAnsi"/>
          <w:b/>
          <w:bCs/>
        </w:rPr>
        <w:t xml:space="preserve"> -</w:t>
      </w:r>
      <w:r w:rsidR="00D3516E" w:rsidRPr="00D3516E">
        <w:rPr>
          <w:rFonts w:eastAsiaTheme="minorHAnsi"/>
          <w:b/>
          <w:bCs/>
        </w:rPr>
        <w:t xml:space="preserve"> donosi se</w:t>
      </w:r>
    </w:p>
    <w:p w14:paraId="25C73CD6" w14:textId="77777777" w:rsidR="00423F91" w:rsidRPr="00FC4DA4" w:rsidRDefault="00423F91" w:rsidP="003E71DE">
      <w:pPr>
        <w:jc w:val="both"/>
        <w:rPr>
          <w:b/>
          <w:bCs/>
        </w:rPr>
      </w:pPr>
    </w:p>
    <w:p w14:paraId="2A273599" w14:textId="2123624A" w:rsidR="00DC697E" w:rsidRPr="00FC4DA4" w:rsidRDefault="00413E6F" w:rsidP="003E71DE">
      <w:pPr>
        <w:jc w:val="both"/>
      </w:pPr>
      <w:bookmarkStart w:id="2" w:name="_Hlk93764950"/>
      <w:r w:rsidRPr="00FC4DA4">
        <w:t>Članovi Vijeća pismenim putem su informirani o predmetu rasprave.</w:t>
      </w:r>
    </w:p>
    <w:bookmarkEnd w:id="2"/>
    <w:p w14:paraId="41B0F77C" w14:textId="77777777" w:rsidR="00413E6F" w:rsidRPr="00FC4DA4" w:rsidRDefault="00413E6F" w:rsidP="003E71DE">
      <w:pPr>
        <w:jc w:val="both"/>
        <w:rPr>
          <w:rFonts w:eastAsiaTheme="minorHAnsi"/>
        </w:rPr>
      </w:pPr>
    </w:p>
    <w:p w14:paraId="6B2559D6" w14:textId="774EDB04" w:rsidR="00DC697E" w:rsidRPr="00FC4DA4" w:rsidRDefault="00DC697E" w:rsidP="003E71DE">
      <w:pPr>
        <w:jc w:val="both"/>
      </w:pPr>
      <w:r w:rsidRPr="00FC4DA4">
        <w:rPr>
          <w:b/>
          <w:bCs/>
        </w:rPr>
        <w:t>U raspravi sudjeluju:</w:t>
      </w:r>
      <w:r w:rsidRPr="00FC4DA4">
        <w:t xml:space="preserve"> Goran Ratković, Darko </w:t>
      </w:r>
      <w:proofErr w:type="spellStart"/>
      <w:r w:rsidRPr="00FC4DA4">
        <w:t>Konjiković</w:t>
      </w:r>
      <w:proofErr w:type="spellEnd"/>
      <w:r w:rsidRPr="00FC4DA4">
        <w:t xml:space="preserve">, </w:t>
      </w:r>
      <w:r w:rsidR="00515832">
        <w:t xml:space="preserve">Martina </w:t>
      </w:r>
      <w:proofErr w:type="spellStart"/>
      <w:r w:rsidR="00515832">
        <w:t>Hegedušić</w:t>
      </w:r>
      <w:proofErr w:type="spellEnd"/>
      <w:r w:rsidR="00515832">
        <w:t xml:space="preserve">, Josip </w:t>
      </w:r>
      <w:proofErr w:type="spellStart"/>
      <w:r w:rsidR="00515832">
        <w:t>Benko</w:t>
      </w:r>
      <w:proofErr w:type="spellEnd"/>
      <w:r w:rsidR="009110BA" w:rsidRPr="00FC4DA4">
        <w:t xml:space="preserve"> i </w:t>
      </w:r>
    </w:p>
    <w:p w14:paraId="4B53DBD5" w14:textId="0285F07E" w:rsidR="00DC697E" w:rsidRDefault="002318A5" w:rsidP="003E71DE">
      <w:pPr>
        <w:jc w:val="both"/>
        <w:rPr>
          <w:rFonts w:eastAsiaTheme="minorHAnsi"/>
        </w:rPr>
      </w:pPr>
      <w:r w:rsidRPr="002318A5">
        <w:rPr>
          <w:rFonts w:eastAsiaTheme="minorHAnsi"/>
        </w:rPr>
        <w:t xml:space="preserve">Danica </w:t>
      </w:r>
      <w:proofErr w:type="spellStart"/>
      <w:r w:rsidRPr="002318A5">
        <w:rPr>
          <w:rFonts w:eastAsiaTheme="minorHAnsi"/>
        </w:rPr>
        <w:t>Juričić</w:t>
      </w:r>
      <w:proofErr w:type="spellEnd"/>
      <w:r w:rsidRPr="002318A5">
        <w:rPr>
          <w:rFonts w:eastAsiaTheme="minorHAnsi"/>
        </w:rPr>
        <w:t xml:space="preserve"> </w:t>
      </w:r>
      <w:proofErr w:type="spellStart"/>
      <w:r w:rsidRPr="002318A5">
        <w:rPr>
          <w:rFonts w:eastAsiaTheme="minorHAnsi"/>
        </w:rPr>
        <w:t>Spasović</w:t>
      </w:r>
      <w:proofErr w:type="spellEnd"/>
    </w:p>
    <w:p w14:paraId="11ED469A" w14:textId="77777777" w:rsidR="002318A5" w:rsidRPr="00FC4DA4" w:rsidRDefault="002318A5" w:rsidP="003E71DE">
      <w:pPr>
        <w:jc w:val="both"/>
        <w:rPr>
          <w:rFonts w:eastAsiaTheme="minorHAnsi"/>
        </w:rPr>
      </w:pPr>
    </w:p>
    <w:p w14:paraId="3B346B1F" w14:textId="1A18656B" w:rsidR="00FB1BDE" w:rsidRDefault="00AE4713" w:rsidP="001643B2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 xml:space="preserve">Predsjednik VMO </w:t>
      </w:r>
      <w:r w:rsidR="0029208C">
        <w:rPr>
          <w:rFonts w:eastAsiaTheme="minorHAnsi"/>
        </w:rPr>
        <w:t xml:space="preserve">Sloboština </w:t>
      </w:r>
      <w:r w:rsidR="00637901">
        <w:rPr>
          <w:rFonts w:eastAsiaTheme="minorHAnsi"/>
        </w:rPr>
        <w:t xml:space="preserve">pročitao je još jednom </w:t>
      </w:r>
      <w:r w:rsidR="00AE1606">
        <w:rPr>
          <w:rFonts w:eastAsiaTheme="minorHAnsi"/>
        </w:rPr>
        <w:t>dopis poslan od strane Mjesne Samouprave</w:t>
      </w:r>
      <w:r w:rsidR="001643B2">
        <w:rPr>
          <w:rFonts w:eastAsiaTheme="minorHAnsi"/>
        </w:rPr>
        <w:t>, te se nakon kraće rasprave pristupilo glasovanju</w:t>
      </w:r>
      <w:r w:rsidR="00354E7C">
        <w:rPr>
          <w:rFonts w:eastAsiaTheme="minorHAnsi"/>
        </w:rPr>
        <w:t>, gdje je jednoglasno usvojen:</w:t>
      </w:r>
    </w:p>
    <w:p w14:paraId="4A734C73" w14:textId="77777777" w:rsidR="00503FD9" w:rsidRPr="00FC4DA4" w:rsidRDefault="00503FD9" w:rsidP="001643B2">
      <w:pPr>
        <w:spacing w:line="276" w:lineRule="auto"/>
        <w:jc w:val="both"/>
        <w:rPr>
          <w:rFonts w:eastAsiaTheme="minorHAnsi"/>
        </w:rPr>
      </w:pPr>
    </w:p>
    <w:p w14:paraId="29E401D6" w14:textId="77777777" w:rsidR="0056400F" w:rsidRPr="0056400F" w:rsidRDefault="0056400F" w:rsidP="00851788">
      <w:pPr>
        <w:jc w:val="center"/>
      </w:pPr>
    </w:p>
    <w:p w14:paraId="0EA9AF5B" w14:textId="77777777" w:rsidR="00D07DDC" w:rsidRDefault="00D07DDC" w:rsidP="00D07DDC">
      <w:pPr>
        <w:jc w:val="both"/>
      </w:pPr>
    </w:p>
    <w:p w14:paraId="1EB8DD06" w14:textId="77777777" w:rsidR="00D07DDC" w:rsidRDefault="00D07DDC" w:rsidP="00D07DDC">
      <w:pPr>
        <w:jc w:val="center"/>
        <w:rPr>
          <w:b/>
        </w:rPr>
      </w:pPr>
      <w:r>
        <w:rPr>
          <w:b/>
        </w:rPr>
        <w:t>Z A K LJ U Č A K</w:t>
      </w:r>
    </w:p>
    <w:p w14:paraId="3503F40A" w14:textId="77777777" w:rsidR="00D07DDC" w:rsidRDefault="00D07DDC" w:rsidP="00D07DDC">
      <w:pPr>
        <w:ind w:left="720"/>
        <w:jc w:val="center"/>
        <w:rPr>
          <w:b/>
        </w:rPr>
      </w:pPr>
      <w:r>
        <w:rPr>
          <w:b/>
        </w:rPr>
        <w:t>o izvješću Mandatnog povjerenstva o mirovanju mandata članu</w:t>
      </w:r>
      <w:r w:rsidRPr="0087115D">
        <w:rPr>
          <w:b/>
        </w:rPr>
        <w:t xml:space="preserve"> </w:t>
      </w:r>
    </w:p>
    <w:p w14:paraId="73B5FAB2" w14:textId="77777777" w:rsidR="00D07DDC" w:rsidRDefault="00D07DDC" w:rsidP="00D07DDC">
      <w:pPr>
        <w:ind w:left="720"/>
        <w:jc w:val="center"/>
        <w:rPr>
          <w:b/>
        </w:rPr>
      </w:pPr>
      <w:r w:rsidRPr="0087115D">
        <w:rPr>
          <w:b/>
        </w:rPr>
        <w:t>Vijeća</w:t>
      </w:r>
      <w:r>
        <w:rPr>
          <w:b/>
        </w:rPr>
        <w:t xml:space="preserve"> Mjesnog odbora Sloboština</w:t>
      </w:r>
    </w:p>
    <w:p w14:paraId="275F816A" w14:textId="77777777" w:rsidR="00D07DDC" w:rsidRPr="0087115D" w:rsidRDefault="00D07DDC" w:rsidP="00D07DDC">
      <w:pPr>
        <w:ind w:left="720"/>
        <w:jc w:val="center"/>
        <w:rPr>
          <w:b/>
        </w:rPr>
      </w:pPr>
      <w:r>
        <w:rPr>
          <w:b/>
        </w:rPr>
        <w:t>i početku obnašanja dužnosti zamjenici člana Vijeća</w:t>
      </w:r>
    </w:p>
    <w:p w14:paraId="15F49800" w14:textId="77777777" w:rsidR="00D07DDC" w:rsidRDefault="00D07DDC" w:rsidP="00D07DDC">
      <w:pPr>
        <w:ind w:left="360"/>
        <w:jc w:val="center"/>
      </w:pPr>
    </w:p>
    <w:p w14:paraId="6377FF54" w14:textId="77777777" w:rsidR="00D07DDC" w:rsidRDefault="00D07DDC" w:rsidP="00D07DDC">
      <w:pPr>
        <w:ind w:left="360"/>
      </w:pPr>
    </w:p>
    <w:p w14:paraId="0D8B36B9" w14:textId="77777777" w:rsidR="00D07DDC" w:rsidRDefault="00D07DDC" w:rsidP="00D07DDC">
      <w:pPr>
        <w:ind w:left="360"/>
      </w:pPr>
    </w:p>
    <w:p w14:paraId="30BF1EB1" w14:textId="77777777" w:rsidR="00D07DDC" w:rsidRDefault="00D07DDC" w:rsidP="00D07DDC">
      <w:pPr>
        <w:numPr>
          <w:ilvl w:val="0"/>
          <w:numId w:val="28"/>
        </w:numPr>
        <w:jc w:val="both"/>
      </w:pPr>
      <w:r>
        <w:t>Prima se na znanje izvješće Mandatnog povjerenstva o mirovanju mandata</w:t>
      </w:r>
      <w:r w:rsidRPr="00946B84">
        <w:t xml:space="preserve"> člana Vijeća</w:t>
      </w:r>
      <w:r>
        <w:t xml:space="preserve"> Mjesnog odbora Sloboština</w:t>
      </w:r>
      <w:r w:rsidRPr="00946B84">
        <w:t xml:space="preserve"> i poče</w:t>
      </w:r>
      <w:r>
        <w:t>tku obnašanja dužnosti zamjenici člana</w:t>
      </w:r>
      <w:r w:rsidRPr="00946B84">
        <w:t xml:space="preserve"> Vijeća</w:t>
      </w:r>
      <w:r>
        <w:t>.</w:t>
      </w:r>
    </w:p>
    <w:p w14:paraId="2F092AB8" w14:textId="77777777" w:rsidR="00D07DDC" w:rsidRDefault="00D07DDC" w:rsidP="00D07DDC">
      <w:pPr>
        <w:ind w:left="720"/>
        <w:jc w:val="both"/>
      </w:pPr>
    </w:p>
    <w:p w14:paraId="0DB89416" w14:textId="77777777" w:rsidR="00D07DDC" w:rsidRDefault="00D07DDC" w:rsidP="00D07DDC">
      <w:pPr>
        <w:numPr>
          <w:ilvl w:val="0"/>
          <w:numId w:val="28"/>
        </w:numPr>
        <w:jc w:val="both"/>
      </w:pPr>
      <w:r>
        <w:t xml:space="preserve">Dana </w:t>
      </w:r>
      <w:r>
        <w:rPr>
          <w:b/>
        </w:rPr>
        <w:t xml:space="preserve">23. veljače 2022. </w:t>
      </w:r>
      <w:r>
        <w:t xml:space="preserve">započinje mirovanje mandata članu Vijeća Mjesnog odbora Sloboština </w:t>
      </w:r>
      <w:r w:rsidRPr="00E9339D">
        <w:rPr>
          <w:b/>
        </w:rPr>
        <w:t>SREĆKU KRIVIĆU</w:t>
      </w:r>
      <w:r>
        <w:t>.</w:t>
      </w:r>
    </w:p>
    <w:p w14:paraId="7D15CF27" w14:textId="77777777" w:rsidR="00D07DDC" w:rsidRDefault="00D07DDC" w:rsidP="00D07DDC">
      <w:pPr>
        <w:ind w:left="720"/>
        <w:jc w:val="both"/>
      </w:pPr>
    </w:p>
    <w:p w14:paraId="48B91017" w14:textId="77777777" w:rsidR="00D07DDC" w:rsidRDefault="00D07DDC" w:rsidP="00D07DDC">
      <w:pPr>
        <w:ind w:left="720"/>
        <w:jc w:val="both"/>
      </w:pPr>
      <w:r>
        <w:t xml:space="preserve">Dana </w:t>
      </w:r>
      <w:r>
        <w:rPr>
          <w:b/>
        </w:rPr>
        <w:t xml:space="preserve">23. ožujka 2022. MARIJANA ALAGUŠIĆ </w:t>
      </w:r>
      <w:r>
        <w:t>započinje s obnašanjem dužnosti zamjenice člana Vijeća.</w:t>
      </w:r>
    </w:p>
    <w:p w14:paraId="7EAB252F" w14:textId="77777777" w:rsidR="00D07DDC" w:rsidRDefault="00D07DDC" w:rsidP="00D07DDC">
      <w:pPr>
        <w:ind w:left="720"/>
        <w:jc w:val="both"/>
      </w:pPr>
    </w:p>
    <w:p w14:paraId="06BE6C52" w14:textId="77777777" w:rsidR="00D07DDC" w:rsidRDefault="00D07DDC" w:rsidP="00D07DDC">
      <w:pPr>
        <w:numPr>
          <w:ilvl w:val="0"/>
          <w:numId w:val="28"/>
        </w:numPr>
        <w:jc w:val="both"/>
      </w:pPr>
      <w:r>
        <w:t>Ovaj će zaključak biti objavljen na oglasnoj ploči u sjedištu Mjesnog odbora Sloboština.</w:t>
      </w:r>
    </w:p>
    <w:p w14:paraId="524E3D29" w14:textId="77777777" w:rsidR="00D07DDC" w:rsidRDefault="00D07DDC" w:rsidP="00D07DDC">
      <w:pPr>
        <w:jc w:val="both"/>
      </w:pPr>
    </w:p>
    <w:p w14:paraId="182D803B" w14:textId="77777777" w:rsidR="008B1AC2" w:rsidRDefault="008B1AC2" w:rsidP="003E71DE">
      <w:pPr>
        <w:jc w:val="both"/>
        <w:rPr>
          <w:rFonts w:eastAsiaTheme="minorHAnsi"/>
        </w:rPr>
      </w:pPr>
    </w:p>
    <w:p w14:paraId="7C361033" w14:textId="77777777" w:rsidR="00D07DDC" w:rsidRDefault="00D07DDC" w:rsidP="003E71DE">
      <w:pPr>
        <w:jc w:val="both"/>
        <w:rPr>
          <w:rFonts w:eastAsiaTheme="minorHAnsi"/>
        </w:rPr>
      </w:pPr>
    </w:p>
    <w:p w14:paraId="34AA7D6C" w14:textId="77777777" w:rsidR="00C54432" w:rsidRDefault="00C54432" w:rsidP="003E71DE">
      <w:pPr>
        <w:jc w:val="both"/>
        <w:rPr>
          <w:rFonts w:eastAsiaTheme="minorHAnsi"/>
          <w:b/>
          <w:bCs/>
        </w:rPr>
      </w:pPr>
    </w:p>
    <w:p w14:paraId="13535943" w14:textId="77777777" w:rsidR="006C42DE" w:rsidRPr="00FC4DA4" w:rsidRDefault="006C42DE" w:rsidP="003E71DE">
      <w:pPr>
        <w:jc w:val="both"/>
        <w:rPr>
          <w:rFonts w:eastAsiaTheme="minorHAnsi"/>
          <w:b/>
          <w:bCs/>
        </w:rPr>
      </w:pPr>
    </w:p>
    <w:p w14:paraId="48FCBE2B" w14:textId="77777777" w:rsidR="00265CA6" w:rsidRDefault="00072BAB" w:rsidP="00265CA6">
      <w:pPr>
        <w:spacing w:after="160" w:line="259" w:lineRule="auto"/>
        <w:jc w:val="both"/>
        <w:rPr>
          <w:rFonts w:eastAsiaTheme="minorHAnsi"/>
          <w:b/>
          <w:bCs/>
        </w:rPr>
      </w:pPr>
      <w:r w:rsidRPr="00FC4DA4">
        <w:rPr>
          <w:b/>
          <w:bCs/>
        </w:rPr>
        <w:t>Ad. 4.</w:t>
      </w:r>
      <w:r w:rsidR="00BD001A" w:rsidRPr="00FC4DA4">
        <w:rPr>
          <w:rFonts w:eastAsiaTheme="minorHAnsi"/>
          <w:b/>
          <w:bCs/>
        </w:rPr>
        <w:t xml:space="preserve"> </w:t>
      </w:r>
      <w:r w:rsidR="00265CA6" w:rsidRPr="00265CA6">
        <w:rPr>
          <w:rFonts w:eastAsiaTheme="minorHAnsi"/>
          <w:b/>
          <w:bCs/>
        </w:rPr>
        <w:t xml:space="preserve">Polaganje prisege </w:t>
      </w:r>
    </w:p>
    <w:p w14:paraId="43C8BAE8" w14:textId="77777777" w:rsidR="00A93F4C" w:rsidRDefault="00A93F4C" w:rsidP="00D20797">
      <w:pPr>
        <w:spacing w:line="276" w:lineRule="auto"/>
        <w:jc w:val="both"/>
      </w:pPr>
    </w:p>
    <w:p w14:paraId="4E71D552" w14:textId="1FEAA2C2" w:rsidR="006D797A" w:rsidRPr="00FC4DA4" w:rsidRDefault="006D797A" w:rsidP="00D20797">
      <w:pPr>
        <w:spacing w:line="276" w:lineRule="auto"/>
        <w:jc w:val="both"/>
      </w:pPr>
      <w:r>
        <w:t>Predsjednik VMO Sloboština</w:t>
      </w:r>
      <w:r w:rsidR="005B60BB">
        <w:t xml:space="preserve"> otvorio je polaganje prisege sa nekoliko uvodnih riječi, te se pristupilo samom </w:t>
      </w:r>
      <w:r w:rsidR="00410340">
        <w:t>činu polaganje prisege</w:t>
      </w:r>
      <w:r w:rsidR="006B4120">
        <w:t xml:space="preserve">. </w:t>
      </w:r>
      <w:r w:rsidR="00630515">
        <w:t xml:space="preserve">Gđa. Marijana Alagušić </w:t>
      </w:r>
      <w:r w:rsidR="00747381">
        <w:t>izgovorila</w:t>
      </w:r>
      <w:r w:rsidR="000A3B52">
        <w:t xml:space="preserve"> je tekst prisege</w:t>
      </w:r>
      <w:r w:rsidR="004255A4">
        <w:t>, potpisala sami dokument</w:t>
      </w:r>
      <w:r w:rsidR="00747381">
        <w:t xml:space="preserve">, te je </w:t>
      </w:r>
      <w:r w:rsidR="006E4F18">
        <w:t xml:space="preserve">sa tim činom </w:t>
      </w:r>
      <w:r w:rsidR="00587AB4">
        <w:t xml:space="preserve">započela svoj mandat kao </w:t>
      </w:r>
      <w:r w:rsidR="006E4F18">
        <w:t>član vijeća Mjesnog Odbora Sloboština.</w:t>
      </w:r>
      <w:r w:rsidR="00660C93">
        <w:t xml:space="preserve"> </w:t>
      </w:r>
    </w:p>
    <w:p w14:paraId="075D2C1A" w14:textId="77777777" w:rsidR="00A93F4C" w:rsidRPr="00FC4DA4" w:rsidRDefault="00A93F4C" w:rsidP="003E71DE">
      <w:pPr>
        <w:jc w:val="both"/>
      </w:pPr>
    </w:p>
    <w:p w14:paraId="277EA7EB" w14:textId="77777777" w:rsidR="00747381" w:rsidRDefault="00747381" w:rsidP="003E71DE">
      <w:pPr>
        <w:jc w:val="both"/>
      </w:pPr>
    </w:p>
    <w:p w14:paraId="373B1E6A" w14:textId="77777777" w:rsidR="00747381" w:rsidRDefault="00747381" w:rsidP="003E71DE">
      <w:pPr>
        <w:jc w:val="both"/>
      </w:pPr>
    </w:p>
    <w:p w14:paraId="1DDD782D" w14:textId="77777777" w:rsidR="00747381" w:rsidRDefault="00747381" w:rsidP="003E71DE">
      <w:pPr>
        <w:jc w:val="both"/>
      </w:pPr>
    </w:p>
    <w:p w14:paraId="39836142" w14:textId="77777777" w:rsidR="00FD76B0" w:rsidRDefault="00FD76B0" w:rsidP="00847C47">
      <w:pPr>
        <w:spacing w:after="160" w:line="259" w:lineRule="auto"/>
        <w:jc w:val="both"/>
        <w:rPr>
          <w:b/>
          <w:bCs/>
        </w:rPr>
      </w:pPr>
    </w:p>
    <w:p w14:paraId="6A2C2C59" w14:textId="2C234A10" w:rsidR="00180FAA" w:rsidRPr="00FC4DA4" w:rsidRDefault="00DF605A" w:rsidP="008B02F3">
      <w:pPr>
        <w:spacing w:after="160" w:line="259" w:lineRule="auto"/>
        <w:jc w:val="both"/>
      </w:pPr>
      <w:r w:rsidRPr="00FC4DA4">
        <w:rPr>
          <w:b/>
          <w:bCs/>
        </w:rPr>
        <w:lastRenderedPageBreak/>
        <w:t xml:space="preserve">Ad. </w:t>
      </w:r>
      <w:r w:rsidR="00CC6D3F" w:rsidRPr="00FC4DA4">
        <w:rPr>
          <w:b/>
          <w:bCs/>
        </w:rPr>
        <w:t>5</w:t>
      </w:r>
      <w:r w:rsidRPr="00FC4DA4">
        <w:rPr>
          <w:b/>
          <w:bCs/>
        </w:rPr>
        <w:t xml:space="preserve">. </w:t>
      </w:r>
      <w:r w:rsidR="008B02F3">
        <w:rPr>
          <w:b/>
          <w:bCs/>
        </w:rPr>
        <w:t xml:space="preserve">Zaključak o </w:t>
      </w:r>
      <w:r w:rsidR="008B02F3" w:rsidRPr="008B02F3">
        <w:rPr>
          <w:b/>
          <w:bCs/>
        </w:rPr>
        <w:t>sanaciji pješačke staze (vatrogasnog puta) na lokaciji Stjepana Gradića 1-3 i uklanjanju stupića ispred ulaza na adresi  Stjepana Gradića 1</w:t>
      </w:r>
      <w:r w:rsidR="008B02F3">
        <w:rPr>
          <w:b/>
          <w:bCs/>
        </w:rPr>
        <w:t xml:space="preserve"> -</w:t>
      </w:r>
      <w:r w:rsidR="008B02F3" w:rsidRPr="008B02F3">
        <w:rPr>
          <w:b/>
          <w:bCs/>
        </w:rPr>
        <w:t xml:space="preserve"> donosi se</w:t>
      </w:r>
    </w:p>
    <w:p w14:paraId="28A15A6B" w14:textId="36A49B6C" w:rsidR="00180FAA" w:rsidRPr="00FC4DA4" w:rsidRDefault="00180FAA" w:rsidP="003E71DE">
      <w:pPr>
        <w:jc w:val="both"/>
      </w:pPr>
      <w:r w:rsidRPr="00FC4DA4">
        <w:t xml:space="preserve">U raspravi sudjeluju: Danica </w:t>
      </w:r>
      <w:proofErr w:type="spellStart"/>
      <w:r w:rsidRPr="00FC4DA4">
        <w:t>Juričić</w:t>
      </w:r>
      <w:proofErr w:type="spellEnd"/>
      <w:r w:rsidRPr="00FC4DA4">
        <w:t xml:space="preserve"> </w:t>
      </w:r>
      <w:proofErr w:type="spellStart"/>
      <w:r w:rsidRPr="00FC4DA4">
        <w:t>Spasović</w:t>
      </w:r>
      <w:proofErr w:type="spellEnd"/>
      <w:r w:rsidRPr="00FC4DA4">
        <w:t xml:space="preserve">, Goran Ratković, </w:t>
      </w:r>
      <w:r w:rsidR="00DF6F74">
        <w:t xml:space="preserve">Marijana Alagušić, Martina </w:t>
      </w:r>
      <w:proofErr w:type="spellStart"/>
      <w:r w:rsidR="00DF6F74">
        <w:t>Hegedušić</w:t>
      </w:r>
      <w:proofErr w:type="spellEnd"/>
      <w:r w:rsidR="00847C47">
        <w:t xml:space="preserve"> </w:t>
      </w:r>
      <w:r w:rsidRPr="00FC4DA4">
        <w:t xml:space="preserve">i Darko </w:t>
      </w:r>
      <w:proofErr w:type="spellStart"/>
      <w:r w:rsidRPr="00FC4DA4">
        <w:t>Konjiković</w:t>
      </w:r>
      <w:proofErr w:type="spellEnd"/>
    </w:p>
    <w:p w14:paraId="0EF4116B" w14:textId="77777777" w:rsidR="00180FAA" w:rsidRPr="00FC4DA4" w:rsidRDefault="00180FAA" w:rsidP="003E71DE">
      <w:pPr>
        <w:jc w:val="both"/>
      </w:pPr>
    </w:p>
    <w:p w14:paraId="16943019" w14:textId="7F7C4C65" w:rsidR="00EC45D8" w:rsidRDefault="00466FE0" w:rsidP="00D20797">
      <w:pPr>
        <w:spacing w:line="276" w:lineRule="auto"/>
        <w:jc w:val="both"/>
      </w:pPr>
      <w:r w:rsidRPr="00FC4DA4">
        <w:t xml:space="preserve">Nakon uvodne riječi Predsjednika, </w:t>
      </w:r>
      <w:r w:rsidR="00170FBD">
        <w:t xml:space="preserve">povedena je rasprava na ovu tematiku, gdje je izneseno nekoliko ideja i mišljenja. </w:t>
      </w:r>
      <w:r w:rsidR="00430319">
        <w:t xml:space="preserve">Vijeće MO </w:t>
      </w:r>
      <w:r w:rsidR="00CE1867">
        <w:t>usuglasilo se</w:t>
      </w:r>
      <w:r w:rsidR="00360E83">
        <w:t xml:space="preserve"> da se do daljnjega uklone stupići, te da se </w:t>
      </w:r>
      <w:r w:rsidR="006238FC">
        <w:t xml:space="preserve">kontaktiraju nadležne službe radi savjetovanja oko ideje </w:t>
      </w:r>
      <w:r w:rsidR="00B51DD2">
        <w:t xml:space="preserve">iscrtavanje </w:t>
      </w:r>
      <w:r w:rsidR="00A71B13">
        <w:t>horizontalne</w:t>
      </w:r>
      <w:r w:rsidR="00B51DD2">
        <w:t xml:space="preserve"> signalizacije zabrane parkiranja</w:t>
      </w:r>
      <w:r w:rsidR="00CE1867">
        <w:t>,</w:t>
      </w:r>
      <w:r w:rsidR="00B51DD2">
        <w:t xml:space="preserve"> prilikom ulaska </w:t>
      </w:r>
      <w:r w:rsidR="003A5A48">
        <w:t>sa kolnika na vatrogasni put, jer je nedovoljno prostora</w:t>
      </w:r>
      <w:r w:rsidR="00D41DE1">
        <w:t xml:space="preserve"> za slobodan prolaz i manevar vatrogasnih vozila.</w:t>
      </w:r>
    </w:p>
    <w:p w14:paraId="2FE56302" w14:textId="77777777" w:rsidR="00CE1867" w:rsidRDefault="00CE1867" w:rsidP="00D20797">
      <w:pPr>
        <w:spacing w:line="276" w:lineRule="auto"/>
        <w:jc w:val="both"/>
      </w:pPr>
    </w:p>
    <w:p w14:paraId="346BB919" w14:textId="2620E406" w:rsidR="00CE1867" w:rsidRDefault="00CE1867" w:rsidP="00D20797">
      <w:pPr>
        <w:spacing w:line="276" w:lineRule="auto"/>
        <w:jc w:val="both"/>
      </w:pPr>
      <w:r>
        <w:t xml:space="preserve">Nakon provedene rasprave, </w:t>
      </w:r>
      <w:r w:rsidR="00FA3A70">
        <w:t>VMO Sloboština</w:t>
      </w:r>
      <w:r>
        <w:t xml:space="preserve"> </w:t>
      </w:r>
      <w:r w:rsidRPr="00387906">
        <w:rPr>
          <w:b/>
          <w:bCs/>
        </w:rPr>
        <w:t>jednoglasno</w:t>
      </w:r>
      <w:r>
        <w:t xml:space="preserve"> </w:t>
      </w:r>
      <w:r w:rsidR="00387906">
        <w:t>usv</w:t>
      </w:r>
      <w:r w:rsidR="00FA3A70">
        <w:t>aja</w:t>
      </w:r>
      <w:r w:rsidR="00387906">
        <w:t xml:space="preserve"> :</w:t>
      </w:r>
    </w:p>
    <w:p w14:paraId="1E89018E" w14:textId="77777777" w:rsidR="00CE1867" w:rsidRDefault="00CE1867" w:rsidP="00D20797">
      <w:pPr>
        <w:spacing w:line="276" w:lineRule="auto"/>
        <w:jc w:val="both"/>
      </w:pPr>
    </w:p>
    <w:p w14:paraId="0079EE3D" w14:textId="77777777" w:rsidR="00FA3A70" w:rsidRPr="00FA3A70" w:rsidRDefault="00FA3A70" w:rsidP="00FA3A70">
      <w:pPr>
        <w:spacing w:line="360" w:lineRule="auto"/>
        <w:jc w:val="center"/>
      </w:pPr>
      <w:r w:rsidRPr="00FA3A70">
        <w:t>Z A K LJ U Č A K</w:t>
      </w:r>
    </w:p>
    <w:p w14:paraId="60B55234" w14:textId="77777777" w:rsidR="00FA3A70" w:rsidRPr="00FA3A70" w:rsidRDefault="00FA3A70" w:rsidP="00FA3A70">
      <w:pPr>
        <w:jc w:val="center"/>
        <w:rPr>
          <w:b/>
        </w:rPr>
      </w:pPr>
      <w:r w:rsidRPr="00FA3A70">
        <w:rPr>
          <w:b/>
        </w:rPr>
        <w:t>O  sanaciji pješačke staze (vatrogasnog puta) na lokaciji Stjepana Gradića 1-3 i uklanjanju stupića ispred ulaza na adresi  Stjepana Gradića 1 - zaključak, donosi se</w:t>
      </w:r>
    </w:p>
    <w:p w14:paraId="271F9000" w14:textId="77777777" w:rsidR="00FA3A70" w:rsidRPr="00FA3A70" w:rsidRDefault="00FA3A70" w:rsidP="00FA3A70">
      <w:pPr>
        <w:jc w:val="center"/>
      </w:pPr>
    </w:p>
    <w:p w14:paraId="00E41FA7" w14:textId="77777777" w:rsidR="00FA3A70" w:rsidRPr="00FA3A70" w:rsidRDefault="00FA3A70" w:rsidP="00FA3A70">
      <w:pPr>
        <w:spacing w:line="360" w:lineRule="auto"/>
        <w:rPr>
          <w:rFonts w:eastAsia="Calibri"/>
        </w:rPr>
      </w:pPr>
    </w:p>
    <w:p w14:paraId="4A9F005E" w14:textId="77777777" w:rsidR="00FA3A70" w:rsidRPr="00FA3A70" w:rsidRDefault="00FA3A70" w:rsidP="00FA3A70">
      <w:pPr>
        <w:spacing w:line="360" w:lineRule="auto"/>
        <w:rPr>
          <w:rFonts w:eastAsia="Calibri"/>
        </w:rPr>
      </w:pPr>
    </w:p>
    <w:p w14:paraId="50DDE08D" w14:textId="77777777" w:rsidR="00FA3A70" w:rsidRPr="00FA3A70" w:rsidRDefault="00FA3A70" w:rsidP="00FA3A70">
      <w:pPr>
        <w:numPr>
          <w:ilvl w:val="0"/>
          <w:numId w:val="1"/>
        </w:numPr>
        <w:spacing w:after="160" w:line="360" w:lineRule="auto"/>
        <w:ind w:left="720"/>
        <w:contextualSpacing/>
      </w:pPr>
      <w:r w:rsidRPr="00FA3A70">
        <w:rPr>
          <w:color w:val="000000"/>
        </w:rPr>
        <w:t>Vijeće Mjesnog odbora Sloboština raspravljalo je o sanaciji pješačke staze (vatrogasnog puta) na lokaciji S. Gradića 1-3 i uklanjanju stupića ispred ulaza na adresi Stjepana Gradića 1.</w:t>
      </w:r>
    </w:p>
    <w:p w14:paraId="6AFC74AF" w14:textId="77777777" w:rsidR="00FA3A70" w:rsidRPr="00FA3A70" w:rsidRDefault="00FA3A70" w:rsidP="00FA3A70">
      <w:pPr>
        <w:spacing w:after="160" w:line="360" w:lineRule="auto"/>
        <w:ind w:left="720"/>
        <w:contextualSpacing/>
      </w:pPr>
    </w:p>
    <w:p w14:paraId="72155A41" w14:textId="77777777" w:rsidR="00FA3A70" w:rsidRPr="00FA3A70" w:rsidRDefault="00FA3A70" w:rsidP="00FA3A70">
      <w:pPr>
        <w:numPr>
          <w:ilvl w:val="0"/>
          <w:numId w:val="1"/>
        </w:numPr>
        <w:ind w:left="720"/>
        <w:contextualSpacing/>
        <w:rPr>
          <w:color w:val="000000"/>
        </w:rPr>
      </w:pPr>
      <w:r w:rsidRPr="00FA3A70">
        <w:rPr>
          <w:color w:val="000000"/>
        </w:rPr>
        <w:t>Vijeće Mjesnog odbora Sloboština jednoglasno je usvojilo odluku o sanaciji pješačke staze ( vatrogasnog puta ) na lokaciji</w:t>
      </w:r>
      <w:r w:rsidRPr="00FA3A70">
        <w:t xml:space="preserve"> </w:t>
      </w:r>
      <w:r w:rsidRPr="00FA3A70">
        <w:rPr>
          <w:color w:val="000000"/>
        </w:rPr>
        <w:t>S. Gradića 1-3 i uklanjanju stupića ispred ulaza na adresi Stjepana Gradića. VMO Sloboština također traži očitovanje nadležnih tijela vezano za ideju iscrtavanja horizontalne signalizacije - zabrane parkiranja na samom ulazu u vatrogasni put.</w:t>
      </w:r>
    </w:p>
    <w:p w14:paraId="3834530B" w14:textId="77777777" w:rsidR="00FA3A70" w:rsidRPr="00FA3A70" w:rsidRDefault="00FA3A70" w:rsidP="00FA3A70">
      <w:pPr>
        <w:spacing w:after="160" w:line="360" w:lineRule="auto"/>
        <w:ind w:left="720"/>
        <w:contextualSpacing/>
        <w:rPr>
          <w:rFonts w:eastAsia="Calibri"/>
        </w:rPr>
      </w:pPr>
    </w:p>
    <w:p w14:paraId="4A62A855" w14:textId="77777777" w:rsidR="00FA3A70" w:rsidRPr="00FA3A70" w:rsidRDefault="00FA3A70" w:rsidP="00FA3A70">
      <w:pPr>
        <w:numPr>
          <w:ilvl w:val="0"/>
          <w:numId w:val="1"/>
        </w:numPr>
        <w:spacing w:line="259" w:lineRule="auto"/>
        <w:ind w:left="720"/>
        <w:contextualSpacing/>
        <w:jc w:val="both"/>
        <w:textAlignment w:val="baseline"/>
        <w:rPr>
          <w:color w:val="000000"/>
        </w:rPr>
      </w:pPr>
      <w:r w:rsidRPr="00FA3A70">
        <w:rPr>
          <w:rFonts w:eastAsia="Calibri"/>
        </w:rPr>
        <w:t>Ovaj Zaključak dostavlja se Vijeću Gradske četvrti Novi Zagreb – istok.</w:t>
      </w:r>
    </w:p>
    <w:p w14:paraId="47C27F78" w14:textId="77777777" w:rsidR="0050081E" w:rsidRPr="00FC4DA4" w:rsidRDefault="0050081E" w:rsidP="003E71DE">
      <w:pPr>
        <w:jc w:val="both"/>
        <w:rPr>
          <w:b/>
          <w:bCs/>
        </w:rPr>
      </w:pPr>
    </w:p>
    <w:p w14:paraId="38819658" w14:textId="77777777" w:rsidR="0050081E" w:rsidRPr="00FC4DA4" w:rsidRDefault="0050081E" w:rsidP="00D20797">
      <w:pPr>
        <w:jc w:val="center"/>
        <w:rPr>
          <w:b/>
          <w:bCs/>
        </w:rPr>
      </w:pPr>
    </w:p>
    <w:p w14:paraId="4148DBC1" w14:textId="77777777" w:rsidR="00A71F8B" w:rsidRPr="00FC4DA4" w:rsidRDefault="00A71F8B" w:rsidP="00D20797">
      <w:pPr>
        <w:jc w:val="center"/>
        <w:rPr>
          <w:b/>
          <w:bCs/>
        </w:rPr>
      </w:pPr>
    </w:p>
    <w:p w14:paraId="47B680C6" w14:textId="77777777" w:rsidR="00576E9B" w:rsidRDefault="00576E9B" w:rsidP="003E71DE">
      <w:pPr>
        <w:jc w:val="both"/>
        <w:rPr>
          <w:b/>
          <w:bCs/>
        </w:rPr>
      </w:pPr>
    </w:p>
    <w:p w14:paraId="3734E03C" w14:textId="5C576A73" w:rsidR="0002331F" w:rsidRPr="00FC4DA4" w:rsidRDefault="007C73B9" w:rsidP="003E71DE">
      <w:pPr>
        <w:jc w:val="both"/>
      </w:pPr>
      <w:r w:rsidRPr="00FC4DA4">
        <w:rPr>
          <w:b/>
          <w:bCs/>
        </w:rPr>
        <w:t xml:space="preserve">Ad.6. </w:t>
      </w:r>
      <w:r w:rsidR="00ED4DEB">
        <w:rPr>
          <w:b/>
          <w:bCs/>
        </w:rPr>
        <w:t xml:space="preserve">Zaključak </w:t>
      </w:r>
      <w:r w:rsidR="00ED4DEB" w:rsidRPr="00ED4DEB">
        <w:rPr>
          <w:b/>
          <w:bCs/>
        </w:rPr>
        <w:t xml:space="preserve">o ukidanju odluke o privremenom neodržavanju dežurstva za građane uslijed </w:t>
      </w:r>
      <w:proofErr w:type="spellStart"/>
      <w:r w:rsidR="00ED4DEB" w:rsidRPr="00ED4DEB">
        <w:rPr>
          <w:b/>
          <w:bCs/>
        </w:rPr>
        <w:t>pandemije</w:t>
      </w:r>
      <w:proofErr w:type="spellEnd"/>
      <w:r w:rsidR="00ED4DEB" w:rsidRPr="00ED4DEB">
        <w:rPr>
          <w:b/>
          <w:bCs/>
        </w:rPr>
        <w:t xml:space="preserve"> COVID-19 -</w:t>
      </w:r>
      <w:r w:rsidR="000408B8" w:rsidRPr="000408B8">
        <w:rPr>
          <w:b/>
          <w:bCs/>
        </w:rPr>
        <w:t xml:space="preserve"> donosi se</w:t>
      </w:r>
    </w:p>
    <w:p w14:paraId="2F6CB636" w14:textId="77777777" w:rsidR="0002331F" w:rsidRPr="00FC4DA4" w:rsidRDefault="0002331F" w:rsidP="003E71DE">
      <w:pPr>
        <w:jc w:val="both"/>
      </w:pPr>
    </w:p>
    <w:p w14:paraId="51190130" w14:textId="71292CCA" w:rsidR="00560B28" w:rsidRPr="00560B28" w:rsidRDefault="00713E5F" w:rsidP="00560B28">
      <w:bookmarkStart w:id="3" w:name="_Hlk93766223"/>
      <w:r w:rsidRPr="00FC4DA4">
        <w:t xml:space="preserve">U raspravi sudjeluju: </w:t>
      </w:r>
      <w:r w:rsidR="00560B28" w:rsidRPr="00560B28">
        <w:t xml:space="preserve">Danica </w:t>
      </w:r>
      <w:proofErr w:type="spellStart"/>
      <w:r w:rsidR="00560B28" w:rsidRPr="00560B28">
        <w:t>Juričić</w:t>
      </w:r>
      <w:proofErr w:type="spellEnd"/>
      <w:r w:rsidR="00560B28" w:rsidRPr="00560B28">
        <w:t xml:space="preserve"> </w:t>
      </w:r>
      <w:proofErr w:type="spellStart"/>
      <w:r w:rsidR="00560B28" w:rsidRPr="00560B28">
        <w:t>Spasović</w:t>
      </w:r>
      <w:proofErr w:type="spellEnd"/>
      <w:r w:rsidR="00560B28" w:rsidRPr="00560B28">
        <w:t xml:space="preserve">, Goran Ratković, Marijana Alagušić, Martina </w:t>
      </w:r>
      <w:proofErr w:type="spellStart"/>
      <w:r w:rsidR="00560B28" w:rsidRPr="00560B28">
        <w:t>Hegedušić</w:t>
      </w:r>
      <w:proofErr w:type="spellEnd"/>
      <w:r w:rsidR="003628C3">
        <w:t xml:space="preserve"> Josip </w:t>
      </w:r>
      <w:proofErr w:type="spellStart"/>
      <w:r w:rsidR="003628C3">
        <w:t>Benko</w:t>
      </w:r>
      <w:proofErr w:type="spellEnd"/>
      <w:r w:rsidR="00560B28" w:rsidRPr="00560B28">
        <w:t xml:space="preserve"> i Darko </w:t>
      </w:r>
      <w:proofErr w:type="spellStart"/>
      <w:r w:rsidR="00560B28" w:rsidRPr="00560B28">
        <w:t>Konjiković</w:t>
      </w:r>
      <w:proofErr w:type="spellEnd"/>
    </w:p>
    <w:p w14:paraId="536D2461" w14:textId="474F6EA5" w:rsidR="0002331F" w:rsidRPr="00FC4DA4" w:rsidRDefault="0002331F" w:rsidP="003E71DE">
      <w:pPr>
        <w:jc w:val="both"/>
      </w:pPr>
    </w:p>
    <w:bookmarkEnd w:id="3"/>
    <w:p w14:paraId="436F3B46" w14:textId="77777777" w:rsidR="00713E5F" w:rsidRPr="00FC4DA4" w:rsidRDefault="00713E5F" w:rsidP="003E71DE">
      <w:pPr>
        <w:jc w:val="both"/>
      </w:pPr>
    </w:p>
    <w:p w14:paraId="77D9EAD4" w14:textId="5872940A" w:rsidR="0002331F" w:rsidRPr="002D2627" w:rsidRDefault="00456F8A" w:rsidP="00586B99">
      <w:pPr>
        <w:spacing w:line="276" w:lineRule="auto"/>
        <w:jc w:val="both"/>
      </w:pPr>
      <w:r w:rsidRPr="00456F8A">
        <w:t xml:space="preserve">Vijeće Mjesnog odbora Sloboština, raspravljalo je o </w:t>
      </w:r>
      <w:r w:rsidR="00E323A9">
        <w:t xml:space="preserve">ukidanju odluke privremenog neodržavanja dežurstava za građane, te je odlučilo </w:t>
      </w:r>
      <w:r w:rsidR="004B308C">
        <w:t>i smatra da zbog povoljnije epidemiološke slike</w:t>
      </w:r>
      <w:r w:rsidR="00B40C77">
        <w:t>, treba ponovo aktivirati dežurstva za građane</w:t>
      </w:r>
      <w:r w:rsidR="00E55C59">
        <w:t xml:space="preserve">, u terminu </w:t>
      </w:r>
      <w:r w:rsidR="00E55C59" w:rsidRPr="00A22827">
        <w:rPr>
          <w:b/>
          <w:bCs/>
        </w:rPr>
        <w:t>ČETVRTAK 18:00-19:00 h</w:t>
      </w:r>
      <w:r w:rsidR="00A22827">
        <w:rPr>
          <w:b/>
          <w:bCs/>
        </w:rPr>
        <w:t xml:space="preserve"> – </w:t>
      </w:r>
      <w:r w:rsidR="00A22827">
        <w:rPr>
          <w:b/>
          <w:bCs/>
        </w:rPr>
        <w:lastRenderedPageBreak/>
        <w:t>Velika Dvorana.</w:t>
      </w:r>
      <w:r w:rsidR="002D2627">
        <w:rPr>
          <w:b/>
          <w:bCs/>
        </w:rPr>
        <w:t xml:space="preserve"> </w:t>
      </w:r>
      <w:r w:rsidR="002D2627">
        <w:t xml:space="preserve">Vijeće MO Sloboština </w:t>
      </w:r>
      <w:r w:rsidR="0003182F">
        <w:t>usuglasilo</w:t>
      </w:r>
      <w:r w:rsidR="002D2627">
        <w:t xml:space="preserve"> se </w:t>
      </w:r>
      <w:r w:rsidR="0003182F">
        <w:t xml:space="preserve">da se termini mogu i trebaju </w:t>
      </w:r>
      <w:r w:rsidR="001E7355">
        <w:t>iskoristiti</w:t>
      </w:r>
      <w:r w:rsidR="0003182F">
        <w:t xml:space="preserve"> </w:t>
      </w:r>
      <w:r w:rsidR="001E7355">
        <w:t xml:space="preserve">za što bolji kontakt sa građanima, izlaskom iz prostora MO Sloboština, </w:t>
      </w:r>
      <w:r w:rsidR="00AB50C7">
        <w:t xml:space="preserve">šetnjom po naselju, kontaktiranjem </w:t>
      </w:r>
      <w:r w:rsidR="004258E3">
        <w:t xml:space="preserve">i razgovorom sa </w:t>
      </w:r>
      <w:r w:rsidR="00AB50C7">
        <w:t>sugra</w:t>
      </w:r>
      <w:r w:rsidR="003D741F">
        <w:t>đan</w:t>
      </w:r>
      <w:r w:rsidR="004258E3">
        <w:t>ima.</w:t>
      </w:r>
      <w:r w:rsidR="003D741F">
        <w:t xml:space="preserve"> </w:t>
      </w:r>
    </w:p>
    <w:p w14:paraId="5EC9FE2F" w14:textId="77777777" w:rsidR="00780EC2" w:rsidRPr="00FC4DA4" w:rsidRDefault="00780EC2" w:rsidP="003E71DE">
      <w:pPr>
        <w:jc w:val="both"/>
      </w:pPr>
    </w:p>
    <w:p w14:paraId="2E8062FA" w14:textId="6A6BAC6E" w:rsidR="0002331F" w:rsidRDefault="006470D5" w:rsidP="003E71DE">
      <w:pPr>
        <w:jc w:val="both"/>
      </w:pPr>
      <w:bookmarkStart w:id="4" w:name="_Hlk93766337"/>
      <w:r w:rsidRPr="00FC4DA4">
        <w:t xml:space="preserve">Nakon provedene rasprave </w:t>
      </w:r>
      <w:r w:rsidRPr="00FC4DA4">
        <w:rPr>
          <w:b/>
          <w:bCs/>
        </w:rPr>
        <w:t>jednoglasno</w:t>
      </w:r>
      <w:r w:rsidRPr="00FC4DA4">
        <w:t xml:space="preserve"> je usvojen:</w:t>
      </w:r>
    </w:p>
    <w:p w14:paraId="009E1543" w14:textId="77777777" w:rsidR="005946ED" w:rsidRPr="00FC4DA4" w:rsidRDefault="005946ED" w:rsidP="003E71DE">
      <w:pPr>
        <w:jc w:val="both"/>
      </w:pPr>
    </w:p>
    <w:bookmarkEnd w:id="4"/>
    <w:p w14:paraId="59861454" w14:textId="77777777" w:rsidR="0002331F" w:rsidRPr="00FC4DA4" w:rsidRDefault="0002331F" w:rsidP="003E71DE">
      <w:pPr>
        <w:jc w:val="both"/>
      </w:pPr>
    </w:p>
    <w:p w14:paraId="6BE57E1B" w14:textId="77777777" w:rsidR="00F15AEB" w:rsidRDefault="00F15AEB" w:rsidP="00DB5225">
      <w:pPr>
        <w:spacing w:line="360" w:lineRule="auto"/>
        <w:jc w:val="center"/>
      </w:pPr>
    </w:p>
    <w:p w14:paraId="6474708A" w14:textId="77777777" w:rsidR="00F80D17" w:rsidRDefault="00F80D17" w:rsidP="00F80D17">
      <w:pPr>
        <w:spacing w:line="360" w:lineRule="auto"/>
        <w:jc w:val="center"/>
      </w:pPr>
      <w:r w:rsidRPr="005F7DB3">
        <w:t>Z A K LJ U Č A K</w:t>
      </w:r>
    </w:p>
    <w:p w14:paraId="620E460E" w14:textId="77777777" w:rsidR="00F80D17" w:rsidRPr="00AB1584" w:rsidRDefault="00F80D17" w:rsidP="00F80D17">
      <w:pPr>
        <w:jc w:val="center"/>
      </w:pPr>
      <w:r w:rsidRPr="00F36C75">
        <w:rPr>
          <w:b/>
        </w:rPr>
        <w:t xml:space="preserve">o ukidanju odluke o privremenom neodržavanju dežurstva za građane uslijed </w:t>
      </w:r>
      <w:proofErr w:type="spellStart"/>
      <w:r w:rsidRPr="00F36C75">
        <w:rPr>
          <w:b/>
        </w:rPr>
        <w:t>pandemije</w:t>
      </w:r>
      <w:proofErr w:type="spellEnd"/>
      <w:r w:rsidRPr="00F36C75">
        <w:rPr>
          <w:b/>
        </w:rPr>
        <w:t xml:space="preserve"> COVID-19 - zaključak, donosi se</w:t>
      </w:r>
    </w:p>
    <w:p w14:paraId="58A284D0" w14:textId="77777777" w:rsidR="00F80D17" w:rsidRDefault="00F80D17" w:rsidP="00F80D17">
      <w:pPr>
        <w:spacing w:line="360" w:lineRule="auto"/>
        <w:rPr>
          <w:rFonts w:eastAsia="Calibri"/>
        </w:rPr>
      </w:pPr>
    </w:p>
    <w:p w14:paraId="6DCE17D2" w14:textId="77777777" w:rsidR="00F80D17" w:rsidRPr="005F7DB3" w:rsidRDefault="00F80D17" w:rsidP="00F80D17">
      <w:pPr>
        <w:spacing w:line="360" w:lineRule="auto"/>
        <w:rPr>
          <w:rFonts w:eastAsia="Calibri"/>
        </w:rPr>
      </w:pPr>
    </w:p>
    <w:p w14:paraId="1833595B" w14:textId="5C754AD9" w:rsidR="00F80D17" w:rsidRPr="00F80D17" w:rsidRDefault="00F80D17" w:rsidP="00C624E7">
      <w:pPr>
        <w:pStyle w:val="Odlomakpopisa"/>
        <w:numPr>
          <w:ilvl w:val="0"/>
          <w:numId w:val="29"/>
        </w:numPr>
        <w:spacing w:after="160" w:line="360" w:lineRule="auto"/>
      </w:pPr>
      <w:r w:rsidRPr="00F80D17">
        <w:rPr>
          <w:color w:val="000000"/>
        </w:rPr>
        <w:t xml:space="preserve">Vijeće Mjesnog odbora Sloboština raspravljalo je o ukidanju odluke o privremenom neodržavanju dežurstva za građane uslijed </w:t>
      </w:r>
      <w:proofErr w:type="spellStart"/>
      <w:r w:rsidRPr="00F80D17">
        <w:rPr>
          <w:color w:val="000000"/>
        </w:rPr>
        <w:t>pandemije</w:t>
      </w:r>
      <w:proofErr w:type="spellEnd"/>
      <w:r w:rsidRPr="00F80D17">
        <w:rPr>
          <w:color w:val="000000"/>
        </w:rPr>
        <w:t xml:space="preserve"> COVID-19</w:t>
      </w:r>
      <w:r>
        <w:rPr>
          <w:color w:val="000000"/>
        </w:rPr>
        <w:t>.</w:t>
      </w:r>
    </w:p>
    <w:p w14:paraId="20AA25FB" w14:textId="77777777" w:rsidR="00F80D17" w:rsidRPr="005F7DB3" w:rsidRDefault="00F80D17" w:rsidP="00F80D17">
      <w:pPr>
        <w:pStyle w:val="Odlomakpopisa"/>
        <w:spacing w:after="160" w:line="360" w:lineRule="auto"/>
        <w:ind w:left="644"/>
      </w:pPr>
    </w:p>
    <w:p w14:paraId="04F7C4F0" w14:textId="77777777" w:rsidR="00F80D17" w:rsidRPr="00993CB8" w:rsidRDefault="00F80D17" w:rsidP="00F80D17">
      <w:pPr>
        <w:pStyle w:val="Odlomakpopisa"/>
        <w:numPr>
          <w:ilvl w:val="0"/>
          <w:numId w:val="29"/>
        </w:numPr>
        <w:spacing w:after="160" w:line="360" w:lineRule="auto"/>
        <w:ind w:left="720"/>
        <w:rPr>
          <w:rFonts w:eastAsia="Calibri"/>
        </w:rPr>
      </w:pPr>
      <w:r w:rsidRPr="00993CB8">
        <w:rPr>
          <w:color w:val="000000"/>
        </w:rPr>
        <w:t xml:space="preserve">Vijeće Mjesnog odbora Sloboština jednoglasno je usvojilo odluku o </w:t>
      </w:r>
      <w:proofErr w:type="spellStart"/>
      <w:r w:rsidRPr="00993CB8">
        <w:rPr>
          <w:color w:val="000000"/>
        </w:rPr>
        <w:t>o</w:t>
      </w:r>
      <w:proofErr w:type="spellEnd"/>
      <w:r w:rsidRPr="00993CB8">
        <w:rPr>
          <w:color w:val="000000"/>
        </w:rPr>
        <w:t xml:space="preserve"> ukidanju odluke o privremenom neodržavanju dežurstva za građane uslijed </w:t>
      </w:r>
      <w:proofErr w:type="spellStart"/>
      <w:r w:rsidRPr="00993CB8">
        <w:rPr>
          <w:color w:val="000000"/>
        </w:rPr>
        <w:t>pandemije</w:t>
      </w:r>
      <w:proofErr w:type="spellEnd"/>
      <w:r w:rsidRPr="00993CB8">
        <w:rPr>
          <w:color w:val="000000"/>
        </w:rPr>
        <w:t xml:space="preserve"> COVID-19</w:t>
      </w:r>
      <w:r>
        <w:rPr>
          <w:color w:val="000000"/>
        </w:rPr>
        <w:t>.  Dežurstva za građene nastavljaju se u terminu ( četvrtak od 18-19h – velika dvorana ),  izglasanom  na 3. sjednici VMO Sloboština – 03.08.2021. godine.</w:t>
      </w:r>
    </w:p>
    <w:p w14:paraId="304AEC9A" w14:textId="77777777" w:rsidR="00F80D17" w:rsidRPr="00993CB8" w:rsidRDefault="00F80D17" w:rsidP="00F80D17">
      <w:pPr>
        <w:pStyle w:val="Odlomakpopisa"/>
        <w:spacing w:after="160" w:line="360" w:lineRule="auto"/>
        <w:rPr>
          <w:rFonts w:eastAsia="Calibri"/>
        </w:rPr>
      </w:pPr>
    </w:p>
    <w:p w14:paraId="45639960" w14:textId="77777777" w:rsidR="00F80D17" w:rsidRPr="00DE6741" w:rsidRDefault="00F80D17" w:rsidP="00F80D17">
      <w:pPr>
        <w:pStyle w:val="Odlomakpopisa"/>
        <w:numPr>
          <w:ilvl w:val="0"/>
          <w:numId w:val="29"/>
        </w:numPr>
        <w:spacing w:line="259" w:lineRule="auto"/>
        <w:ind w:left="720"/>
        <w:jc w:val="both"/>
        <w:textAlignment w:val="baseline"/>
        <w:rPr>
          <w:color w:val="000000"/>
        </w:rPr>
      </w:pPr>
      <w:r w:rsidRPr="00DE6741">
        <w:rPr>
          <w:rFonts w:eastAsia="Calibri"/>
        </w:rPr>
        <w:t>Ovaj Zaključak dostavlja se Vijeću Gradske četvrti Novi Zagreb – istok</w:t>
      </w:r>
      <w:r>
        <w:rPr>
          <w:rFonts w:eastAsia="Calibri"/>
        </w:rPr>
        <w:t>.</w:t>
      </w:r>
    </w:p>
    <w:p w14:paraId="74B8B5A8" w14:textId="77777777" w:rsidR="00DB5225" w:rsidRPr="003272E9" w:rsidRDefault="00DB5225" w:rsidP="003E71DE">
      <w:pPr>
        <w:spacing w:line="259" w:lineRule="auto"/>
        <w:ind w:left="720"/>
        <w:contextualSpacing/>
        <w:jc w:val="both"/>
        <w:textAlignment w:val="baseline"/>
        <w:rPr>
          <w:color w:val="000000"/>
        </w:rPr>
      </w:pPr>
    </w:p>
    <w:p w14:paraId="568C8D47" w14:textId="77777777" w:rsidR="003272E9" w:rsidRPr="00FC4DA4" w:rsidRDefault="003272E9" w:rsidP="003E71DE">
      <w:pPr>
        <w:jc w:val="both"/>
      </w:pPr>
    </w:p>
    <w:p w14:paraId="4F054303" w14:textId="77777777" w:rsidR="003272E9" w:rsidRPr="00FC4DA4" w:rsidRDefault="003272E9" w:rsidP="003E71DE">
      <w:pPr>
        <w:jc w:val="both"/>
      </w:pPr>
    </w:p>
    <w:p w14:paraId="7AFD8D67" w14:textId="77777777" w:rsidR="00001103" w:rsidRPr="00FC4DA4" w:rsidRDefault="00001103" w:rsidP="003E71DE">
      <w:pPr>
        <w:jc w:val="both"/>
      </w:pPr>
    </w:p>
    <w:p w14:paraId="0FE86347" w14:textId="7EAADD8E" w:rsidR="003272E9" w:rsidRPr="00FC4DA4" w:rsidRDefault="003272E9" w:rsidP="003E71DE">
      <w:pPr>
        <w:jc w:val="both"/>
      </w:pPr>
      <w:r w:rsidRPr="00FC4DA4">
        <w:rPr>
          <w:b/>
          <w:bCs/>
        </w:rPr>
        <w:t xml:space="preserve">Ad.7. </w:t>
      </w:r>
      <w:r w:rsidR="00A85D5B">
        <w:rPr>
          <w:b/>
          <w:bCs/>
        </w:rPr>
        <w:t xml:space="preserve">Zaključak </w:t>
      </w:r>
      <w:r w:rsidR="00A85D5B" w:rsidRPr="00A85D5B">
        <w:rPr>
          <w:b/>
          <w:bCs/>
        </w:rPr>
        <w:t xml:space="preserve">o postavljanju znaka zabrane parkiranja na lokaciji Vladimira Varićaka 14, zapadna strana (iza </w:t>
      </w:r>
      <w:proofErr w:type="spellStart"/>
      <w:r w:rsidR="00A85D5B" w:rsidRPr="00A85D5B">
        <w:rPr>
          <w:b/>
          <w:bCs/>
        </w:rPr>
        <w:t>caffe</w:t>
      </w:r>
      <w:proofErr w:type="spellEnd"/>
      <w:r w:rsidR="00A85D5B" w:rsidRPr="00A85D5B">
        <w:rPr>
          <w:b/>
          <w:bCs/>
        </w:rPr>
        <w:t xml:space="preserve"> bar-a Flamingo</w:t>
      </w:r>
      <w:r w:rsidR="002D2925">
        <w:rPr>
          <w:b/>
          <w:bCs/>
        </w:rPr>
        <w:t xml:space="preserve"> -</w:t>
      </w:r>
      <w:r w:rsidR="0029233F" w:rsidRPr="0029233F">
        <w:rPr>
          <w:b/>
          <w:bCs/>
        </w:rPr>
        <w:t xml:space="preserve"> donosi se</w:t>
      </w:r>
    </w:p>
    <w:p w14:paraId="6C541F23" w14:textId="77777777" w:rsidR="002328E4" w:rsidRPr="00FC4DA4" w:rsidRDefault="002328E4" w:rsidP="003E71DE">
      <w:pPr>
        <w:jc w:val="both"/>
      </w:pPr>
    </w:p>
    <w:p w14:paraId="706031EE" w14:textId="44F2397A" w:rsidR="0002331F" w:rsidRPr="00FC4DA4" w:rsidRDefault="002328E4" w:rsidP="003E71DE">
      <w:pPr>
        <w:jc w:val="both"/>
      </w:pPr>
      <w:r w:rsidRPr="00FC4DA4">
        <w:t xml:space="preserve">U raspravi sudjeluju: Danica </w:t>
      </w:r>
      <w:proofErr w:type="spellStart"/>
      <w:r w:rsidRPr="00FC4DA4">
        <w:t>Juričić</w:t>
      </w:r>
      <w:proofErr w:type="spellEnd"/>
      <w:r w:rsidRPr="00FC4DA4">
        <w:t xml:space="preserve"> </w:t>
      </w:r>
      <w:proofErr w:type="spellStart"/>
      <w:r w:rsidRPr="00FC4DA4">
        <w:t>Spasović</w:t>
      </w:r>
      <w:proofErr w:type="spellEnd"/>
      <w:r w:rsidRPr="00FC4DA4">
        <w:t>,</w:t>
      </w:r>
      <w:r w:rsidR="00EA4E64">
        <w:t xml:space="preserve"> Josip </w:t>
      </w:r>
      <w:proofErr w:type="spellStart"/>
      <w:r w:rsidR="00EA4E64">
        <w:t>Benko</w:t>
      </w:r>
      <w:proofErr w:type="spellEnd"/>
      <w:r w:rsidR="00EA4E64">
        <w:t xml:space="preserve">, </w:t>
      </w:r>
      <w:r w:rsidRPr="00FC4DA4">
        <w:t xml:space="preserve">Goran Ratković, </w:t>
      </w:r>
      <w:r w:rsidR="002D2925">
        <w:t xml:space="preserve">Martina </w:t>
      </w:r>
      <w:proofErr w:type="spellStart"/>
      <w:r w:rsidR="002D2925">
        <w:t>Hegeduši</w:t>
      </w:r>
      <w:r w:rsidR="00854247">
        <w:t>ć</w:t>
      </w:r>
      <w:proofErr w:type="spellEnd"/>
      <w:r w:rsidR="00854247">
        <w:t>,</w:t>
      </w:r>
      <w:r w:rsidRPr="00FC4DA4">
        <w:t xml:space="preserve"> Darko </w:t>
      </w:r>
      <w:proofErr w:type="spellStart"/>
      <w:r w:rsidRPr="00FC4DA4">
        <w:t>Konjiković</w:t>
      </w:r>
      <w:proofErr w:type="spellEnd"/>
      <w:r w:rsidR="00854247">
        <w:t xml:space="preserve"> i Marijana Alagušić</w:t>
      </w:r>
    </w:p>
    <w:p w14:paraId="4F2D718E" w14:textId="77777777" w:rsidR="002328E4" w:rsidRPr="00FC4DA4" w:rsidRDefault="002328E4" w:rsidP="003E71DE">
      <w:pPr>
        <w:jc w:val="both"/>
      </w:pPr>
    </w:p>
    <w:p w14:paraId="6D842241" w14:textId="283708CF" w:rsidR="002328E4" w:rsidRPr="00FC4DA4" w:rsidRDefault="00A940A2" w:rsidP="00854247">
      <w:pPr>
        <w:spacing w:line="276" w:lineRule="auto"/>
        <w:jc w:val="both"/>
      </w:pPr>
      <w:r>
        <w:t xml:space="preserve">Predsjednik je </w:t>
      </w:r>
      <w:r w:rsidR="0078789C">
        <w:t xml:space="preserve">otvorio raspravu </w:t>
      </w:r>
      <w:r w:rsidR="00F923F7">
        <w:t>sa kratkim uvodom u temu</w:t>
      </w:r>
      <w:r w:rsidR="00E008E1">
        <w:t>, uslijedila je rasprava</w:t>
      </w:r>
      <w:r w:rsidR="00DF4B00">
        <w:t>, te je zaključeno da ta lokacija definitivno</w:t>
      </w:r>
      <w:r w:rsidR="00FB6964">
        <w:t xml:space="preserve"> nije </w:t>
      </w:r>
      <w:proofErr w:type="spellStart"/>
      <w:r w:rsidR="00FB6964">
        <w:t>namjenjena</w:t>
      </w:r>
      <w:proofErr w:type="spellEnd"/>
      <w:r w:rsidR="00DF4B00">
        <w:t xml:space="preserve"> za parkiranje vozila</w:t>
      </w:r>
      <w:r w:rsidR="00E31F64">
        <w:t xml:space="preserve"> i traži se od nadležnih službi da </w:t>
      </w:r>
      <w:r w:rsidR="00FB6964">
        <w:t>je kao takvu označe.</w:t>
      </w:r>
    </w:p>
    <w:p w14:paraId="386714EB" w14:textId="77777777" w:rsidR="002328E4" w:rsidRPr="00FC4DA4" w:rsidRDefault="002328E4" w:rsidP="003E71DE">
      <w:pPr>
        <w:jc w:val="both"/>
      </w:pPr>
    </w:p>
    <w:p w14:paraId="6ABB8D29" w14:textId="42EFB4A7" w:rsidR="002328E4" w:rsidRPr="009F598D" w:rsidRDefault="009925D8" w:rsidP="003E71DE">
      <w:pPr>
        <w:jc w:val="both"/>
      </w:pPr>
      <w:bookmarkStart w:id="5" w:name="_Hlk96451034"/>
      <w:r w:rsidRPr="00FC4DA4">
        <w:t>Nakon provedene rasprave</w:t>
      </w:r>
      <w:r w:rsidR="009F598D">
        <w:t xml:space="preserve"> VMO Sloboština</w:t>
      </w:r>
      <w:r w:rsidR="00470C7C">
        <w:rPr>
          <w:b/>
          <w:bCs/>
        </w:rPr>
        <w:t xml:space="preserve"> </w:t>
      </w:r>
      <w:r w:rsidR="009F598D">
        <w:rPr>
          <w:b/>
          <w:bCs/>
        </w:rPr>
        <w:t xml:space="preserve">jednoglasno </w:t>
      </w:r>
      <w:r w:rsidR="009F598D">
        <w:t>usvaja :</w:t>
      </w:r>
    </w:p>
    <w:bookmarkEnd w:id="5"/>
    <w:p w14:paraId="2175F048" w14:textId="77777777" w:rsidR="009925D8" w:rsidRPr="00FC4DA4" w:rsidRDefault="009925D8" w:rsidP="003E71DE">
      <w:pPr>
        <w:jc w:val="both"/>
      </w:pPr>
    </w:p>
    <w:p w14:paraId="77848A88" w14:textId="1ED049E6" w:rsidR="00F15AEB" w:rsidRDefault="00F15AEB" w:rsidP="003B76C3">
      <w:pPr>
        <w:spacing w:line="360" w:lineRule="auto"/>
        <w:jc w:val="center"/>
      </w:pPr>
    </w:p>
    <w:p w14:paraId="21651375" w14:textId="77777777" w:rsidR="00AD0BC1" w:rsidRDefault="00AD0BC1" w:rsidP="00AD0BC1">
      <w:pPr>
        <w:spacing w:line="360" w:lineRule="auto"/>
        <w:jc w:val="center"/>
      </w:pPr>
      <w:r w:rsidRPr="005F7DB3">
        <w:t>Z A K LJ U Č A K</w:t>
      </w:r>
    </w:p>
    <w:p w14:paraId="3DA8289A" w14:textId="77777777" w:rsidR="00AD0BC1" w:rsidRDefault="00AD0BC1" w:rsidP="00AD0BC1">
      <w:pPr>
        <w:jc w:val="center"/>
        <w:rPr>
          <w:rFonts w:eastAsia="Calibri"/>
        </w:rPr>
      </w:pPr>
      <w:r w:rsidRPr="00F36C75">
        <w:rPr>
          <w:b/>
        </w:rPr>
        <w:t xml:space="preserve">o </w:t>
      </w:r>
      <w:r w:rsidRPr="002844CF">
        <w:rPr>
          <w:b/>
        </w:rPr>
        <w:t>postavljanju znaka zabrane parkiranja na lokaciji V</w:t>
      </w:r>
      <w:r>
        <w:rPr>
          <w:b/>
        </w:rPr>
        <w:t xml:space="preserve">ladimira </w:t>
      </w:r>
      <w:r w:rsidRPr="002844CF">
        <w:rPr>
          <w:b/>
        </w:rPr>
        <w:t xml:space="preserve">Varićaka 14, zapadna strana (iza </w:t>
      </w:r>
      <w:proofErr w:type="spellStart"/>
      <w:r w:rsidRPr="002844CF">
        <w:rPr>
          <w:b/>
        </w:rPr>
        <w:t>caffe</w:t>
      </w:r>
      <w:proofErr w:type="spellEnd"/>
      <w:r w:rsidRPr="002844CF">
        <w:rPr>
          <w:b/>
        </w:rPr>
        <w:t xml:space="preserve"> bar</w:t>
      </w:r>
      <w:r>
        <w:rPr>
          <w:b/>
        </w:rPr>
        <w:t>-</w:t>
      </w:r>
      <w:r w:rsidRPr="002844CF">
        <w:rPr>
          <w:b/>
        </w:rPr>
        <w:t>a Flamingo).- zaključak, donosi se</w:t>
      </w:r>
    </w:p>
    <w:p w14:paraId="772A5F27" w14:textId="77777777" w:rsidR="00AD0BC1" w:rsidRPr="005F7DB3" w:rsidRDefault="00AD0BC1" w:rsidP="00AD0BC1">
      <w:pPr>
        <w:spacing w:line="360" w:lineRule="auto"/>
        <w:rPr>
          <w:rFonts w:eastAsia="Calibri"/>
        </w:rPr>
      </w:pPr>
    </w:p>
    <w:p w14:paraId="2F9158C0" w14:textId="77777777" w:rsidR="00AD0BC1" w:rsidRPr="002844CF" w:rsidRDefault="00AD0BC1" w:rsidP="00AD0BC1">
      <w:pPr>
        <w:pStyle w:val="Odlomakpopisa"/>
        <w:numPr>
          <w:ilvl w:val="0"/>
          <w:numId w:val="15"/>
        </w:numPr>
        <w:spacing w:after="160" w:line="360" w:lineRule="auto"/>
      </w:pPr>
      <w:r w:rsidRPr="002844CF">
        <w:rPr>
          <w:color w:val="000000"/>
        </w:rPr>
        <w:t>Vijeće Mjesnog odbora Sloboština raspravljalo je o postavljanju znaka zabrane parkiranja na lokaciji V</w:t>
      </w:r>
      <w:r>
        <w:rPr>
          <w:color w:val="000000"/>
        </w:rPr>
        <w:t xml:space="preserve">ladimira </w:t>
      </w:r>
      <w:r w:rsidRPr="002844CF">
        <w:rPr>
          <w:color w:val="000000"/>
        </w:rPr>
        <w:t xml:space="preserve">Varićaka 14, zapadna strana (iza </w:t>
      </w:r>
      <w:proofErr w:type="spellStart"/>
      <w:r w:rsidRPr="002844CF">
        <w:rPr>
          <w:color w:val="000000"/>
        </w:rPr>
        <w:t>caffe</w:t>
      </w:r>
      <w:proofErr w:type="spellEnd"/>
      <w:r>
        <w:rPr>
          <w:color w:val="000000"/>
        </w:rPr>
        <w:t xml:space="preserve"> </w:t>
      </w:r>
      <w:r w:rsidRPr="002844CF">
        <w:rPr>
          <w:color w:val="000000"/>
        </w:rPr>
        <w:t>bar</w:t>
      </w:r>
      <w:r>
        <w:rPr>
          <w:color w:val="000000"/>
        </w:rPr>
        <w:t>-</w:t>
      </w:r>
      <w:r w:rsidRPr="002844CF">
        <w:rPr>
          <w:color w:val="000000"/>
        </w:rPr>
        <w:t>a Flamingo).</w:t>
      </w:r>
    </w:p>
    <w:p w14:paraId="760681B5" w14:textId="77777777" w:rsidR="00AD0BC1" w:rsidRPr="005F7DB3" w:rsidRDefault="00AD0BC1" w:rsidP="00AD0BC1">
      <w:pPr>
        <w:pStyle w:val="Odlomakpopisa"/>
        <w:spacing w:after="160" w:line="360" w:lineRule="auto"/>
      </w:pPr>
    </w:p>
    <w:p w14:paraId="72AAF34A" w14:textId="77777777" w:rsidR="00AD0BC1" w:rsidRPr="006003DA" w:rsidRDefault="00AD0BC1" w:rsidP="00AD0BC1">
      <w:pPr>
        <w:pStyle w:val="Odlomakpopisa"/>
        <w:numPr>
          <w:ilvl w:val="0"/>
          <w:numId w:val="15"/>
        </w:numPr>
        <w:spacing w:after="160" w:line="360" w:lineRule="auto"/>
        <w:rPr>
          <w:rFonts w:eastAsia="Calibri"/>
        </w:rPr>
      </w:pPr>
      <w:r w:rsidRPr="006003DA">
        <w:rPr>
          <w:color w:val="000000"/>
        </w:rPr>
        <w:t>Vijeće Mjesnog odbora Sloboština jednoglasno je usvojilo odluku o  postavljanju znaka zabrane parkiranja na lokaciji V</w:t>
      </w:r>
      <w:r>
        <w:rPr>
          <w:color w:val="000000"/>
        </w:rPr>
        <w:t xml:space="preserve">ladimira </w:t>
      </w:r>
      <w:r w:rsidRPr="006003DA">
        <w:rPr>
          <w:color w:val="000000"/>
        </w:rPr>
        <w:t xml:space="preserve">Varićaka 14, zapadna strana (iza </w:t>
      </w:r>
      <w:proofErr w:type="spellStart"/>
      <w:r w:rsidRPr="006003DA">
        <w:rPr>
          <w:color w:val="000000"/>
        </w:rPr>
        <w:t>caffe</w:t>
      </w:r>
      <w:proofErr w:type="spellEnd"/>
      <w:r w:rsidRPr="006003DA">
        <w:rPr>
          <w:color w:val="000000"/>
        </w:rPr>
        <w:t xml:space="preserve"> bar</w:t>
      </w:r>
      <w:r>
        <w:rPr>
          <w:color w:val="000000"/>
        </w:rPr>
        <w:t>-</w:t>
      </w:r>
      <w:r w:rsidRPr="006003DA">
        <w:rPr>
          <w:color w:val="000000"/>
        </w:rPr>
        <w:t>a Flamingo</w:t>
      </w:r>
      <w:r>
        <w:rPr>
          <w:color w:val="000000"/>
        </w:rPr>
        <w:t xml:space="preserve">). </w:t>
      </w:r>
    </w:p>
    <w:p w14:paraId="23444583" w14:textId="77777777" w:rsidR="00AD0BC1" w:rsidRPr="006003DA" w:rsidRDefault="00AD0BC1" w:rsidP="00AD0BC1">
      <w:pPr>
        <w:pStyle w:val="Odlomakpopisa"/>
        <w:spacing w:after="160" w:line="360" w:lineRule="auto"/>
        <w:rPr>
          <w:rFonts w:eastAsia="Calibri"/>
        </w:rPr>
      </w:pPr>
    </w:p>
    <w:p w14:paraId="0D2B6E29" w14:textId="77777777" w:rsidR="00AD0BC1" w:rsidRPr="006003DA" w:rsidRDefault="00AD0BC1" w:rsidP="00AD0BC1">
      <w:pPr>
        <w:pStyle w:val="Odlomakpopisa"/>
        <w:numPr>
          <w:ilvl w:val="0"/>
          <w:numId w:val="15"/>
        </w:numPr>
        <w:spacing w:line="259" w:lineRule="auto"/>
        <w:jc w:val="both"/>
        <w:textAlignment w:val="baseline"/>
        <w:rPr>
          <w:color w:val="000000"/>
        </w:rPr>
      </w:pPr>
      <w:r w:rsidRPr="006003DA">
        <w:rPr>
          <w:rFonts w:eastAsia="Calibri"/>
        </w:rPr>
        <w:t>Ovaj Zaključak dostavlja se Vijeću Gradske četvrti Novi Zagreb – istok</w:t>
      </w:r>
      <w:r>
        <w:rPr>
          <w:rFonts w:eastAsia="Calibri"/>
        </w:rPr>
        <w:t>.</w:t>
      </w:r>
    </w:p>
    <w:p w14:paraId="2FDED5F9" w14:textId="0C4DD806" w:rsidR="003B76C3" w:rsidRPr="00430FAE" w:rsidRDefault="003B76C3" w:rsidP="00F95354">
      <w:pPr>
        <w:pStyle w:val="Odlomakpopisa"/>
        <w:spacing w:line="259" w:lineRule="auto"/>
        <w:jc w:val="both"/>
        <w:textAlignment w:val="baseline"/>
        <w:rPr>
          <w:color w:val="000000"/>
        </w:rPr>
      </w:pPr>
    </w:p>
    <w:p w14:paraId="1F143A5B" w14:textId="77777777" w:rsidR="00C44056" w:rsidRPr="00C44056" w:rsidRDefault="00C44056" w:rsidP="003E71DE">
      <w:pPr>
        <w:spacing w:line="259" w:lineRule="auto"/>
        <w:ind w:left="720"/>
        <w:contextualSpacing/>
        <w:jc w:val="both"/>
        <w:textAlignment w:val="baseline"/>
        <w:rPr>
          <w:color w:val="000000"/>
        </w:rPr>
      </w:pPr>
    </w:p>
    <w:p w14:paraId="0DFE8675" w14:textId="77777777" w:rsidR="009925D8" w:rsidRDefault="009925D8" w:rsidP="003E71DE">
      <w:pPr>
        <w:jc w:val="both"/>
      </w:pPr>
    </w:p>
    <w:p w14:paraId="34D98CD9" w14:textId="77777777" w:rsidR="00CC4CA6" w:rsidRDefault="00CC4CA6" w:rsidP="003E71DE">
      <w:pPr>
        <w:jc w:val="both"/>
      </w:pPr>
    </w:p>
    <w:p w14:paraId="4170DBD1" w14:textId="77777777" w:rsidR="00CC4CA6" w:rsidRPr="00FC4DA4" w:rsidRDefault="00CC4CA6" w:rsidP="003E71DE">
      <w:pPr>
        <w:jc w:val="both"/>
      </w:pPr>
    </w:p>
    <w:p w14:paraId="1EEB3510" w14:textId="77777777" w:rsidR="00C44056" w:rsidRPr="00FC4DA4" w:rsidRDefault="00C44056" w:rsidP="003E71DE">
      <w:pPr>
        <w:jc w:val="both"/>
      </w:pPr>
    </w:p>
    <w:p w14:paraId="47631D4D" w14:textId="005589FB" w:rsidR="00C44056" w:rsidRDefault="00C44056" w:rsidP="003E71DE">
      <w:pPr>
        <w:jc w:val="both"/>
        <w:rPr>
          <w:b/>
          <w:bCs/>
        </w:rPr>
      </w:pPr>
      <w:r w:rsidRPr="00C17B3B">
        <w:rPr>
          <w:b/>
          <w:bCs/>
        </w:rPr>
        <w:t xml:space="preserve">Ad.8. </w:t>
      </w:r>
      <w:r w:rsidR="00AE4052">
        <w:rPr>
          <w:b/>
          <w:bCs/>
        </w:rPr>
        <w:t xml:space="preserve">Zaključak </w:t>
      </w:r>
      <w:r w:rsidR="00AE4052" w:rsidRPr="00AE4052">
        <w:rPr>
          <w:b/>
          <w:bCs/>
        </w:rPr>
        <w:t xml:space="preserve">o problemu parkiranja u </w:t>
      </w:r>
      <w:proofErr w:type="spellStart"/>
      <w:r w:rsidR="00AE4052" w:rsidRPr="00AE4052">
        <w:rPr>
          <w:b/>
          <w:bCs/>
        </w:rPr>
        <w:t>Miškininoj</w:t>
      </w:r>
      <w:proofErr w:type="spellEnd"/>
      <w:r w:rsidR="00AE4052" w:rsidRPr="00AE4052">
        <w:rPr>
          <w:b/>
          <w:bCs/>
        </w:rPr>
        <w:t xml:space="preserve"> ulici (dio ulice od raskršća do crkve</w:t>
      </w:r>
      <w:r w:rsidR="00AE4052">
        <w:rPr>
          <w:b/>
          <w:bCs/>
        </w:rPr>
        <w:t>) -</w:t>
      </w:r>
      <w:r w:rsidR="00F51B59" w:rsidRPr="00F51B59">
        <w:rPr>
          <w:b/>
          <w:bCs/>
        </w:rPr>
        <w:t xml:space="preserve"> donosi se</w:t>
      </w:r>
    </w:p>
    <w:p w14:paraId="515B4406" w14:textId="77777777" w:rsidR="00F51B59" w:rsidRPr="00FC4DA4" w:rsidRDefault="00F51B59" w:rsidP="003E71DE">
      <w:pPr>
        <w:jc w:val="both"/>
      </w:pPr>
    </w:p>
    <w:p w14:paraId="58B4F8B1" w14:textId="34C4E6C2" w:rsidR="003D6D73" w:rsidRDefault="0072378A" w:rsidP="00C17B3B">
      <w:pPr>
        <w:spacing w:line="276" w:lineRule="auto"/>
        <w:jc w:val="both"/>
      </w:pPr>
      <w:r w:rsidRPr="0072378A">
        <w:t xml:space="preserve">U raspravi sudjeluju: </w:t>
      </w:r>
      <w:r w:rsidR="00EA4E64" w:rsidRPr="00EA4E64">
        <w:t xml:space="preserve">Danica </w:t>
      </w:r>
      <w:proofErr w:type="spellStart"/>
      <w:r w:rsidR="00EA4E64" w:rsidRPr="00EA4E64">
        <w:t>Juričić</w:t>
      </w:r>
      <w:proofErr w:type="spellEnd"/>
      <w:r w:rsidR="00EA4E64" w:rsidRPr="00EA4E64">
        <w:t xml:space="preserve"> </w:t>
      </w:r>
      <w:proofErr w:type="spellStart"/>
      <w:r w:rsidR="00EA4E64" w:rsidRPr="00EA4E64">
        <w:t>Spasović</w:t>
      </w:r>
      <w:proofErr w:type="spellEnd"/>
      <w:r w:rsidR="00EA4E64" w:rsidRPr="00EA4E64">
        <w:t xml:space="preserve">, Goran Ratković, Marijana Alagušić, Martina </w:t>
      </w:r>
      <w:proofErr w:type="spellStart"/>
      <w:r w:rsidR="00EA4E64" w:rsidRPr="00EA4E64">
        <w:t>Hegedušić</w:t>
      </w:r>
      <w:proofErr w:type="spellEnd"/>
      <w:r w:rsidR="009C543B">
        <w:t>,</w:t>
      </w:r>
      <w:r w:rsidR="00EA4E64" w:rsidRPr="00EA4E64">
        <w:t xml:space="preserve"> Josip </w:t>
      </w:r>
      <w:proofErr w:type="spellStart"/>
      <w:r w:rsidR="00EA4E64" w:rsidRPr="00EA4E64">
        <w:t>Benko</w:t>
      </w:r>
      <w:proofErr w:type="spellEnd"/>
      <w:r w:rsidR="00EA4E64" w:rsidRPr="00EA4E64">
        <w:t xml:space="preserve"> i Darko </w:t>
      </w:r>
      <w:proofErr w:type="spellStart"/>
      <w:r w:rsidR="00EA4E64" w:rsidRPr="00EA4E64">
        <w:t>Konjiković</w:t>
      </w:r>
      <w:proofErr w:type="spellEnd"/>
    </w:p>
    <w:p w14:paraId="14C31AC5" w14:textId="77777777" w:rsidR="00EA4E64" w:rsidRDefault="00EA4E64" w:rsidP="00C17B3B">
      <w:pPr>
        <w:spacing w:line="276" w:lineRule="auto"/>
        <w:jc w:val="both"/>
      </w:pPr>
    </w:p>
    <w:p w14:paraId="786AE71C" w14:textId="4BC978D0" w:rsidR="00AA6F80" w:rsidRDefault="00AA6F80" w:rsidP="00C17B3B">
      <w:pPr>
        <w:spacing w:line="276" w:lineRule="auto"/>
        <w:jc w:val="both"/>
      </w:pPr>
      <w:r>
        <w:t>Predsjednik je otvorio raspravu</w:t>
      </w:r>
      <w:r w:rsidR="006360A5">
        <w:t xml:space="preserve"> na ov</w:t>
      </w:r>
      <w:r w:rsidR="009C543B">
        <w:t xml:space="preserve">u temu </w:t>
      </w:r>
      <w:r w:rsidR="00880F27">
        <w:t xml:space="preserve">sa osvrtom na trenutačnu stanje i situaciju vezanu uz parkiranje na navedenom dijelu </w:t>
      </w:r>
      <w:proofErr w:type="spellStart"/>
      <w:r w:rsidR="00880F27">
        <w:t>Miškinine</w:t>
      </w:r>
      <w:proofErr w:type="spellEnd"/>
      <w:r w:rsidR="00880F27">
        <w:t xml:space="preserve"> ulice. </w:t>
      </w:r>
      <w:r w:rsidR="00A215AA">
        <w:t xml:space="preserve">Svi vijećnici su dobro upućeni </w:t>
      </w:r>
      <w:r w:rsidR="00310170">
        <w:t xml:space="preserve">i znaju da građani učestalo dobivaju kazne od strane prometnog </w:t>
      </w:r>
      <w:proofErr w:type="spellStart"/>
      <w:r w:rsidR="00310170">
        <w:t>redastva</w:t>
      </w:r>
      <w:proofErr w:type="spellEnd"/>
      <w:r w:rsidR="000420A7">
        <w:t xml:space="preserve"> na toj lokaciji. Također su svjesni da u naselju Sloboština</w:t>
      </w:r>
      <w:r w:rsidR="00B83F38">
        <w:t xml:space="preserve"> kronično nedostaje parkirnih mjesta</w:t>
      </w:r>
      <w:r w:rsidR="000163DE">
        <w:t xml:space="preserve"> i znaju da se građani zbog toga često </w:t>
      </w:r>
      <w:r w:rsidR="007F0381">
        <w:t xml:space="preserve">moraju </w:t>
      </w:r>
      <w:r w:rsidR="000163DE">
        <w:t>nepropisno parkirati</w:t>
      </w:r>
      <w:r w:rsidR="007F0381">
        <w:t xml:space="preserve">, zbog čega bivaju </w:t>
      </w:r>
      <w:r w:rsidR="009E18C7">
        <w:t xml:space="preserve">kažnjavani. Zbog svega navedenoga VMO Sloboština </w:t>
      </w:r>
      <w:r w:rsidR="00A96D1A">
        <w:t xml:space="preserve">traži da netko iz </w:t>
      </w:r>
      <w:r w:rsidR="00204778" w:rsidRPr="00B45FEA">
        <w:rPr>
          <w:color w:val="000000"/>
        </w:rPr>
        <w:t>Gradsk</w:t>
      </w:r>
      <w:r w:rsidR="00204778">
        <w:rPr>
          <w:color w:val="000000"/>
        </w:rPr>
        <w:t xml:space="preserve">og </w:t>
      </w:r>
      <w:r w:rsidR="00204778" w:rsidRPr="00B45FEA">
        <w:rPr>
          <w:color w:val="000000"/>
        </w:rPr>
        <w:t>ured</w:t>
      </w:r>
      <w:r w:rsidR="00204778">
        <w:rPr>
          <w:color w:val="000000"/>
        </w:rPr>
        <w:t>a</w:t>
      </w:r>
      <w:r w:rsidR="00204778" w:rsidRPr="00B45FEA">
        <w:rPr>
          <w:color w:val="000000"/>
        </w:rPr>
        <w:t xml:space="preserve"> za obnovu, izgradnju, prostorno uređenje, graditeljstvo, komunalne poslove i promet</w:t>
      </w:r>
      <w:r w:rsidR="00204778">
        <w:rPr>
          <w:color w:val="000000"/>
        </w:rPr>
        <w:t xml:space="preserve"> – Sektora za promet</w:t>
      </w:r>
      <w:r w:rsidR="00204778">
        <w:t xml:space="preserve"> , </w:t>
      </w:r>
      <w:r w:rsidR="00A96D1A">
        <w:t>izađe na teren</w:t>
      </w:r>
      <w:r w:rsidR="000B2670">
        <w:t xml:space="preserve">, </w:t>
      </w:r>
      <w:r w:rsidR="00521941">
        <w:t xml:space="preserve">snimi situaciju i iznese svoje mišljenje ili potencijalno rješenje. </w:t>
      </w:r>
      <w:r w:rsidR="00EA2C5E">
        <w:t>Ideja</w:t>
      </w:r>
      <w:r w:rsidR="00E81B40">
        <w:t xml:space="preserve"> VMO Sloboština je da se proba ići u smjeru da se navedeni dio </w:t>
      </w:r>
      <w:proofErr w:type="spellStart"/>
      <w:r w:rsidR="00EA2C5E">
        <w:t>Miškinine</w:t>
      </w:r>
      <w:proofErr w:type="spellEnd"/>
      <w:r w:rsidR="00EA2C5E">
        <w:t xml:space="preserve"> tretira kao parkirna zona</w:t>
      </w:r>
      <w:r w:rsidR="00850D0C">
        <w:t>.</w:t>
      </w:r>
    </w:p>
    <w:p w14:paraId="23006619" w14:textId="77777777" w:rsidR="00AA6F80" w:rsidRDefault="00AA6F80" w:rsidP="00C17B3B">
      <w:pPr>
        <w:spacing w:line="276" w:lineRule="auto"/>
        <w:jc w:val="both"/>
      </w:pPr>
    </w:p>
    <w:p w14:paraId="4700E1EF" w14:textId="77777777" w:rsidR="00AA6F80" w:rsidRDefault="00AA6F80" w:rsidP="00C17B3B">
      <w:pPr>
        <w:spacing w:line="276" w:lineRule="auto"/>
        <w:jc w:val="both"/>
      </w:pPr>
    </w:p>
    <w:p w14:paraId="615AF4DC" w14:textId="43B8684E" w:rsidR="00E90B4D" w:rsidRDefault="00972A2D" w:rsidP="00C17B3B">
      <w:pPr>
        <w:spacing w:line="276" w:lineRule="auto"/>
        <w:jc w:val="both"/>
      </w:pPr>
      <w:r w:rsidRPr="00972A2D">
        <w:t xml:space="preserve">Nakon provedene rasprave </w:t>
      </w:r>
      <w:r w:rsidR="00850D0C">
        <w:t xml:space="preserve">VMO Sloboština </w:t>
      </w:r>
      <w:r w:rsidR="00850D0C" w:rsidRPr="00850D0C">
        <w:rPr>
          <w:b/>
          <w:bCs/>
        </w:rPr>
        <w:t>jednoglasno</w:t>
      </w:r>
      <w:r w:rsidR="00850D0C">
        <w:t xml:space="preserve"> je usvojilo:</w:t>
      </w:r>
    </w:p>
    <w:p w14:paraId="6A653A2A" w14:textId="77777777" w:rsidR="00CC4CA6" w:rsidRDefault="00CC4CA6" w:rsidP="00C17B3B">
      <w:pPr>
        <w:spacing w:line="276" w:lineRule="auto"/>
        <w:jc w:val="both"/>
      </w:pPr>
    </w:p>
    <w:p w14:paraId="735ACECB" w14:textId="77777777" w:rsidR="00204778" w:rsidRDefault="00204778" w:rsidP="00204778">
      <w:pPr>
        <w:spacing w:line="360" w:lineRule="auto"/>
        <w:jc w:val="center"/>
      </w:pPr>
      <w:r w:rsidRPr="005F7DB3">
        <w:t>Z A K LJ U Č A K</w:t>
      </w:r>
    </w:p>
    <w:p w14:paraId="7DBC39B4" w14:textId="77777777" w:rsidR="00204778" w:rsidRDefault="00204778" w:rsidP="00204778">
      <w:pPr>
        <w:jc w:val="center"/>
        <w:rPr>
          <w:rFonts w:eastAsia="Calibri"/>
        </w:rPr>
      </w:pPr>
      <w:r w:rsidRPr="00F36C75">
        <w:rPr>
          <w:b/>
        </w:rPr>
        <w:t xml:space="preserve">o </w:t>
      </w:r>
      <w:r w:rsidRPr="00F80F88">
        <w:rPr>
          <w:b/>
        </w:rPr>
        <w:t xml:space="preserve">problemu parkiranja u </w:t>
      </w:r>
      <w:proofErr w:type="spellStart"/>
      <w:r w:rsidRPr="00F80F88">
        <w:rPr>
          <w:b/>
        </w:rPr>
        <w:t>Miškininoj</w:t>
      </w:r>
      <w:proofErr w:type="spellEnd"/>
      <w:r w:rsidRPr="00F80F88">
        <w:rPr>
          <w:b/>
        </w:rPr>
        <w:t xml:space="preserve"> ulici (dio ulice od raskršća do crkve)  - zaključak, donosi se</w:t>
      </w:r>
    </w:p>
    <w:p w14:paraId="38FEA740" w14:textId="77777777" w:rsidR="00204778" w:rsidRPr="005F7DB3" w:rsidRDefault="00204778" w:rsidP="00204778">
      <w:pPr>
        <w:spacing w:line="360" w:lineRule="auto"/>
        <w:rPr>
          <w:rFonts w:eastAsia="Calibri"/>
        </w:rPr>
      </w:pPr>
    </w:p>
    <w:p w14:paraId="1C631BA4" w14:textId="77777777" w:rsidR="00204778" w:rsidRPr="00552BEB" w:rsidRDefault="00204778" w:rsidP="00204778">
      <w:pPr>
        <w:pStyle w:val="Odlomakpopisa"/>
        <w:numPr>
          <w:ilvl w:val="0"/>
          <w:numId w:val="30"/>
        </w:numPr>
        <w:spacing w:after="160" w:line="360" w:lineRule="auto"/>
      </w:pPr>
      <w:r w:rsidRPr="00552BEB">
        <w:rPr>
          <w:color w:val="000000"/>
        </w:rPr>
        <w:t xml:space="preserve">Vijeće Mjesnog odbora Sloboština raspravljalo je o problemu parkiranja u </w:t>
      </w:r>
      <w:proofErr w:type="spellStart"/>
      <w:r w:rsidRPr="00552BEB">
        <w:rPr>
          <w:color w:val="000000"/>
        </w:rPr>
        <w:t>Miškininoj</w:t>
      </w:r>
      <w:proofErr w:type="spellEnd"/>
      <w:r w:rsidRPr="00552BEB">
        <w:rPr>
          <w:color w:val="000000"/>
        </w:rPr>
        <w:t xml:space="preserve"> ulici (dio ulice od raskršća do crkve)</w:t>
      </w:r>
      <w:r>
        <w:rPr>
          <w:color w:val="000000"/>
        </w:rPr>
        <w:t>.</w:t>
      </w:r>
    </w:p>
    <w:p w14:paraId="212830CE" w14:textId="77777777" w:rsidR="00204778" w:rsidRPr="005F7DB3" w:rsidRDefault="00204778" w:rsidP="00204778">
      <w:pPr>
        <w:pStyle w:val="Odlomakpopisa"/>
        <w:spacing w:after="160" w:line="360" w:lineRule="auto"/>
      </w:pPr>
    </w:p>
    <w:p w14:paraId="1DE51A97" w14:textId="77777777" w:rsidR="00204778" w:rsidRPr="00B45FEA" w:rsidRDefault="00204778" w:rsidP="00204778">
      <w:pPr>
        <w:pStyle w:val="Odlomakpopisa"/>
        <w:numPr>
          <w:ilvl w:val="0"/>
          <w:numId w:val="30"/>
        </w:numPr>
        <w:spacing w:after="160" w:line="360" w:lineRule="auto"/>
        <w:ind w:left="720"/>
        <w:rPr>
          <w:rFonts w:eastAsia="Calibri"/>
        </w:rPr>
      </w:pPr>
      <w:r w:rsidRPr="00B45FEA">
        <w:rPr>
          <w:color w:val="000000"/>
        </w:rPr>
        <w:t xml:space="preserve">Vijeće Mjesnog odbora Sloboština jednoglasno je usvojilo odluku da se traži mišljenje </w:t>
      </w:r>
      <w:bookmarkStart w:id="6" w:name="_Hlk99813318"/>
      <w:r w:rsidRPr="00B45FEA">
        <w:rPr>
          <w:color w:val="000000"/>
        </w:rPr>
        <w:t>Gradsk</w:t>
      </w:r>
      <w:r>
        <w:rPr>
          <w:color w:val="000000"/>
        </w:rPr>
        <w:t xml:space="preserve">og </w:t>
      </w:r>
      <w:r w:rsidRPr="00B45FEA">
        <w:rPr>
          <w:color w:val="000000"/>
        </w:rPr>
        <w:t>ured</w:t>
      </w:r>
      <w:r>
        <w:rPr>
          <w:color w:val="000000"/>
        </w:rPr>
        <w:t>a</w:t>
      </w:r>
      <w:r w:rsidRPr="00B45FEA">
        <w:rPr>
          <w:color w:val="000000"/>
        </w:rPr>
        <w:t xml:space="preserve"> za obnovu, izgradnju, prostorno uređenje, graditeljstvo, komunalne poslove i promet</w:t>
      </w:r>
      <w:r>
        <w:rPr>
          <w:color w:val="000000"/>
        </w:rPr>
        <w:t xml:space="preserve"> – Sektora za promet</w:t>
      </w:r>
      <w:bookmarkEnd w:id="6"/>
      <w:r>
        <w:rPr>
          <w:color w:val="000000"/>
        </w:rPr>
        <w:t>, o mogućoj regulaciji prometa na navedenoj lokaciji i ideji da se navedena lokacija tretira kao parkirna zona.</w:t>
      </w:r>
    </w:p>
    <w:p w14:paraId="7939DED4" w14:textId="77777777" w:rsidR="00204778" w:rsidRPr="00552BEB" w:rsidRDefault="00204778" w:rsidP="00204778">
      <w:pPr>
        <w:pStyle w:val="Odlomakpopisa"/>
        <w:spacing w:after="160" w:line="360" w:lineRule="auto"/>
        <w:rPr>
          <w:rFonts w:eastAsia="Calibri"/>
        </w:rPr>
      </w:pPr>
    </w:p>
    <w:p w14:paraId="3C267243" w14:textId="77777777" w:rsidR="00204778" w:rsidRPr="006003DA" w:rsidRDefault="00204778" w:rsidP="00204778">
      <w:pPr>
        <w:pStyle w:val="Odlomakpopisa"/>
        <w:numPr>
          <w:ilvl w:val="0"/>
          <w:numId w:val="30"/>
        </w:numPr>
        <w:spacing w:line="360" w:lineRule="auto"/>
        <w:ind w:left="720"/>
        <w:jc w:val="both"/>
        <w:textAlignment w:val="baseline"/>
        <w:rPr>
          <w:color w:val="000000"/>
        </w:rPr>
      </w:pPr>
      <w:r w:rsidRPr="006003DA">
        <w:rPr>
          <w:rFonts w:eastAsia="Calibri"/>
        </w:rPr>
        <w:t>Ovaj Zaključak dostavlja se Vijeću Gradske četvrti Novi Zagreb – istok</w:t>
      </w:r>
      <w:r>
        <w:rPr>
          <w:rFonts w:eastAsia="Calibri"/>
        </w:rPr>
        <w:t xml:space="preserve"> i </w:t>
      </w:r>
      <w:r w:rsidRPr="009F26E8">
        <w:rPr>
          <w:rFonts w:eastAsia="Calibri"/>
        </w:rPr>
        <w:t>Gradsk</w:t>
      </w:r>
      <w:r>
        <w:rPr>
          <w:rFonts w:eastAsia="Calibri"/>
        </w:rPr>
        <w:t xml:space="preserve">om </w:t>
      </w:r>
      <w:r w:rsidRPr="009F26E8">
        <w:rPr>
          <w:rFonts w:eastAsia="Calibri"/>
        </w:rPr>
        <w:t>ured</w:t>
      </w:r>
      <w:r>
        <w:rPr>
          <w:rFonts w:eastAsia="Calibri"/>
        </w:rPr>
        <w:t>u</w:t>
      </w:r>
      <w:r w:rsidRPr="009F26E8">
        <w:rPr>
          <w:rFonts w:eastAsia="Calibri"/>
        </w:rPr>
        <w:t xml:space="preserve"> za obnovu, izgradnju, prostorno uređenje, graditeljstvo, komunalne poslove i promet</w:t>
      </w:r>
      <w:r>
        <w:rPr>
          <w:rFonts w:eastAsia="Calibri"/>
        </w:rPr>
        <w:t xml:space="preserve"> - Sektor promet.</w:t>
      </w:r>
    </w:p>
    <w:p w14:paraId="29FA48F0" w14:textId="77777777" w:rsidR="00204778" w:rsidRPr="005F7DB3" w:rsidRDefault="00204778" w:rsidP="00204778">
      <w:pPr>
        <w:pStyle w:val="Odlomakpopisa"/>
        <w:spacing w:line="259" w:lineRule="auto"/>
        <w:jc w:val="both"/>
        <w:textAlignment w:val="baseline"/>
        <w:rPr>
          <w:color w:val="000000"/>
        </w:rPr>
      </w:pPr>
    </w:p>
    <w:p w14:paraId="41C98B82" w14:textId="77777777" w:rsidR="00CC4CA6" w:rsidRDefault="00CC4CA6" w:rsidP="00C17B3B">
      <w:pPr>
        <w:spacing w:line="276" w:lineRule="auto"/>
        <w:jc w:val="both"/>
      </w:pPr>
    </w:p>
    <w:p w14:paraId="74B6CAB4" w14:textId="77777777" w:rsidR="00CC4CA6" w:rsidRDefault="00CC4CA6" w:rsidP="00C17B3B">
      <w:pPr>
        <w:spacing w:line="276" w:lineRule="auto"/>
        <w:jc w:val="both"/>
      </w:pPr>
    </w:p>
    <w:p w14:paraId="32379F8F" w14:textId="34E46D94" w:rsidR="00CC4CA6" w:rsidRDefault="0040454A" w:rsidP="009010A0">
      <w:pPr>
        <w:rPr>
          <w:b/>
          <w:bCs/>
        </w:rPr>
      </w:pPr>
      <w:r>
        <w:t xml:space="preserve">Ad.9. </w:t>
      </w:r>
      <w:r w:rsidR="009010A0">
        <w:rPr>
          <w:b/>
          <w:bCs/>
        </w:rPr>
        <w:t xml:space="preserve">Zaključak o </w:t>
      </w:r>
      <w:r w:rsidR="009010A0" w:rsidRPr="009010A0">
        <w:rPr>
          <w:b/>
          <w:bCs/>
        </w:rPr>
        <w:t xml:space="preserve"> zahtjevu za vraćanje u prvobitno stanje lokacija gdje su izvedeni radovi od strane </w:t>
      </w:r>
      <w:proofErr w:type="spellStart"/>
      <w:r w:rsidR="009010A0" w:rsidRPr="009010A0">
        <w:rPr>
          <w:b/>
          <w:bCs/>
        </w:rPr>
        <w:t>ViO</w:t>
      </w:r>
      <w:proofErr w:type="spellEnd"/>
      <w:r w:rsidR="009010A0" w:rsidRPr="009010A0">
        <w:rPr>
          <w:b/>
          <w:bCs/>
        </w:rPr>
        <w:t xml:space="preserve"> ( tri lokacije u </w:t>
      </w:r>
      <w:proofErr w:type="spellStart"/>
      <w:r w:rsidR="009010A0" w:rsidRPr="009010A0">
        <w:rPr>
          <w:b/>
          <w:bCs/>
        </w:rPr>
        <w:t>Varićakovoj</w:t>
      </w:r>
      <w:proofErr w:type="spellEnd"/>
      <w:r w:rsidR="009010A0" w:rsidRPr="009010A0">
        <w:rPr>
          <w:b/>
          <w:bCs/>
        </w:rPr>
        <w:t xml:space="preserve"> ulici - V. Varićaka 18, V. Varićaka 6 (park strana) i </w:t>
      </w:r>
      <w:proofErr w:type="spellStart"/>
      <w:r w:rsidR="009010A0" w:rsidRPr="009010A0">
        <w:rPr>
          <w:b/>
          <w:bCs/>
        </w:rPr>
        <w:t>V.Varićaka</w:t>
      </w:r>
      <w:proofErr w:type="spellEnd"/>
      <w:r w:rsidR="009010A0" w:rsidRPr="009010A0">
        <w:rPr>
          <w:b/>
          <w:bCs/>
        </w:rPr>
        <w:t xml:space="preserve"> 15 )</w:t>
      </w:r>
      <w:r w:rsidR="009010A0">
        <w:rPr>
          <w:b/>
          <w:bCs/>
        </w:rPr>
        <w:t xml:space="preserve"> – donosi se</w:t>
      </w:r>
    </w:p>
    <w:p w14:paraId="285E301F" w14:textId="77777777" w:rsidR="009010A0" w:rsidRDefault="009010A0" w:rsidP="009010A0"/>
    <w:p w14:paraId="6B1AD2B1" w14:textId="77777777" w:rsidR="009010A0" w:rsidRDefault="009010A0" w:rsidP="00C17B3B">
      <w:pPr>
        <w:spacing w:line="276" w:lineRule="auto"/>
        <w:jc w:val="both"/>
      </w:pPr>
    </w:p>
    <w:p w14:paraId="68EBDD05" w14:textId="2501F23D" w:rsidR="009010A0" w:rsidRDefault="009010A0" w:rsidP="00C17B3B">
      <w:pPr>
        <w:spacing w:line="276" w:lineRule="auto"/>
        <w:jc w:val="both"/>
      </w:pPr>
      <w:r w:rsidRPr="009010A0">
        <w:t xml:space="preserve">U raspravi sudjeluju: Danica </w:t>
      </w:r>
      <w:proofErr w:type="spellStart"/>
      <w:r w:rsidRPr="009010A0">
        <w:t>Juričić</w:t>
      </w:r>
      <w:proofErr w:type="spellEnd"/>
      <w:r w:rsidRPr="009010A0">
        <w:t xml:space="preserve"> </w:t>
      </w:r>
      <w:proofErr w:type="spellStart"/>
      <w:r w:rsidRPr="009010A0">
        <w:t>Spasović</w:t>
      </w:r>
      <w:proofErr w:type="spellEnd"/>
      <w:r w:rsidRPr="009010A0">
        <w:t xml:space="preserve">, Goran Ratković, Marijana Alagušić, Martina </w:t>
      </w:r>
      <w:proofErr w:type="spellStart"/>
      <w:r w:rsidRPr="009010A0">
        <w:t>Hegedušić</w:t>
      </w:r>
      <w:proofErr w:type="spellEnd"/>
      <w:r w:rsidRPr="009010A0">
        <w:t xml:space="preserve"> Josip </w:t>
      </w:r>
      <w:proofErr w:type="spellStart"/>
      <w:r w:rsidRPr="009010A0">
        <w:t>Benko</w:t>
      </w:r>
      <w:proofErr w:type="spellEnd"/>
      <w:r w:rsidRPr="009010A0">
        <w:t xml:space="preserve"> i Darko </w:t>
      </w:r>
      <w:proofErr w:type="spellStart"/>
      <w:r w:rsidRPr="009010A0">
        <w:t>Konjiković</w:t>
      </w:r>
      <w:proofErr w:type="spellEnd"/>
    </w:p>
    <w:p w14:paraId="3CB675CF" w14:textId="77777777" w:rsidR="009010A0" w:rsidRDefault="009010A0" w:rsidP="00C17B3B">
      <w:pPr>
        <w:spacing w:line="276" w:lineRule="auto"/>
        <w:jc w:val="both"/>
      </w:pPr>
    </w:p>
    <w:p w14:paraId="27621551" w14:textId="0666747F" w:rsidR="009010A0" w:rsidRDefault="009010A0" w:rsidP="00C17B3B">
      <w:pPr>
        <w:spacing w:line="276" w:lineRule="auto"/>
        <w:jc w:val="both"/>
      </w:pPr>
      <w:r>
        <w:t>Pre</w:t>
      </w:r>
      <w:r w:rsidR="00776E6F">
        <w:t>d</w:t>
      </w:r>
      <w:r>
        <w:t>sjednik je u uvodnoj riječi uveo vijećnike u tematiku</w:t>
      </w:r>
      <w:r w:rsidR="00776E6F">
        <w:t xml:space="preserve"> ove točke, koja se odnosi na </w:t>
      </w:r>
      <w:r w:rsidR="00031EEA">
        <w:t>lokacije gdje je Vodovod i Odvodnja</w:t>
      </w:r>
      <w:r w:rsidR="00A45F0C">
        <w:t xml:space="preserve"> d.o.o.</w:t>
      </w:r>
      <w:r w:rsidR="00031EEA">
        <w:t xml:space="preserve"> imao radove, te </w:t>
      </w:r>
      <w:r w:rsidR="00F35253">
        <w:t xml:space="preserve">po završetku radova, nije </w:t>
      </w:r>
      <w:r w:rsidR="00737C1F">
        <w:t xml:space="preserve">površine vratio u prvobitno stanje, nego je to odradio na neadekvatan i za građane </w:t>
      </w:r>
      <w:r w:rsidR="00614311">
        <w:t xml:space="preserve">naselja Sloboština </w:t>
      </w:r>
      <w:r w:rsidR="004603D2">
        <w:t>neprihvatljiv način</w:t>
      </w:r>
      <w:r w:rsidR="006D7ED1">
        <w:t xml:space="preserve">. Svi su se vijećnici složili sa tom konstatacijom i traže reviziju </w:t>
      </w:r>
      <w:r w:rsidR="00C63B0F">
        <w:t>radova na navedenim lokacijama</w:t>
      </w:r>
      <w:r w:rsidR="00204CE1">
        <w:t xml:space="preserve">, te su </w:t>
      </w:r>
      <w:r w:rsidR="00204CE1" w:rsidRPr="00204CE1">
        <w:rPr>
          <w:b/>
          <w:bCs/>
        </w:rPr>
        <w:t>jednoglasno</w:t>
      </w:r>
      <w:r w:rsidR="00204CE1">
        <w:t xml:space="preserve"> usvojili:</w:t>
      </w:r>
    </w:p>
    <w:p w14:paraId="5F911214" w14:textId="77777777" w:rsidR="00204CE1" w:rsidRDefault="00204CE1" w:rsidP="00C17B3B">
      <w:pPr>
        <w:spacing w:line="276" w:lineRule="auto"/>
        <w:jc w:val="both"/>
      </w:pPr>
    </w:p>
    <w:p w14:paraId="5E840E96" w14:textId="77777777" w:rsidR="00204CE1" w:rsidRDefault="00204CE1" w:rsidP="00C17B3B">
      <w:pPr>
        <w:spacing w:line="276" w:lineRule="auto"/>
        <w:jc w:val="both"/>
      </w:pPr>
    </w:p>
    <w:p w14:paraId="37809C1D" w14:textId="77777777" w:rsidR="00FF0319" w:rsidRDefault="00FF0319" w:rsidP="00FF0319">
      <w:pPr>
        <w:spacing w:line="360" w:lineRule="auto"/>
        <w:jc w:val="center"/>
      </w:pPr>
      <w:r w:rsidRPr="005F7DB3">
        <w:t>Z A K LJ U Č A K</w:t>
      </w:r>
    </w:p>
    <w:p w14:paraId="5BF1E7D0" w14:textId="77777777" w:rsidR="00FF0319" w:rsidRDefault="00FF0319" w:rsidP="00FF0319">
      <w:pPr>
        <w:spacing w:line="360" w:lineRule="auto"/>
        <w:rPr>
          <w:b/>
        </w:rPr>
      </w:pPr>
      <w:r>
        <w:rPr>
          <w:b/>
        </w:rPr>
        <w:t>O z</w:t>
      </w:r>
      <w:r w:rsidRPr="004F3A9C">
        <w:rPr>
          <w:b/>
        </w:rPr>
        <w:t>ahtjev</w:t>
      </w:r>
      <w:r>
        <w:rPr>
          <w:b/>
        </w:rPr>
        <w:t>u</w:t>
      </w:r>
      <w:r w:rsidRPr="004F3A9C">
        <w:rPr>
          <w:b/>
        </w:rPr>
        <w:t xml:space="preserve"> za vraćanje u prvobitno stanje lokacija gdje su izvedeni radovi od strane </w:t>
      </w:r>
      <w:proofErr w:type="spellStart"/>
      <w:r w:rsidRPr="004F3A9C">
        <w:rPr>
          <w:b/>
        </w:rPr>
        <w:t>ViO</w:t>
      </w:r>
      <w:proofErr w:type="spellEnd"/>
      <w:r w:rsidRPr="004F3A9C">
        <w:rPr>
          <w:b/>
        </w:rPr>
        <w:t xml:space="preserve"> (</w:t>
      </w:r>
      <w:r>
        <w:rPr>
          <w:b/>
        </w:rPr>
        <w:t xml:space="preserve"> tri </w:t>
      </w:r>
      <w:r w:rsidRPr="004F3A9C">
        <w:rPr>
          <w:b/>
        </w:rPr>
        <w:t>lokacije u</w:t>
      </w:r>
      <w:r>
        <w:rPr>
          <w:b/>
        </w:rPr>
        <w:t xml:space="preserve"> </w:t>
      </w:r>
      <w:proofErr w:type="spellStart"/>
      <w:r w:rsidRPr="004F3A9C">
        <w:rPr>
          <w:b/>
        </w:rPr>
        <w:t>Varićakovoj</w:t>
      </w:r>
      <w:proofErr w:type="spellEnd"/>
      <w:r w:rsidRPr="004F3A9C">
        <w:rPr>
          <w:b/>
        </w:rPr>
        <w:t xml:space="preserve"> ulici - V. Varićaka 18, V. Varićaka 6 (park strana) i </w:t>
      </w:r>
      <w:proofErr w:type="spellStart"/>
      <w:r w:rsidRPr="004F3A9C">
        <w:rPr>
          <w:b/>
        </w:rPr>
        <w:t>V.Varićaka</w:t>
      </w:r>
      <w:proofErr w:type="spellEnd"/>
      <w:r w:rsidRPr="004F3A9C">
        <w:rPr>
          <w:b/>
        </w:rPr>
        <w:t xml:space="preserve"> 15</w:t>
      </w:r>
      <w:r>
        <w:rPr>
          <w:b/>
        </w:rPr>
        <w:t xml:space="preserve"> </w:t>
      </w:r>
      <w:r w:rsidRPr="004F3A9C">
        <w:rPr>
          <w:b/>
        </w:rPr>
        <w:t>) - zaključak, donosi se</w:t>
      </w:r>
    </w:p>
    <w:p w14:paraId="6A570A40" w14:textId="77777777" w:rsidR="00FF0319" w:rsidRPr="004F3A9C" w:rsidRDefault="00FF0319" w:rsidP="00FF0319">
      <w:pPr>
        <w:spacing w:line="360" w:lineRule="auto"/>
        <w:rPr>
          <w:b/>
        </w:rPr>
      </w:pPr>
    </w:p>
    <w:p w14:paraId="28312479" w14:textId="77777777" w:rsidR="00FF0319" w:rsidRPr="003B15C4" w:rsidRDefault="00FF0319" w:rsidP="00FF0319">
      <w:pPr>
        <w:pStyle w:val="Odlomakpopisa"/>
        <w:numPr>
          <w:ilvl w:val="0"/>
          <w:numId w:val="31"/>
        </w:numPr>
        <w:spacing w:after="160" w:line="360" w:lineRule="auto"/>
      </w:pPr>
      <w:r w:rsidRPr="003B15C4">
        <w:rPr>
          <w:color w:val="000000"/>
        </w:rPr>
        <w:t xml:space="preserve">Vijeće Mjesnog odbora Sloboština raspravljalo je o zahtjevu za vraćanje u prvobitno stanje lokacija gdje su izvedeni radovi od strane </w:t>
      </w:r>
      <w:proofErr w:type="spellStart"/>
      <w:r w:rsidRPr="003B15C4">
        <w:rPr>
          <w:color w:val="000000"/>
        </w:rPr>
        <w:t>ViO</w:t>
      </w:r>
      <w:proofErr w:type="spellEnd"/>
      <w:r w:rsidRPr="003B15C4">
        <w:rPr>
          <w:color w:val="000000"/>
        </w:rPr>
        <w:t xml:space="preserve"> ( tri lokacije u </w:t>
      </w:r>
      <w:proofErr w:type="spellStart"/>
      <w:r w:rsidRPr="003B15C4">
        <w:rPr>
          <w:color w:val="000000"/>
        </w:rPr>
        <w:t>Varićakovoj</w:t>
      </w:r>
      <w:proofErr w:type="spellEnd"/>
      <w:r w:rsidRPr="003B15C4">
        <w:rPr>
          <w:color w:val="000000"/>
        </w:rPr>
        <w:t xml:space="preserve"> ulici - V. Varićaka 18, V. Varićaka 6 (park strana) i </w:t>
      </w:r>
      <w:proofErr w:type="spellStart"/>
      <w:r w:rsidRPr="003B15C4">
        <w:rPr>
          <w:color w:val="000000"/>
        </w:rPr>
        <w:t>V.Varićaka</w:t>
      </w:r>
      <w:proofErr w:type="spellEnd"/>
      <w:r w:rsidRPr="003B15C4">
        <w:rPr>
          <w:color w:val="000000"/>
        </w:rPr>
        <w:t xml:space="preserve"> 15)</w:t>
      </w:r>
      <w:r>
        <w:rPr>
          <w:color w:val="000000"/>
        </w:rPr>
        <w:t>.</w:t>
      </w:r>
    </w:p>
    <w:p w14:paraId="00510D07" w14:textId="77777777" w:rsidR="00FF0319" w:rsidRPr="005F7DB3" w:rsidRDefault="00FF0319" w:rsidP="00FF0319">
      <w:pPr>
        <w:pStyle w:val="Odlomakpopisa"/>
        <w:spacing w:after="160" w:line="360" w:lineRule="auto"/>
      </w:pPr>
    </w:p>
    <w:p w14:paraId="406D7B91" w14:textId="77777777" w:rsidR="00FF0319" w:rsidRPr="00B45FEA" w:rsidRDefault="00FF0319" w:rsidP="00FF0319">
      <w:pPr>
        <w:pStyle w:val="Odlomakpopisa"/>
        <w:numPr>
          <w:ilvl w:val="0"/>
          <w:numId w:val="31"/>
        </w:numPr>
        <w:spacing w:after="160" w:line="360" w:lineRule="auto"/>
        <w:ind w:left="720"/>
        <w:rPr>
          <w:rFonts w:eastAsia="Calibri"/>
        </w:rPr>
      </w:pPr>
      <w:r w:rsidRPr="00B45FEA">
        <w:rPr>
          <w:color w:val="000000"/>
        </w:rPr>
        <w:t xml:space="preserve">Vijeće Mjesnog odbora Sloboština jednoglasno je usvojilo </w:t>
      </w:r>
      <w:r>
        <w:rPr>
          <w:color w:val="000000"/>
        </w:rPr>
        <w:t xml:space="preserve">Zahtjev da se lokacije gdje su izvedeni radovi od strane </w:t>
      </w:r>
      <w:proofErr w:type="spellStart"/>
      <w:r>
        <w:rPr>
          <w:color w:val="000000"/>
        </w:rPr>
        <w:t>ViO</w:t>
      </w:r>
      <w:proofErr w:type="spellEnd"/>
      <w:r>
        <w:rPr>
          <w:color w:val="000000"/>
        </w:rPr>
        <w:t>, vrate u prvobitno i originalno stanje.</w:t>
      </w:r>
    </w:p>
    <w:p w14:paraId="432A4218" w14:textId="77777777" w:rsidR="00FF0319" w:rsidRPr="00552BEB" w:rsidRDefault="00FF0319" w:rsidP="00FF0319">
      <w:pPr>
        <w:pStyle w:val="Odlomakpopisa"/>
        <w:spacing w:after="160" w:line="360" w:lineRule="auto"/>
        <w:rPr>
          <w:rFonts w:eastAsia="Calibri"/>
        </w:rPr>
      </w:pPr>
    </w:p>
    <w:p w14:paraId="47366178" w14:textId="77777777" w:rsidR="00FF0319" w:rsidRPr="00D06696" w:rsidRDefault="00FF0319" w:rsidP="00FF0319">
      <w:pPr>
        <w:pStyle w:val="Odlomakpopisa"/>
        <w:numPr>
          <w:ilvl w:val="0"/>
          <w:numId w:val="31"/>
        </w:numPr>
        <w:spacing w:line="259" w:lineRule="auto"/>
        <w:ind w:left="720"/>
        <w:jc w:val="both"/>
        <w:textAlignment w:val="baseline"/>
        <w:rPr>
          <w:color w:val="000000"/>
        </w:rPr>
      </w:pPr>
      <w:r w:rsidRPr="00D06696">
        <w:rPr>
          <w:rFonts w:eastAsia="Calibri"/>
        </w:rPr>
        <w:t>Ovaj Zaključak dostavlja se Vijeću Gradske četvrti Novi Zagreb</w:t>
      </w:r>
      <w:r>
        <w:rPr>
          <w:rFonts w:eastAsia="Calibri"/>
        </w:rPr>
        <w:t>.</w:t>
      </w:r>
    </w:p>
    <w:p w14:paraId="5E600E89" w14:textId="77777777" w:rsidR="00204CE1" w:rsidRDefault="00204CE1" w:rsidP="00C17B3B">
      <w:pPr>
        <w:spacing w:line="276" w:lineRule="auto"/>
        <w:jc w:val="both"/>
      </w:pPr>
    </w:p>
    <w:p w14:paraId="0BD1C3CD" w14:textId="77777777" w:rsidR="00C63B0F" w:rsidRDefault="00C63B0F" w:rsidP="00C17B3B">
      <w:pPr>
        <w:spacing w:line="276" w:lineRule="auto"/>
        <w:jc w:val="both"/>
      </w:pPr>
    </w:p>
    <w:p w14:paraId="44CC27F0" w14:textId="77777777" w:rsidR="00FF0319" w:rsidRDefault="00FF0319" w:rsidP="00C17B3B">
      <w:pPr>
        <w:spacing w:line="276" w:lineRule="auto"/>
        <w:jc w:val="both"/>
      </w:pPr>
    </w:p>
    <w:p w14:paraId="136C2D1F" w14:textId="71D3F3A9" w:rsidR="00FF0319" w:rsidRDefault="00FF0319" w:rsidP="00C17B3B">
      <w:pPr>
        <w:spacing w:line="276" w:lineRule="auto"/>
        <w:jc w:val="both"/>
      </w:pPr>
      <w:r>
        <w:t xml:space="preserve">Ad.10. </w:t>
      </w:r>
      <w:r w:rsidR="00AD5F59">
        <w:t xml:space="preserve">Zaključak o </w:t>
      </w:r>
      <w:r w:rsidR="00AD5F59" w:rsidRPr="00AD5F59">
        <w:t>postavljanju novih ili obnovi starih nadstrešnica na autobusnim stanicama na području MO Sloboština</w:t>
      </w:r>
      <w:r w:rsidR="00AD5F59">
        <w:t xml:space="preserve"> – donosi se </w:t>
      </w:r>
    </w:p>
    <w:p w14:paraId="4B899B7D" w14:textId="77777777" w:rsidR="00AD5F59" w:rsidRDefault="00AD5F59" w:rsidP="00C17B3B">
      <w:pPr>
        <w:spacing w:line="276" w:lineRule="auto"/>
        <w:jc w:val="both"/>
      </w:pPr>
    </w:p>
    <w:p w14:paraId="3240F040" w14:textId="4BAA5DA4" w:rsidR="00AD5F59" w:rsidRDefault="00AD5F59" w:rsidP="00C17B3B">
      <w:pPr>
        <w:spacing w:line="276" w:lineRule="auto"/>
        <w:jc w:val="both"/>
      </w:pPr>
      <w:r w:rsidRPr="00AD5F59">
        <w:t xml:space="preserve">U raspravi sudjeluju: </w:t>
      </w:r>
      <w:r w:rsidR="0062255B" w:rsidRPr="0062255B">
        <w:t>Goran Ratković</w:t>
      </w:r>
      <w:r w:rsidR="0062255B">
        <w:t xml:space="preserve">, </w:t>
      </w:r>
      <w:r w:rsidRPr="00AD5F59">
        <w:t xml:space="preserve">Danica </w:t>
      </w:r>
      <w:proofErr w:type="spellStart"/>
      <w:r w:rsidRPr="00AD5F59">
        <w:t>Juričić</w:t>
      </w:r>
      <w:proofErr w:type="spellEnd"/>
      <w:r w:rsidRPr="00AD5F59">
        <w:t xml:space="preserve"> </w:t>
      </w:r>
      <w:proofErr w:type="spellStart"/>
      <w:r w:rsidRPr="00AD5F59">
        <w:t>Spasović</w:t>
      </w:r>
      <w:proofErr w:type="spellEnd"/>
      <w:r w:rsidRPr="00AD5F59">
        <w:t xml:space="preserve">, Marijana Alagušić, Martina </w:t>
      </w:r>
      <w:proofErr w:type="spellStart"/>
      <w:r w:rsidRPr="00AD5F59">
        <w:t>Hegeduši</w:t>
      </w:r>
      <w:r w:rsidR="002F556D">
        <w:t>ć</w:t>
      </w:r>
      <w:proofErr w:type="spellEnd"/>
      <w:r w:rsidR="002F556D">
        <w:t xml:space="preserve">, </w:t>
      </w:r>
      <w:r w:rsidRPr="00AD5F59">
        <w:t xml:space="preserve"> Darko </w:t>
      </w:r>
      <w:proofErr w:type="spellStart"/>
      <w:r w:rsidRPr="00AD5F59">
        <w:t>Konjiković</w:t>
      </w:r>
      <w:proofErr w:type="spellEnd"/>
      <w:r w:rsidR="002F556D">
        <w:t xml:space="preserve"> i Josip </w:t>
      </w:r>
      <w:proofErr w:type="spellStart"/>
      <w:r w:rsidR="002F556D">
        <w:t>Benko</w:t>
      </w:r>
      <w:proofErr w:type="spellEnd"/>
    </w:p>
    <w:p w14:paraId="102B82CE" w14:textId="77777777" w:rsidR="00C63B0F" w:rsidRDefault="00C63B0F" w:rsidP="00C17B3B">
      <w:pPr>
        <w:spacing w:line="276" w:lineRule="auto"/>
        <w:jc w:val="both"/>
      </w:pPr>
    </w:p>
    <w:p w14:paraId="312B93B7" w14:textId="5B5CB21E" w:rsidR="001F50EF" w:rsidRDefault="00195AEC" w:rsidP="00C17B3B">
      <w:pPr>
        <w:spacing w:line="276" w:lineRule="auto"/>
        <w:jc w:val="both"/>
      </w:pPr>
      <w:r>
        <w:t xml:space="preserve">Predsjednik je uveo vijećnike u ovu temu, pojasnio </w:t>
      </w:r>
      <w:r w:rsidR="002C3D9B">
        <w:t xml:space="preserve">što </w:t>
      </w:r>
      <w:r w:rsidR="0052721D">
        <w:t>Grad Zagreb traži od VMO Sloboština vezano uz ovu tematiku, t</w:t>
      </w:r>
      <w:r w:rsidR="00EA6F38">
        <w:t xml:space="preserve">e </w:t>
      </w:r>
      <w:r w:rsidR="00BE28ED">
        <w:t>j</w:t>
      </w:r>
      <w:r w:rsidR="00EA6F38">
        <w:t xml:space="preserve">e nakon kraće </w:t>
      </w:r>
      <w:r w:rsidR="00BE28ED">
        <w:t xml:space="preserve">konstruktivne </w:t>
      </w:r>
      <w:r w:rsidR="00EA6F38">
        <w:t>rasprave</w:t>
      </w:r>
      <w:r w:rsidR="00BE28ED">
        <w:t xml:space="preserve">, </w:t>
      </w:r>
      <w:r w:rsidR="00BE28ED" w:rsidRPr="001F50EF">
        <w:rPr>
          <w:b/>
          <w:bCs/>
        </w:rPr>
        <w:t>jednoglasno</w:t>
      </w:r>
      <w:r w:rsidR="00BE28ED">
        <w:t xml:space="preserve"> </w:t>
      </w:r>
      <w:r w:rsidR="001F50EF">
        <w:t>usvojen:</w:t>
      </w:r>
    </w:p>
    <w:p w14:paraId="646390E9" w14:textId="77777777" w:rsidR="001F50EF" w:rsidRDefault="001F50EF" w:rsidP="00C17B3B">
      <w:pPr>
        <w:spacing w:line="276" w:lineRule="auto"/>
        <w:jc w:val="both"/>
      </w:pPr>
    </w:p>
    <w:p w14:paraId="65CC9025" w14:textId="77777777" w:rsidR="007F6E5B" w:rsidRDefault="007F6E5B" w:rsidP="00C17B3B">
      <w:pPr>
        <w:spacing w:line="276" w:lineRule="auto"/>
        <w:jc w:val="both"/>
      </w:pPr>
    </w:p>
    <w:p w14:paraId="260C9178" w14:textId="77777777" w:rsidR="00DA27B4" w:rsidRPr="00DA27B4" w:rsidRDefault="00DA27B4" w:rsidP="00DA27B4">
      <w:pPr>
        <w:spacing w:line="360" w:lineRule="auto"/>
        <w:jc w:val="center"/>
      </w:pPr>
      <w:r w:rsidRPr="00DA27B4">
        <w:t>Z A K LJ U Č A K</w:t>
      </w:r>
    </w:p>
    <w:p w14:paraId="4B357D30" w14:textId="77777777" w:rsidR="00DA27B4" w:rsidRPr="00DA27B4" w:rsidRDefault="00DA27B4" w:rsidP="00DA27B4">
      <w:pPr>
        <w:spacing w:line="360" w:lineRule="auto"/>
        <w:rPr>
          <w:b/>
          <w:bCs/>
        </w:rPr>
      </w:pPr>
      <w:r w:rsidRPr="00DA27B4">
        <w:rPr>
          <w:b/>
          <w:bCs/>
        </w:rPr>
        <w:t xml:space="preserve">O postavljanju novih ili obnovi starih nadstrešnica na autobusnim stanicama na </w:t>
      </w:r>
    </w:p>
    <w:p w14:paraId="5E10770C" w14:textId="77777777" w:rsidR="00DA27B4" w:rsidRPr="00DA27B4" w:rsidRDefault="00DA27B4" w:rsidP="00DA27B4">
      <w:pPr>
        <w:spacing w:line="360" w:lineRule="auto"/>
        <w:rPr>
          <w:b/>
          <w:bCs/>
        </w:rPr>
      </w:pPr>
      <w:r w:rsidRPr="00DA27B4">
        <w:rPr>
          <w:b/>
          <w:bCs/>
        </w:rPr>
        <w:t>području MO Sloboština - zaključak, donosi se</w:t>
      </w:r>
    </w:p>
    <w:p w14:paraId="14A226F2" w14:textId="77777777" w:rsidR="00DA27B4" w:rsidRPr="00DA27B4" w:rsidRDefault="00DA27B4" w:rsidP="00DA27B4">
      <w:pPr>
        <w:spacing w:line="360" w:lineRule="auto"/>
        <w:rPr>
          <w:b/>
          <w:bCs/>
        </w:rPr>
      </w:pPr>
    </w:p>
    <w:p w14:paraId="38B3F4AE" w14:textId="60109AAC" w:rsidR="00DA27B4" w:rsidRPr="00DA27B4" w:rsidRDefault="00DA27B4" w:rsidP="00D11D4F">
      <w:pPr>
        <w:spacing w:line="360" w:lineRule="auto"/>
        <w:ind w:firstLine="708"/>
      </w:pPr>
      <w:r w:rsidRPr="00DA27B4">
        <w:t>1. Vijeće Mjesnog odbora Sloboština raspravljalo je o postavljanju novih ili obnovi</w:t>
      </w:r>
    </w:p>
    <w:p w14:paraId="6ABE9192" w14:textId="780A91A5" w:rsidR="00DA27B4" w:rsidRPr="00DA27B4" w:rsidRDefault="00DA27B4" w:rsidP="00D11D4F">
      <w:pPr>
        <w:spacing w:line="360" w:lineRule="auto"/>
        <w:ind w:firstLine="708"/>
      </w:pPr>
      <w:r w:rsidRPr="00DA27B4">
        <w:t>starih nadstrešnica na autobusnim stanicama na području MO Sloboština.</w:t>
      </w:r>
    </w:p>
    <w:p w14:paraId="0593EBFE" w14:textId="77777777" w:rsidR="00DA27B4" w:rsidRPr="00DA27B4" w:rsidRDefault="00DA27B4" w:rsidP="00D11D4F">
      <w:pPr>
        <w:spacing w:line="360" w:lineRule="auto"/>
      </w:pPr>
    </w:p>
    <w:p w14:paraId="2BE3907E" w14:textId="48826CFD" w:rsidR="00DA27B4" w:rsidRPr="00DA27B4" w:rsidRDefault="00DA27B4" w:rsidP="00D11D4F">
      <w:pPr>
        <w:spacing w:line="360" w:lineRule="auto"/>
        <w:ind w:firstLine="708"/>
      </w:pPr>
      <w:r w:rsidRPr="00DA27B4">
        <w:t>2. Vijeće Mjesnog odbora Sloboština jednoglasno je odlučilo potrebu za obnovu</w:t>
      </w:r>
    </w:p>
    <w:p w14:paraId="542AEE51" w14:textId="190166D0" w:rsidR="00DA27B4" w:rsidRPr="00DA27B4" w:rsidRDefault="00D11D4F" w:rsidP="00D11D4F">
      <w:pPr>
        <w:spacing w:line="360" w:lineRule="auto"/>
        <w:ind w:firstLine="708"/>
      </w:pPr>
      <w:r>
        <w:t xml:space="preserve">      </w:t>
      </w:r>
      <w:r w:rsidR="00DA27B4" w:rsidRPr="00DA27B4">
        <w:t>nadstrešnica na dvije lokacije:</w:t>
      </w:r>
    </w:p>
    <w:p w14:paraId="0E056A47" w14:textId="77777777" w:rsidR="00DA27B4" w:rsidRPr="00DA27B4" w:rsidRDefault="00DA27B4" w:rsidP="00D11D4F">
      <w:pPr>
        <w:spacing w:line="360" w:lineRule="auto"/>
        <w:ind w:left="708" w:firstLine="708"/>
      </w:pPr>
      <w:r w:rsidRPr="00DA27B4">
        <w:sym w:font="Symbol" w:char="F0B7"/>
      </w:r>
      <w:r w:rsidRPr="00DA27B4">
        <w:t xml:space="preserve"> Islandska ulica ( stanica preko puta GŠC-a ) – zamjena stakla</w:t>
      </w:r>
    </w:p>
    <w:p w14:paraId="00CAD8E6" w14:textId="516FFD44" w:rsidR="00DA27B4" w:rsidRPr="00DA27B4" w:rsidRDefault="00DA27B4" w:rsidP="00D11D4F">
      <w:pPr>
        <w:spacing w:line="360" w:lineRule="auto"/>
        <w:ind w:left="708" w:firstLine="708"/>
      </w:pPr>
      <w:r w:rsidRPr="00DA27B4">
        <w:sym w:font="Symbol" w:char="F0B7"/>
      </w:r>
      <w:r w:rsidRPr="00DA27B4">
        <w:t xml:space="preserve"> Ulica Mije </w:t>
      </w:r>
      <w:proofErr w:type="spellStart"/>
      <w:r w:rsidRPr="00DA27B4">
        <w:t>Šiloboda</w:t>
      </w:r>
      <w:proofErr w:type="spellEnd"/>
      <w:r w:rsidRPr="00DA27B4">
        <w:t xml:space="preserve"> </w:t>
      </w:r>
      <w:proofErr w:type="spellStart"/>
      <w:r w:rsidRPr="00DA27B4">
        <w:t>Bolšića</w:t>
      </w:r>
      <w:proofErr w:type="spellEnd"/>
      <w:r w:rsidRPr="00DA27B4">
        <w:t xml:space="preserve"> ( početna stanica linije 219. – kod crkve) –</w:t>
      </w:r>
    </w:p>
    <w:p w14:paraId="00EF9E64" w14:textId="35CFFC82" w:rsidR="00DA27B4" w:rsidRPr="00DA27B4" w:rsidRDefault="00D11D4F" w:rsidP="00D11D4F">
      <w:pPr>
        <w:spacing w:line="360" w:lineRule="auto"/>
        <w:ind w:left="708" w:firstLine="708"/>
      </w:pPr>
      <w:r>
        <w:t xml:space="preserve">   </w:t>
      </w:r>
      <w:r w:rsidR="00DA27B4" w:rsidRPr="00DA27B4">
        <w:t>obnova i modernizacija</w:t>
      </w:r>
    </w:p>
    <w:p w14:paraId="7151445B" w14:textId="77777777" w:rsidR="00DA27B4" w:rsidRPr="00DA27B4" w:rsidRDefault="00DA27B4" w:rsidP="00D11D4F">
      <w:pPr>
        <w:spacing w:line="360" w:lineRule="auto"/>
      </w:pPr>
    </w:p>
    <w:p w14:paraId="039C039A" w14:textId="77777777" w:rsidR="00DA27B4" w:rsidRPr="00DA27B4" w:rsidRDefault="00DA27B4" w:rsidP="00D11D4F">
      <w:pPr>
        <w:spacing w:line="360" w:lineRule="auto"/>
        <w:ind w:firstLine="708"/>
      </w:pPr>
      <w:r w:rsidRPr="00DA27B4">
        <w:t>3. Ovaj Zaključak dostavlja se Vijeću Gradske četvrti Novi Zagreb</w:t>
      </w:r>
    </w:p>
    <w:p w14:paraId="59A58155" w14:textId="77777777" w:rsidR="001F50EF" w:rsidRPr="00DA27B4" w:rsidRDefault="001F50EF" w:rsidP="00D11D4F">
      <w:pPr>
        <w:spacing w:line="360" w:lineRule="auto"/>
      </w:pPr>
    </w:p>
    <w:p w14:paraId="2685D6FC" w14:textId="6FCE9CD5" w:rsidR="002F556D" w:rsidRDefault="00EA6F38" w:rsidP="00C17B3B">
      <w:pPr>
        <w:spacing w:line="276" w:lineRule="auto"/>
        <w:jc w:val="both"/>
      </w:pPr>
      <w:r>
        <w:t xml:space="preserve"> </w:t>
      </w:r>
    </w:p>
    <w:p w14:paraId="4939EF79" w14:textId="77777777" w:rsidR="00AD5F59" w:rsidRDefault="00AD5F59" w:rsidP="00C17B3B">
      <w:pPr>
        <w:spacing w:line="276" w:lineRule="auto"/>
        <w:jc w:val="both"/>
      </w:pPr>
    </w:p>
    <w:p w14:paraId="394EDEAA" w14:textId="4C8FD254" w:rsidR="00503E70" w:rsidRPr="009D0408" w:rsidRDefault="00503E70" w:rsidP="00503E70">
      <w:pPr>
        <w:tabs>
          <w:tab w:val="left" w:pos="709"/>
        </w:tabs>
        <w:spacing w:line="360" w:lineRule="auto"/>
        <w:jc w:val="both"/>
        <w:rPr>
          <w:b/>
          <w:bCs/>
        </w:rPr>
      </w:pPr>
      <w:r w:rsidRPr="009D0408">
        <w:rPr>
          <w:b/>
          <w:bCs/>
        </w:rPr>
        <w:t>Ad. 11.  Prijedlog utroška sredstava s pozicije Ostali nespomenuti rashodi poslovanja – zaključak, donosi se</w:t>
      </w:r>
    </w:p>
    <w:p w14:paraId="31CE93AA" w14:textId="0686922B" w:rsidR="00503E70" w:rsidRDefault="00503E70" w:rsidP="00503E70">
      <w:pPr>
        <w:spacing w:line="276" w:lineRule="auto"/>
        <w:jc w:val="both"/>
      </w:pPr>
      <w:r w:rsidRPr="00AD5F59">
        <w:t xml:space="preserve">U raspravi sudjeluju: </w:t>
      </w:r>
      <w:r w:rsidRPr="0062255B">
        <w:t>Goran Ratković</w:t>
      </w:r>
      <w:r>
        <w:t xml:space="preserve">, </w:t>
      </w:r>
      <w:r w:rsidRPr="00AD5F59">
        <w:t xml:space="preserve">Danica </w:t>
      </w:r>
      <w:proofErr w:type="spellStart"/>
      <w:r w:rsidRPr="00AD5F59">
        <w:t>Juričić</w:t>
      </w:r>
      <w:proofErr w:type="spellEnd"/>
      <w:r w:rsidRPr="00AD5F59">
        <w:t xml:space="preserve"> </w:t>
      </w:r>
      <w:proofErr w:type="spellStart"/>
      <w:r w:rsidRPr="00AD5F59">
        <w:t>Spasović</w:t>
      </w:r>
      <w:proofErr w:type="spellEnd"/>
      <w:r w:rsidRPr="00AD5F59">
        <w:t xml:space="preserve">, Marijana Alagušić, Martina </w:t>
      </w:r>
      <w:proofErr w:type="spellStart"/>
      <w:r w:rsidRPr="00AD5F59">
        <w:t>Hegeduši</w:t>
      </w:r>
      <w:r>
        <w:t>ć</w:t>
      </w:r>
      <w:proofErr w:type="spellEnd"/>
      <w:r>
        <w:t xml:space="preserve">, </w:t>
      </w:r>
      <w:r w:rsidRPr="00AD5F59">
        <w:t xml:space="preserve"> Darko </w:t>
      </w:r>
      <w:proofErr w:type="spellStart"/>
      <w:r w:rsidRPr="00AD5F59">
        <w:t>Konjiković</w:t>
      </w:r>
      <w:proofErr w:type="spellEnd"/>
      <w:r w:rsidR="009D0408">
        <w:t xml:space="preserve">, Josip </w:t>
      </w:r>
      <w:proofErr w:type="spellStart"/>
      <w:r w:rsidR="009D0408">
        <w:t>Benko</w:t>
      </w:r>
      <w:proofErr w:type="spellEnd"/>
    </w:p>
    <w:p w14:paraId="4484B2DD" w14:textId="5D03B041" w:rsidR="00503E70" w:rsidRDefault="00503E70" w:rsidP="00503E70">
      <w:pPr>
        <w:tabs>
          <w:tab w:val="left" w:pos="709"/>
        </w:tabs>
        <w:spacing w:line="360" w:lineRule="auto"/>
        <w:jc w:val="both"/>
      </w:pPr>
    </w:p>
    <w:p w14:paraId="718DA319" w14:textId="4EB701DB" w:rsidR="00503E70" w:rsidRDefault="00503E70" w:rsidP="00503E70">
      <w:pPr>
        <w:tabs>
          <w:tab w:val="left" w:pos="709"/>
        </w:tabs>
        <w:spacing w:line="360" w:lineRule="auto"/>
        <w:jc w:val="both"/>
      </w:pPr>
      <w:r>
        <w:lastRenderedPageBreak/>
        <w:t xml:space="preserve">Predsjednik je uveo vijećnike u ovu temu i pojasnio na koji način se mogu koristiti sredstva s pozicije Ostali nespomenuti rashodi te da se ista trebaju rasporediti na </w:t>
      </w:r>
      <w:r w:rsidR="009D0408">
        <w:t>stavke</w:t>
      </w:r>
      <w:r>
        <w:t xml:space="preserve">: </w:t>
      </w:r>
      <w:r w:rsidR="009D0408">
        <w:t xml:space="preserve">Protokolarne potrebe, Materijal neophodan za rad Vijeća i Promocija rada Vijeća. Sukladno potrebama Vijeća i projekciji troškova, Predsjednik je predložio raspodjelu ukupnih sredstava po stavkama. </w:t>
      </w:r>
    </w:p>
    <w:p w14:paraId="2270E982" w14:textId="50A92180" w:rsidR="009D0408" w:rsidRDefault="009D0408" w:rsidP="00503E70">
      <w:pPr>
        <w:tabs>
          <w:tab w:val="left" w:pos="709"/>
        </w:tabs>
        <w:spacing w:line="360" w:lineRule="auto"/>
        <w:jc w:val="both"/>
      </w:pPr>
      <w:r>
        <w:t xml:space="preserve">Nakon provedene rasprave, Vijeće MO Sloboština </w:t>
      </w:r>
      <w:r w:rsidRPr="009D0408">
        <w:rPr>
          <w:b/>
          <w:bCs/>
        </w:rPr>
        <w:t>jednoglasno</w:t>
      </w:r>
      <w:r>
        <w:t xml:space="preserve"> donosi:</w:t>
      </w:r>
    </w:p>
    <w:p w14:paraId="03770425" w14:textId="77777777" w:rsidR="009D0408" w:rsidRDefault="009D0408" w:rsidP="00503E70">
      <w:pPr>
        <w:tabs>
          <w:tab w:val="left" w:pos="709"/>
        </w:tabs>
        <w:spacing w:line="360" w:lineRule="auto"/>
        <w:jc w:val="both"/>
      </w:pPr>
    </w:p>
    <w:p w14:paraId="5EFC6C13" w14:textId="77777777" w:rsidR="009D0408" w:rsidRDefault="009D0408" w:rsidP="009D0408">
      <w:pPr>
        <w:jc w:val="center"/>
        <w:rPr>
          <w:b/>
        </w:rPr>
      </w:pPr>
      <w:r>
        <w:rPr>
          <w:b/>
        </w:rPr>
        <w:t>Z A K LJ U Č A K</w:t>
      </w:r>
    </w:p>
    <w:p w14:paraId="14CB0D04" w14:textId="77777777" w:rsidR="009D0408" w:rsidRDefault="009D0408" w:rsidP="009D0408">
      <w:pPr>
        <w:jc w:val="center"/>
        <w:rPr>
          <w:b/>
        </w:rPr>
      </w:pPr>
      <w:r>
        <w:rPr>
          <w:b/>
        </w:rPr>
        <w:t>O PRIJEDLOGU UTROŠKA SREDSTAVA S POZICIJE</w:t>
      </w:r>
    </w:p>
    <w:p w14:paraId="4CBF0C72" w14:textId="77777777" w:rsidR="009D0408" w:rsidRDefault="009D0408" w:rsidP="009D0408">
      <w:pPr>
        <w:jc w:val="center"/>
        <w:rPr>
          <w:b/>
        </w:rPr>
      </w:pPr>
      <w:r>
        <w:rPr>
          <w:b/>
        </w:rPr>
        <w:t xml:space="preserve">OSTALI NESPOMENUTI RASHODI POSLOVANJA </w:t>
      </w:r>
    </w:p>
    <w:p w14:paraId="584D61E1" w14:textId="77777777" w:rsidR="009D0408" w:rsidRDefault="009D0408" w:rsidP="009D0408">
      <w:pPr>
        <w:jc w:val="center"/>
        <w:rPr>
          <w:b/>
        </w:rPr>
      </w:pPr>
    </w:p>
    <w:p w14:paraId="2BB0E73B" w14:textId="77777777" w:rsidR="009D0408" w:rsidRDefault="009D0408" w:rsidP="009D0408">
      <w:pPr>
        <w:jc w:val="center"/>
        <w:rPr>
          <w:b/>
        </w:rPr>
      </w:pPr>
    </w:p>
    <w:p w14:paraId="3CA38AE4" w14:textId="77777777" w:rsidR="009D0408" w:rsidRDefault="009D0408" w:rsidP="009D0408">
      <w:pPr>
        <w:jc w:val="center"/>
        <w:rPr>
          <w:b/>
        </w:rPr>
      </w:pPr>
    </w:p>
    <w:p w14:paraId="6FC70583" w14:textId="77777777" w:rsidR="009D0408" w:rsidRDefault="009D0408" w:rsidP="009D0408">
      <w:pPr>
        <w:pStyle w:val="Odlomakpopisa"/>
        <w:numPr>
          <w:ilvl w:val="0"/>
          <w:numId w:val="36"/>
        </w:numPr>
        <w:jc w:val="both"/>
      </w:pPr>
      <w:r>
        <w:t>Vijeće Mjesnog odbora Sloboština iz Razdjela Proračuna Grada Zagreba 0502, na poziciji 258 – 3299 „Ostali nespomenuti rashodi poslovanja“ za 2022. raspolaže sa 6.300,00 kn.</w:t>
      </w:r>
    </w:p>
    <w:p w14:paraId="3B83800C" w14:textId="77777777" w:rsidR="009D0408" w:rsidRDefault="009D0408" w:rsidP="009D0408">
      <w:pPr>
        <w:pStyle w:val="Odlomakpopisa"/>
        <w:ind w:left="1500"/>
        <w:jc w:val="both"/>
      </w:pPr>
    </w:p>
    <w:p w14:paraId="6FFF49EC" w14:textId="412B7710" w:rsidR="009D0408" w:rsidRDefault="009D0408" w:rsidP="009D0408">
      <w:pPr>
        <w:pStyle w:val="Odlomakpopisa"/>
        <w:numPr>
          <w:ilvl w:val="0"/>
          <w:numId w:val="36"/>
        </w:numPr>
        <w:jc w:val="both"/>
      </w:pPr>
      <w:r>
        <w:t>Vijeće Mjesnog odbora Sloboština predlaže utrošak sredstava iz točke I. ovog zaključka na sljedeći način:</w:t>
      </w:r>
    </w:p>
    <w:p w14:paraId="2FC3E03E" w14:textId="77777777" w:rsidR="009D0408" w:rsidRDefault="009D0408" w:rsidP="009D0408">
      <w:pPr>
        <w:ind w:left="1500"/>
        <w:jc w:val="both"/>
      </w:pPr>
    </w:p>
    <w:p w14:paraId="087E6798" w14:textId="77777777" w:rsidR="009D0408" w:rsidRDefault="009D0408" w:rsidP="009D0408">
      <w:pPr>
        <w:numPr>
          <w:ilvl w:val="0"/>
          <w:numId w:val="33"/>
        </w:numPr>
      </w:pPr>
      <w:r>
        <w:t xml:space="preserve">Protokolarne potrebe (cvijeće/cvjetni aranžmani i svijeće/lampioni)                                                  </w:t>
      </w:r>
    </w:p>
    <w:p w14:paraId="7458E71E" w14:textId="07E6AE5A" w:rsidR="009D0408" w:rsidRDefault="009D0408" w:rsidP="009D0408">
      <w:pPr>
        <w:ind w:left="1860"/>
      </w:pPr>
      <w:r>
        <w:t xml:space="preserve">                                                                                                    1.800,00 kn                   </w:t>
      </w:r>
    </w:p>
    <w:p w14:paraId="11A74CE2" w14:textId="37BB5AEF" w:rsidR="009D0408" w:rsidRDefault="009D0408" w:rsidP="009D0408">
      <w:pPr>
        <w:numPr>
          <w:ilvl w:val="0"/>
          <w:numId w:val="33"/>
        </w:numPr>
      </w:pPr>
      <w:r>
        <w:t>Materijal neophodan za rad Vijeća (uredski materijal i sredstva za čišćenje)</w:t>
      </w:r>
      <w:r>
        <w:tab/>
        <w:t xml:space="preserve">                                                                                    2.500,00 kn</w:t>
      </w:r>
    </w:p>
    <w:p w14:paraId="5A3D2BA1" w14:textId="77777777" w:rsidR="009D0408" w:rsidRDefault="009D0408" w:rsidP="009D0408">
      <w:pPr>
        <w:ind w:left="1860"/>
      </w:pPr>
    </w:p>
    <w:p w14:paraId="77BF9BCC" w14:textId="5723D059" w:rsidR="009D0408" w:rsidRDefault="009D0408" w:rsidP="009D0408">
      <w:pPr>
        <w:pStyle w:val="Odlomakpopisa"/>
        <w:numPr>
          <w:ilvl w:val="0"/>
          <w:numId w:val="33"/>
        </w:numPr>
      </w:pPr>
      <w:r>
        <w:t xml:space="preserve">Promocija rada Vijeća (dan Mjesnog odbora)                            2.000,00 kn                              </w:t>
      </w:r>
    </w:p>
    <w:p w14:paraId="0CC8D8EC" w14:textId="77777777" w:rsidR="009D0408" w:rsidRDefault="009D0408" w:rsidP="009D0408">
      <w:pPr>
        <w:ind w:left="1500"/>
        <w:jc w:val="both"/>
      </w:pPr>
      <w:r>
        <w:tab/>
      </w:r>
      <w:r>
        <w:tab/>
      </w:r>
      <w:r>
        <w:tab/>
      </w:r>
      <w:r>
        <w:tab/>
        <w:t xml:space="preserve">        </w:t>
      </w:r>
    </w:p>
    <w:p w14:paraId="10369A4C" w14:textId="77777777" w:rsidR="009D0408" w:rsidRDefault="009D0408" w:rsidP="009D0408">
      <w:pPr>
        <w:jc w:val="both"/>
      </w:pPr>
      <w:r>
        <w:t xml:space="preserve">                                                                                                        </w:t>
      </w:r>
    </w:p>
    <w:p w14:paraId="19CA10CE" w14:textId="13FCD00F" w:rsidR="009D0408" w:rsidRDefault="009D0408" w:rsidP="009D0408">
      <w:pPr>
        <w:jc w:val="both"/>
      </w:pPr>
      <w:r>
        <w:t xml:space="preserve">                                                                                                        </w:t>
      </w:r>
      <w:r>
        <w:tab/>
        <w:t xml:space="preserve">       Ukupno: 6.300,00 kn</w:t>
      </w:r>
    </w:p>
    <w:p w14:paraId="64C68E3D" w14:textId="77777777" w:rsidR="009D0408" w:rsidRDefault="009D0408" w:rsidP="009D0408">
      <w:pPr>
        <w:jc w:val="both"/>
      </w:pPr>
    </w:p>
    <w:p w14:paraId="6B6A5373" w14:textId="42A7C2A1" w:rsidR="009D0408" w:rsidRDefault="009D0408" w:rsidP="009D0408">
      <w:pPr>
        <w:pStyle w:val="Odlomakpopisa"/>
        <w:numPr>
          <w:ilvl w:val="0"/>
          <w:numId w:val="36"/>
        </w:numPr>
        <w:tabs>
          <w:tab w:val="left" w:pos="709"/>
        </w:tabs>
        <w:spacing w:line="360" w:lineRule="auto"/>
        <w:jc w:val="both"/>
      </w:pPr>
      <w:r w:rsidRPr="009D0408">
        <w:t>Ovaj prijedlog biti će dostavljen Gradskom uredu za mjesnu samoupravu, civilnu zaštitu i sigurnost.</w:t>
      </w:r>
    </w:p>
    <w:p w14:paraId="7DEBC0FA" w14:textId="77777777" w:rsidR="00503E70" w:rsidRDefault="00503E70" w:rsidP="00503E70">
      <w:pPr>
        <w:tabs>
          <w:tab w:val="left" w:pos="709"/>
        </w:tabs>
        <w:spacing w:line="360" w:lineRule="auto"/>
        <w:jc w:val="both"/>
      </w:pPr>
    </w:p>
    <w:p w14:paraId="61DAB498" w14:textId="77777777" w:rsidR="009D0408" w:rsidRDefault="009D0408" w:rsidP="00503E70">
      <w:pPr>
        <w:tabs>
          <w:tab w:val="left" w:pos="709"/>
        </w:tabs>
        <w:spacing w:line="360" w:lineRule="auto"/>
        <w:jc w:val="both"/>
      </w:pPr>
    </w:p>
    <w:p w14:paraId="21C0E7B1" w14:textId="58FC95E3" w:rsidR="00503E70" w:rsidRDefault="009D0408" w:rsidP="00503E70">
      <w:pPr>
        <w:tabs>
          <w:tab w:val="left" w:pos="709"/>
        </w:tabs>
        <w:spacing w:line="360" w:lineRule="auto"/>
        <w:jc w:val="both"/>
        <w:rPr>
          <w:b/>
          <w:bCs/>
        </w:rPr>
      </w:pPr>
      <w:r w:rsidRPr="009D0408">
        <w:rPr>
          <w:b/>
          <w:bCs/>
        </w:rPr>
        <w:t xml:space="preserve">Ad. 12. </w:t>
      </w:r>
      <w:r w:rsidR="00503E70" w:rsidRPr="009D0408">
        <w:rPr>
          <w:b/>
          <w:bCs/>
        </w:rPr>
        <w:t>Zaključak o nabavi uredskog materijala i sredstava za čišćenje, donosi se</w:t>
      </w:r>
    </w:p>
    <w:p w14:paraId="6D0F1A0D" w14:textId="625883D6" w:rsidR="009D0408" w:rsidRDefault="009D0408" w:rsidP="00503E70">
      <w:pPr>
        <w:tabs>
          <w:tab w:val="left" w:pos="709"/>
        </w:tabs>
        <w:spacing w:line="360" w:lineRule="auto"/>
        <w:jc w:val="both"/>
      </w:pPr>
      <w:r w:rsidRPr="00C53DBF">
        <w:t xml:space="preserve">Predsjednik je uveo vijećnike u temu i predložio raspodjelu sredstava </w:t>
      </w:r>
      <w:r w:rsidR="00C53DBF" w:rsidRPr="00C53DBF">
        <w:t xml:space="preserve">za nabavu uredskog materijala i sredstava za čišćenje. </w:t>
      </w:r>
    </w:p>
    <w:p w14:paraId="78C6A652" w14:textId="2D567EE8" w:rsidR="00C53DBF" w:rsidRDefault="00C53DBF" w:rsidP="00503E70">
      <w:pPr>
        <w:tabs>
          <w:tab w:val="left" w:pos="709"/>
        </w:tabs>
        <w:spacing w:line="360" w:lineRule="auto"/>
        <w:jc w:val="both"/>
      </w:pPr>
      <w:r>
        <w:t xml:space="preserve">Vijeće MO Sloboština </w:t>
      </w:r>
      <w:r w:rsidRPr="00C53DBF">
        <w:rPr>
          <w:b/>
          <w:bCs/>
        </w:rPr>
        <w:t>jednoglasno</w:t>
      </w:r>
      <w:r>
        <w:t>, bez rasprave, donosi:</w:t>
      </w:r>
    </w:p>
    <w:p w14:paraId="6A4F6099" w14:textId="0239B104" w:rsidR="00C53DBF" w:rsidRDefault="00C53DBF" w:rsidP="00503E70">
      <w:pPr>
        <w:tabs>
          <w:tab w:val="left" w:pos="709"/>
        </w:tabs>
        <w:spacing w:line="360" w:lineRule="auto"/>
        <w:jc w:val="both"/>
      </w:pPr>
    </w:p>
    <w:p w14:paraId="7A489B59" w14:textId="77777777" w:rsidR="00C53DBF" w:rsidRDefault="00C53DBF" w:rsidP="00503E70">
      <w:pPr>
        <w:tabs>
          <w:tab w:val="left" w:pos="709"/>
        </w:tabs>
        <w:spacing w:line="360" w:lineRule="auto"/>
        <w:jc w:val="both"/>
      </w:pPr>
    </w:p>
    <w:p w14:paraId="5DD2F584" w14:textId="0121B108" w:rsidR="00C53DBF" w:rsidRDefault="00C53DBF" w:rsidP="00503E70">
      <w:pPr>
        <w:tabs>
          <w:tab w:val="left" w:pos="709"/>
        </w:tabs>
        <w:spacing w:line="360" w:lineRule="auto"/>
        <w:jc w:val="both"/>
      </w:pPr>
    </w:p>
    <w:p w14:paraId="26A23951" w14:textId="77777777" w:rsidR="00C53DBF" w:rsidRPr="00410C6C" w:rsidRDefault="00C53DBF" w:rsidP="00C53DBF">
      <w:pPr>
        <w:jc w:val="center"/>
        <w:rPr>
          <w:b/>
        </w:rPr>
      </w:pPr>
      <w:r w:rsidRPr="00410C6C">
        <w:rPr>
          <w:b/>
        </w:rPr>
        <w:lastRenderedPageBreak/>
        <w:t>Z A K LJ U Č A K</w:t>
      </w:r>
    </w:p>
    <w:p w14:paraId="387DA96D" w14:textId="77777777" w:rsidR="00C53DBF" w:rsidRPr="00410C6C" w:rsidRDefault="00C53DBF" w:rsidP="00C53DBF">
      <w:pPr>
        <w:jc w:val="center"/>
        <w:rPr>
          <w:b/>
        </w:rPr>
      </w:pPr>
      <w:r w:rsidRPr="00410C6C">
        <w:rPr>
          <w:b/>
        </w:rPr>
        <w:t>O NABAVI UREDSKOG MATERIJALA I SREDSTAVA ZA ČIŠĆENJE</w:t>
      </w:r>
    </w:p>
    <w:p w14:paraId="47D97BA3" w14:textId="77777777" w:rsidR="00C53DBF" w:rsidRPr="00410C6C" w:rsidRDefault="00C53DBF" w:rsidP="00C53DBF">
      <w:pPr>
        <w:jc w:val="center"/>
        <w:rPr>
          <w:b/>
        </w:rPr>
      </w:pPr>
    </w:p>
    <w:p w14:paraId="7D68E92A" w14:textId="77777777" w:rsidR="00C53DBF" w:rsidRPr="00410C6C" w:rsidRDefault="00C53DBF" w:rsidP="00C53DBF">
      <w:pPr>
        <w:jc w:val="center"/>
        <w:rPr>
          <w:b/>
        </w:rPr>
      </w:pPr>
    </w:p>
    <w:p w14:paraId="3CC5DF01" w14:textId="77777777" w:rsidR="00C53DBF" w:rsidRPr="00410C6C" w:rsidRDefault="00C53DBF" w:rsidP="00C53DBF">
      <w:pPr>
        <w:jc w:val="center"/>
        <w:rPr>
          <w:b/>
        </w:rPr>
      </w:pPr>
    </w:p>
    <w:p w14:paraId="0E08EED3" w14:textId="77777777" w:rsidR="00C53DBF" w:rsidRPr="00410C6C" w:rsidRDefault="00C53DBF" w:rsidP="00C53DBF">
      <w:pPr>
        <w:numPr>
          <w:ilvl w:val="0"/>
          <w:numId w:val="32"/>
        </w:numPr>
        <w:jc w:val="both"/>
      </w:pPr>
      <w:r w:rsidRPr="00410C6C">
        <w:t xml:space="preserve">Vijeće Mjesnog odbora Sloboština suglasno je da se financijska sredstva iz Razdjela Proračuna Grada Zagreba 0502, na poziciji 258 – 3299 „Ostali nespomenuti rashodi poslovanja“ za 2022., na stavci Materijal neophodan za rad Vijeća (uredski materijal i sredstva za čišćenje), kojim je predviđeno </w:t>
      </w:r>
      <w:r>
        <w:t>2.50</w:t>
      </w:r>
      <w:r w:rsidRPr="00410C6C">
        <w:t>0,00 kn, rasporedi na slijedeći način (tabela u prilogu ovog zaključka):</w:t>
      </w:r>
    </w:p>
    <w:p w14:paraId="07BED6BE" w14:textId="77777777" w:rsidR="00C53DBF" w:rsidRPr="00410C6C" w:rsidRDefault="00C53DBF" w:rsidP="00C53DBF">
      <w:pPr>
        <w:ind w:left="1500"/>
        <w:jc w:val="both"/>
      </w:pPr>
    </w:p>
    <w:p w14:paraId="3F40F271" w14:textId="0B772E92" w:rsidR="00C53DBF" w:rsidRPr="00410C6C" w:rsidRDefault="00C53DBF" w:rsidP="00C53DBF">
      <w:pPr>
        <w:ind w:left="708" w:firstLine="708"/>
      </w:pPr>
      <w:r>
        <w:t>1.</w:t>
      </w:r>
      <w:r w:rsidRPr="00410C6C">
        <w:t>Materijal neophodan za rad Vijeća (uredski materijal i sredstva za čišćenje)</w:t>
      </w:r>
      <w:r w:rsidRPr="00410C6C">
        <w:tab/>
        <w:t xml:space="preserve">                                                                                      </w:t>
      </w:r>
    </w:p>
    <w:p w14:paraId="39A1B477" w14:textId="77777777" w:rsidR="00C53DBF" w:rsidRPr="00410C6C" w:rsidRDefault="00C53DBF" w:rsidP="00C53DBF">
      <w:pPr>
        <w:numPr>
          <w:ilvl w:val="1"/>
          <w:numId w:val="33"/>
        </w:numPr>
        <w:ind w:left="2220"/>
      </w:pPr>
      <w:r w:rsidRPr="00410C6C">
        <w:t xml:space="preserve">Uredski materijal                                                         </w:t>
      </w:r>
      <w:r>
        <w:t>1.50</w:t>
      </w:r>
      <w:r w:rsidRPr="00410C6C">
        <w:t>0,00 kn</w:t>
      </w:r>
    </w:p>
    <w:p w14:paraId="0B9503CA" w14:textId="77777777" w:rsidR="00C53DBF" w:rsidRPr="00410C6C" w:rsidRDefault="00C53DBF" w:rsidP="00C53DBF">
      <w:pPr>
        <w:numPr>
          <w:ilvl w:val="1"/>
          <w:numId w:val="33"/>
        </w:numPr>
        <w:ind w:left="2220"/>
      </w:pPr>
      <w:r w:rsidRPr="00410C6C">
        <w:t xml:space="preserve">Sredstva za čišćenje                                                    </w:t>
      </w:r>
      <w:r>
        <w:t>1.00</w:t>
      </w:r>
      <w:r w:rsidRPr="00410C6C">
        <w:t>0,0</w:t>
      </w:r>
      <w:r>
        <w:t>0</w:t>
      </w:r>
      <w:r w:rsidRPr="00410C6C">
        <w:t xml:space="preserve"> kn</w:t>
      </w:r>
    </w:p>
    <w:p w14:paraId="6EBF0597" w14:textId="77777777" w:rsidR="00C53DBF" w:rsidRPr="00410C6C" w:rsidRDefault="00C53DBF" w:rsidP="00C53DBF">
      <w:pPr>
        <w:ind w:left="1860"/>
      </w:pPr>
      <w:r w:rsidRPr="00410C6C">
        <w:t xml:space="preserve">                                                                </w:t>
      </w:r>
    </w:p>
    <w:p w14:paraId="31466E50" w14:textId="464ADBBA" w:rsidR="00C53DBF" w:rsidRPr="00410C6C" w:rsidRDefault="00C53DBF" w:rsidP="00C53DBF">
      <w:pPr>
        <w:jc w:val="both"/>
      </w:pPr>
      <w:r w:rsidRPr="00410C6C">
        <w:t xml:space="preserve">                                                                                                    Ukupno:       </w:t>
      </w:r>
      <w:r>
        <w:t>2.50</w:t>
      </w:r>
      <w:r w:rsidRPr="00410C6C">
        <w:t>0,00 kn</w:t>
      </w:r>
    </w:p>
    <w:p w14:paraId="7602C1A9" w14:textId="77777777" w:rsidR="00C53DBF" w:rsidRPr="00410C6C" w:rsidRDefault="00C53DBF" w:rsidP="00C53DBF">
      <w:pPr>
        <w:jc w:val="both"/>
      </w:pPr>
    </w:p>
    <w:p w14:paraId="62CC5EFD" w14:textId="77777777" w:rsidR="00C53DBF" w:rsidRPr="00410C6C" w:rsidRDefault="00C53DBF" w:rsidP="00C53DBF">
      <w:pPr>
        <w:numPr>
          <w:ilvl w:val="0"/>
          <w:numId w:val="32"/>
        </w:numPr>
        <w:jc w:val="both"/>
      </w:pPr>
      <w:r w:rsidRPr="00410C6C">
        <w:t xml:space="preserve"> Ovaj prijedlog biti će dostavljen Gradskom uredu za mjesnu samoupravu, civilnu zaštitu i sigurnost.</w:t>
      </w:r>
    </w:p>
    <w:p w14:paraId="5564EDA5" w14:textId="77777777" w:rsidR="00C53DBF" w:rsidRPr="00410C6C" w:rsidRDefault="00C53DBF" w:rsidP="00C53DBF">
      <w:pPr>
        <w:ind w:left="780"/>
        <w:jc w:val="both"/>
      </w:pPr>
    </w:p>
    <w:p w14:paraId="1BFDB5B3" w14:textId="77777777" w:rsidR="00C53DBF" w:rsidRPr="00410C6C" w:rsidRDefault="00C53DBF" w:rsidP="00C53DBF">
      <w:pPr>
        <w:rPr>
          <w:b/>
        </w:rPr>
      </w:pPr>
    </w:p>
    <w:p w14:paraId="04913EDA" w14:textId="77777777" w:rsidR="00C53DBF" w:rsidRPr="00C53DBF" w:rsidRDefault="00C53DBF" w:rsidP="00503E70">
      <w:pPr>
        <w:tabs>
          <w:tab w:val="left" w:pos="709"/>
        </w:tabs>
        <w:spacing w:line="360" w:lineRule="auto"/>
        <w:jc w:val="both"/>
      </w:pPr>
    </w:p>
    <w:p w14:paraId="0085332B" w14:textId="73E511DC" w:rsidR="00503E70" w:rsidRDefault="00C53DBF" w:rsidP="00503E70">
      <w:pPr>
        <w:tabs>
          <w:tab w:val="left" w:pos="709"/>
        </w:tabs>
        <w:spacing w:line="360" w:lineRule="auto"/>
        <w:jc w:val="both"/>
        <w:rPr>
          <w:b/>
          <w:bCs/>
        </w:rPr>
      </w:pPr>
      <w:r w:rsidRPr="00C53DBF">
        <w:rPr>
          <w:b/>
          <w:bCs/>
        </w:rPr>
        <w:t xml:space="preserve">Ad. </w:t>
      </w:r>
      <w:r w:rsidR="00503E70" w:rsidRPr="00C53DBF">
        <w:rPr>
          <w:b/>
          <w:bCs/>
        </w:rPr>
        <w:t>13. Zaključak o utrošku sredstava za Dan mjesnog odbora Sloboština, donosi se</w:t>
      </w:r>
    </w:p>
    <w:p w14:paraId="499AEAD6" w14:textId="632D0511" w:rsidR="00D31098" w:rsidRDefault="00C53DBF" w:rsidP="00C53DBF">
      <w:pPr>
        <w:tabs>
          <w:tab w:val="left" w:pos="709"/>
        </w:tabs>
        <w:spacing w:line="360" w:lineRule="auto"/>
        <w:jc w:val="both"/>
      </w:pPr>
      <w:r w:rsidRPr="00C53DBF">
        <w:t xml:space="preserve">Predsjednik je uveo vijećnike u temu i predložio raspodjelu sredstava za nabavu uredskog materijala i sredstava za čišćenje. </w:t>
      </w:r>
    </w:p>
    <w:p w14:paraId="27DD2723" w14:textId="6076ACC6" w:rsidR="00C53DBF" w:rsidRDefault="00C53DBF" w:rsidP="00C53DBF">
      <w:pPr>
        <w:tabs>
          <w:tab w:val="left" w:pos="709"/>
        </w:tabs>
        <w:spacing w:line="360" w:lineRule="auto"/>
        <w:jc w:val="both"/>
      </w:pPr>
      <w:r>
        <w:t xml:space="preserve">Vijeće MO Sloboština </w:t>
      </w:r>
      <w:r w:rsidRPr="00C53DBF">
        <w:rPr>
          <w:b/>
          <w:bCs/>
        </w:rPr>
        <w:t>jednoglasno</w:t>
      </w:r>
      <w:r>
        <w:t>, bez rasprave, donosi:</w:t>
      </w:r>
    </w:p>
    <w:p w14:paraId="43CF091D" w14:textId="77777777" w:rsidR="00D31098" w:rsidRDefault="00D31098" w:rsidP="00C53DBF">
      <w:pPr>
        <w:tabs>
          <w:tab w:val="left" w:pos="709"/>
        </w:tabs>
        <w:spacing w:line="360" w:lineRule="auto"/>
        <w:jc w:val="both"/>
      </w:pPr>
    </w:p>
    <w:p w14:paraId="0FEA55F0" w14:textId="77777777" w:rsidR="00D31098" w:rsidRPr="00D31098" w:rsidRDefault="00D31098" w:rsidP="00D31098">
      <w:pPr>
        <w:jc w:val="center"/>
        <w:rPr>
          <w:b/>
        </w:rPr>
      </w:pPr>
      <w:r w:rsidRPr="00D31098">
        <w:rPr>
          <w:b/>
        </w:rPr>
        <w:t>Z A K LJ U Č A K</w:t>
      </w:r>
    </w:p>
    <w:p w14:paraId="16FE1A38" w14:textId="195802F8" w:rsidR="00D31098" w:rsidRPr="00D31098" w:rsidRDefault="00D31098" w:rsidP="00D31098">
      <w:pPr>
        <w:jc w:val="center"/>
        <w:rPr>
          <w:b/>
        </w:rPr>
      </w:pPr>
      <w:r w:rsidRPr="00D31098">
        <w:rPr>
          <w:b/>
        </w:rPr>
        <w:t>O UTROŠKU SREDSTAVA ZA DAN MJESNOG ODBORA</w:t>
      </w:r>
    </w:p>
    <w:p w14:paraId="2D409968" w14:textId="77777777" w:rsidR="00D31098" w:rsidRPr="00D31098" w:rsidRDefault="00D31098" w:rsidP="00D31098">
      <w:pPr>
        <w:jc w:val="center"/>
        <w:rPr>
          <w:b/>
        </w:rPr>
      </w:pPr>
    </w:p>
    <w:p w14:paraId="2249F410" w14:textId="77777777" w:rsidR="00D31098" w:rsidRPr="00D31098" w:rsidRDefault="00D31098" w:rsidP="00D31098">
      <w:pPr>
        <w:numPr>
          <w:ilvl w:val="0"/>
          <w:numId w:val="39"/>
        </w:numPr>
        <w:jc w:val="both"/>
      </w:pPr>
      <w:r w:rsidRPr="00D31098">
        <w:t>Vijeće Mjesnog odbora Sloboština suglasno je da se financijska sredstva iz Razdjela Proračuna Grada Zagreba 0502, na poziciji 258 – 3299 „Ostali nespomenuti rashodi poslovanja“ za 2022., na stavci Promocija rada Vijeća (dan Mjesnog odbora), kojim je predviđeno 2.000,00 kn, rasporedi na slijedeći način:</w:t>
      </w:r>
    </w:p>
    <w:p w14:paraId="0A24D605" w14:textId="77777777" w:rsidR="00D31098" w:rsidRPr="00D31098" w:rsidRDefault="00D31098" w:rsidP="00D31098">
      <w:pPr>
        <w:ind w:left="1500"/>
        <w:jc w:val="both"/>
      </w:pPr>
    </w:p>
    <w:p w14:paraId="423326E1" w14:textId="77777777" w:rsidR="00D31098" w:rsidRPr="00D31098" w:rsidRDefault="00D31098" w:rsidP="00D31098">
      <w:pPr>
        <w:numPr>
          <w:ilvl w:val="0"/>
          <w:numId w:val="41"/>
        </w:numPr>
      </w:pPr>
      <w:r w:rsidRPr="00D31098">
        <w:rPr>
          <w:color w:val="000000"/>
          <w:sz w:val="22"/>
          <w:szCs w:val="22"/>
        </w:rPr>
        <w:t xml:space="preserve">najam EKO WC-a                                                                    </w:t>
      </w:r>
      <w:r w:rsidRPr="00D31098">
        <w:t>0,00 kn</w:t>
      </w:r>
    </w:p>
    <w:p w14:paraId="3F674DE5" w14:textId="77777777" w:rsidR="00D31098" w:rsidRPr="00D31098" w:rsidRDefault="00D31098" w:rsidP="00D31098">
      <w:pPr>
        <w:numPr>
          <w:ilvl w:val="0"/>
          <w:numId w:val="41"/>
        </w:numPr>
      </w:pPr>
      <w:r w:rsidRPr="00D31098">
        <w:rPr>
          <w:color w:val="000000"/>
          <w:sz w:val="22"/>
          <w:szCs w:val="22"/>
        </w:rPr>
        <w:t>tisak promotivnih materijala (letak, plakat, objava u medijima, majice)</w:t>
      </w:r>
    </w:p>
    <w:p w14:paraId="792420F5" w14:textId="77777777" w:rsidR="00D31098" w:rsidRPr="00D31098" w:rsidRDefault="00D31098" w:rsidP="00D31098">
      <w:pPr>
        <w:ind w:left="6828" w:firstLine="252"/>
      </w:pPr>
      <w:r w:rsidRPr="00D31098">
        <w:t xml:space="preserve">       2.000,00 kn</w:t>
      </w:r>
    </w:p>
    <w:p w14:paraId="7A113DE1" w14:textId="77777777" w:rsidR="00D31098" w:rsidRPr="00D31098" w:rsidRDefault="00D31098" w:rsidP="00D31098">
      <w:pPr>
        <w:numPr>
          <w:ilvl w:val="0"/>
          <w:numId w:val="41"/>
        </w:numPr>
      </w:pPr>
      <w:r w:rsidRPr="00D31098">
        <w:rPr>
          <w:color w:val="000000"/>
          <w:sz w:val="22"/>
          <w:szCs w:val="22"/>
        </w:rPr>
        <w:t xml:space="preserve">najam šatora                                                                             </w:t>
      </w:r>
      <w:r w:rsidRPr="00D31098">
        <w:t>0,00 kn</w:t>
      </w:r>
    </w:p>
    <w:p w14:paraId="027FC9B8" w14:textId="77777777" w:rsidR="00D31098" w:rsidRPr="00D31098" w:rsidRDefault="00D31098" w:rsidP="00D31098">
      <w:pPr>
        <w:numPr>
          <w:ilvl w:val="0"/>
          <w:numId w:val="41"/>
        </w:numPr>
      </w:pPr>
      <w:r w:rsidRPr="00D31098">
        <w:rPr>
          <w:color w:val="000000"/>
          <w:sz w:val="22"/>
          <w:szCs w:val="22"/>
        </w:rPr>
        <w:t xml:space="preserve">najam razglasa                                                                         </w:t>
      </w:r>
      <w:r w:rsidRPr="00D31098">
        <w:rPr>
          <w:color w:val="000000"/>
        </w:rPr>
        <w:t>0</w:t>
      </w:r>
      <w:r w:rsidRPr="00D31098">
        <w:t>,00 kn</w:t>
      </w:r>
    </w:p>
    <w:p w14:paraId="7B6A3763" w14:textId="77777777" w:rsidR="00D31098" w:rsidRPr="00D31098" w:rsidRDefault="00D31098" w:rsidP="00D31098">
      <w:pPr>
        <w:shd w:val="clear" w:color="auto" w:fill="FFFFFF"/>
        <w:ind w:left="2220"/>
        <w:rPr>
          <w:rFonts w:ascii="Arial" w:hAnsi="Arial" w:cs="Arial"/>
          <w:color w:val="000000"/>
        </w:rPr>
      </w:pPr>
    </w:p>
    <w:p w14:paraId="34DBBCDD" w14:textId="77777777" w:rsidR="00D31098" w:rsidRPr="00D31098" w:rsidRDefault="00D31098" w:rsidP="00D31098">
      <w:pPr>
        <w:ind w:left="1860"/>
      </w:pPr>
      <w:r w:rsidRPr="00D31098">
        <w:t xml:space="preserve">                                                                </w:t>
      </w:r>
    </w:p>
    <w:p w14:paraId="6CE94A6A" w14:textId="77777777" w:rsidR="00D31098" w:rsidRPr="00D31098" w:rsidRDefault="00D31098" w:rsidP="00D31098">
      <w:pPr>
        <w:jc w:val="both"/>
      </w:pPr>
      <w:r w:rsidRPr="00D31098">
        <w:t xml:space="preserve">                                                                                                               Ukupno:  2.000,00 kn</w:t>
      </w:r>
    </w:p>
    <w:p w14:paraId="4CD8C66F" w14:textId="77777777" w:rsidR="00D31098" w:rsidRPr="00D31098" w:rsidRDefault="00D31098" w:rsidP="00D31098">
      <w:pPr>
        <w:jc w:val="both"/>
      </w:pPr>
    </w:p>
    <w:p w14:paraId="334168F7" w14:textId="77777777" w:rsidR="00D31098" w:rsidRPr="00D31098" w:rsidRDefault="00D31098" w:rsidP="00D31098">
      <w:pPr>
        <w:numPr>
          <w:ilvl w:val="0"/>
          <w:numId w:val="39"/>
        </w:numPr>
        <w:jc w:val="both"/>
      </w:pPr>
      <w:r w:rsidRPr="00D31098">
        <w:t>Dan Mjesnog odbora Sloboština predviđen je na datum 06.09.2022. godine.</w:t>
      </w:r>
    </w:p>
    <w:p w14:paraId="6F64A0FF" w14:textId="77777777" w:rsidR="00D31098" w:rsidRPr="00D31098" w:rsidRDefault="00D31098" w:rsidP="00D31098">
      <w:pPr>
        <w:jc w:val="both"/>
      </w:pPr>
    </w:p>
    <w:p w14:paraId="02814B9B" w14:textId="77777777" w:rsidR="00D31098" w:rsidRPr="00D31098" w:rsidRDefault="00D31098" w:rsidP="00D31098">
      <w:pPr>
        <w:numPr>
          <w:ilvl w:val="0"/>
          <w:numId w:val="39"/>
        </w:numPr>
        <w:jc w:val="both"/>
      </w:pPr>
      <w:r w:rsidRPr="00D31098">
        <w:t>Ovaj prijedlog biti će dostavljen Gradskom uredu za mjesnu samoupravu, civilnu zaštitu i sigurnost.</w:t>
      </w:r>
    </w:p>
    <w:p w14:paraId="353E1B41" w14:textId="77777777" w:rsidR="00D31098" w:rsidRPr="00D31098" w:rsidRDefault="00D31098" w:rsidP="00D31098">
      <w:pPr>
        <w:ind w:left="780"/>
        <w:jc w:val="both"/>
      </w:pPr>
    </w:p>
    <w:p w14:paraId="4CA1CADC" w14:textId="77777777" w:rsidR="00C53DBF" w:rsidRDefault="00C53DBF" w:rsidP="00C53DBF">
      <w:pPr>
        <w:tabs>
          <w:tab w:val="left" w:pos="709"/>
        </w:tabs>
        <w:spacing w:line="360" w:lineRule="auto"/>
        <w:jc w:val="both"/>
        <w:rPr>
          <w:b/>
          <w:bCs/>
        </w:rPr>
      </w:pPr>
    </w:p>
    <w:p w14:paraId="1D79D4EF" w14:textId="77777777" w:rsidR="00C53DBF" w:rsidRDefault="00C53DBF" w:rsidP="00C53DBF">
      <w:pPr>
        <w:tabs>
          <w:tab w:val="left" w:pos="709"/>
        </w:tabs>
        <w:spacing w:line="360" w:lineRule="auto"/>
        <w:jc w:val="both"/>
        <w:rPr>
          <w:b/>
          <w:bCs/>
        </w:rPr>
      </w:pPr>
    </w:p>
    <w:p w14:paraId="645DE74E" w14:textId="75F04451" w:rsidR="00C53DBF" w:rsidRPr="00C53DBF" w:rsidRDefault="00C53DBF" w:rsidP="00C53DBF">
      <w:pPr>
        <w:tabs>
          <w:tab w:val="left" w:pos="709"/>
        </w:tabs>
        <w:spacing w:line="360" w:lineRule="auto"/>
        <w:jc w:val="both"/>
        <w:rPr>
          <w:b/>
          <w:bCs/>
        </w:rPr>
      </w:pPr>
      <w:r w:rsidRPr="00C53DBF">
        <w:rPr>
          <w:b/>
          <w:bCs/>
        </w:rPr>
        <w:t>Ad. 14. Zaključak o nabavi cvjetnih aranžmana i lampiona, donosi se</w:t>
      </w:r>
    </w:p>
    <w:p w14:paraId="38499663" w14:textId="50F1B948" w:rsidR="00C53DBF" w:rsidRDefault="00C53DBF" w:rsidP="00C53DBF">
      <w:pPr>
        <w:tabs>
          <w:tab w:val="left" w:pos="709"/>
        </w:tabs>
        <w:spacing w:line="360" w:lineRule="auto"/>
        <w:jc w:val="both"/>
      </w:pPr>
      <w:r w:rsidRPr="00C53DBF">
        <w:t xml:space="preserve">Predsjednik je uveo vijećnike u temu i predložio raspodjelu sredstava za nabavu uredskog materijala i sredstava za čišćenje. </w:t>
      </w:r>
    </w:p>
    <w:p w14:paraId="7A1B2795" w14:textId="77777777" w:rsidR="00C53DBF" w:rsidRDefault="00C53DBF" w:rsidP="00C53DBF">
      <w:pPr>
        <w:tabs>
          <w:tab w:val="left" w:pos="709"/>
        </w:tabs>
        <w:spacing w:line="360" w:lineRule="auto"/>
        <w:jc w:val="both"/>
      </w:pPr>
      <w:r>
        <w:t xml:space="preserve">Vijeće MO Sloboština </w:t>
      </w:r>
      <w:r w:rsidRPr="00C53DBF">
        <w:rPr>
          <w:b/>
          <w:bCs/>
        </w:rPr>
        <w:t>jednoglasno</w:t>
      </w:r>
      <w:r>
        <w:t>, bez rasprave, donosi:</w:t>
      </w:r>
    </w:p>
    <w:p w14:paraId="35EB13D1" w14:textId="7ECA743D" w:rsidR="00C53DBF" w:rsidRDefault="00C53DBF" w:rsidP="00503E70">
      <w:pPr>
        <w:tabs>
          <w:tab w:val="left" w:pos="709"/>
        </w:tabs>
        <w:spacing w:line="360" w:lineRule="auto"/>
        <w:jc w:val="both"/>
        <w:rPr>
          <w:b/>
          <w:bCs/>
        </w:rPr>
      </w:pPr>
    </w:p>
    <w:p w14:paraId="070C0EA9" w14:textId="77777777" w:rsidR="00C53DBF" w:rsidRPr="00855385" w:rsidRDefault="00C53DBF" w:rsidP="00C53DBF"/>
    <w:p w14:paraId="749B0FC1" w14:textId="77777777" w:rsidR="00C53DBF" w:rsidRPr="00855385" w:rsidRDefault="00C53DBF" w:rsidP="00C53DBF">
      <w:pPr>
        <w:jc w:val="center"/>
        <w:rPr>
          <w:b/>
        </w:rPr>
      </w:pPr>
      <w:r w:rsidRPr="00855385">
        <w:rPr>
          <w:b/>
        </w:rPr>
        <w:t>Z A K LJ U Č A K</w:t>
      </w:r>
    </w:p>
    <w:p w14:paraId="7BB85F50" w14:textId="77777777" w:rsidR="00C53DBF" w:rsidRPr="00855385" w:rsidRDefault="00C53DBF" w:rsidP="00C53DBF">
      <w:pPr>
        <w:jc w:val="center"/>
        <w:rPr>
          <w:b/>
        </w:rPr>
      </w:pPr>
      <w:r w:rsidRPr="00855385">
        <w:rPr>
          <w:b/>
        </w:rPr>
        <w:t>O NABAVI CVJETNIH ARANŽMANA I LAMPIONA</w:t>
      </w:r>
    </w:p>
    <w:p w14:paraId="6B2D782C" w14:textId="77777777" w:rsidR="00C53DBF" w:rsidRPr="00855385" w:rsidRDefault="00C53DBF" w:rsidP="00C53DBF">
      <w:pPr>
        <w:jc w:val="center"/>
        <w:rPr>
          <w:b/>
        </w:rPr>
      </w:pPr>
    </w:p>
    <w:p w14:paraId="4A68106B" w14:textId="77777777" w:rsidR="00C53DBF" w:rsidRPr="00855385" w:rsidRDefault="00C53DBF" w:rsidP="00C53DBF">
      <w:pPr>
        <w:jc w:val="center"/>
        <w:rPr>
          <w:b/>
        </w:rPr>
      </w:pPr>
    </w:p>
    <w:p w14:paraId="6C6950CA" w14:textId="532DC259" w:rsidR="00C53DBF" w:rsidRPr="00855385" w:rsidRDefault="00C53DBF" w:rsidP="000D30E9">
      <w:pPr>
        <w:pStyle w:val="Odlomakpopisa"/>
        <w:numPr>
          <w:ilvl w:val="0"/>
          <w:numId w:val="40"/>
        </w:numPr>
        <w:jc w:val="both"/>
      </w:pPr>
      <w:r w:rsidRPr="00855385">
        <w:t xml:space="preserve">Vijeće Mjesnog odbora Sloboština suglasno je da se financijska sredstva iz Razdjela Proračuna Grada Zagreba 0502, na poziciji 258 – 3299 „Ostali nespomenuti rashodi poslovanja“ za 2022., na stavci Protokolarne potrebe (cvijeće/cvjetni aranžmani i svijeće/lampioni), kojim je predviđeno </w:t>
      </w:r>
      <w:r>
        <w:t>1.80</w:t>
      </w:r>
      <w:r w:rsidRPr="00855385">
        <w:t>0,00 kn, rasporedi na slijedeći način (tabela u prilogu ovog zaključka):</w:t>
      </w:r>
    </w:p>
    <w:p w14:paraId="1F4D4075" w14:textId="77777777" w:rsidR="00C53DBF" w:rsidRPr="00855385" w:rsidRDefault="00C53DBF" w:rsidP="00C53DBF">
      <w:pPr>
        <w:ind w:left="1500"/>
        <w:jc w:val="both"/>
      </w:pPr>
    </w:p>
    <w:p w14:paraId="71AE91B5" w14:textId="77777777" w:rsidR="00C53DBF" w:rsidRPr="00855385" w:rsidRDefault="00C53DBF" w:rsidP="00C53DBF">
      <w:pPr>
        <w:numPr>
          <w:ilvl w:val="0"/>
          <w:numId w:val="40"/>
        </w:numPr>
      </w:pPr>
      <w:r w:rsidRPr="00855385">
        <w:t>Protokolarne potrebe</w:t>
      </w:r>
    </w:p>
    <w:p w14:paraId="5118B85A" w14:textId="77777777" w:rsidR="00C53DBF" w:rsidRPr="00855385" w:rsidRDefault="00C53DBF" w:rsidP="00C53DBF">
      <w:pPr>
        <w:numPr>
          <w:ilvl w:val="1"/>
          <w:numId w:val="40"/>
        </w:numPr>
        <w:ind w:left="2220"/>
      </w:pPr>
      <w:r w:rsidRPr="00855385">
        <w:t xml:space="preserve">Cvijeće/cvjetni aranžmani                                                      </w:t>
      </w:r>
      <w:r>
        <w:t>1.400</w:t>
      </w:r>
      <w:r w:rsidRPr="00855385">
        <w:t>,00 kn</w:t>
      </w:r>
    </w:p>
    <w:p w14:paraId="3C65283E" w14:textId="77777777" w:rsidR="00C53DBF" w:rsidRPr="00855385" w:rsidRDefault="00C53DBF" w:rsidP="00C53DBF">
      <w:pPr>
        <w:numPr>
          <w:ilvl w:val="1"/>
          <w:numId w:val="40"/>
        </w:numPr>
        <w:ind w:left="2220"/>
      </w:pPr>
      <w:r w:rsidRPr="00855385">
        <w:t xml:space="preserve">Svijeće/lampioni                                                                        </w:t>
      </w:r>
      <w:r>
        <w:t>40</w:t>
      </w:r>
      <w:r w:rsidRPr="00855385">
        <w:t>0,00 kn</w:t>
      </w:r>
    </w:p>
    <w:p w14:paraId="0FC59A4F" w14:textId="77777777" w:rsidR="00C53DBF" w:rsidRPr="00855385" w:rsidRDefault="00C53DBF" w:rsidP="00C53DBF">
      <w:pPr>
        <w:ind w:left="1860"/>
      </w:pPr>
      <w:r w:rsidRPr="00855385">
        <w:t xml:space="preserve">                                                                </w:t>
      </w:r>
    </w:p>
    <w:p w14:paraId="2ABD7CA0" w14:textId="77777777" w:rsidR="00C53DBF" w:rsidRPr="00855385" w:rsidRDefault="00C53DBF" w:rsidP="00C53DBF">
      <w:pPr>
        <w:jc w:val="both"/>
      </w:pPr>
      <w:r w:rsidRPr="00855385">
        <w:t xml:space="preserve">                                                                                                               Ukupno:       </w:t>
      </w:r>
      <w:r>
        <w:t>1.80</w:t>
      </w:r>
      <w:r w:rsidRPr="00855385">
        <w:t>0,00 kn</w:t>
      </w:r>
    </w:p>
    <w:p w14:paraId="0628DB4B" w14:textId="77777777" w:rsidR="000D30E9" w:rsidRDefault="000D30E9" w:rsidP="000D30E9">
      <w:pPr>
        <w:pStyle w:val="Odlomakpopisa"/>
        <w:ind w:left="1860"/>
        <w:jc w:val="both"/>
      </w:pPr>
    </w:p>
    <w:p w14:paraId="6581C08C" w14:textId="709102E4" w:rsidR="00C53DBF" w:rsidRPr="00855385" w:rsidRDefault="00C53DBF" w:rsidP="000D30E9">
      <w:pPr>
        <w:pStyle w:val="Odlomakpopisa"/>
        <w:numPr>
          <w:ilvl w:val="0"/>
          <w:numId w:val="40"/>
        </w:numPr>
        <w:jc w:val="both"/>
      </w:pPr>
      <w:r w:rsidRPr="00855385">
        <w:t>Ovaj prijedlog biti će dostavljen Gradskom uredu za mjesnu samoupravu, civilnu zaštitu i sigurnost.</w:t>
      </w:r>
    </w:p>
    <w:p w14:paraId="3DC4B1B2" w14:textId="77777777" w:rsidR="00C53DBF" w:rsidRPr="00855385" w:rsidRDefault="00C53DBF" w:rsidP="00C53DBF">
      <w:pPr>
        <w:jc w:val="both"/>
      </w:pPr>
    </w:p>
    <w:p w14:paraId="7165C93A" w14:textId="6640623D" w:rsidR="00C53DBF" w:rsidRDefault="00C53DBF" w:rsidP="000D30E9">
      <w:pPr>
        <w:tabs>
          <w:tab w:val="left" w:pos="2112"/>
        </w:tabs>
        <w:spacing w:line="360" w:lineRule="auto"/>
        <w:jc w:val="both"/>
        <w:rPr>
          <w:b/>
          <w:bCs/>
        </w:rPr>
      </w:pPr>
    </w:p>
    <w:p w14:paraId="4E57FB25" w14:textId="77777777" w:rsidR="00C53DBF" w:rsidRPr="00C53DBF" w:rsidRDefault="00C53DBF" w:rsidP="00503E70">
      <w:pPr>
        <w:tabs>
          <w:tab w:val="left" w:pos="709"/>
        </w:tabs>
        <w:spacing w:line="360" w:lineRule="auto"/>
        <w:jc w:val="both"/>
        <w:rPr>
          <w:b/>
          <w:bCs/>
        </w:rPr>
      </w:pPr>
    </w:p>
    <w:p w14:paraId="12CDC322" w14:textId="2B2ABDC5" w:rsidR="00503E70" w:rsidRDefault="00D31098" w:rsidP="00503E70">
      <w:pPr>
        <w:tabs>
          <w:tab w:val="left" w:pos="709"/>
        </w:tabs>
        <w:spacing w:line="360" w:lineRule="auto"/>
        <w:jc w:val="both"/>
        <w:rPr>
          <w:b/>
          <w:bCs/>
        </w:rPr>
      </w:pPr>
      <w:r w:rsidRPr="00D31098">
        <w:rPr>
          <w:b/>
          <w:bCs/>
        </w:rPr>
        <w:t xml:space="preserve">Ad. </w:t>
      </w:r>
      <w:r w:rsidR="00503E70" w:rsidRPr="00D31098">
        <w:rPr>
          <w:b/>
          <w:bCs/>
        </w:rPr>
        <w:t>15.  Postavljanje Viktorijinog zdenca (</w:t>
      </w:r>
      <w:proofErr w:type="spellStart"/>
      <w:r w:rsidR="00503E70" w:rsidRPr="00D31098">
        <w:rPr>
          <w:b/>
          <w:bCs/>
        </w:rPr>
        <w:t>železni</w:t>
      </w:r>
      <w:proofErr w:type="spellEnd"/>
      <w:r w:rsidR="00503E70" w:rsidRPr="00D31098">
        <w:rPr>
          <w:b/>
          <w:bCs/>
        </w:rPr>
        <w:t xml:space="preserve"> </w:t>
      </w:r>
      <w:proofErr w:type="spellStart"/>
      <w:r w:rsidR="00503E70" w:rsidRPr="00D31098">
        <w:rPr>
          <w:b/>
          <w:bCs/>
        </w:rPr>
        <w:t>Francek</w:t>
      </w:r>
      <w:proofErr w:type="spellEnd"/>
      <w:r w:rsidR="00503E70" w:rsidRPr="00D31098">
        <w:rPr>
          <w:b/>
          <w:bCs/>
        </w:rPr>
        <w:t>) – zaključak, donosi se</w:t>
      </w:r>
    </w:p>
    <w:p w14:paraId="21BF045D" w14:textId="29504911" w:rsidR="00D31098" w:rsidRDefault="008075F5" w:rsidP="00503E70">
      <w:pPr>
        <w:tabs>
          <w:tab w:val="left" w:pos="709"/>
        </w:tabs>
        <w:spacing w:line="360" w:lineRule="auto"/>
        <w:jc w:val="both"/>
      </w:pPr>
      <w:r w:rsidRPr="008075F5">
        <w:t xml:space="preserve">U raspravi sudjeluju: Goran Ratković, Darko </w:t>
      </w:r>
      <w:proofErr w:type="spellStart"/>
      <w:r w:rsidRPr="008075F5">
        <w:t>Konjiković</w:t>
      </w:r>
      <w:proofErr w:type="spellEnd"/>
      <w:r w:rsidRPr="008075F5">
        <w:t xml:space="preserve">, </w:t>
      </w:r>
      <w:r>
        <w:t xml:space="preserve">Josip </w:t>
      </w:r>
      <w:proofErr w:type="spellStart"/>
      <w:r>
        <w:t>Benko</w:t>
      </w:r>
      <w:proofErr w:type="spellEnd"/>
      <w:r>
        <w:t>, Marijana Alagušić</w:t>
      </w:r>
    </w:p>
    <w:p w14:paraId="080FECE4" w14:textId="77777777" w:rsidR="008075F5" w:rsidRPr="008075F5" w:rsidRDefault="008075F5" w:rsidP="00503E70">
      <w:pPr>
        <w:tabs>
          <w:tab w:val="left" w:pos="709"/>
        </w:tabs>
        <w:spacing w:line="360" w:lineRule="auto"/>
        <w:jc w:val="both"/>
      </w:pPr>
    </w:p>
    <w:p w14:paraId="526ED848" w14:textId="49E1E0CF" w:rsidR="008075F5" w:rsidRDefault="008075F5" w:rsidP="00503E70">
      <w:pPr>
        <w:tabs>
          <w:tab w:val="left" w:pos="709"/>
        </w:tabs>
        <w:spacing w:line="360" w:lineRule="auto"/>
        <w:jc w:val="both"/>
      </w:pPr>
      <w:r w:rsidRPr="008075F5">
        <w:t xml:space="preserve">Predsjednik je uveo vijećnike u temu i dao riječ vijećniku Darku </w:t>
      </w:r>
      <w:proofErr w:type="spellStart"/>
      <w:r w:rsidRPr="008075F5">
        <w:t>Konjikoviću</w:t>
      </w:r>
      <w:proofErr w:type="spellEnd"/>
      <w:r w:rsidRPr="008075F5">
        <w:t xml:space="preserve">. U ovoj godini postavit će se dva Viktorijina zdenca na području GČ Novi Zagreb istok. Budući da je VMO Sloboština još u 2021. donijelo zaključak o postavljanju Viktorijinog zdenca, ima prioritet u 2022. za postavljanje zdenca. Vijećnik Darko </w:t>
      </w:r>
      <w:proofErr w:type="spellStart"/>
      <w:r w:rsidRPr="008075F5">
        <w:t>K</w:t>
      </w:r>
      <w:r>
        <w:t>o</w:t>
      </w:r>
      <w:r w:rsidRPr="008075F5">
        <w:t>njiković</w:t>
      </w:r>
      <w:proofErr w:type="spellEnd"/>
      <w:r w:rsidRPr="008075F5">
        <w:t xml:space="preserve"> pojasnio je da je već bio na terenu sa </w:t>
      </w:r>
      <w:r w:rsidRPr="008075F5">
        <w:lastRenderedPageBreak/>
        <w:t xml:space="preserve">predstavnicima </w:t>
      </w:r>
      <w:proofErr w:type="spellStart"/>
      <w:r w:rsidRPr="008075F5">
        <w:t>ViO</w:t>
      </w:r>
      <w:proofErr w:type="spellEnd"/>
      <w:r w:rsidRPr="008075F5">
        <w:t xml:space="preserve"> na pregledu lokacija koje je Vijeće predložilo u 2021. </w:t>
      </w:r>
      <w:r>
        <w:t xml:space="preserve">Između dvije prethodno predložene lokacije u 2021., Vijeće MO Sloboština </w:t>
      </w:r>
      <w:r w:rsidRPr="008075F5">
        <w:rPr>
          <w:b/>
          <w:bCs/>
        </w:rPr>
        <w:t>jednoglasno</w:t>
      </w:r>
      <w:r>
        <w:t xml:space="preserve"> </w:t>
      </w:r>
      <w:r w:rsidR="000D30E9">
        <w:t xml:space="preserve">odabire lokaciju i </w:t>
      </w:r>
      <w:r>
        <w:t>donosi:</w:t>
      </w:r>
    </w:p>
    <w:p w14:paraId="43495A7D" w14:textId="70214D51" w:rsidR="008075F5" w:rsidRDefault="008075F5" w:rsidP="00503E70">
      <w:pPr>
        <w:tabs>
          <w:tab w:val="left" w:pos="709"/>
        </w:tabs>
        <w:spacing w:line="360" w:lineRule="auto"/>
        <w:jc w:val="both"/>
      </w:pPr>
    </w:p>
    <w:p w14:paraId="016F412B" w14:textId="77777777" w:rsidR="008075F5" w:rsidRPr="008075F5" w:rsidRDefault="008075F5" w:rsidP="008075F5">
      <w:pPr>
        <w:spacing w:line="360" w:lineRule="auto"/>
        <w:jc w:val="center"/>
        <w:rPr>
          <w:b/>
          <w:bCs/>
        </w:rPr>
      </w:pPr>
      <w:r w:rsidRPr="008075F5">
        <w:rPr>
          <w:b/>
          <w:bCs/>
        </w:rPr>
        <w:t>Z A K LJ U Č A K</w:t>
      </w:r>
    </w:p>
    <w:p w14:paraId="2423BEE0" w14:textId="58DE4C3F" w:rsidR="008075F5" w:rsidRDefault="008075F5" w:rsidP="008075F5">
      <w:pPr>
        <w:spacing w:line="360" w:lineRule="auto"/>
        <w:jc w:val="center"/>
        <w:rPr>
          <w:b/>
        </w:rPr>
      </w:pPr>
      <w:r>
        <w:rPr>
          <w:b/>
        </w:rPr>
        <w:t>O</w:t>
      </w:r>
      <w:r w:rsidRPr="00654A76">
        <w:rPr>
          <w:b/>
        </w:rPr>
        <w:t xml:space="preserve"> </w:t>
      </w:r>
      <w:r>
        <w:rPr>
          <w:b/>
        </w:rPr>
        <w:t>po</w:t>
      </w:r>
      <w:r w:rsidRPr="00D97588">
        <w:rPr>
          <w:b/>
        </w:rPr>
        <w:t>stavljanj</w:t>
      </w:r>
      <w:r>
        <w:rPr>
          <w:b/>
        </w:rPr>
        <w:t>u</w:t>
      </w:r>
      <w:r w:rsidRPr="00D97588">
        <w:rPr>
          <w:b/>
        </w:rPr>
        <w:t xml:space="preserve"> Viktorijinog zdenca (</w:t>
      </w:r>
      <w:proofErr w:type="spellStart"/>
      <w:r w:rsidRPr="00D97588">
        <w:rPr>
          <w:b/>
        </w:rPr>
        <w:t>železni</w:t>
      </w:r>
      <w:proofErr w:type="spellEnd"/>
      <w:r w:rsidRPr="00D97588">
        <w:rPr>
          <w:b/>
        </w:rPr>
        <w:t xml:space="preserve"> </w:t>
      </w:r>
      <w:proofErr w:type="spellStart"/>
      <w:r w:rsidRPr="00D97588">
        <w:rPr>
          <w:b/>
        </w:rPr>
        <w:t>Francek</w:t>
      </w:r>
      <w:proofErr w:type="spellEnd"/>
      <w:r w:rsidRPr="00D97588">
        <w:rPr>
          <w:b/>
        </w:rPr>
        <w:t>)</w:t>
      </w:r>
    </w:p>
    <w:p w14:paraId="0A5E7052" w14:textId="77777777" w:rsidR="008075F5" w:rsidRPr="004F3A9C" w:rsidRDefault="008075F5" w:rsidP="008075F5">
      <w:pPr>
        <w:spacing w:line="360" w:lineRule="auto"/>
        <w:rPr>
          <w:b/>
        </w:rPr>
      </w:pPr>
    </w:p>
    <w:p w14:paraId="6407A9B4" w14:textId="77777777" w:rsidR="008075F5" w:rsidRPr="00797FFB" w:rsidRDefault="008075F5" w:rsidP="008075F5">
      <w:pPr>
        <w:pStyle w:val="Odlomakpopisa"/>
        <w:numPr>
          <w:ilvl w:val="0"/>
          <w:numId w:val="42"/>
        </w:numPr>
        <w:spacing w:after="160" w:line="360" w:lineRule="auto"/>
      </w:pPr>
      <w:r w:rsidRPr="00797FFB">
        <w:rPr>
          <w:color w:val="000000"/>
        </w:rPr>
        <w:t xml:space="preserve">Vijeće Mjesnog odbora Sloboština raspravljalo je o </w:t>
      </w:r>
      <w:r>
        <w:rPr>
          <w:color w:val="000000"/>
        </w:rPr>
        <w:t>p</w:t>
      </w:r>
      <w:r w:rsidRPr="00797FFB">
        <w:rPr>
          <w:color w:val="000000"/>
        </w:rPr>
        <w:t>ostavljanj</w:t>
      </w:r>
      <w:r>
        <w:rPr>
          <w:color w:val="000000"/>
        </w:rPr>
        <w:t>u</w:t>
      </w:r>
      <w:r w:rsidRPr="00797FFB">
        <w:rPr>
          <w:color w:val="000000"/>
        </w:rPr>
        <w:t xml:space="preserve"> Viktorijinog zdenca (</w:t>
      </w:r>
      <w:proofErr w:type="spellStart"/>
      <w:r w:rsidRPr="00797FFB">
        <w:rPr>
          <w:color w:val="000000"/>
        </w:rPr>
        <w:t>železni</w:t>
      </w:r>
      <w:proofErr w:type="spellEnd"/>
      <w:r w:rsidRPr="00797FFB">
        <w:rPr>
          <w:color w:val="000000"/>
        </w:rPr>
        <w:t xml:space="preserve"> </w:t>
      </w:r>
      <w:proofErr w:type="spellStart"/>
      <w:r w:rsidRPr="00797FFB">
        <w:rPr>
          <w:color w:val="000000"/>
        </w:rPr>
        <w:t>Francek</w:t>
      </w:r>
      <w:proofErr w:type="spellEnd"/>
      <w:r w:rsidRPr="00797FFB">
        <w:rPr>
          <w:color w:val="000000"/>
        </w:rPr>
        <w:t>)</w:t>
      </w:r>
      <w:r>
        <w:rPr>
          <w:color w:val="000000"/>
        </w:rPr>
        <w:t>.</w:t>
      </w:r>
    </w:p>
    <w:p w14:paraId="15065185" w14:textId="77777777" w:rsidR="008075F5" w:rsidRPr="005F7DB3" w:rsidRDefault="008075F5" w:rsidP="008075F5">
      <w:pPr>
        <w:pStyle w:val="Odlomakpopisa"/>
        <w:spacing w:after="160" w:line="360" w:lineRule="auto"/>
      </w:pPr>
    </w:p>
    <w:p w14:paraId="2E72257F" w14:textId="77777777" w:rsidR="008075F5" w:rsidRDefault="008075F5" w:rsidP="008075F5">
      <w:pPr>
        <w:pStyle w:val="Odlomakpopisa"/>
        <w:numPr>
          <w:ilvl w:val="0"/>
          <w:numId w:val="42"/>
        </w:numPr>
        <w:spacing w:after="160" w:line="360" w:lineRule="auto"/>
        <w:ind w:left="720"/>
        <w:rPr>
          <w:rFonts w:eastAsia="Calibri"/>
        </w:rPr>
      </w:pPr>
      <w:r w:rsidRPr="00B45FEA">
        <w:rPr>
          <w:color w:val="000000"/>
        </w:rPr>
        <w:t xml:space="preserve">Vijeće Mjesnog odbora Sloboština </w:t>
      </w:r>
      <w:r>
        <w:rPr>
          <w:color w:val="000000"/>
        </w:rPr>
        <w:t>donosi zaključak kojim određuje lokaciju postavljanja Viktorijinog zdenca na trgu u Sloboštini, na lokaciji koja je navedena i izglasana  na 2. sjednici VMO Sloboština, održanoj 07.07.2021. godine.</w:t>
      </w:r>
    </w:p>
    <w:p w14:paraId="6C154C3B" w14:textId="77777777" w:rsidR="008075F5" w:rsidRPr="00552BEB" w:rsidRDefault="008075F5" w:rsidP="008075F5">
      <w:pPr>
        <w:pStyle w:val="Odlomakpopisa"/>
        <w:spacing w:after="160" w:line="360" w:lineRule="auto"/>
        <w:rPr>
          <w:rFonts w:eastAsia="Calibri"/>
        </w:rPr>
      </w:pPr>
    </w:p>
    <w:p w14:paraId="081A5E23" w14:textId="77777777" w:rsidR="008075F5" w:rsidRPr="00D06696" w:rsidRDefault="008075F5" w:rsidP="008075F5">
      <w:pPr>
        <w:pStyle w:val="Odlomakpopisa"/>
        <w:numPr>
          <w:ilvl w:val="0"/>
          <w:numId w:val="42"/>
        </w:numPr>
        <w:spacing w:line="259" w:lineRule="auto"/>
        <w:ind w:left="720"/>
        <w:jc w:val="both"/>
        <w:textAlignment w:val="baseline"/>
        <w:rPr>
          <w:color w:val="000000"/>
        </w:rPr>
      </w:pPr>
      <w:r w:rsidRPr="00D06696">
        <w:rPr>
          <w:rFonts w:eastAsia="Calibri"/>
        </w:rPr>
        <w:t>Ovaj Zaključak dostavlja se Vijeću Gradske četvrti Novi Zagreb</w:t>
      </w:r>
      <w:r>
        <w:rPr>
          <w:rFonts w:eastAsia="Calibri"/>
        </w:rPr>
        <w:t>.</w:t>
      </w:r>
    </w:p>
    <w:p w14:paraId="48A00972" w14:textId="77777777" w:rsidR="008075F5" w:rsidRPr="008075F5" w:rsidRDefault="008075F5" w:rsidP="00503E70">
      <w:pPr>
        <w:tabs>
          <w:tab w:val="left" w:pos="709"/>
        </w:tabs>
        <w:spacing w:line="360" w:lineRule="auto"/>
        <w:jc w:val="both"/>
      </w:pPr>
    </w:p>
    <w:p w14:paraId="68C4986F" w14:textId="77777777" w:rsidR="00D31098" w:rsidRPr="008075F5" w:rsidRDefault="00D31098" w:rsidP="00503E70">
      <w:pPr>
        <w:tabs>
          <w:tab w:val="left" w:pos="709"/>
        </w:tabs>
        <w:spacing w:line="360" w:lineRule="auto"/>
        <w:jc w:val="both"/>
        <w:rPr>
          <w:b/>
          <w:bCs/>
          <w:lang w:val="en-GB"/>
        </w:rPr>
      </w:pPr>
    </w:p>
    <w:p w14:paraId="7AC39DEB" w14:textId="0062DFC8" w:rsidR="00503E70" w:rsidRPr="001869D0" w:rsidRDefault="008075F5" w:rsidP="00503E70">
      <w:pPr>
        <w:tabs>
          <w:tab w:val="left" w:pos="709"/>
        </w:tabs>
        <w:spacing w:line="360" w:lineRule="auto"/>
        <w:jc w:val="both"/>
        <w:rPr>
          <w:b/>
          <w:bCs/>
        </w:rPr>
      </w:pPr>
      <w:r w:rsidRPr="001869D0">
        <w:rPr>
          <w:b/>
          <w:bCs/>
        </w:rPr>
        <w:t xml:space="preserve">Ad. </w:t>
      </w:r>
      <w:r w:rsidR="00503E70" w:rsidRPr="001869D0">
        <w:rPr>
          <w:b/>
          <w:bCs/>
        </w:rPr>
        <w:t xml:space="preserve">16.  Mišljenje MO Sloboština za izdavanje odobrenja za postavljanje pokretne naprave – luna parka na zahtjev gospodina Sandi </w:t>
      </w:r>
      <w:proofErr w:type="spellStart"/>
      <w:r w:rsidR="00503E70" w:rsidRPr="001869D0">
        <w:rPr>
          <w:b/>
          <w:bCs/>
        </w:rPr>
        <w:t>Justamenta</w:t>
      </w:r>
      <w:proofErr w:type="spellEnd"/>
      <w:r w:rsidR="00503E70" w:rsidRPr="001869D0">
        <w:rPr>
          <w:b/>
          <w:bCs/>
        </w:rPr>
        <w:t xml:space="preserve"> – zaključak, donosi se</w:t>
      </w:r>
    </w:p>
    <w:p w14:paraId="6C2FBBB8" w14:textId="0579036B" w:rsidR="008075F5" w:rsidRDefault="008075F5" w:rsidP="00503E70">
      <w:pPr>
        <w:tabs>
          <w:tab w:val="left" w:pos="709"/>
        </w:tabs>
        <w:spacing w:line="360" w:lineRule="auto"/>
        <w:jc w:val="both"/>
      </w:pPr>
      <w:r w:rsidRPr="008075F5">
        <w:t xml:space="preserve">U raspravi sudjeluju: Goran Ratković, </w:t>
      </w:r>
      <w:r w:rsidR="001869D0">
        <w:t xml:space="preserve">Josip </w:t>
      </w:r>
      <w:proofErr w:type="spellStart"/>
      <w:r w:rsidR="001869D0">
        <w:t>Benko</w:t>
      </w:r>
      <w:proofErr w:type="spellEnd"/>
      <w:r w:rsidR="001869D0">
        <w:t xml:space="preserve">, Martina </w:t>
      </w:r>
      <w:proofErr w:type="spellStart"/>
      <w:r w:rsidR="001869D0">
        <w:t>Hegedušić</w:t>
      </w:r>
      <w:proofErr w:type="spellEnd"/>
      <w:r w:rsidR="001869D0">
        <w:t xml:space="preserve">, Darko </w:t>
      </w:r>
      <w:proofErr w:type="spellStart"/>
      <w:r w:rsidR="001869D0">
        <w:t>Konjiković</w:t>
      </w:r>
      <w:proofErr w:type="spellEnd"/>
    </w:p>
    <w:p w14:paraId="0E84C364" w14:textId="77777777" w:rsidR="001869D0" w:rsidRDefault="001869D0" w:rsidP="00503E70">
      <w:pPr>
        <w:tabs>
          <w:tab w:val="left" w:pos="709"/>
        </w:tabs>
        <w:spacing w:line="360" w:lineRule="auto"/>
        <w:jc w:val="both"/>
      </w:pPr>
    </w:p>
    <w:p w14:paraId="53D969A6" w14:textId="74168805" w:rsidR="001869D0" w:rsidRDefault="001869D0" w:rsidP="00503E70">
      <w:pPr>
        <w:tabs>
          <w:tab w:val="left" w:pos="709"/>
        </w:tabs>
        <w:spacing w:line="360" w:lineRule="auto"/>
        <w:jc w:val="both"/>
      </w:pPr>
      <w:r>
        <w:t>Predsjednik je uveo vijećnike u temu i dodatno pojasnio zahtjev koji je zaprimio Grad</w:t>
      </w:r>
      <w:r w:rsidR="000D30E9">
        <w:t xml:space="preserve"> Zagreb</w:t>
      </w:r>
      <w:r>
        <w:t xml:space="preserve">. Budući da su vijećnici zahtjev </w:t>
      </w:r>
      <w:r w:rsidR="000D30E9">
        <w:t xml:space="preserve">za davanje mišljenja </w:t>
      </w:r>
      <w:r>
        <w:t>zaprimili i 2021. kada nisu imali dovoljno informacija, sada su dobili dodatno pojašnjenje same procedure izdavanja odobrenja za postavljanje pokretne naprave – luna parka, troškovnik najma jav</w:t>
      </w:r>
      <w:r w:rsidR="007A55D4">
        <w:t>n</w:t>
      </w:r>
      <w:r>
        <w:t>e površine</w:t>
      </w:r>
      <w:r w:rsidR="007A55D4">
        <w:t xml:space="preserve"> te</w:t>
      </w:r>
      <w:r>
        <w:t xml:space="preserve"> način korištenja</w:t>
      </w:r>
      <w:r w:rsidR="007A55D4">
        <w:t xml:space="preserve"> i naplate</w:t>
      </w:r>
      <w:r>
        <w:t xml:space="preserve"> struje i vode prilikom postavljanja pokretne naprave. </w:t>
      </w:r>
    </w:p>
    <w:p w14:paraId="3194A89F" w14:textId="69960851" w:rsidR="001869D0" w:rsidRDefault="001869D0" w:rsidP="00503E70">
      <w:pPr>
        <w:tabs>
          <w:tab w:val="left" w:pos="709"/>
        </w:tabs>
        <w:spacing w:line="360" w:lineRule="auto"/>
        <w:jc w:val="both"/>
      </w:pPr>
      <w:r>
        <w:t xml:space="preserve">Nakon provedene rasprave, Vijeće MO Sloboština </w:t>
      </w:r>
      <w:r w:rsidR="007A55D4">
        <w:rPr>
          <w:b/>
          <w:bCs/>
        </w:rPr>
        <w:t>sa 5 glasova ZA i 1 suzdržan</w:t>
      </w:r>
      <w:r>
        <w:t xml:space="preserve"> donosi:</w:t>
      </w:r>
    </w:p>
    <w:p w14:paraId="758FA814" w14:textId="77777777" w:rsidR="001869D0" w:rsidRDefault="001869D0" w:rsidP="00503E70">
      <w:pPr>
        <w:tabs>
          <w:tab w:val="left" w:pos="709"/>
        </w:tabs>
        <w:spacing w:line="360" w:lineRule="auto"/>
        <w:jc w:val="both"/>
      </w:pPr>
    </w:p>
    <w:p w14:paraId="0028C8F7" w14:textId="77777777" w:rsidR="001869D0" w:rsidRPr="001869D0" w:rsidRDefault="001869D0" w:rsidP="001869D0">
      <w:pPr>
        <w:spacing w:line="360" w:lineRule="auto"/>
        <w:jc w:val="center"/>
        <w:rPr>
          <w:b/>
          <w:bCs/>
        </w:rPr>
      </w:pPr>
      <w:r w:rsidRPr="001869D0">
        <w:rPr>
          <w:b/>
          <w:bCs/>
        </w:rPr>
        <w:t>Z A K LJ U Č A K</w:t>
      </w:r>
    </w:p>
    <w:p w14:paraId="37B263ED" w14:textId="6B20757A" w:rsidR="001869D0" w:rsidRDefault="001869D0" w:rsidP="001869D0">
      <w:pPr>
        <w:spacing w:line="360" w:lineRule="auto"/>
        <w:rPr>
          <w:b/>
        </w:rPr>
      </w:pPr>
      <w:r>
        <w:rPr>
          <w:b/>
        </w:rPr>
        <w:t>O</w:t>
      </w:r>
      <w:r w:rsidRPr="00654A76">
        <w:rPr>
          <w:b/>
        </w:rPr>
        <w:t xml:space="preserve"> </w:t>
      </w:r>
      <w:r>
        <w:rPr>
          <w:b/>
        </w:rPr>
        <w:t>mišljenju</w:t>
      </w:r>
      <w:r w:rsidRPr="00EB456A">
        <w:rPr>
          <w:b/>
        </w:rPr>
        <w:t xml:space="preserve"> MO Sloboština za izdavanje odobrenja za postavljanje pokretne naprave – luna parka na zahtjev gospodina Sandi </w:t>
      </w:r>
      <w:proofErr w:type="spellStart"/>
      <w:r w:rsidRPr="00EB456A">
        <w:rPr>
          <w:b/>
        </w:rPr>
        <w:t>Justamenta</w:t>
      </w:r>
      <w:proofErr w:type="spellEnd"/>
      <w:r w:rsidRPr="00EB456A">
        <w:rPr>
          <w:b/>
        </w:rPr>
        <w:t xml:space="preserve"> </w:t>
      </w:r>
    </w:p>
    <w:p w14:paraId="51B05DC7" w14:textId="77777777" w:rsidR="001869D0" w:rsidRPr="004F3A9C" w:rsidRDefault="001869D0" w:rsidP="001869D0">
      <w:pPr>
        <w:spacing w:line="360" w:lineRule="auto"/>
        <w:rPr>
          <w:b/>
        </w:rPr>
      </w:pPr>
    </w:p>
    <w:p w14:paraId="760A8BFB" w14:textId="77777777" w:rsidR="001869D0" w:rsidRPr="00C70320" w:rsidRDefault="001869D0" w:rsidP="001869D0">
      <w:pPr>
        <w:pStyle w:val="Odlomakpopisa"/>
        <w:numPr>
          <w:ilvl w:val="0"/>
          <w:numId w:val="43"/>
        </w:numPr>
        <w:spacing w:after="160" w:line="360" w:lineRule="auto"/>
      </w:pPr>
      <w:r w:rsidRPr="003E5EE9">
        <w:rPr>
          <w:color w:val="000000"/>
        </w:rPr>
        <w:lastRenderedPageBreak/>
        <w:t xml:space="preserve">Vijeće Mjesnog odbora Sloboština raspravljalo je o </w:t>
      </w:r>
      <w:r>
        <w:rPr>
          <w:color w:val="000000"/>
        </w:rPr>
        <w:t xml:space="preserve">Zahtjevu </w:t>
      </w:r>
      <w:r w:rsidRPr="003E5EE9">
        <w:rPr>
          <w:color w:val="000000"/>
        </w:rPr>
        <w:t>za izdavanje odobrenja za postavljanje pokretne naprave – luna parka</w:t>
      </w:r>
      <w:r>
        <w:rPr>
          <w:color w:val="000000"/>
        </w:rPr>
        <w:t>,</w:t>
      </w:r>
      <w:r w:rsidRPr="003E5EE9">
        <w:rPr>
          <w:color w:val="000000"/>
        </w:rPr>
        <w:t xml:space="preserve"> na zahtjev gospodina Sandi</w:t>
      </w:r>
      <w:r>
        <w:rPr>
          <w:color w:val="000000"/>
        </w:rPr>
        <w:t>ja</w:t>
      </w:r>
      <w:r w:rsidRPr="003E5EE9">
        <w:rPr>
          <w:color w:val="000000"/>
        </w:rPr>
        <w:t xml:space="preserve"> </w:t>
      </w:r>
      <w:proofErr w:type="spellStart"/>
      <w:r w:rsidRPr="003E5EE9">
        <w:rPr>
          <w:color w:val="000000"/>
        </w:rPr>
        <w:t>Justamenta</w:t>
      </w:r>
      <w:proofErr w:type="spellEnd"/>
      <w:r>
        <w:rPr>
          <w:color w:val="000000"/>
        </w:rPr>
        <w:t>.</w:t>
      </w:r>
    </w:p>
    <w:p w14:paraId="0DA92395" w14:textId="77777777" w:rsidR="001869D0" w:rsidRPr="005F7DB3" w:rsidRDefault="001869D0" w:rsidP="001869D0">
      <w:pPr>
        <w:pStyle w:val="Odlomakpopisa"/>
        <w:spacing w:after="160" w:line="360" w:lineRule="auto"/>
      </w:pPr>
    </w:p>
    <w:p w14:paraId="6D259EE3" w14:textId="35C35385" w:rsidR="001869D0" w:rsidRPr="007A55D4" w:rsidRDefault="001869D0" w:rsidP="007A55D4">
      <w:pPr>
        <w:pStyle w:val="Odlomakpopisa"/>
        <w:numPr>
          <w:ilvl w:val="0"/>
          <w:numId w:val="43"/>
        </w:numPr>
        <w:spacing w:after="160" w:line="360" w:lineRule="auto"/>
        <w:ind w:left="720"/>
        <w:rPr>
          <w:rFonts w:eastAsia="Calibri"/>
        </w:rPr>
      </w:pPr>
      <w:r w:rsidRPr="00AC4E71">
        <w:rPr>
          <w:color w:val="000000"/>
        </w:rPr>
        <w:t xml:space="preserve">Vijeće Mjesnog odbora Sloboština </w:t>
      </w:r>
      <w:r>
        <w:rPr>
          <w:color w:val="000000"/>
        </w:rPr>
        <w:t xml:space="preserve">izglasalo je i iskazalo pozitivno mišljenje vezano uz izdavanje odobrenja za postavljanje pokretne naprave – luna parka, na zahtjev gospodina Sandija </w:t>
      </w:r>
      <w:proofErr w:type="spellStart"/>
      <w:r>
        <w:rPr>
          <w:color w:val="000000"/>
        </w:rPr>
        <w:t>Justamenta</w:t>
      </w:r>
      <w:proofErr w:type="spellEnd"/>
    </w:p>
    <w:p w14:paraId="38967C3C" w14:textId="574D6426" w:rsidR="001869D0" w:rsidRDefault="001869D0" w:rsidP="001869D0">
      <w:pPr>
        <w:tabs>
          <w:tab w:val="left" w:pos="709"/>
        </w:tabs>
        <w:spacing w:line="360" w:lineRule="auto"/>
        <w:jc w:val="both"/>
      </w:pPr>
      <w:r w:rsidRPr="00D06696">
        <w:rPr>
          <w:rFonts w:eastAsia="Calibri"/>
        </w:rPr>
        <w:t>Ovaj Zaključak dostavlja se Vijeću Gradske četvrti Novi Zagreb</w:t>
      </w:r>
    </w:p>
    <w:p w14:paraId="06FBC11B" w14:textId="77777777" w:rsidR="001869D0" w:rsidRPr="008075F5" w:rsidRDefault="001869D0" w:rsidP="00503E70">
      <w:pPr>
        <w:tabs>
          <w:tab w:val="left" w:pos="709"/>
        </w:tabs>
        <w:spacing w:line="360" w:lineRule="auto"/>
        <w:jc w:val="both"/>
      </w:pPr>
    </w:p>
    <w:p w14:paraId="3D8E2929" w14:textId="29B5A99E" w:rsidR="00503E70" w:rsidRDefault="00503E70" w:rsidP="00503E70">
      <w:pPr>
        <w:tabs>
          <w:tab w:val="left" w:pos="709"/>
        </w:tabs>
        <w:spacing w:line="360" w:lineRule="auto"/>
        <w:jc w:val="both"/>
        <w:rPr>
          <w:b/>
          <w:bCs/>
        </w:rPr>
      </w:pPr>
      <w:r w:rsidRPr="007A55D4">
        <w:rPr>
          <w:b/>
          <w:bCs/>
        </w:rPr>
        <w:t>17. Zahtjev gospođe Branke Brkić za zakup neizgrađenog građevinskog zemljišta za namjenu : poljoprivredna obrada – zaključak, donosi se</w:t>
      </w:r>
    </w:p>
    <w:p w14:paraId="3938E1D3" w14:textId="77899E55" w:rsidR="007A55D4" w:rsidRPr="00C00EBC" w:rsidRDefault="007A55D4" w:rsidP="00503E70">
      <w:pPr>
        <w:tabs>
          <w:tab w:val="left" w:pos="709"/>
        </w:tabs>
        <w:spacing w:line="360" w:lineRule="auto"/>
        <w:jc w:val="both"/>
      </w:pPr>
      <w:r w:rsidRPr="00C00EBC">
        <w:t xml:space="preserve">U raspravi sudjeluju: Goran Ratković, Martina </w:t>
      </w:r>
      <w:proofErr w:type="spellStart"/>
      <w:r w:rsidRPr="00C00EBC">
        <w:t>Hegedušić</w:t>
      </w:r>
      <w:proofErr w:type="spellEnd"/>
      <w:r w:rsidRPr="00C00EBC">
        <w:t xml:space="preserve">, Darko </w:t>
      </w:r>
      <w:proofErr w:type="spellStart"/>
      <w:r w:rsidRPr="00C00EBC">
        <w:t>Konjiković</w:t>
      </w:r>
      <w:proofErr w:type="spellEnd"/>
      <w:r w:rsidRPr="00C00EBC">
        <w:t xml:space="preserve">, Marijana Alagušić, Josip </w:t>
      </w:r>
      <w:proofErr w:type="spellStart"/>
      <w:r w:rsidRPr="00C00EBC">
        <w:t>Benko</w:t>
      </w:r>
      <w:proofErr w:type="spellEnd"/>
    </w:p>
    <w:p w14:paraId="0C0FF8F9" w14:textId="10BD00A8" w:rsidR="007A55D4" w:rsidRDefault="007A55D4" w:rsidP="007A55D4">
      <w:pPr>
        <w:tabs>
          <w:tab w:val="left" w:pos="709"/>
        </w:tabs>
        <w:spacing w:line="360" w:lineRule="auto"/>
        <w:jc w:val="both"/>
      </w:pPr>
      <w:r>
        <w:t>Predsjednik je uveo vijećnike u temu i dodatno pojasnio zahtjev koji je zaprimio Grad</w:t>
      </w:r>
      <w:r w:rsidR="000D30E9">
        <w:t xml:space="preserve"> Zagreb</w:t>
      </w:r>
      <w:r>
        <w:t>. Gospođa Branka Brkić podnijela je zahtjev za zakup neizgrađenog građevinskog zemljišta za poljoprivrednu obradu uz plaćanje naknade</w:t>
      </w:r>
      <w:r w:rsidR="000D30E9">
        <w:t xml:space="preserve"> za korištenje.</w:t>
      </w:r>
      <w:r>
        <w:t xml:space="preserve"> Zemljište se daje u zakup na 3 godine</w:t>
      </w:r>
      <w:r w:rsidR="000D30E9">
        <w:t xml:space="preserve"> putem javnog natječaja. </w:t>
      </w:r>
      <w:r>
        <w:t xml:space="preserve"> Iako  gospođa Brkić na predmetnom zemljištu već obrađuje vrt, Vijeće MO Sloboština smatra da je pozitivan smjer</w:t>
      </w:r>
      <w:r w:rsidR="0040083A">
        <w:t xml:space="preserve"> što je gospođa Brkić sada i službeno zatražila korištenje navedenog zemljišta na javnom natječaju uz plaćanje naknade za korištenje</w:t>
      </w:r>
      <w:r>
        <w:t xml:space="preserve">, te </w:t>
      </w:r>
      <w:r w:rsidR="00C00EBC">
        <w:t>će se zalagati da  Ured za upravljanje imovinom</w:t>
      </w:r>
      <w:r w:rsidR="000E06E4">
        <w:t xml:space="preserve"> napravi </w:t>
      </w:r>
      <w:r w:rsidR="00C00EBC">
        <w:t xml:space="preserve">reviziju korištenja </w:t>
      </w:r>
      <w:r w:rsidR="000E06E4">
        <w:t>zemljišt</w:t>
      </w:r>
      <w:r w:rsidR="00C00EBC">
        <w:t>a</w:t>
      </w:r>
      <w:r w:rsidR="000E06E4">
        <w:t xml:space="preserve"> koje je u vlasništvu Grada Zagreba</w:t>
      </w:r>
      <w:r w:rsidR="00C00EBC">
        <w:t xml:space="preserve"> na području MO Sloboština</w:t>
      </w:r>
      <w:r w:rsidR="000E06E4">
        <w:t xml:space="preserve">. </w:t>
      </w:r>
    </w:p>
    <w:p w14:paraId="72C0EFD9" w14:textId="77777777" w:rsidR="000D30E9" w:rsidRDefault="000E06E4" w:rsidP="000D30E9">
      <w:pPr>
        <w:tabs>
          <w:tab w:val="left" w:pos="709"/>
        </w:tabs>
        <w:spacing w:line="360" w:lineRule="auto"/>
        <w:jc w:val="both"/>
      </w:pPr>
      <w:r>
        <w:t xml:space="preserve">Nakon provedene rasprave, </w:t>
      </w:r>
      <w:r w:rsidR="00C00EBC">
        <w:t xml:space="preserve">Vijeće MO Sloboština </w:t>
      </w:r>
      <w:r w:rsidR="00C00EBC" w:rsidRPr="00C00EBC">
        <w:rPr>
          <w:b/>
          <w:bCs/>
        </w:rPr>
        <w:t>jednoglasno</w:t>
      </w:r>
      <w:r w:rsidR="00C00EBC">
        <w:t xml:space="preserve"> donosi: </w:t>
      </w:r>
    </w:p>
    <w:p w14:paraId="161650AC" w14:textId="77777777" w:rsidR="000D30E9" w:rsidRDefault="000D30E9" w:rsidP="000D30E9">
      <w:pPr>
        <w:tabs>
          <w:tab w:val="left" w:pos="709"/>
        </w:tabs>
        <w:spacing w:line="360" w:lineRule="auto"/>
        <w:jc w:val="both"/>
      </w:pPr>
    </w:p>
    <w:p w14:paraId="7BB57E82" w14:textId="6EBE502A" w:rsidR="007A55D4" w:rsidRPr="0040083A" w:rsidRDefault="007A55D4" w:rsidP="000D30E9">
      <w:pPr>
        <w:tabs>
          <w:tab w:val="left" w:pos="709"/>
        </w:tabs>
        <w:spacing w:line="360" w:lineRule="auto"/>
        <w:jc w:val="center"/>
        <w:rPr>
          <w:b/>
          <w:bCs/>
        </w:rPr>
      </w:pPr>
      <w:r w:rsidRPr="0040083A">
        <w:rPr>
          <w:b/>
          <w:bCs/>
        </w:rPr>
        <w:t>Z A K LJ U Č A K</w:t>
      </w:r>
    </w:p>
    <w:p w14:paraId="7CC32900" w14:textId="2885FEBA" w:rsidR="007A55D4" w:rsidRDefault="007A55D4" w:rsidP="007A55D4">
      <w:pPr>
        <w:spacing w:line="360" w:lineRule="auto"/>
        <w:rPr>
          <w:b/>
        </w:rPr>
      </w:pPr>
      <w:r>
        <w:rPr>
          <w:b/>
        </w:rPr>
        <w:t>O z</w:t>
      </w:r>
      <w:r w:rsidRPr="008D4850">
        <w:rPr>
          <w:b/>
        </w:rPr>
        <w:t>ahtjev</w:t>
      </w:r>
      <w:r>
        <w:rPr>
          <w:b/>
        </w:rPr>
        <w:t>u</w:t>
      </w:r>
      <w:r w:rsidRPr="008D4850">
        <w:rPr>
          <w:b/>
        </w:rPr>
        <w:t xml:space="preserve"> gospođe Branke Brkić za zakup neizgrađenog građevinskog zemljišta za namjenu : poljoprivredna obrada </w:t>
      </w:r>
    </w:p>
    <w:p w14:paraId="6608D4DE" w14:textId="77777777" w:rsidR="007A55D4" w:rsidRPr="004F3A9C" w:rsidRDefault="007A55D4" w:rsidP="007A55D4">
      <w:pPr>
        <w:spacing w:line="360" w:lineRule="auto"/>
        <w:rPr>
          <w:b/>
        </w:rPr>
      </w:pPr>
    </w:p>
    <w:p w14:paraId="7BDB29D4" w14:textId="77777777" w:rsidR="007A55D4" w:rsidRPr="009C3178" w:rsidRDefault="007A55D4" w:rsidP="007A55D4">
      <w:pPr>
        <w:pStyle w:val="Odlomakpopisa"/>
        <w:numPr>
          <w:ilvl w:val="0"/>
          <w:numId w:val="44"/>
        </w:numPr>
        <w:spacing w:after="160" w:line="360" w:lineRule="auto"/>
      </w:pPr>
      <w:r w:rsidRPr="009C3178">
        <w:rPr>
          <w:color w:val="000000"/>
        </w:rPr>
        <w:t xml:space="preserve">Vijeće Mjesnog odbora Sloboština raspravljalo je </w:t>
      </w:r>
      <w:r>
        <w:rPr>
          <w:color w:val="000000"/>
        </w:rPr>
        <w:t>z</w:t>
      </w:r>
      <w:r w:rsidRPr="009C3178">
        <w:rPr>
          <w:color w:val="000000"/>
        </w:rPr>
        <w:t>ahtjev</w:t>
      </w:r>
      <w:r>
        <w:rPr>
          <w:color w:val="000000"/>
        </w:rPr>
        <w:t>u</w:t>
      </w:r>
      <w:r w:rsidRPr="009C3178">
        <w:rPr>
          <w:color w:val="000000"/>
        </w:rPr>
        <w:t xml:space="preserve"> gospođe Branke Brkić za zakup neizgrađenog građevinskog zemljišta za namjenu : poljoprivredna obrada</w:t>
      </w:r>
      <w:r>
        <w:rPr>
          <w:color w:val="000000"/>
        </w:rPr>
        <w:t>.</w:t>
      </w:r>
    </w:p>
    <w:p w14:paraId="21E09A69" w14:textId="77777777" w:rsidR="007A55D4" w:rsidRPr="005F7DB3" w:rsidRDefault="007A55D4" w:rsidP="007A55D4">
      <w:pPr>
        <w:pStyle w:val="Odlomakpopisa"/>
        <w:spacing w:after="160" w:line="360" w:lineRule="auto"/>
      </w:pPr>
    </w:p>
    <w:p w14:paraId="4090734E" w14:textId="54E3E9A2" w:rsidR="007A55D4" w:rsidRPr="00E97AC5" w:rsidRDefault="007A55D4" w:rsidP="007A55D4">
      <w:pPr>
        <w:pStyle w:val="Odlomakpopisa"/>
        <w:numPr>
          <w:ilvl w:val="0"/>
          <w:numId w:val="44"/>
        </w:numPr>
        <w:spacing w:after="160" w:line="360" w:lineRule="auto"/>
        <w:ind w:left="720"/>
        <w:rPr>
          <w:rFonts w:eastAsia="Calibri"/>
        </w:rPr>
      </w:pPr>
      <w:r w:rsidRPr="00E97AC5">
        <w:rPr>
          <w:color w:val="000000"/>
        </w:rPr>
        <w:t xml:space="preserve">Vijeće Mjesnog odbora Sloboština </w:t>
      </w:r>
      <w:r>
        <w:rPr>
          <w:color w:val="000000"/>
        </w:rPr>
        <w:t>donosi</w:t>
      </w:r>
      <w:r w:rsidRPr="00E97AC5">
        <w:rPr>
          <w:color w:val="000000"/>
        </w:rPr>
        <w:t xml:space="preserve"> pozitivno mišljenje o zahtjevu gospođe Branke Brkić za zakup neizgrađenog građevinskog zemljišta za namjenu: poljoprivredna obrada. </w:t>
      </w:r>
    </w:p>
    <w:p w14:paraId="00A443EB" w14:textId="77777777" w:rsidR="007A55D4" w:rsidRPr="00AC4E71" w:rsidRDefault="007A55D4" w:rsidP="007A55D4">
      <w:pPr>
        <w:pStyle w:val="Odlomakpopisa"/>
        <w:spacing w:after="160" w:line="360" w:lineRule="auto"/>
        <w:rPr>
          <w:rFonts w:eastAsia="Calibri"/>
        </w:rPr>
      </w:pPr>
    </w:p>
    <w:p w14:paraId="38CE33E9" w14:textId="77777777" w:rsidR="007A55D4" w:rsidRPr="00D06696" w:rsidRDefault="007A55D4" w:rsidP="007A55D4">
      <w:pPr>
        <w:pStyle w:val="Odlomakpopisa"/>
        <w:numPr>
          <w:ilvl w:val="0"/>
          <w:numId w:val="44"/>
        </w:numPr>
        <w:spacing w:line="259" w:lineRule="auto"/>
        <w:ind w:left="720"/>
        <w:jc w:val="both"/>
        <w:textAlignment w:val="baseline"/>
        <w:rPr>
          <w:color w:val="000000"/>
        </w:rPr>
      </w:pPr>
      <w:r w:rsidRPr="00D06696">
        <w:rPr>
          <w:rFonts w:eastAsia="Calibri"/>
        </w:rPr>
        <w:t>Ovaj Zaključak dostavlja se Vijeću Gradske četvrti Novi Zagreb</w:t>
      </w:r>
      <w:r>
        <w:rPr>
          <w:rFonts w:eastAsia="Calibri"/>
        </w:rPr>
        <w:t>.</w:t>
      </w:r>
    </w:p>
    <w:p w14:paraId="59AA4B8F" w14:textId="77777777" w:rsidR="007A55D4" w:rsidRDefault="007A55D4" w:rsidP="007A55D4">
      <w:pPr>
        <w:pStyle w:val="Odlomakpopisa"/>
        <w:spacing w:line="259" w:lineRule="auto"/>
        <w:jc w:val="both"/>
        <w:textAlignment w:val="baseline"/>
        <w:rPr>
          <w:color w:val="000000"/>
        </w:rPr>
      </w:pPr>
    </w:p>
    <w:p w14:paraId="482CDA0A" w14:textId="77777777" w:rsidR="007A55D4" w:rsidRDefault="007A55D4" w:rsidP="00503E70">
      <w:pPr>
        <w:tabs>
          <w:tab w:val="left" w:pos="709"/>
        </w:tabs>
        <w:spacing w:line="360" w:lineRule="auto"/>
        <w:jc w:val="both"/>
      </w:pPr>
    </w:p>
    <w:p w14:paraId="7A441AA1" w14:textId="4341BB24" w:rsidR="007A55D4" w:rsidRDefault="00C00EBC" w:rsidP="00503E70">
      <w:pPr>
        <w:tabs>
          <w:tab w:val="left" w:pos="709"/>
        </w:tabs>
        <w:spacing w:line="360" w:lineRule="auto"/>
        <w:jc w:val="both"/>
      </w:pPr>
      <w:r>
        <w:t>U 20:27 određena je stanka u trajanju 10 minuta.</w:t>
      </w:r>
    </w:p>
    <w:p w14:paraId="4BB538DB" w14:textId="0BB5993F" w:rsidR="00C00EBC" w:rsidRDefault="00C00EBC" w:rsidP="00503E70">
      <w:pPr>
        <w:tabs>
          <w:tab w:val="left" w:pos="709"/>
        </w:tabs>
        <w:spacing w:line="360" w:lineRule="auto"/>
        <w:jc w:val="both"/>
      </w:pPr>
      <w:r>
        <w:t>Vijećnik Antonio Pavlečić dolazi u 20:30</w:t>
      </w:r>
    </w:p>
    <w:p w14:paraId="50C4B0E5" w14:textId="24C32513" w:rsidR="00C00EBC" w:rsidRDefault="00C00EBC" w:rsidP="00503E70">
      <w:pPr>
        <w:tabs>
          <w:tab w:val="left" w:pos="709"/>
        </w:tabs>
        <w:spacing w:line="360" w:lineRule="auto"/>
        <w:jc w:val="both"/>
      </w:pPr>
    </w:p>
    <w:p w14:paraId="6D72023F" w14:textId="5FF45E97" w:rsidR="00C00EBC" w:rsidRDefault="00C00EBC" w:rsidP="00503E70">
      <w:pPr>
        <w:tabs>
          <w:tab w:val="left" w:pos="709"/>
        </w:tabs>
        <w:spacing w:line="360" w:lineRule="auto"/>
        <w:jc w:val="both"/>
      </w:pPr>
      <w:r>
        <w:t>Nakon stanke od 10 minuta Vijeće nastavlja sa sjednicom u 20:37</w:t>
      </w:r>
    </w:p>
    <w:p w14:paraId="3CDDB1EE" w14:textId="10AD9CE4" w:rsidR="00C00EBC" w:rsidRDefault="00C00EBC" w:rsidP="00503E70">
      <w:pPr>
        <w:tabs>
          <w:tab w:val="left" w:pos="709"/>
        </w:tabs>
        <w:spacing w:line="360" w:lineRule="auto"/>
        <w:jc w:val="both"/>
      </w:pPr>
    </w:p>
    <w:p w14:paraId="1929DD07" w14:textId="5B5123E7" w:rsidR="00C00EBC" w:rsidRPr="00C00EBC" w:rsidRDefault="00C00EBC" w:rsidP="00C00EBC">
      <w:pPr>
        <w:tabs>
          <w:tab w:val="left" w:pos="709"/>
        </w:tabs>
        <w:spacing w:line="360" w:lineRule="auto"/>
        <w:jc w:val="both"/>
        <w:rPr>
          <w:b/>
          <w:bCs/>
        </w:rPr>
      </w:pPr>
      <w:r w:rsidRPr="00C00EBC">
        <w:rPr>
          <w:b/>
          <w:bCs/>
        </w:rPr>
        <w:t>Ad. 18. Zaključak o  raspravi stanja skloništa u zgradama koje su u vlasništvu suvlasnika stanara</w:t>
      </w:r>
    </w:p>
    <w:p w14:paraId="7907F115" w14:textId="0FC2B97B" w:rsidR="002874FD" w:rsidRDefault="00C00EBC" w:rsidP="00503E70">
      <w:pPr>
        <w:tabs>
          <w:tab w:val="left" w:pos="709"/>
        </w:tabs>
        <w:spacing w:line="360" w:lineRule="auto"/>
        <w:jc w:val="both"/>
      </w:pPr>
      <w:r>
        <w:t xml:space="preserve">Predsjednik je dao riječ vijećniku Antoniju </w:t>
      </w:r>
      <w:proofErr w:type="spellStart"/>
      <w:r>
        <w:t>Pavlečiću</w:t>
      </w:r>
      <w:proofErr w:type="spellEnd"/>
      <w:r>
        <w:t xml:space="preserve"> koji je predložio ovu točku dnevnog reda i </w:t>
      </w:r>
      <w:r w:rsidR="000D30E9">
        <w:t xml:space="preserve">uveo </w:t>
      </w:r>
      <w:r>
        <w:t xml:space="preserve">Vijeće u temu. </w:t>
      </w:r>
      <w:r w:rsidR="009028FC">
        <w:t>Vijećnik Antonio Pavlečić predložio je da se kontaktiraju i okupe svi predstavnici stanara i da se omogući lakša komunikacija između Civilne zaštite, predstavnika stanara i Vijeća mjesnog odbora</w:t>
      </w:r>
      <w:r w:rsidR="002874FD">
        <w:t xml:space="preserve"> imenovanjem koordinatora koji bi olakšali komunikaciju i prosljeđivanje informacija od Civilne zaštite prema predstavnicima stanara. Predložio je da se napravi popis svih skloništa na području MO Sloboština i dobije uvid u kakvom su stanju. </w:t>
      </w:r>
    </w:p>
    <w:p w14:paraId="00CEE1EA" w14:textId="3CC08E68" w:rsidR="00C00EBC" w:rsidRDefault="00C00EBC" w:rsidP="00503E70">
      <w:pPr>
        <w:tabs>
          <w:tab w:val="left" w:pos="709"/>
        </w:tabs>
        <w:spacing w:line="360" w:lineRule="auto"/>
        <w:jc w:val="both"/>
      </w:pPr>
      <w:r>
        <w:t xml:space="preserve">U raspravi sudjeluju: Goran Ratković, Antonio Pavlečić, Darko </w:t>
      </w:r>
      <w:proofErr w:type="spellStart"/>
      <w:r>
        <w:t>Konjiković</w:t>
      </w:r>
      <w:proofErr w:type="spellEnd"/>
      <w:r>
        <w:t xml:space="preserve">, Martina </w:t>
      </w:r>
      <w:proofErr w:type="spellStart"/>
      <w:r>
        <w:t>Hegedušić</w:t>
      </w:r>
      <w:proofErr w:type="spellEnd"/>
      <w:r>
        <w:t xml:space="preserve">, Marijana Alagušić, Josip </w:t>
      </w:r>
      <w:proofErr w:type="spellStart"/>
      <w:r>
        <w:t>Benko</w:t>
      </w:r>
      <w:proofErr w:type="spellEnd"/>
      <w:r>
        <w:t xml:space="preserve">, Danica </w:t>
      </w:r>
      <w:proofErr w:type="spellStart"/>
      <w:r>
        <w:t>Juričić</w:t>
      </w:r>
      <w:proofErr w:type="spellEnd"/>
      <w:r>
        <w:t xml:space="preserve"> </w:t>
      </w:r>
      <w:proofErr w:type="spellStart"/>
      <w:r>
        <w:t>Spasović</w:t>
      </w:r>
      <w:proofErr w:type="spellEnd"/>
    </w:p>
    <w:p w14:paraId="4223EDA5" w14:textId="77777777" w:rsidR="009028FC" w:rsidRDefault="009028FC" w:rsidP="00503E70">
      <w:pPr>
        <w:tabs>
          <w:tab w:val="left" w:pos="709"/>
        </w:tabs>
        <w:spacing w:line="360" w:lineRule="auto"/>
        <w:jc w:val="both"/>
      </w:pPr>
    </w:p>
    <w:p w14:paraId="3B9F846E" w14:textId="5A7675DC" w:rsidR="00C00EBC" w:rsidRDefault="00C00EBC" w:rsidP="00503E70">
      <w:pPr>
        <w:tabs>
          <w:tab w:val="left" w:pos="709"/>
        </w:tabs>
        <w:spacing w:line="360" w:lineRule="auto"/>
        <w:jc w:val="both"/>
      </w:pPr>
      <w:r>
        <w:t xml:space="preserve">Nakon provedene rasprave, Vijeće MO Sloboština </w:t>
      </w:r>
      <w:r w:rsidRPr="00C00EBC">
        <w:rPr>
          <w:b/>
          <w:bCs/>
        </w:rPr>
        <w:t>jednoglasno</w:t>
      </w:r>
      <w:r>
        <w:t xml:space="preserve"> donosi: </w:t>
      </w:r>
    </w:p>
    <w:p w14:paraId="363F005F" w14:textId="29FE0485" w:rsidR="00C00EBC" w:rsidRDefault="00C00EBC" w:rsidP="00503E70">
      <w:pPr>
        <w:tabs>
          <w:tab w:val="left" w:pos="709"/>
        </w:tabs>
        <w:spacing w:line="360" w:lineRule="auto"/>
        <w:jc w:val="both"/>
      </w:pPr>
    </w:p>
    <w:p w14:paraId="5FDC0348" w14:textId="77777777" w:rsidR="00C00EBC" w:rsidRDefault="00C00EBC" w:rsidP="00C00EBC">
      <w:pPr>
        <w:spacing w:line="360" w:lineRule="auto"/>
        <w:jc w:val="center"/>
      </w:pPr>
      <w:r w:rsidRPr="005F7DB3">
        <w:t>Z A K LJ U Č A K</w:t>
      </w:r>
    </w:p>
    <w:p w14:paraId="1676D5AC" w14:textId="77777777" w:rsidR="00C00EBC" w:rsidRDefault="00C00EBC" w:rsidP="00C00EBC">
      <w:pPr>
        <w:spacing w:line="360" w:lineRule="auto"/>
        <w:rPr>
          <w:b/>
        </w:rPr>
      </w:pPr>
      <w:r>
        <w:rPr>
          <w:b/>
        </w:rPr>
        <w:t>O raspravi stanja skloništa u zgradama koje su u vlasništvu suvlasnika stanara</w:t>
      </w:r>
    </w:p>
    <w:p w14:paraId="67EFEC44" w14:textId="77777777" w:rsidR="00C00EBC" w:rsidRPr="004F3A9C" w:rsidRDefault="00C00EBC" w:rsidP="00C00EBC">
      <w:pPr>
        <w:spacing w:line="360" w:lineRule="auto"/>
        <w:rPr>
          <w:b/>
        </w:rPr>
      </w:pPr>
    </w:p>
    <w:p w14:paraId="7A47E329" w14:textId="3DD4BA0B" w:rsidR="00C00EBC" w:rsidRPr="009C3178" w:rsidRDefault="00C00EBC" w:rsidP="009028FC">
      <w:pPr>
        <w:pStyle w:val="Odlomakpopisa"/>
        <w:numPr>
          <w:ilvl w:val="0"/>
          <w:numId w:val="47"/>
        </w:numPr>
        <w:spacing w:after="160" w:line="360" w:lineRule="auto"/>
      </w:pPr>
      <w:r w:rsidRPr="009028FC">
        <w:rPr>
          <w:color w:val="000000"/>
        </w:rPr>
        <w:t>Vijeće Mjesnog odbora Sloboština raspravljalo je o stanju skloništa u zgradama koje su u vlasništvu suvlasnika stanara.</w:t>
      </w:r>
    </w:p>
    <w:p w14:paraId="32E2A2C4" w14:textId="77777777" w:rsidR="00C00EBC" w:rsidRPr="005F7DB3" w:rsidRDefault="00C00EBC" w:rsidP="00C00EBC">
      <w:pPr>
        <w:pStyle w:val="Odlomakpopisa"/>
        <w:spacing w:after="160" w:line="360" w:lineRule="auto"/>
      </w:pPr>
    </w:p>
    <w:p w14:paraId="3B8B113F" w14:textId="6FA375CE" w:rsidR="00C00EBC" w:rsidRPr="009028FC" w:rsidRDefault="00C00EBC" w:rsidP="009028FC">
      <w:pPr>
        <w:pStyle w:val="Odlomakpopisa"/>
        <w:numPr>
          <w:ilvl w:val="0"/>
          <w:numId w:val="47"/>
        </w:numPr>
        <w:spacing w:after="160" w:line="360" w:lineRule="auto"/>
        <w:rPr>
          <w:rFonts w:eastAsia="Calibri"/>
        </w:rPr>
      </w:pPr>
      <w:r w:rsidRPr="009028FC">
        <w:rPr>
          <w:color w:val="000000"/>
        </w:rPr>
        <w:t xml:space="preserve">Vijeće Mjesnog odbora Sloboština donosi zaključak po kojemu će VMO Sloboština: </w:t>
      </w:r>
    </w:p>
    <w:p w14:paraId="612161C5" w14:textId="77777777" w:rsidR="00C00EBC" w:rsidRDefault="00C00EBC" w:rsidP="00C00EBC">
      <w:pPr>
        <w:pStyle w:val="Odlomakpopisa"/>
        <w:numPr>
          <w:ilvl w:val="0"/>
          <w:numId w:val="45"/>
        </w:numPr>
        <w:rPr>
          <w:rFonts w:eastAsia="Calibri"/>
        </w:rPr>
      </w:pPr>
      <w:r>
        <w:rPr>
          <w:rFonts w:eastAsia="Calibri"/>
        </w:rPr>
        <w:t>kontaktirati i okupiti sve predstavnika stanara</w:t>
      </w:r>
    </w:p>
    <w:p w14:paraId="58B0B222" w14:textId="77777777" w:rsidR="00C00EBC" w:rsidRDefault="00C00EBC" w:rsidP="00C00EBC">
      <w:pPr>
        <w:pStyle w:val="Odlomakpopisa"/>
        <w:numPr>
          <w:ilvl w:val="0"/>
          <w:numId w:val="45"/>
        </w:numPr>
        <w:rPr>
          <w:rFonts w:eastAsia="Calibri"/>
        </w:rPr>
      </w:pPr>
      <w:r>
        <w:rPr>
          <w:rFonts w:eastAsia="Calibri"/>
        </w:rPr>
        <w:t>organizirati sastanak sa predstavnicima Mjesne Samouprave i Civilne Zaštite</w:t>
      </w:r>
    </w:p>
    <w:p w14:paraId="0DAEADF4" w14:textId="77777777" w:rsidR="00C00EBC" w:rsidRDefault="00C00EBC" w:rsidP="00C00EBC">
      <w:pPr>
        <w:pStyle w:val="Odlomakpopisa"/>
        <w:numPr>
          <w:ilvl w:val="0"/>
          <w:numId w:val="45"/>
        </w:numPr>
        <w:rPr>
          <w:rFonts w:eastAsia="Calibri"/>
        </w:rPr>
      </w:pPr>
      <w:r>
        <w:rPr>
          <w:rFonts w:eastAsia="Calibri"/>
        </w:rPr>
        <w:t>provjera stanja svih skloništa u MO Sloboština</w:t>
      </w:r>
    </w:p>
    <w:p w14:paraId="015416D4" w14:textId="77777777" w:rsidR="00C00EBC" w:rsidRDefault="00C00EBC" w:rsidP="00C00EBC">
      <w:pPr>
        <w:rPr>
          <w:rFonts w:eastAsia="Calibri"/>
        </w:rPr>
      </w:pPr>
    </w:p>
    <w:p w14:paraId="11FC6470" w14:textId="77777777" w:rsidR="00C00EBC" w:rsidRDefault="00C00EBC" w:rsidP="00C00EBC">
      <w:pPr>
        <w:rPr>
          <w:rFonts w:eastAsia="Calibri"/>
        </w:rPr>
      </w:pPr>
      <w:r>
        <w:rPr>
          <w:rFonts w:eastAsia="Calibri"/>
        </w:rPr>
        <w:t>VMO Sloboština imenuje</w:t>
      </w:r>
      <w:r w:rsidRPr="00D630C5">
        <w:rPr>
          <w:rFonts w:eastAsia="Calibri"/>
        </w:rPr>
        <w:t xml:space="preserve"> koordinatora iz redova </w:t>
      </w:r>
      <w:r>
        <w:rPr>
          <w:rFonts w:eastAsia="Calibri"/>
        </w:rPr>
        <w:t>vijećnika VMO</w:t>
      </w:r>
      <w:r w:rsidRPr="00D630C5">
        <w:rPr>
          <w:rFonts w:eastAsia="Calibri"/>
        </w:rPr>
        <w:t xml:space="preserve"> Sloboština, koji će biti poveznica između predstavnika Grada Zagreba</w:t>
      </w:r>
      <w:r>
        <w:rPr>
          <w:rFonts w:eastAsia="Calibri"/>
        </w:rPr>
        <w:t>, Civilne zaštite</w:t>
      </w:r>
      <w:r w:rsidRPr="00D630C5">
        <w:rPr>
          <w:rFonts w:eastAsia="Calibri"/>
        </w:rPr>
        <w:t xml:space="preserve"> i predstavnika suvlasnika:</w:t>
      </w:r>
    </w:p>
    <w:p w14:paraId="1AA5D09E" w14:textId="77777777" w:rsidR="00C00EBC" w:rsidRPr="00D630C5" w:rsidRDefault="00C00EBC" w:rsidP="00C00EBC">
      <w:pPr>
        <w:rPr>
          <w:rFonts w:eastAsia="Calibri"/>
        </w:rPr>
      </w:pPr>
    </w:p>
    <w:p w14:paraId="6640F7A7" w14:textId="77777777" w:rsidR="00C00EBC" w:rsidRDefault="00C00EBC" w:rsidP="00C00EBC">
      <w:pPr>
        <w:pStyle w:val="Odlomakpopisa"/>
        <w:numPr>
          <w:ilvl w:val="0"/>
          <w:numId w:val="46"/>
        </w:numPr>
        <w:rPr>
          <w:rFonts w:eastAsia="Calibri"/>
        </w:rPr>
      </w:pPr>
      <w:r>
        <w:rPr>
          <w:rFonts w:eastAsia="Calibri"/>
        </w:rPr>
        <w:lastRenderedPageBreak/>
        <w:t xml:space="preserve">Danica Jurčić </w:t>
      </w:r>
      <w:proofErr w:type="spellStart"/>
      <w:r>
        <w:rPr>
          <w:rFonts w:eastAsia="Calibri"/>
        </w:rPr>
        <w:t>Spasović</w:t>
      </w:r>
      <w:proofErr w:type="spellEnd"/>
      <w:r>
        <w:rPr>
          <w:rFonts w:eastAsia="Calibri"/>
        </w:rPr>
        <w:t xml:space="preserve"> ( koordinator )</w:t>
      </w:r>
    </w:p>
    <w:p w14:paraId="04BCBA44" w14:textId="1B4F5F94" w:rsidR="00C00EBC" w:rsidRDefault="00C00EBC" w:rsidP="009028FC">
      <w:pPr>
        <w:pStyle w:val="Odlomakpopisa"/>
        <w:numPr>
          <w:ilvl w:val="0"/>
          <w:numId w:val="46"/>
        </w:numPr>
        <w:rPr>
          <w:rFonts w:eastAsia="Calibri"/>
        </w:rPr>
      </w:pPr>
      <w:r>
        <w:rPr>
          <w:rFonts w:eastAsia="Calibri"/>
        </w:rPr>
        <w:t>Antonio Pavlečić ( zamjenik koordinatora )</w:t>
      </w:r>
    </w:p>
    <w:p w14:paraId="4F128283" w14:textId="77777777" w:rsidR="009028FC" w:rsidRPr="009028FC" w:rsidRDefault="009028FC" w:rsidP="009028FC">
      <w:pPr>
        <w:pStyle w:val="Odlomakpopisa"/>
        <w:numPr>
          <w:ilvl w:val="0"/>
          <w:numId w:val="46"/>
        </w:numPr>
        <w:rPr>
          <w:rFonts w:eastAsia="Calibri"/>
        </w:rPr>
      </w:pPr>
    </w:p>
    <w:p w14:paraId="57426D69" w14:textId="77777777" w:rsidR="00C00EBC" w:rsidRPr="00D06696" w:rsidRDefault="00C00EBC" w:rsidP="009028FC">
      <w:pPr>
        <w:pStyle w:val="Odlomakpopisa"/>
        <w:numPr>
          <w:ilvl w:val="0"/>
          <w:numId w:val="47"/>
        </w:numPr>
        <w:spacing w:line="259" w:lineRule="auto"/>
        <w:ind w:left="720"/>
        <w:jc w:val="both"/>
        <w:textAlignment w:val="baseline"/>
        <w:rPr>
          <w:color w:val="000000"/>
        </w:rPr>
      </w:pPr>
      <w:r w:rsidRPr="00D06696">
        <w:rPr>
          <w:rFonts w:eastAsia="Calibri"/>
        </w:rPr>
        <w:t>Ovaj Zaključak dostavlja se Vijeću Gradske četvrti Novi Zagreb</w:t>
      </w:r>
      <w:r>
        <w:rPr>
          <w:rFonts w:eastAsia="Calibri"/>
        </w:rPr>
        <w:t>.</w:t>
      </w:r>
    </w:p>
    <w:p w14:paraId="11002B26" w14:textId="77777777" w:rsidR="00C00EBC" w:rsidRDefault="00C00EBC" w:rsidP="00503E70">
      <w:pPr>
        <w:tabs>
          <w:tab w:val="left" w:pos="709"/>
        </w:tabs>
        <w:spacing w:line="360" w:lineRule="auto"/>
        <w:jc w:val="both"/>
      </w:pPr>
    </w:p>
    <w:p w14:paraId="318C457C" w14:textId="77777777" w:rsidR="00C00EBC" w:rsidRDefault="00C00EBC" w:rsidP="00503E70">
      <w:pPr>
        <w:tabs>
          <w:tab w:val="left" w:pos="709"/>
        </w:tabs>
        <w:spacing w:line="360" w:lineRule="auto"/>
        <w:jc w:val="both"/>
      </w:pPr>
    </w:p>
    <w:p w14:paraId="1FEED445" w14:textId="4055884C" w:rsidR="00503E70" w:rsidRPr="009028FC" w:rsidRDefault="009028FC" w:rsidP="00503E70">
      <w:pPr>
        <w:tabs>
          <w:tab w:val="left" w:pos="709"/>
        </w:tabs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Ad. </w:t>
      </w:r>
      <w:r w:rsidRPr="009028FC">
        <w:rPr>
          <w:b/>
          <w:bCs/>
        </w:rPr>
        <w:t>19</w:t>
      </w:r>
      <w:r w:rsidR="00503E70" w:rsidRPr="009028FC">
        <w:rPr>
          <w:b/>
          <w:bCs/>
        </w:rPr>
        <w:t>. Pitanja, prijedlozi i obavijesti</w:t>
      </w:r>
    </w:p>
    <w:p w14:paraId="0F095093" w14:textId="7395AB3F" w:rsidR="009028FC" w:rsidRDefault="0077002D" w:rsidP="00503E70">
      <w:pPr>
        <w:tabs>
          <w:tab w:val="left" w:pos="709"/>
        </w:tabs>
        <w:spacing w:line="360" w:lineRule="auto"/>
        <w:jc w:val="both"/>
        <w:rPr>
          <w:bCs/>
        </w:rPr>
      </w:pPr>
      <w:r w:rsidRPr="0077002D">
        <w:rPr>
          <w:bCs/>
        </w:rPr>
        <w:t xml:space="preserve">Vijećnica Martina </w:t>
      </w:r>
      <w:proofErr w:type="spellStart"/>
      <w:r w:rsidRPr="0077002D">
        <w:rPr>
          <w:bCs/>
        </w:rPr>
        <w:t>Hegedušić</w:t>
      </w:r>
      <w:proofErr w:type="spellEnd"/>
      <w:r w:rsidRPr="0077002D">
        <w:rPr>
          <w:bCs/>
        </w:rPr>
        <w:t xml:space="preserve"> </w:t>
      </w:r>
      <w:proofErr w:type="spellStart"/>
      <w:r>
        <w:rPr>
          <w:bCs/>
        </w:rPr>
        <w:t>izvjestila</w:t>
      </w:r>
      <w:proofErr w:type="spellEnd"/>
      <w:r>
        <w:rPr>
          <w:bCs/>
        </w:rPr>
        <w:t xml:space="preserve"> je da će Radno tijelo Sloboština pozvati na sastanak predstavnike Gradskih ureda i policije ponovno na sastanak, kako bi dobili dodatne informacije. </w:t>
      </w:r>
    </w:p>
    <w:p w14:paraId="1CC5AC9C" w14:textId="77777777" w:rsidR="003D6D73" w:rsidRPr="00FC4DA4" w:rsidRDefault="003D6D73" w:rsidP="00C17B3B">
      <w:pPr>
        <w:spacing w:line="276" w:lineRule="auto"/>
        <w:jc w:val="both"/>
      </w:pPr>
    </w:p>
    <w:p w14:paraId="4878AC1E" w14:textId="0570FE0F" w:rsidR="00A03787" w:rsidRPr="00FC4DA4" w:rsidRDefault="00756F40" w:rsidP="003E71DE">
      <w:pPr>
        <w:jc w:val="both"/>
      </w:pPr>
      <w:r w:rsidRPr="00FC4DA4">
        <w:t xml:space="preserve">Obzirom da više nije bilo pitanja i prijedloga predsjednik Vijeća zaključuje sjednicu u </w:t>
      </w:r>
      <w:r w:rsidR="002874FD">
        <w:t>21</w:t>
      </w:r>
      <w:r w:rsidR="00DE7CD8">
        <w:t>:2</w:t>
      </w:r>
      <w:r w:rsidR="002874FD">
        <w:t>0</w:t>
      </w:r>
      <w:r w:rsidR="00BC7229" w:rsidRPr="00FC4DA4">
        <w:t xml:space="preserve"> </w:t>
      </w:r>
      <w:r w:rsidRPr="00FC4DA4">
        <w:t>sati.</w:t>
      </w:r>
    </w:p>
    <w:p w14:paraId="78BB5707" w14:textId="77777777" w:rsidR="00F8780A" w:rsidRPr="00FC4DA4" w:rsidRDefault="00F8780A" w:rsidP="003E71DE">
      <w:pPr>
        <w:jc w:val="both"/>
      </w:pPr>
    </w:p>
    <w:p w14:paraId="09D98B11" w14:textId="77777777" w:rsidR="00F8780A" w:rsidRDefault="00F8780A" w:rsidP="003E71DE">
      <w:pPr>
        <w:jc w:val="both"/>
      </w:pPr>
    </w:p>
    <w:p w14:paraId="25513583" w14:textId="77777777" w:rsidR="009010A0" w:rsidRDefault="009010A0" w:rsidP="003E71DE">
      <w:pPr>
        <w:jc w:val="both"/>
      </w:pPr>
    </w:p>
    <w:p w14:paraId="1112FC09" w14:textId="77777777" w:rsidR="009010A0" w:rsidRDefault="009010A0" w:rsidP="003E71DE">
      <w:pPr>
        <w:jc w:val="both"/>
      </w:pPr>
    </w:p>
    <w:p w14:paraId="783B83CF" w14:textId="77777777" w:rsidR="009010A0" w:rsidRDefault="009010A0" w:rsidP="003E71DE">
      <w:pPr>
        <w:jc w:val="both"/>
      </w:pPr>
    </w:p>
    <w:p w14:paraId="1693A9CE" w14:textId="77777777" w:rsidR="009010A0" w:rsidRDefault="009010A0" w:rsidP="003E71DE">
      <w:pPr>
        <w:jc w:val="both"/>
      </w:pPr>
    </w:p>
    <w:p w14:paraId="487850C6" w14:textId="77777777" w:rsidR="009010A0" w:rsidRDefault="009010A0" w:rsidP="003E71DE">
      <w:pPr>
        <w:jc w:val="both"/>
      </w:pPr>
    </w:p>
    <w:p w14:paraId="345A074C" w14:textId="77777777" w:rsidR="009010A0" w:rsidRDefault="009010A0" w:rsidP="003E71DE">
      <w:pPr>
        <w:jc w:val="both"/>
      </w:pPr>
    </w:p>
    <w:p w14:paraId="56591B02" w14:textId="77777777" w:rsidR="009010A0" w:rsidRPr="00FC4DA4" w:rsidRDefault="009010A0" w:rsidP="003E71DE">
      <w:pPr>
        <w:jc w:val="both"/>
      </w:pPr>
    </w:p>
    <w:p w14:paraId="3F687EFD" w14:textId="77777777" w:rsidR="00F8780A" w:rsidRPr="00FC4DA4" w:rsidRDefault="00F8780A" w:rsidP="003E71DE">
      <w:pPr>
        <w:jc w:val="both"/>
      </w:pPr>
    </w:p>
    <w:p w14:paraId="21C2813B" w14:textId="77E35C5E" w:rsidR="00756F40" w:rsidRPr="00FC4DA4" w:rsidRDefault="00756F40" w:rsidP="003E71DE">
      <w:pPr>
        <w:jc w:val="both"/>
      </w:pPr>
      <w:r w:rsidRPr="00FC4DA4">
        <w:t xml:space="preserve">KLASA: </w:t>
      </w:r>
      <w:r w:rsidR="00830C29">
        <w:t>024-08/22-003/665</w:t>
      </w:r>
    </w:p>
    <w:p w14:paraId="2131854D" w14:textId="78B54AB6" w:rsidR="007A55D4" w:rsidRDefault="00756F40" w:rsidP="003E71DE">
      <w:pPr>
        <w:jc w:val="both"/>
      </w:pPr>
      <w:r w:rsidRPr="00FC4DA4">
        <w:t>URBROJ:</w:t>
      </w:r>
      <w:r w:rsidR="00F51FAA" w:rsidRPr="00FC4DA4">
        <w:t xml:space="preserve"> </w:t>
      </w:r>
      <w:r w:rsidR="00830C29">
        <w:t>251-13-11-9-22-2</w:t>
      </w:r>
    </w:p>
    <w:p w14:paraId="7F142012" w14:textId="1C53AFD9" w:rsidR="00756F40" w:rsidRPr="00FC4DA4" w:rsidRDefault="00756F40" w:rsidP="003E71DE">
      <w:pPr>
        <w:jc w:val="both"/>
      </w:pPr>
      <w:r w:rsidRPr="00FC4DA4">
        <w:t xml:space="preserve">Zagreb, </w:t>
      </w:r>
      <w:r w:rsidR="009464EB">
        <w:t xml:space="preserve">23. ožujka </w:t>
      </w:r>
      <w:r w:rsidR="00BC6D11" w:rsidRPr="00FC4DA4">
        <w:t>202</w:t>
      </w:r>
      <w:r w:rsidR="00CD2991" w:rsidRPr="00FC4DA4">
        <w:t>2</w:t>
      </w:r>
      <w:r w:rsidR="00BC6D11" w:rsidRPr="00FC4DA4">
        <w:t>.</w:t>
      </w:r>
    </w:p>
    <w:p w14:paraId="421F51B1" w14:textId="77777777" w:rsidR="00756F40" w:rsidRPr="00FC4DA4" w:rsidRDefault="00756F40" w:rsidP="003E71DE">
      <w:pPr>
        <w:ind w:firstLine="708"/>
        <w:jc w:val="both"/>
      </w:pPr>
    </w:p>
    <w:p w14:paraId="468DD695" w14:textId="22175AD9" w:rsidR="00756F40" w:rsidRPr="00FC4DA4" w:rsidRDefault="00756F40" w:rsidP="003E71DE">
      <w:pPr>
        <w:jc w:val="both"/>
      </w:pPr>
      <w:r w:rsidRPr="00FC4DA4">
        <w:t>Zapisnik sastavi</w:t>
      </w:r>
      <w:r w:rsidR="00E91C40" w:rsidRPr="00FC4DA4">
        <w:t>o</w:t>
      </w:r>
      <w:r w:rsidRPr="00FC4DA4">
        <w:t>:</w:t>
      </w:r>
      <w:r w:rsidRPr="00FC4DA4">
        <w:tab/>
      </w:r>
      <w:r w:rsidRPr="00FC4DA4">
        <w:tab/>
      </w:r>
      <w:r w:rsidRPr="00FC4DA4">
        <w:tab/>
      </w:r>
      <w:r w:rsidRPr="00FC4DA4">
        <w:tab/>
      </w:r>
      <w:r w:rsidRPr="00FC4DA4">
        <w:tab/>
      </w:r>
      <w:r w:rsidRPr="00FC4DA4">
        <w:tab/>
      </w:r>
      <w:r w:rsidRPr="00FC4DA4">
        <w:tab/>
      </w:r>
    </w:p>
    <w:p w14:paraId="4A6DDF74" w14:textId="5D8DAFAE" w:rsidR="00756F40" w:rsidRDefault="00211C81" w:rsidP="003E71DE">
      <w:pPr>
        <w:jc w:val="both"/>
      </w:pPr>
      <w:r w:rsidRPr="00FC4DA4">
        <w:t xml:space="preserve">Darko </w:t>
      </w:r>
      <w:proofErr w:type="spellStart"/>
      <w:r w:rsidRPr="00FC4DA4">
        <w:t>Konjiković</w:t>
      </w:r>
      <w:proofErr w:type="spellEnd"/>
    </w:p>
    <w:p w14:paraId="4668D9C2" w14:textId="77777777" w:rsidR="00C37A87" w:rsidRPr="00FC4DA4" w:rsidRDefault="00C37A87" w:rsidP="003E71DE">
      <w:pPr>
        <w:jc w:val="both"/>
      </w:pPr>
    </w:p>
    <w:p w14:paraId="7422505C" w14:textId="1E212435" w:rsidR="00756F40" w:rsidRPr="00FC4DA4" w:rsidRDefault="0050063B" w:rsidP="00A64959">
      <w:pPr>
        <w:ind w:left="6372"/>
        <w:jc w:val="both"/>
      </w:pPr>
      <w:r>
        <w:t xml:space="preserve">       </w:t>
      </w:r>
      <w:r w:rsidR="00756F40" w:rsidRPr="00FC4DA4">
        <w:t>Predsjednik</w:t>
      </w:r>
    </w:p>
    <w:p w14:paraId="6371D6DA" w14:textId="400D41AC" w:rsidR="00756F40" w:rsidRPr="00FC4DA4" w:rsidRDefault="0050063B" w:rsidP="00A64959">
      <w:pPr>
        <w:ind w:left="6372"/>
        <w:jc w:val="both"/>
      </w:pPr>
      <w:r>
        <w:t>Vijeća Mjesnog odbora</w:t>
      </w:r>
    </w:p>
    <w:p w14:paraId="214C45BC" w14:textId="24BE6357" w:rsidR="00756F40" w:rsidRPr="00FC4DA4" w:rsidRDefault="0050063B" w:rsidP="00A64959">
      <w:pPr>
        <w:ind w:left="6372"/>
        <w:jc w:val="both"/>
      </w:pPr>
      <w:r>
        <w:t xml:space="preserve">        </w:t>
      </w:r>
      <w:r w:rsidR="00756F40" w:rsidRPr="00FC4DA4">
        <w:t>Sloboština</w:t>
      </w:r>
      <w:r w:rsidR="00756F40" w:rsidRPr="00FC4DA4">
        <w:br/>
      </w:r>
      <w:r>
        <w:t xml:space="preserve">     </w:t>
      </w:r>
      <w:bookmarkStart w:id="7" w:name="_GoBack"/>
      <w:bookmarkEnd w:id="7"/>
      <w:r w:rsidR="00756F40" w:rsidRPr="00FC4DA4">
        <w:t>Goran Ratković</w:t>
      </w:r>
    </w:p>
    <w:p w14:paraId="5580D8A8" w14:textId="213B0FA3" w:rsidR="00744FDC" w:rsidRPr="00FC4DA4" w:rsidRDefault="00AA1F80" w:rsidP="003E71DE">
      <w:pPr>
        <w:jc w:val="both"/>
      </w:pPr>
      <w:r w:rsidRPr="00FC4DA4">
        <w:rPr>
          <w:b/>
        </w:rPr>
        <w:br/>
      </w:r>
    </w:p>
    <w:sectPr w:rsidR="00744FDC" w:rsidRPr="00FC4D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6B8E"/>
    <w:multiLevelType w:val="hybridMultilevel"/>
    <w:tmpl w:val="0D7C92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C2A24"/>
    <w:multiLevelType w:val="hybridMultilevel"/>
    <w:tmpl w:val="093CBDE8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94291"/>
    <w:multiLevelType w:val="hybridMultilevel"/>
    <w:tmpl w:val="EE421F2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B0270C0"/>
    <w:multiLevelType w:val="hybridMultilevel"/>
    <w:tmpl w:val="84E00B2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4576B0"/>
    <w:multiLevelType w:val="hybridMultilevel"/>
    <w:tmpl w:val="093CBDE8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63B51"/>
    <w:multiLevelType w:val="hybridMultilevel"/>
    <w:tmpl w:val="7EE6B1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371CE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957B1"/>
    <w:multiLevelType w:val="hybridMultilevel"/>
    <w:tmpl w:val="E4BA4C38"/>
    <w:lvl w:ilvl="0" w:tplc="0809000F">
      <w:start w:val="1"/>
      <w:numFmt w:val="decimal"/>
      <w:lvlText w:val="%1."/>
      <w:lvlJc w:val="left"/>
      <w:pPr>
        <w:ind w:left="1500" w:hanging="72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C7BCA"/>
    <w:multiLevelType w:val="hybridMultilevel"/>
    <w:tmpl w:val="CDEC4D3A"/>
    <w:lvl w:ilvl="0" w:tplc="23B64B64">
      <w:start w:val="1"/>
      <w:numFmt w:val="upperRoman"/>
      <w:lvlText w:val="%1."/>
      <w:lvlJc w:val="left"/>
      <w:pPr>
        <w:ind w:left="1500" w:hanging="720"/>
      </w:pPr>
      <w:rPr>
        <w:i w:val="0"/>
        <w:iCs w:val="0"/>
      </w:rPr>
    </w:lvl>
    <w:lvl w:ilvl="1" w:tplc="041A0019">
      <w:start w:val="1"/>
      <w:numFmt w:val="lowerLetter"/>
      <w:lvlText w:val="%2."/>
      <w:lvlJc w:val="left"/>
      <w:pPr>
        <w:ind w:left="1860" w:hanging="360"/>
      </w:pPr>
    </w:lvl>
    <w:lvl w:ilvl="2" w:tplc="041A001B">
      <w:start w:val="1"/>
      <w:numFmt w:val="lowerRoman"/>
      <w:lvlText w:val="%3."/>
      <w:lvlJc w:val="right"/>
      <w:pPr>
        <w:ind w:left="2580" w:hanging="180"/>
      </w:pPr>
    </w:lvl>
    <w:lvl w:ilvl="3" w:tplc="041A000F">
      <w:start w:val="1"/>
      <w:numFmt w:val="decimal"/>
      <w:lvlText w:val="%4."/>
      <w:lvlJc w:val="left"/>
      <w:pPr>
        <w:ind w:left="3300" w:hanging="360"/>
      </w:pPr>
    </w:lvl>
    <w:lvl w:ilvl="4" w:tplc="041A0019">
      <w:start w:val="1"/>
      <w:numFmt w:val="lowerLetter"/>
      <w:lvlText w:val="%5."/>
      <w:lvlJc w:val="left"/>
      <w:pPr>
        <w:ind w:left="4020" w:hanging="360"/>
      </w:pPr>
    </w:lvl>
    <w:lvl w:ilvl="5" w:tplc="041A001B">
      <w:start w:val="1"/>
      <w:numFmt w:val="lowerRoman"/>
      <w:lvlText w:val="%6."/>
      <w:lvlJc w:val="right"/>
      <w:pPr>
        <w:ind w:left="4740" w:hanging="180"/>
      </w:pPr>
    </w:lvl>
    <w:lvl w:ilvl="6" w:tplc="041A000F">
      <w:start w:val="1"/>
      <w:numFmt w:val="decimal"/>
      <w:lvlText w:val="%7."/>
      <w:lvlJc w:val="left"/>
      <w:pPr>
        <w:ind w:left="5460" w:hanging="360"/>
      </w:pPr>
    </w:lvl>
    <w:lvl w:ilvl="7" w:tplc="041A0019">
      <w:start w:val="1"/>
      <w:numFmt w:val="lowerLetter"/>
      <w:lvlText w:val="%8."/>
      <w:lvlJc w:val="left"/>
      <w:pPr>
        <w:ind w:left="6180" w:hanging="360"/>
      </w:pPr>
    </w:lvl>
    <w:lvl w:ilvl="8" w:tplc="041A001B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18FF2928"/>
    <w:multiLevelType w:val="hybridMultilevel"/>
    <w:tmpl w:val="093CBDE8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B62446"/>
    <w:multiLevelType w:val="hybridMultilevel"/>
    <w:tmpl w:val="093CBDE8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F1751D"/>
    <w:multiLevelType w:val="hybridMultilevel"/>
    <w:tmpl w:val="67FA6FD2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55034F7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C3F39"/>
    <w:multiLevelType w:val="hybridMultilevel"/>
    <w:tmpl w:val="4BF8C8C2"/>
    <w:lvl w:ilvl="0" w:tplc="0809000F">
      <w:start w:val="1"/>
      <w:numFmt w:val="decimal"/>
      <w:lvlText w:val="%1."/>
      <w:lvlJc w:val="left"/>
      <w:pPr>
        <w:ind w:left="1500" w:hanging="720"/>
      </w:pPr>
    </w:lvl>
    <w:lvl w:ilvl="1" w:tplc="041A0019">
      <w:start w:val="1"/>
      <w:numFmt w:val="lowerLetter"/>
      <w:lvlText w:val="%2."/>
      <w:lvlJc w:val="left"/>
      <w:pPr>
        <w:ind w:left="1860" w:hanging="360"/>
      </w:pPr>
    </w:lvl>
    <w:lvl w:ilvl="2" w:tplc="041A001B">
      <w:start w:val="1"/>
      <w:numFmt w:val="lowerRoman"/>
      <w:lvlText w:val="%3."/>
      <w:lvlJc w:val="right"/>
      <w:pPr>
        <w:ind w:left="2580" w:hanging="180"/>
      </w:pPr>
    </w:lvl>
    <w:lvl w:ilvl="3" w:tplc="041A000F">
      <w:start w:val="1"/>
      <w:numFmt w:val="decimal"/>
      <w:lvlText w:val="%4."/>
      <w:lvlJc w:val="left"/>
      <w:pPr>
        <w:ind w:left="3300" w:hanging="360"/>
      </w:pPr>
    </w:lvl>
    <w:lvl w:ilvl="4" w:tplc="041A0019">
      <w:start w:val="1"/>
      <w:numFmt w:val="lowerLetter"/>
      <w:lvlText w:val="%5."/>
      <w:lvlJc w:val="left"/>
      <w:pPr>
        <w:ind w:left="4020" w:hanging="360"/>
      </w:pPr>
    </w:lvl>
    <w:lvl w:ilvl="5" w:tplc="041A001B">
      <w:start w:val="1"/>
      <w:numFmt w:val="lowerRoman"/>
      <w:lvlText w:val="%6."/>
      <w:lvlJc w:val="right"/>
      <w:pPr>
        <w:ind w:left="4740" w:hanging="180"/>
      </w:pPr>
    </w:lvl>
    <w:lvl w:ilvl="6" w:tplc="041A000F">
      <w:start w:val="1"/>
      <w:numFmt w:val="decimal"/>
      <w:lvlText w:val="%7."/>
      <w:lvlJc w:val="left"/>
      <w:pPr>
        <w:ind w:left="5460" w:hanging="360"/>
      </w:pPr>
    </w:lvl>
    <w:lvl w:ilvl="7" w:tplc="041A0019">
      <w:start w:val="1"/>
      <w:numFmt w:val="lowerLetter"/>
      <w:lvlText w:val="%8."/>
      <w:lvlJc w:val="left"/>
      <w:pPr>
        <w:ind w:left="6180" w:hanging="360"/>
      </w:pPr>
    </w:lvl>
    <w:lvl w:ilvl="8" w:tplc="041A001B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2C9C140C"/>
    <w:multiLevelType w:val="hybridMultilevel"/>
    <w:tmpl w:val="6074DE18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6D66A20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976AEC"/>
    <w:multiLevelType w:val="hybridMultilevel"/>
    <w:tmpl w:val="599E8F7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DC44A8B"/>
    <w:multiLevelType w:val="hybridMultilevel"/>
    <w:tmpl w:val="1CE874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6E7E2C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580B04"/>
    <w:multiLevelType w:val="hybridMultilevel"/>
    <w:tmpl w:val="0DF6EB3E"/>
    <w:lvl w:ilvl="0" w:tplc="CA36FE4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A27FE0"/>
    <w:multiLevelType w:val="hybridMultilevel"/>
    <w:tmpl w:val="9E384118"/>
    <w:lvl w:ilvl="0" w:tplc="CA36FE4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077C03"/>
    <w:multiLevelType w:val="hybridMultilevel"/>
    <w:tmpl w:val="093CBDE8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B00432"/>
    <w:multiLevelType w:val="hybridMultilevel"/>
    <w:tmpl w:val="3AA409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BB379B"/>
    <w:multiLevelType w:val="hybridMultilevel"/>
    <w:tmpl w:val="255E0CA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C65BE2"/>
    <w:multiLevelType w:val="hybridMultilevel"/>
    <w:tmpl w:val="AB045276"/>
    <w:lvl w:ilvl="0" w:tplc="0809000F">
      <w:start w:val="1"/>
      <w:numFmt w:val="decimal"/>
      <w:lvlText w:val="%1."/>
      <w:lvlJc w:val="left"/>
      <w:pPr>
        <w:ind w:left="1860" w:hanging="360"/>
      </w:pPr>
    </w:lvl>
    <w:lvl w:ilvl="1" w:tplc="041A0019">
      <w:start w:val="1"/>
      <w:numFmt w:val="lowerLetter"/>
      <w:lvlText w:val="%2."/>
      <w:lvlJc w:val="left"/>
      <w:pPr>
        <w:ind w:left="2580" w:hanging="360"/>
      </w:pPr>
    </w:lvl>
    <w:lvl w:ilvl="2" w:tplc="041A001B">
      <w:start w:val="1"/>
      <w:numFmt w:val="lowerRoman"/>
      <w:lvlText w:val="%3."/>
      <w:lvlJc w:val="right"/>
      <w:pPr>
        <w:ind w:left="3300" w:hanging="180"/>
      </w:pPr>
    </w:lvl>
    <w:lvl w:ilvl="3" w:tplc="041A000F">
      <w:start w:val="1"/>
      <w:numFmt w:val="decimal"/>
      <w:lvlText w:val="%4."/>
      <w:lvlJc w:val="left"/>
      <w:pPr>
        <w:ind w:left="4020" w:hanging="360"/>
      </w:pPr>
    </w:lvl>
    <w:lvl w:ilvl="4" w:tplc="041A0019">
      <w:start w:val="1"/>
      <w:numFmt w:val="lowerLetter"/>
      <w:lvlText w:val="%5."/>
      <w:lvlJc w:val="left"/>
      <w:pPr>
        <w:ind w:left="4740" w:hanging="360"/>
      </w:pPr>
    </w:lvl>
    <w:lvl w:ilvl="5" w:tplc="041A001B">
      <w:start w:val="1"/>
      <w:numFmt w:val="lowerRoman"/>
      <w:lvlText w:val="%6."/>
      <w:lvlJc w:val="right"/>
      <w:pPr>
        <w:ind w:left="5460" w:hanging="180"/>
      </w:pPr>
    </w:lvl>
    <w:lvl w:ilvl="6" w:tplc="041A000F">
      <w:start w:val="1"/>
      <w:numFmt w:val="decimal"/>
      <w:lvlText w:val="%7."/>
      <w:lvlJc w:val="left"/>
      <w:pPr>
        <w:ind w:left="6180" w:hanging="360"/>
      </w:pPr>
    </w:lvl>
    <w:lvl w:ilvl="7" w:tplc="041A0019">
      <w:start w:val="1"/>
      <w:numFmt w:val="lowerLetter"/>
      <w:lvlText w:val="%8."/>
      <w:lvlJc w:val="left"/>
      <w:pPr>
        <w:ind w:left="6900" w:hanging="360"/>
      </w:pPr>
    </w:lvl>
    <w:lvl w:ilvl="8" w:tplc="041A001B">
      <w:start w:val="1"/>
      <w:numFmt w:val="lowerRoman"/>
      <w:lvlText w:val="%9."/>
      <w:lvlJc w:val="right"/>
      <w:pPr>
        <w:ind w:left="7620" w:hanging="180"/>
      </w:pPr>
    </w:lvl>
  </w:abstractNum>
  <w:abstractNum w:abstractNumId="25" w15:restartNumberingAfterBreak="0">
    <w:nsid w:val="52D6274F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A223AB"/>
    <w:multiLevelType w:val="hybridMultilevel"/>
    <w:tmpl w:val="1E2CB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F766D0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7D553E"/>
    <w:multiLevelType w:val="hybridMultilevel"/>
    <w:tmpl w:val="1CC4F03C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AF7438"/>
    <w:multiLevelType w:val="hybridMultilevel"/>
    <w:tmpl w:val="B2DAF890"/>
    <w:lvl w:ilvl="0" w:tplc="041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0" w15:restartNumberingAfterBreak="0">
    <w:nsid w:val="660E7912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F052B3"/>
    <w:multiLevelType w:val="hybridMultilevel"/>
    <w:tmpl w:val="B9382908"/>
    <w:lvl w:ilvl="0" w:tplc="CA36FE4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F254B1"/>
    <w:multiLevelType w:val="hybridMultilevel"/>
    <w:tmpl w:val="FB5ED1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7F75D0"/>
    <w:multiLevelType w:val="hybridMultilevel"/>
    <w:tmpl w:val="038C5862"/>
    <w:lvl w:ilvl="0" w:tplc="9378FCE2">
      <w:start w:val="1"/>
      <w:numFmt w:val="lowerLetter"/>
      <w:lvlText w:val="%1)"/>
      <w:lvlJc w:val="left"/>
      <w:pPr>
        <w:ind w:left="25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300" w:hanging="360"/>
      </w:pPr>
    </w:lvl>
    <w:lvl w:ilvl="2" w:tplc="041A001B" w:tentative="1">
      <w:start w:val="1"/>
      <w:numFmt w:val="lowerRoman"/>
      <w:lvlText w:val="%3."/>
      <w:lvlJc w:val="right"/>
      <w:pPr>
        <w:ind w:left="4020" w:hanging="180"/>
      </w:pPr>
    </w:lvl>
    <w:lvl w:ilvl="3" w:tplc="041A000F" w:tentative="1">
      <w:start w:val="1"/>
      <w:numFmt w:val="decimal"/>
      <w:lvlText w:val="%4."/>
      <w:lvlJc w:val="left"/>
      <w:pPr>
        <w:ind w:left="4740" w:hanging="360"/>
      </w:pPr>
    </w:lvl>
    <w:lvl w:ilvl="4" w:tplc="041A0019" w:tentative="1">
      <w:start w:val="1"/>
      <w:numFmt w:val="lowerLetter"/>
      <w:lvlText w:val="%5."/>
      <w:lvlJc w:val="left"/>
      <w:pPr>
        <w:ind w:left="5460" w:hanging="360"/>
      </w:pPr>
    </w:lvl>
    <w:lvl w:ilvl="5" w:tplc="041A001B" w:tentative="1">
      <w:start w:val="1"/>
      <w:numFmt w:val="lowerRoman"/>
      <w:lvlText w:val="%6."/>
      <w:lvlJc w:val="right"/>
      <w:pPr>
        <w:ind w:left="6180" w:hanging="180"/>
      </w:pPr>
    </w:lvl>
    <w:lvl w:ilvl="6" w:tplc="041A000F" w:tentative="1">
      <w:start w:val="1"/>
      <w:numFmt w:val="decimal"/>
      <w:lvlText w:val="%7."/>
      <w:lvlJc w:val="left"/>
      <w:pPr>
        <w:ind w:left="6900" w:hanging="360"/>
      </w:pPr>
    </w:lvl>
    <w:lvl w:ilvl="7" w:tplc="041A0019" w:tentative="1">
      <w:start w:val="1"/>
      <w:numFmt w:val="lowerLetter"/>
      <w:lvlText w:val="%8."/>
      <w:lvlJc w:val="left"/>
      <w:pPr>
        <w:ind w:left="7620" w:hanging="360"/>
      </w:pPr>
    </w:lvl>
    <w:lvl w:ilvl="8" w:tplc="041A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34" w15:restartNumberingAfterBreak="0">
    <w:nsid w:val="725203C3"/>
    <w:multiLevelType w:val="hybridMultilevel"/>
    <w:tmpl w:val="6E088EEA"/>
    <w:lvl w:ilvl="0" w:tplc="0E063F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DC6AF6"/>
    <w:multiLevelType w:val="hybridMultilevel"/>
    <w:tmpl w:val="6074DE18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52023C6"/>
    <w:multiLevelType w:val="hybridMultilevel"/>
    <w:tmpl w:val="093CBDE8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990EA4"/>
    <w:multiLevelType w:val="hybridMultilevel"/>
    <w:tmpl w:val="093CBDE8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1A4CD4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A53142"/>
    <w:multiLevelType w:val="hybridMultilevel"/>
    <w:tmpl w:val="2DF8C7BE"/>
    <w:lvl w:ilvl="0" w:tplc="54C8159A">
      <w:start w:val="2"/>
      <w:numFmt w:val="bullet"/>
      <w:lvlText w:val="-"/>
      <w:lvlJc w:val="left"/>
      <w:pPr>
        <w:ind w:left="25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0" w15:restartNumberingAfterBreak="0">
    <w:nsid w:val="7B181F1E"/>
    <w:multiLevelType w:val="hybridMultilevel"/>
    <w:tmpl w:val="FE84CE3E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F9579B"/>
    <w:multiLevelType w:val="hybridMultilevel"/>
    <w:tmpl w:val="9CFCE162"/>
    <w:lvl w:ilvl="0" w:tplc="F9F6EA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FCE638F"/>
    <w:multiLevelType w:val="hybridMultilevel"/>
    <w:tmpl w:val="3328E53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30"/>
  </w:num>
  <w:num w:numId="4">
    <w:abstractNumId w:val="38"/>
  </w:num>
  <w:num w:numId="5">
    <w:abstractNumId w:val="14"/>
  </w:num>
  <w:num w:numId="6">
    <w:abstractNumId w:val="34"/>
  </w:num>
  <w:num w:numId="7">
    <w:abstractNumId w:val="19"/>
  </w:num>
  <w:num w:numId="8">
    <w:abstractNumId w:val="40"/>
  </w:num>
  <w:num w:numId="9">
    <w:abstractNumId w:val="20"/>
  </w:num>
  <w:num w:numId="10">
    <w:abstractNumId w:val="41"/>
  </w:num>
  <w:num w:numId="11">
    <w:abstractNumId w:val="12"/>
  </w:num>
  <w:num w:numId="12">
    <w:abstractNumId w:val="29"/>
  </w:num>
  <w:num w:numId="13">
    <w:abstractNumId w:val="27"/>
  </w:num>
  <w:num w:numId="14">
    <w:abstractNumId w:val="25"/>
  </w:num>
  <w:num w:numId="15">
    <w:abstractNumId w:val="6"/>
  </w:num>
  <w:num w:numId="16">
    <w:abstractNumId w:val="18"/>
  </w:num>
  <w:num w:numId="17">
    <w:abstractNumId w:val="31"/>
  </w:num>
  <w:num w:numId="18">
    <w:abstractNumId w:val="23"/>
  </w:num>
  <w:num w:numId="19">
    <w:abstractNumId w:val="28"/>
  </w:num>
  <w:num w:numId="20">
    <w:abstractNumId w:val="32"/>
  </w:num>
  <w:num w:numId="21">
    <w:abstractNumId w:val="35"/>
  </w:num>
  <w:num w:numId="22">
    <w:abstractNumId w:val="16"/>
  </w:num>
  <w:num w:numId="23">
    <w:abstractNumId w:val="26"/>
  </w:num>
  <w:num w:numId="24">
    <w:abstractNumId w:val="3"/>
  </w:num>
  <w:num w:numId="25">
    <w:abstractNumId w:val="17"/>
  </w:num>
  <w:num w:numId="26">
    <w:abstractNumId w:val="2"/>
  </w:num>
  <w:num w:numId="27">
    <w:abstractNumId w:val="5"/>
  </w:num>
  <w:num w:numId="28">
    <w:abstractNumId w:val="0"/>
  </w:num>
  <w:num w:numId="29">
    <w:abstractNumId w:val="9"/>
  </w:num>
  <w:num w:numId="30">
    <w:abstractNumId w:val="1"/>
  </w:num>
  <w:num w:numId="31">
    <w:abstractNumId w:val="4"/>
  </w:num>
  <w:num w:numId="32">
    <w:abstractNumId w:val="13"/>
  </w:num>
  <w:num w:numId="33">
    <w:abstractNumId w:val="24"/>
  </w:num>
  <w:num w:numId="34">
    <w:abstractNumId w:val="13"/>
  </w:num>
  <w:num w:numId="35">
    <w:abstractNumId w:val="8"/>
  </w:num>
  <w:num w:numId="36">
    <w:abstractNumId w:val="7"/>
  </w:num>
  <w:num w:numId="37">
    <w:abstractNumId w:val="24"/>
  </w:num>
  <w:num w:numId="38">
    <w:abstractNumId w:val="22"/>
  </w:num>
  <w:num w:numId="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3"/>
  </w:num>
  <w:num w:numId="42">
    <w:abstractNumId w:val="37"/>
  </w:num>
  <w:num w:numId="43">
    <w:abstractNumId w:val="21"/>
  </w:num>
  <w:num w:numId="44">
    <w:abstractNumId w:val="36"/>
  </w:num>
  <w:num w:numId="45">
    <w:abstractNumId w:val="42"/>
  </w:num>
  <w:num w:numId="46">
    <w:abstractNumId w:val="39"/>
  </w:num>
  <w:num w:numId="47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A89"/>
    <w:rsid w:val="00000364"/>
    <w:rsid w:val="00000806"/>
    <w:rsid w:val="00001103"/>
    <w:rsid w:val="00006FA0"/>
    <w:rsid w:val="00007131"/>
    <w:rsid w:val="000106D9"/>
    <w:rsid w:val="00014BB7"/>
    <w:rsid w:val="00014C7F"/>
    <w:rsid w:val="00014E0C"/>
    <w:rsid w:val="00015336"/>
    <w:rsid w:val="000163DE"/>
    <w:rsid w:val="00016BE1"/>
    <w:rsid w:val="000203C8"/>
    <w:rsid w:val="000206ED"/>
    <w:rsid w:val="0002331F"/>
    <w:rsid w:val="000236E4"/>
    <w:rsid w:val="00026864"/>
    <w:rsid w:val="0003182F"/>
    <w:rsid w:val="00031954"/>
    <w:rsid w:val="00031EEA"/>
    <w:rsid w:val="000408B8"/>
    <w:rsid w:val="00040B9A"/>
    <w:rsid w:val="000420A7"/>
    <w:rsid w:val="0004402C"/>
    <w:rsid w:val="00044D1F"/>
    <w:rsid w:val="00050C36"/>
    <w:rsid w:val="00054553"/>
    <w:rsid w:val="00055299"/>
    <w:rsid w:val="00057EAE"/>
    <w:rsid w:val="00061199"/>
    <w:rsid w:val="00063782"/>
    <w:rsid w:val="00064750"/>
    <w:rsid w:val="000653EC"/>
    <w:rsid w:val="00067043"/>
    <w:rsid w:val="00070FBC"/>
    <w:rsid w:val="00072394"/>
    <w:rsid w:val="00072BAB"/>
    <w:rsid w:val="00074B05"/>
    <w:rsid w:val="00076017"/>
    <w:rsid w:val="00080380"/>
    <w:rsid w:val="00081D47"/>
    <w:rsid w:val="000824A3"/>
    <w:rsid w:val="00084F37"/>
    <w:rsid w:val="000867C8"/>
    <w:rsid w:val="00087CCC"/>
    <w:rsid w:val="000951CE"/>
    <w:rsid w:val="00095301"/>
    <w:rsid w:val="0009739C"/>
    <w:rsid w:val="00097C4E"/>
    <w:rsid w:val="000A0AEE"/>
    <w:rsid w:val="000A2344"/>
    <w:rsid w:val="000A3B52"/>
    <w:rsid w:val="000A55A6"/>
    <w:rsid w:val="000A72B7"/>
    <w:rsid w:val="000B0766"/>
    <w:rsid w:val="000B0859"/>
    <w:rsid w:val="000B2670"/>
    <w:rsid w:val="000B378D"/>
    <w:rsid w:val="000C2BC1"/>
    <w:rsid w:val="000C69C9"/>
    <w:rsid w:val="000D0EC8"/>
    <w:rsid w:val="000D1279"/>
    <w:rsid w:val="000D150B"/>
    <w:rsid w:val="000D30E9"/>
    <w:rsid w:val="000E06E4"/>
    <w:rsid w:val="000E4558"/>
    <w:rsid w:val="000E4F75"/>
    <w:rsid w:val="000E6B55"/>
    <w:rsid w:val="000E7398"/>
    <w:rsid w:val="001004C9"/>
    <w:rsid w:val="00101A89"/>
    <w:rsid w:val="00102934"/>
    <w:rsid w:val="00102F44"/>
    <w:rsid w:val="00103EE8"/>
    <w:rsid w:val="001045AB"/>
    <w:rsid w:val="00124EBC"/>
    <w:rsid w:val="001251CB"/>
    <w:rsid w:val="00126FA5"/>
    <w:rsid w:val="00127F2E"/>
    <w:rsid w:val="00134FF8"/>
    <w:rsid w:val="001358D1"/>
    <w:rsid w:val="0013661A"/>
    <w:rsid w:val="001424AD"/>
    <w:rsid w:val="0014373B"/>
    <w:rsid w:val="00144386"/>
    <w:rsid w:val="00146DC9"/>
    <w:rsid w:val="00146EDF"/>
    <w:rsid w:val="001471FA"/>
    <w:rsid w:val="001546E1"/>
    <w:rsid w:val="00154EAB"/>
    <w:rsid w:val="00155F83"/>
    <w:rsid w:val="001609A0"/>
    <w:rsid w:val="001622EC"/>
    <w:rsid w:val="001643B2"/>
    <w:rsid w:val="00170FBD"/>
    <w:rsid w:val="00174494"/>
    <w:rsid w:val="00174DE8"/>
    <w:rsid w:val="001809A6"/>
    <w:rsid w:val="00180FAA"/>
    <w:rsid w:val="0018162F"/>
    <w:rsid w:val="00184B38"/>
    <w:rsid w:val="0018533F"/>
    <w:rsid w:val="001869D0"/>
    <w:rsid w:val="00186D62"/>
    <w:rsid w:val="00190D1C"/>
    <w:rsid w:val="00192CCD"/>
    <w:rsid w:val="00195AEC"/>
    <w:rsid w:val="001A3CC3"/>
    <w:rsid w:val="001A6131"/>
    <w:rsid w:val="001B16FB"/>
    <w:rsid w:val="001B1DA9"/>
    <w:rsid w:val="001B768F"/>
    <w:rsid w:val="001C6DA0"/>
    <w:rsid w:val="001D1048"/>
    <w:rsid w:val="001D7EC2"/>
    <w:rsid w:val="001E10D0"/>
    <w:rsid w:val="001E273D"/>
    <w:rsid w:val="001E7355"/>
    <w:rsid w:val="001F50EF"/>
    <w:rsid w:val="00201741"/>
    <w:rsid w:val="002024EB"/>
    <w:rsid w:val="00204778"/>
    <w:rsid w:val="00204CE1"/>
    <w:rsid w:val="00206AAE"/>
    <w:rsid w:val="002103A8"/>
    <w:rsid w:val="00210FDC"/>
    <w:rsid w:val="00211C81"/>
    <w:rsid w:val="00211D98"/>
    <w:rsid w:val="00224321"/>
    <w:rsid w:val="002278A1"/>
    <w:rsid w:val="002318A5"/>
    <w:rsid w:val="00232154"/>
    <w:rsid w:val="002328E4"/>
    <w:rsid w:val="00233D5C"/>
    <w:rsid w:val="002362D6"/>
    <w:rsid w:val="002363FC"/>
    <w:rsid w:val="00237642"/>
    <w:rsid w:val="00237679"/>
    <w:rsid w:val="002377C1"/>
    <w:rsid w:val="0024194C"/>
    <w:rsid w:val="00243B83"/>
    <w:rsid w:val="00253080"/>
    <w:rsid w:val="002559DF"/>
    <w:rsid w:val="0025743A"/>
    <w:rsid w:val="00257A7B"/>
    <w:rsid w:val="002601C2"/>
    <w:rsid w:val="00261461"/>
    <w:rsid w:val="002654CF"/>
    <w:rsid w:val="00265CA6"/>
    <w:rsid w:val="00275860"/>
    <w:rsid w:val="00275C4D"/>
    <w:rsid w:val="002778BC"/>
    <w:rsid w:val="002816CB"/>
    <w:rsid w:val="002841BB"/>
    <w:rsid w:val="0028433B"/>
    <w:rsid w:val="002874FD"/>
    <w:rsid w:val="002910FD"/>
    <w:rsid w:val="002912F9"/>
    <w:rsid w:val="0029208C"/>
    <w:rsid w:val="0029233F"/>
    <w:rsid w:val="00296517"/>
    <w:rsid w:val="002A4CF6"/>
    <w:rsid w:val="002B1B02"/>
    <w:rsid w:val="002B38C2"/>
    <w:rsid w:val="002B5C96"/>
    <w:rsid w:val="002C204C"/>
    <w:rsid w:val="002C3D9B"/>
    <w:rsid w:val="002C5640"/>
    <w:rsid w:val="002C7A46"/>
    <w:rsid w:val="002C7BA4"/>
    <w:rsid w:val="002C7C85"/>
    <w:rsid w:val="002D0F4A"/>
    <w:rsid w:val="002D15C9"/>
    <w:rsid w:val="002D2627"/>
    <w:rsid w:val="002D2925"/>
    <w:rsid w:val="002D35A2"/>
    <w:rsid w:val="002D50B9"/>
    <w:rsid w:val="002D7275"/>
    <w:rsid w:val="002E1587"/>
    <w:rsid w:val="002E4F38"/>
    <w:rsid w:val="002E52CB"/>
    <w:rsid w:val="002F2D92"/>
    <w:rsid w:val="002F31EB"/>
    <w:rsid w:val="002F556D"/>
    <w:rsid w:val="002F60AB"/>
    <w:rsid w:val="00300307"/>
    <w:rsid w:val="00300685"/>
    <w:rsid w:val="003006F0"/>
    <w:rsid w:val="003036FA"/>
    <w:rsid w:val="00310170"/>
    <w:rsid w:val="00311931"/>
    <w:rsid w:val="00316CF6"/>
    <w:rsid w:val="003202B6"/>
    <w:rsid w:val="003223CC"/>
    <w:rsid w:val="003223D1"/>
    <w:rsid w:val="00322FA5"/>
    <w:rsid w:val="0032507B"/>
    <w:rsid w:val="003272E9"/>
    <w:rsid w:val="003314F2"/>
    <w:rsid w:val="00334273"/>
    <w:rsid w:val="00334467"/>
    <w:rsid w:val="00343B22"/>
    <w:rsid w:val="003448BB"/>
    <w:rsid w:val="00345B84"/>
    <w:rsid w:val="0034688B"/>
    <w:rsid w:val="0035148F"/>
    <w:rsid w:val="00354E7C"/>
    <w:rsid w:val="00360279"/>
    <w:rsid w:val="00360E83"/>
    <w:rsid w:val="00362337"/>
    <w:rsid w:val="00362487"/>
    <w:rsid w:val="003628C3"/>
    <w:rsid w:val="0036591B"/>
    <w:rsid w:val="003671E7"/>
    <w:rsid w:val="00373D6A"/>
    <w:rsid w:val="00374252"/>
    <w:rsid w:val="00377811"/>
    <w:rsid w:val="00381228"/>
    <w:rsid w:val="00382C9E"/>
    <w:rsid w:val="00384BB2"/>
    <w:rsid w:val="00385423"/>
    <w:rsid w:val="00387906"/>
    <w:rsid w:val="003930C2"/>
    <w:rsid w:val="003966F6"/>
    <w:rsid w:val="003A0F85"/>
    <w:rsid w:val="003A295A"/>
    <w:rsid w:val="003A467E"/>
    <w:rsid w:val="003A5A48"/>
    <w:rsid w:val="003A604D"/>
    <w:rsid w:val="003B5FB2"/>
    <w:rsid w:val="003B5FFA"/>
    <w:rsid w:val="003B76C3"/>
    <w:rsid w:val="003C0A97"/>
    <w:rsid w:val="003C1257"/>
    <w:rsid w:val="003C5D16"/>
    <w:rsid w:val="003D1E26"/>
    <w:rsid w:val="003D25A0"/>
    <w:rsid w:val="003D3DF6"/>
    <w:rsid w:val="003D5D72"/>
    <w:rsid w:val="003D60DF"/>
    <w:rsid w:val="003D6764"/>
    <w:rsid w:val="003D69C2"/>
    <w:rsid w:val="003D6D73"/>
    <w:rsid w:val="003D741F"/>
    <w:rsid w:val="003D771D"/>
    <w:rsid w:val="003D7ECB"/>
    <w:rsid w:val="003E71DE"/>
    <w:rsid w:val="003E77B3"/>
    <w:rsid w:val="003F574C"/>
    <w:rsid w:val="003F6220"/>
    <w:rsid w:val="003F67B7"/>
    <w:rsid w:val="003F719A"/>
    <w:rsid w:val="0040083A"/>
    <w:rsid w:val="00401A76"/>
    <w:rsid w:val="0040454A"/>
    <w:rsid w:val="0040591B"/>
    <w:rsid w:val="00410340"/>
    <w:rsid w:val="00410BF7"/>
    <w:rsid w:val="00413617"/>
    <w:rsid w:val="00413E6F"/>
    <w:rsid w:val="00414D9A"/>
    <w:rsid w:val="00416160"/>
    <w:rsid w:val="00422BA0"/>
    <w:rsid w:val="00423DD1"/>
    <w:rsid w:val="00423F91"/>
    <w:rsid w:val="004255A4"/>
    <w:rsid w:val="004258E3"/>
    <w:rsid w:val="00430319"/>
    <w:rsid w:val="00432243"/>
    <w:rsid w:val="00432CF0"/>
    <w:rsid w:val="00432E01"/>
    <w:rsid w:val="0043456C"/>
    <w:rsid w:val="004347EA"/>
    <w:rsid w:val="00435384"/>
    <w:rsid w:val="00435BEC"/>
    <w:rsid w:val="0043736A"/>
    <w:rsid w:val="004435A1"/>
    <w:rsid w:val="00447F80"/>
    <w:rsid w:val="00453859"/>
    <w:rsid w:val="004542A4"/>
    <w:rsid w:val="00455394"/>
    <w:rsid w:val="00456F8A"/>
    <w:rsid w:val="004603D2"/>
    <w:rsid w:val="00460547"/>
    <w:rsid w:val="00462111"/>
    <w:rsid w:val="00462BCE"/>
    <w:rsid w:val="00464BA3"/>
    <w:rsid w:val="00465312"/>
    <w:rsid w:val="00465436"/>
    <w:rsid w:val="00466FE0"/>
    <w:rsid w:val="0047010E"/>
    <w:rsid w:val="0047013C"/>
    <w:rsid w:val="00470240"/>
    <w:rsid w:val="00470C7C"/>
    <w:rsid w:val="00475C26"/>
    <w:rsid w:val="004842A6"/>
    <w:rsid w:val="00493F2B"/>
    <w:rsid w:val="00495CC0"/>
    <w:rsid w:val="00495FEE"/>
    <w:rsid w:val="004A2B71"/>
    <w:rsid w:val="004B0894"/>
    <w:rsid w:val="004B308C"/>
    <w:rsid w:val="004B5AD1"/>
    <w:rsid w:val="004B761D"/>
    <w:rsid w:val="004C2597"/>
    <w:rsid w:val="004C4B47"/>
    <w:rsid w:val="004D04A3"/>
    <w:rsid w:val="004D0F94"/>
    <w:rsid w:val="004D4BF9"/>
    <w:rsid w:val="004D517A"/>
    <w:rsid w:val="004D7D10"/>
    <w:rsid w:val="004E02CA"/>
    <w:rsid w:val="004E0A1B"/>
    <w:rsid w:val="004E539B"/>
    <w:rsid w:val="004E6C55"/>
    <w:rsid w:val="004F0C72"/>
    <w:rsid w:val="004F2D59"/>
    <w:rsid w:val="004F4289"/>
    <w:rsid w:val="004F51C4"/>
    <w:rsid w:val="0050063B"/>
    <w:rsid w:val="005006B3"/>
    <w:rsid w:val="0050081E"/>
    <w:rsid w:val="00500EA5"/>
    <w:rsid w:val="005032AB"/>
    <w:rsid w:val="00503E70"/>
    <w:rsid w:val="00503F95"/>
    <w:rsid w:val="00503FD9"/>
    <w:rsid w:val="005101E5"/>
    <w:rsid w:val="00511D7E"/>
    <w:rsid w:val="0051361D"/>
    <w:rsid w:val="00515832"/>
    <w:rsid w:val="00520AAF"/>
    <w:rsid w:val="00521941"/>
    <w:rsid w:val="0052278B"/>
    <w:rsid w:val="00523AA7"/>
    <w:rsid w:val="00524839"/>
    <w:rsid w:val="00525445"/>
    <w:rsid w:val="0052721D"/>
    <w:rsid w:val="005276E5"/>
    <w:rsid w:val="00527A04"/>
    <w:rsid w:val="00527AB1"/>
    <w:rsid w:val="00530DAB"/>
    <w:rsid w:val="00535339"/>
    <w:rsid w:val="00540997"/>
    <w:rsid w:val="00552759"/>
    <w:rsid w:val="00560AEA"/>
    <w:rsid w:val="00560B28"/>
    <w:rsid w:val="00560CDA"/>
    <w:rsid w:val="00561DE7"/>
    <w:rsid w:val="00562547"/>
    <w:rsid w:val="00562BBB"/>
    <w:rsid w:val="0056400F"/>
    <w:rsid w:val="005640F2"/>
    <w:rsid w:val="0056497A"/>
    <w:rsid w:val="005658DA"/>
    <w:rsid w:val="00570CF1"/>
    <w:rsid w:val="005726CF"/>
    <w:rsid w:val="00574ED9"/>
    <w:rsid w:val="00576E9B"/>
    <w:rsid w:val="0057730D"/>
    <w:rsid w:val="00580CB5"/>
    <w:rsid w:val="00581C6B"/>
    <w:rsid w:val="00585C0E"/>
    <w:rsid w:val="00586B99"/>
    <w:rsid w:val="00587AB4"/>
    <w:rsid w:val="00587C14"/>
    <w:rsid w:val="0059051E"/>
    <w:rsid w:val="005946ED"/>
    <w:rsid w:val="00596F94"/>
    <w:rsid w:val="005A0B32"/>
    <w:rsid w:val="005A2622"/>
    <w:rsid w:val="005A2C5E"/>
    <w:rsid w:val="005A3455"/>
    <w:rsid w:val="005A39A6"/>
    <w:rsid w:val="005A4520"/>
    <w:rsid w:val="005A573F"/>
    <w:rsid w:val="005A607C"/>
    <w:rsid w:val="005A659D"/>
    <w:rsid w:val="005A708B"/>
    <w:rsid w:val="005A77E9"/>
    <w:rsid w:val="005B0951"/>
    <w:rsid w:val="005B60BB"/>
    <w:rsid w:val="005C1618"/>
    <w:rsid w:val="005C2DE0"/>
    <w:rsid w:val="005C614C"/>
    <w:rsid w:val="005C7333"/>
    <w:rsid w:val="005D067B"/>
    <w:rsid w:val="005D6FBF"/>
    <w:rsid w:val="005D70E1"/>
    <w:rsid w:val="005E63AF"/>
    <w:rsid w:val="005E7E05"/>
    <w:rsid w:val="005F19DE"/>
    <w:rsid w:val="005F228E"/>
    <w:rsid w:val="005F6E65"/>
    <w:rsid w:val="00607F8C"/>
    <w:rsid w:val="0061345B"/>
    <w:rsid w:val="00614311"/>
    <w:rsid w:val="00614B29"/>
    <w:rsid w:val="00615FB9"/>
    <w:rsid w:val="00622091"/>
    <w:rsid w:val="0062255B"/>
    <w:rsid w:val="006238FC"/>
    <w:rsid w:val="006269AA"/>
    <w:rsid w:val="00627186"/>
    <w:rsid w:val="00627767"/>
    <w:rsid w:val="00630515"/>
    <w:rsid w:val="00630E21"/>
    <w:rsid w:val="0063242F"/>
    <w:rsid w:val="006341C6"/>
    <w:rsid w:val="006348AC"/>
    <w:rsid w:val="006360A5"/>
    <w:rsid w:val="00637901"/>
    <w:rsid w:val="00641D45"/>
    <w:rsid w:val="00643EF3"/>
    <w:rsid w:val="006448E1"/>
    <w:rsid w:val="006470D5"/>
    <w:rsid w:val="006474AF"/>
    <w:rsid w:val="00651997"/>
    <w:rsid w:val="00651DE3"/>
    <w:rsid w:val="006525D4"/>
    <w:rsid w:val="00654692"/>
    <w:rsid w:val="00660C93"/>
    <w:rsid w:val="00662E9C"/>
    <w:rsid w:val="00670F0C"/>
    <w:rsid w:val="00671236"/>
    <w:rsid w:val="006714CC"/>
    <w:rsid w:val="00671804"/>
    <w:rsid w:val="00671D10"/>
    <w:rsid w:val="006732CF"/>
    <w:rsid w:val="00673536"/>
    <w:rsid w:val="00676EEA"/>
    <w:rsid w:val="00680372"/>
    <w:rsid w:val="00681446"/>
    <w:rsid w:val="006876AA"/>
    <w:rsid w:val="00690E8B"/>
    <w:rsid w:val="006926C1"/>
    <w:rsid w:val="00694F67"/>
    <w:rsid w:val="006950BD"/>
    <w:rsid w:val="0069656D"/>
    <w:rsid w:val="006A19C5"/>
    <w:rsid w:val="006A43D3"/>
    <w:rsid w:val="006B0B7B"/>
    <w:rsid w:val="006B4120"/>
    <w:rsid w:val="006B6009"/>
    <w:rsid w:val="006C0B9D"/>
    <w:rsid w:val="006C2F31"/>
    <w:rsid w:val="006C42DE"/>
    <w:rsid w:val="006C6591"/>
    <w:rsid w:val="006C7DC6"/>
    <w:rsid w:val="006D2025"/>
    <w:rsid w:val="006D4063"/>
    <w:rsid w:val="006D4C08"/>
    <w:rsid w:val="006D797A"/>
    <w:rsid w:val="006D7ED1"/>
    <w:rsid w:val="006E4F18"/>
    <w:rsid w:val="006E5912"/>
    <w:rsid w:val="006E683C"/>
    <w:rsid w:val="006F06E0"/>
    <w:rsid w:val="006F2831"/>
    <w:rsid w:val="006F2908"/>
    <w:rsid w:val="006F5980"/>
    <w:rsid w:val="007014B3"/>
    <w:rsid w:val="00702F4E"/>
    <w:rsid w:val="007118EE"/>
    <w:rsid w:val="007119A4"/>
    <w:rsid w:val="00711A7C"/>
    <w:rsid w:val="00711F5B"/>
    <w:rsid w:val="007129AA"/>
    <w:rsid w:val="00712C2C"/>
    <w:rsid w:val="00712E57"/>
    <w:rsid w:val="00713E5F"/>
    <w:rsid w:val="00720F04"/>
    <w:rsid w:val="0072378A"/>
    <w:rsid w:val="00730F55"/>
    <w:rsid w:val="00732912"/>
    <w:rsid w:val="00733848"/>
    <w:rsid w:val="007349B9"/>
    <w:rsid w:val="00737C1F"/>
    <w:rsid w:val="00740606"/>
    <w:rsid w:val="0074068F"/>
    <w:rsid w:val="007406DF"/>
    <w:rsid w:val="00742ABC"/>
    <w:rsid w:val="00744FDC"/>
    <w:rsid w:val="00747381"/>
    <w:rsid w:val="00751944"/>
    <w:rsid w:val="00753A01"/>
    <w:rsid w:val="00753D2F"/>
    <w:rsid w:val="00756F40"/>
    <w:rsid w:val="007572A3"/>
    <w:rsid w:val="007575C2"/>
    <w:rsid w:val="0077002D"/>
    <w:rsid w:val="007710D3"/>
    <w:rsid w:val="0077423F"/>
    <w:rsid w:val="00776E65"/>
    <w:rsid w:val="00776E6F"/>
    <w:rsid w:val="00780919"/>
    <w:rsid w:val="00780EC2"/>
    <w:rsid w:val="007832F5"/>
    <w:rsid w:val="0078436C"/>
    <w:rsid w:val="0078789C"/>
    <w:rsid w:val="00787FD1"/>
    <w:rsid w:val="007A0BDE"/>
    <w:rsid w:val="007A1FAB"/>
    <w:rsid w:val="007A3F09"/>
    <w:rsid w:val="007A55D4"/>
    <w:rsid w:val="007A5E2F"/>
    <w:rsid w:val="007B1055"/>
    <w:rsid w:val="007B3ADF"/>
    <w:rsid w:val="007C0487"/>
    <w:rsid w:val="007C2E8F"/>
    <w:rsid w:val="007C6DDC"/>
    <w:rsid w:val="007C73B9"/>
    <w:rsid w:val="007D45D1"/>
    <w:rsid w:val="007D532F"/>
    <w:rsid w:val="007D6620"/>
    <w:rsid w:val="007D7A82"/>
    <w:rsid w:val="007E0757"/>
    <w:rsid w:val="007E0BDE"/>
    <w:rsid w:val="007F0381"/>
    <w:rsid w:val="007F2101"/>
    <w:rsid w:val="007F460E"/>
    <w:rsid w:val="007F6C59"/>
    <w:rsid w:val="007F6E5B"/>
    <w:rsid w:val="00802534"/>
    <w:rsid w:val="00805223"/>
    <w:rsid w:val="008075F5"/>
    <w:rsid w:val="00807E0C"/>
    <w:rsid w:val="00810288"/>
    <w:rsid w:val="008114BB"/>
    <w:rsid w:val="00811A36"/>
    <w:rsid w:val="00813817"/>
    <w:rsid w:val="00813FC0"/>
    <w:rsid w:val="00822065"/>
    <w:rsid w:val="00827330"/>
    <w:rsid w:val="00827903"/>
    <w:rsid w:val="00830C29"/>
    <w:rsid w:val="0083376B"/>
    <w:rsid w:val="00833FA3"/>
    <w:rsid w:val="008351D9"/>
    <w:rsid w:val="0083641A"/>
    <w:rsid w:val="00840446"/>
    <w:rsid w:val="008419EE"/>
    <w:rsid w:val="00841A94"/>
    <w:rsid w:val="00841B7E"/>
    <w:rsid w:val="008467AF"/>
    <w:rsid w:val="00847708"/>
    <w:rsid w:val="00847C47"/>
    <w:rsid w:val="00850D0C"/>
    <w:rsid w:val="00851788"/>
    <w:rsid w:val="00853C70"/>
    <w:rsid w:val="00853C93"/>
    <w:rsid w:val="00854247"/>
    <w:rsid w:val="00856D59"/>
    <w:rsid w:val="00860167"/>
    <w:rsid w:val="008601D3"/>
    <w:rsid w:val="008642D5"/>
    <w:rsid w:val="00864847"/>
    <w:rsid w:val="008727B5"/>
    <w:rsid w:val="00873C4A"/>
    <w:rsid w:val="008753B8"/>
    <w:rsid w:val="00880E95"/>
    <w:rsid w:val="00880F27"/>
    <w:rsid w:val="0088615C"/>
    <w:rsid w:val="00890536"/>
    <w:rsid w:val="0089253A"/>
    <w:rsid w:val="008937B6"/>
    <w:rsid w:val="00895949"/>
    <w:rsid w:val="008A0336"/>
    <w:rsid w:val="008A11C3"/>
    <w:rsid w:val="008A4C46"/>
    <w:rsid w:val="008A5C19"/>
    <w:rsid w:val="008B02F3"/>
    <w:rsid w:val="008B0BA3"/>
    <w:rsid w:val="008B0EAA"/>
    <w:rsid w:val="008B1361"/>
    <w:rsid w:val="008B1AC2"/>
    <w:rsid w:val="008B29F1"/>
    <w:rsid w:val="008B45BE"/>
    <w:rsid w:val="008B6CD7"/>
    <w:rsid w:val="008C1254"/>
    <w:rsid w:val="008C1C45"/>
    <w:rsid w:val="008C305B"/>
    <w:rsid w:val="008C4F5E"/>
    <w:rsid w:val="008D3978"/>
    <w:rsid w:val="008D3FDD"/>
    <w:rsid w:val="008D495D"/>
    <w:rsid w:val="008D5BDE"/>
    <w:rsid w:val="008E0059"/>
    <w:rsid w:val="009010A0"/>
    <w:rsid w:val="009028FC"/>
    <w:rsid w:val="009029BE"/>
    <w:rsid w:val="00903CDE"/>
    <w:rsid w:val="009110BA"/>
    <w:rsid w:val="00911CAA"/>
    <w:rsid w:val="00912E6E"/>
    <w:rsid w:val="009139BF"/>
    <w:rsid w:val="00933227"/>
    <w:rsid w:val="0094347D"/>
    <w:rsid w:val="0094526B"/>
    <w:rsid w:val="009464EB"/>
    <w:rsid w:val="00946AE3"/>
    <w:rsid w:val="00947FAC"/>
    <w:rsid w:val="00950803"/>
    <w:rsid w:val="009524C4"/>
    <w:rsid w:val="00961365"/>
    <w:rsid w:val="009615DF"/>
    <w:rsid w:val="00963CF0"/>
    <w:rsid w:val="00965DAC"/>
    <w:rsid w:val="0097010D"/>
    <w:rsid w:val="00972A2D"/>
    <w:rsid w:val="0097575E"/>
    <w:rsid w:val="00976263"/>
    <w:rsid w:val="00976C01"/>
    <w:rsid w:val="00983614"/>
    <w:rsid w:val="009867AD"/>
    <w:rsid w:val="009909A0"/>
    <w:rsid w:val="009925D8"/>
    <w:rsid w:val="00995A1F"/>
    <w:rsid w:val="009962CA"/>
    <w:rsid w:val="009A04BC"/>
    <w:rsid w:val="009A0E7F"/>
    <w:rsid w:val="009A26AC"/>
    <w:rsid w:val="009A4F99"/>
    <w:rsid w:val="009A504A"/>
    <w:rsid w:val="009B29F9"/>
    <w:rsid w:val="009B364A"/>
    <w:rsid w:val="009B462C"/>
    <w:rsid w:val="009B4BCF"/>
    <w:rsid w:val="009C1511"/>
    <w:rsid w:val="009C48C0"/>
    <w:rsid w:val="009C543B"/>
    <w:rsid w:val="009D0408"/>
    <w:rsid w:val="009D283A"/>
    <w:rsid w:val="009D2A8D"/>
    <w:rsid w:val="009D474C"/>
    <w:rsid w:val="009D6CE8"/>
    <w:rsid w:val="009E18C7"/>
    <w:rsid w:val="009E3BC9"/>
    <w:rsid w:val="009F1B9E"/>
    <w:rsid w:val="009F2F07"/>
    <w:rsid w:val="009F4E67"/>
    <w:rsid w:val="009F598D"/>
    <w:rsid w:val="009F6E6D"/>
    <w:rsid w:val="00A02575"/>
    <w:rsid w:val="00A03787"/>
    <w:rsid w:val="00A04D6D"/>
    <w:rsid w:val="00A20127"/>
    <w:rsid w:val="00A2147B"/>
    <w:rsid w:val="00A215AA"/>
    <w:rsid w:val="00A224B4"/>
    <w:rsid w:val="00A22827"/>
    <w:rsid w:val="00A2336C"/>
    <w:rsid w:val="00A23A83"/>
    <w:rsid w:val="00A27608"/>
    <w:rsid w:val="00A31DFD"/>
    <w:rsid w:val="00A32145"/>
    <w:rsid w:val="00A36577"/>
    <w:rsid w:val="00A37A06"/>
    <w:rsid w:val="00A41529"/>
    <w:rsid w:val="00A4572B"/>
    <w:rsid w:val="00A45F0C"/>
    <w:rsid w:val="00A46EBC"/>
    <w:rsid w:val="00A50027"/>
    <w:rsid w:val="00A513AC"/>
    <w:rsid w:val="00A5173E"/>
    <w:rsid w:val="00A51D1A"/>
    <w:rsid w:val="00A5616E"/>
    <w:rsid w:val="00A6080F"/>
    <w:rsid w:val="00A61C9C"/>
    <w:rsid w:val="00A63A16"/>
    <w:rsid w:val="00A6447D"/>
    <w:rsid w:val="00A64959"/>
    <w:rsid w:val="00A717E1"/>
    <w:rsid w:val="00A71B13"/>
    <w:rsid w:val="00A71F8B"/>
    <w:rsid w:val="00A74DEE"/>
    <w:rsid w:val="00A8353F"/>
    <w:rsid w:val="00A83A6A"/>
    <w:rsid w:val="00A83EB0"/>
    <w:rsid w:val="00A85D5B"/>
    <w:rsid w:val="00A87819"/>
    <w:rsid w:val="00A90A1B"/>
    <w:rsid w:val="00A93F18"/>
    <w:rsid w:val="00A93F4C"/>
    <w:rsid w:val="00A93FFF"/>
    <w:rsid w:val="00A940A2"/>
    <w:rsid w:val="00A96D1A"/>
    <w:rsid w:val="00A96E4D"/>
    <w:rsid w:val="00A97A48"/>
    <w:rsid w:val="00AA1F80"/>
    <w:rsid w:val="00AA6C41"/>
    <w:rsid w:val="00AA6F80"/>
    <w:rsid w:val="00AA782C"/>
    <w:rsid w:val="00AB50C7"/>
    <w:rsid w:val="00AC2C91"/>
    <w:rsid w:val="00AC457B"/>
    <w:rsid w:val="00AC6DE8"/>
    <w:rsid w:val="00AC7D72"/>
    <w:rsid w:val="00AD0BC1"/>
    <w:rsid w:val="00AD3112"/>
    <w:rsid w:val="00AD4A18"/>
    <w:rsid w:val="00AD5F59"/>
    <w:rsid w:val="00AD6B5A"/>
    <w:rsid w:val="00AD70AD"/>
    <w:rsid w:val="00AE0E0D"/>
    <w:rsid w:val="00AE1606"/>
    <w:rsid w:val="00AE4052"/>
    <w:rsid w:val="00AE4713"/>
    <w:rsid w:val="00AE57C5"/>
    <w:rsid w:val="00AF40A3"/>
    <w:rsid w:val="00AF57DA"/>
    <w:rsid w:val="00AF7265"/>
    <w:rsid w:val="00B00C05"/>
    <w:rsid w:val="00B01C8F"/>
    <w:rsid w:val="00B0340A"/>
    <w:rsid w:val="00B03B11"/>
    <w:rsid w:val="00B11BDD"/>
    <w:rsid w:val="00B12FDA"/>
    <w:rsid w:val="00B13C67"/>
    <w:rsid w:val="00B1591F"/>
    <w:rsid w:val="00B22076"/>
    <w:rsid w:val="00B24453"/>
    <w:rsid w:val="00B3576C"/>
    <w:rsid w:val="00B40C77"/>
    <w:rsid w:val="00B426EE"/>
    <w:rsid w:val="00B44CCE"/>
    <w:rsid w:val="00B472E1"/>
    <w:rsid w:val="00B51DD2"/>
    <w:rsid w:val="00B53487"/>
    <w:rsid w:val="00B61076"/>
    <w:rsid w:val="00B612E3"/>
    <w:rsid w:val="00B629D3"/>
    <w:rsid w:val="00B62C62"/>
    <w:rsid w:val="00B63D2E"/>
    <w:rsid w:val="00B7152D"/>
    <w:rsid w:val="00B727C4"/>
    <w:rsid w:val="00B732E5"/>
    <w:rsid w:val="00B75B04"/>
    <w:rsid w:val="00B77AED"/>
    <w:rsid w:val="00B83F38"/>
    <w:rsid w:val="00B87E87"/>
    <w:rsid w:val="00BA1093"/>
    <w:rsid w:val="00BA60B6"/>
    <w:rsid w:val="00BA7897"/>
    <w:rsid w:val="00BB261A"/>
    <w:rsid w:val="00BB4BE9"/>
    <w:rsid w:val="00BB4C6B"/>
    <w:rsid w:val="00BC2E97"/>
    <w:rsid w:val="00BC5D9D"/>
    <w:rsid w:val="00BC6D11"/>
    <w:rsid w:val="00BC7229"/>
    <w:rsid w:val="00BD001A"/>
    <w:rsid w:val="00BD0C49"/>
    <w:rsid w:val="00BD4C06"/>
    <w:rsid w:val="00BE22C5"/>
    <w:rsid w:val="00BE28ED"/>
    <w:rsid w:val="00BE4D42"/>
    <w:rsid w:val="00BE5A68"/>
    <w:rsid w:val="00BE60AC"/>
    <w:rsid w:val="00BF0EA5"/>
    <w:rsid w:val="00BF1307"/>
    <w:rsid w:val="00BF29BE"/>
    <w:rsid w:val="00BF4A56"/>
    <w:rsid w:val="00BF5B81"/>
    <w:rsid w:val="00C00EBC"/>
    <w:rsid w:val="00C0195A"/>
    <w:rsid w:val="00C02C69"/>
    <w:rsid w:val="00C038EB"/>
    <w:rsid w:val="00C043E9"/>
    <w:rsid w:val="00C06DD2"/>
    <w:rsid w:val="00C12BDD"/>
    <w:rsid w:val="00C1376C"/>
    <w:rsid w:val="00C13D46"/>
    <w:rsid w:val="00C1458D"/>
    <w:rsid w:val="00C16589"/>
    <w:rsid w:val="00C16ED2"/>
    <w:rsid w:val="00C17B3B"/>
    <w:rsid w:val="00C17C11"/>
    <w:rsid w:val="00C27D6B"/>
    <w:rsid w:val="00C305BA"/>
    <w:rsid w:val="00C30D4B"/>
    <w:rsid w:val="00C3288C"/>
    <w:rsid w:val="00C35478"/>
    <w:rsid w:val="00C37A87"/>
    <w:rsid w:val="00C423C0"/>
    <w:rsid w:val="00C44056"/>
    <w:rsid w:val="00C449DD"/>
    <w:rsid w:val="00C520C2"/>
    <w:rsid w:val="00C53DBF"/>
    <w:rsid w:val="00C54432"/>
    <w:rsid w:val="00C56179"/>
    <w:rsid w:val="00C56521"/>
    <w:rsid w:val="00C610A1"/>
    <w:rsid w:val="00C613AC"/>
    <w:rsid w:val="00C61C5A"/>
    <w:rsid w:val="00C63B0F"/>
    <w:rsid w:val="00C655F9"/>
    <w:rsid w:val="00C668BA"/>
    <w:rsid w:val="00C7489A"/>
    <w:rsid w:val="00C75EBE"/>
    <w:rsid w:val="00C76192"/>
    <w:rsid w:val="00C80876"/>
    <w:rsid w:val="00C81D60"/>
    <w:rsid w:val="00C86FDE"/>
    <w:rsid w:val="00C871E3"/>
    <w:rsid w:val="00C91AEE"/>
    <w:rsid w:val="00C921AB"/>
    <w:rsid w:val="00C93E2D"/>
    <w:rsid w:val="00C96D3C"/>
    <w:rsid w:val="00CA6B06"/>
    <w:rsid w:val="00CA7A68"/>
    <w:rsid w:val="00CB14C2"/>
    <w:rsid w:val="00CB31AB"/>
    <w:rsid w:val="00CB50C2"/>
    <w:rsid w:val="00CC0E92"/>
    <w:rsid w:val="00CC4CA6"/>
    <w:rsid w:val="00CC6D3F"/>
    <w:rsid w:val="00CD2991"/>
    <w:rsid w:val="00CD31C2"/>
    <w:rsid w:val="00CD3861"/>
    <w:rsid w:val="00CD6638"/>
    <w:rsid w:val="00CD71E2"/>
    <w:rsid w:val="00CE17FE"/>
    <w:rsid w:val="00CE1867"/>
    <w:rsid w:val="00CE1C24"/>
    <w:rsid w:val="00CE2567"/>
    <w:rsid w:val="00CF117D"/>
    <w:rsid w:val="00CF6670"/>
    <w:rsid w:val="00CF7AC7"/>
    <w:rsid w:val="00D0014A"/>
    <w:rsid w:val="00D02627"/>
    <w:rsid w:val="00D063D8"/>
    <w:rsid w:val="00D07DDC"/>
    <w:rsid w:val="00D11D4F"/>
    <w:rsid w:val="00D11EEB"/>
    <w:rsid w:val="00D121BD"/>
    <w:rsid w:val="00D20797"/>
    <w:rsid w:val="00D20AF4"/>
    <w:rsid w:val="00D23263"/>
    <w:rsid w:val="00D2581F"/>
    <w:rsid w:val="00D25F39"/>
    <w:rsid w:val="00D267CC"/>
    <w:rsid w:val="00D27BF0"/>
    <w:rsid w:val="00D31098"/>
    <w:rsid w:val="00D3124F"/>
    <w:rsid w:val="00D3516E"/>
    <w:rsid w:val="00D402A5"/>
    <w:rsid w:val="00D41424"/>
    <w:rsid w:val="00D41DE1"/>
    <w:rsid w:val="00D47013"/>
    <w:rsid w:val="00D50FCC"/>
    <w:rsid w:val="00D55EF8"/>
    <w:rsid w:val="00D617EF"/>
    <w:rsid w:val="00D65508"/>
    <w:rsid w:val="00D71553"/>
    <w:rsid w:val="00D716E7"/>
    <w:rsid w:val="00D7325F"/>
    <w:rsid w:val="00D75B5B"/>
    <w:rsid w:val="00D76867"/>
    <w:rsid w:val="00D7769D"/>
    <w:rsid w:val="00D77F97"/>
    <w:rsid w:val="00D81042"/>
    <w:rsid w:val="00D81992"/>
    <w:rsid w:val="00D84B59"/>
    <w:rsid w:val="00D862A6"/>
    <w:rsid w:val="00D9187C"/>
    <w:rsid w:val="00D93676"/>
    <w:rsid w:val="00D94046"/>
    <w:rsid w:val="00D9479D"/>
    <w:rsid w:val="00D94F58"/>
    <w:rsid w:val="00D956C2"/>
    <w:rsid w:val="00D965B3"/>
    <w:rsid w:val="00DA232F"/>
    <w:rsid w:val="00DA27B4"/>
    <w:rsid w:val="00DA2B5A"/>
    <w:rsid w:val="00DB36E0"/>
    <w:rsid w:val="00DB5225"/>
    <w:rsid w:val="00DC2762"/>
    <w:rsid w:val="00DC697E"/>
    <w:rsid w:val="00DD5888"/>
    <w:rsid w:val="00DD665E"/>
    <w:rsid w:val="00DD6F3E"/>
    <w:rsid w:val="00DE0FE9"/>
    <w:rsid w:val="00DE75DA"/>
    <w:rsid w:val="00DE7CD8"/>
    <w:rsid w:val="00DF38B2"/>
    <w:rsid w:val="00DF4B00"/>
    <w:rsid w:val="00DF57EB"/>
    <w:rsid w:val="00DF5BA0"/>
    <w:rsid w:val="00DF605A"/>
    <w:rsid w:val="00DF6F74"/>
    <w:rsid w:val="00E008E1"/>
    <w:rsid w:val="00E059D8"/>
    <w:rsid w:val="00E149D9"/>
    <w:rsid w:val="00E20E6A"/>
    <w:rsid w:val="00E212B0"/>
    <w:rsid w:val="00E26DFA"/>
    <w:rsid w:val="00E31E67"/>
    <w:rsid w:val="00E31F64"/>
    <w:rsid w:val="00E32305"/>
    <w:rsid w:val="00E323A9"/>
    <w:rsid w:val="00E32DD6"/>
    <w:rsid w:val="00E34293"/>
    <w:rsid w:val="00E359A1"/>
    <w:rsid w:val="00E3682B"/>
    <w:rsid w:val="00E40E1D"/>
    <w:rsid w:val="00E43FF0"/>
    <w:rsid w:val="00E45ECF"/>
    <w:rsid w:val="00E46543"/>
    <w:rsid w:val="00E54D71"/>
    <w:rsid w:val="00E55C59"/>
    <w:rsid w:val="00E6152C"/>
    <w:rsid w:val="00E62624"/>
    <w:rsid w:val="00E630A0"/>
    <w:rsid w:val="00E6373B"/>
    <w:rsid w:val="00E64F92"/>
    <w:rsid w:val="00E67332"/>
    <w:rsid w:val="00E673DF"/>
    <w:rsid w:val="00E75697"/>
    <w:rsid w:val="00E8096F"/>
    <w:rsid w:val="00E812B2"/>
    <w:rsid w:val="00E81B40"/>
    <w:rsid w:val="00E81FB7"/>
    <w:rsid w:val="00E82337"/>
    <w:rsid w:val="00E82D63"/>
    <w:rsid w:val="00E8368F"/>
    <w:rsid w:val="00E90B4D"/>
    <w:rsid w:val="00E9157E"/>
    <w:rsid w:val="00E9159D"/>
    <w:rsid w:val="00E91C40"/>
    <w:rsid w:val="00E95026"/>
    <w:rsid w:val="00E9536C"/>
    <w:rsid w:val="00E95772"/>
    <w:rsid w:val="00E957CA"/>
    <w:rsid w:val="00EA2C5E"/>
    <w:rsid w:val="00EA4E64"/>
    <w:rsid w:val="00EA4E92"/>
    <w:rsid w:val="00EA6F38"/>
    <w:rsid w:val="00EA73DB"/>
    <w:rsid w:val="00EA7D34"/>
    <w:rsid w:val="00EB2648"/>
    <w:rsid w:val="00EB2CB9"/>
    <w:rsid w:val="00EC1063"/>
    <w:rsid w:val="00EC2A11"/>
    <w:rsid w:val="00EC31ED"/>
    <w:rsid w:val="00EC45D8"/>
    <w:rsid w:val="00EC5B2C"/>
    <w:rsid w:val="00EC5F04"/>
    <w:rsid w:val="00ED33EB"/>
    <w:rsid w:val="00ED3B8C"/>
    <w:rsid w:val="00ED4DEB"/>
    <w:rsid w:val="00EE0C83"/>
    <w:rsid w:val="00EE2EA0"/>
    <w:rsid w:val="00EF0BC6"/>
    <w:rsid w:val="00F008DF"/>
    <w:rsid w:val="00F00E9B"/>
    <w:rsid w:val="00F0377E"/>
    <w:rsid w:val="00F03895"/>
    <w:rsid w:val="00F052E8"/>
    <w:rsid w:val="00F0642E"/>
    <w:rsid w:val="00F0795B"/>
    <w:rsid w:val="00F10A00"/>
    <w:rsid w:val="00F12ABF"/>
    <w:rsid w:val="00F13DC2"/>
    <w:rsid w:val="00F142F8"/>
    <w:rsid w:val="00F15210"/>
    <w:rsid w:val="00F15AEB"/>
    <w:rsid w:val="00F16A62"/>
    <w:rsid w:val="00F20077"/>
    <w:rsid w:val="00F209B1"/>
    <w:rsid w:val="00F24862"/>
    <w:rsid w:val="00F30924"/>
    <w:rsid w:val="00F3240B"/>
    <w:rsid w:val="00F32A56"/>
    <w:rsid w:val="00F348BF"/>
    <w:rsid w:val="00F35253"/>
    <w:rsid w:val="00F36DCC"/>
    <w:rsid w:val="00F45A95"/>
    <w:rsid w:val="00F47BF2"/>
    <w:rsid w:val="00F51B59"/>
    <w:rsid w:val="00F51FAA"/>
    <w:rsid w:val="00F52D9E"/>
    <w:rsid w:val="00F52DBC"/>
    <w:rsid w:val="00F55743"/>
    <w:rsid w:val="00F5575C"/>
    <w:rsid w:val="00F60133"/>
    <w:rsid w:val="00F61F4C"/>
    <w:rsid w:val="00F6201E"/>
    <w:rsid w:val="00F660E8"/>
    <w:rsid w:val="00F661EB"/>
    <w:rsid w:val="00F66807"/>
    <w:rsid w:val="00F71278"/>
    <w:rsid w:val="00F73D3D"/>
    <w:rsid w:val="00F74B37"/>
    <w:rsid w:val="00F80D17"/>
    <w:rsid w:val="00F813E1"/>
    <w:rsid w:val="00F84479"/>
    <w:rsid w:val="00F8477D"/>
    <w:rsid w:val="00F85EDF"/>
    <w:rsid w:val="00F862CA"/>
    <w:rsid w:val="00F8780A"/>
    <w:rsid w:val="00F87A6E"/>
    <w:rsid w:val="00F914DE"/>
    <w:rsid w:val="00F923F7"/>
    <w:rsid w:val="00F92CF2"/>
    <w:rsid w:val="00F95354"/>
    <w:rsid w:val="00FA1EB2"/>
    <w:rsid w:val="00FA3497"/>
    <w:rsid w:val="00FA3A70"/>
    <w:rsid w:val="00FA4884"/>
    <w:rsid w:val="00FA561E"/>
    <w:rsid w:val="00FB1BDE"/>
    <w:rsid w:val="00FB357B"/>
    <w:rsid w:val="00FB37E8"/>
    <w:rsid w:val="00FB5646"/>
    <w:rsid w:val="00FB6964"/>
    <w:rsid w:val="00FC27B4"/>
    <w:rsid w:val="00FC4DA4"/>
    <w:rsid w:val="00FD2F1B"/>
    <w:rsid w:val="00FD5FDB"/>
    <w:rsid w:val="00FD7007"/>
    <w:rsid w:val="00FD76B0"/>
    <w:rsid w:val="00FE07BC"/>
    <w:rsid w:val="00FE2FF8"/>
    <w:rsid w:val="00FE3D1A"/>
    <w:rsid w:val="00FF0319"/>
    <w:rsid w:val="00FF3A34"/>
    <w:rsid w:val="00FF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BE6C3"/>
  <w15:docId w15:val="{7E3B8BF2-F76E-41C4-A18C-F1E0A0A6E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0D0E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E63AF"/>
    <w:pPr>
      <w:ind w:left="720"/>
      <w:contextualSpacing/>
    </w:pPr>
  </w:style>
  <w:style w:type="paragraph" w:styleId="Bezproreda">
    <w:name w:val="No Spacing"/>
    <w:uiPriority w:val="1"/>
    <w:qFormat/>
    <w:rsid w:val="00AA1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BF4A56"/>
    <w:rPr>
      <w:color w:val="0000FF"/>
      <w:u w:val="single"/>
    </w:rPr>
  </w:style>
  <w:style w:type="paragraph" w:styleId="StandardWeb">
    <w:name w:val="Normal (Web)"/>
    <w:basedOn w:val="Normal"/>
    <w:uiPriority w:val="99"/>
    <w:unhideWhenUsed/>
    <w:rsid w:val="003D1E26"/>
    <w:pPr>
      <w:spacing w:before="100" w:beforeAutospacing="1" w:after="100" w:afterAutospacing="1"/>
    </w:pPr>
    <w:rPr>
      <w:lang w:val="en-GB" w:eastAsia="en-GB"/>
    </w:rPr>
  </w:style>
  <w:style w:type="character" w:customStyle="1" w:styleId="Naslov1Char">
    <w:name w:val="Naslov 1 Char"/>
    <w:basedOn w:val="Zadanifontodlomka"/>
    <w:link w:val="Naslov1"/>
    <w:uiPriority w:val="9"/>
    <w:rsid w:val="000D0EC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7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77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0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9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6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4320</Words>
  <Characters>24629</Characters>
  <Application>Microsoft Office Word</Application>
  <DocSecurity>0</DocSecurity>
  <Lines>205</Lines>
  <Paragraphs>57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Branko Bunčić</cp:lastModifiedBy>
  <cp:revision>4</cp:revision>
  <dcterms:created xsi:type="dcterms:W3CDTF">2022-04-20T07:17:00Z</dcterms:created>
  <dcterms:modified xsi:type="dcterms:W3CDTF">2022-04-20T07:19:00Z</dcterms:modified>
</cp:coreProperties>
</file>