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2A" w:rsidRPr="00E9013A" w:rsidRDefault="00CA012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:rsidR="00CA012A" w:rsidRPr="00E9013A" w:rsidRDefault="00CA012A" w:rsidP="00EC518A">
      <w:pPr>
        <w:rPr>
          <w:b/>
          <w:bCs/>
        </w:rPr>
      </w:pPr>
    </w:p>
    <w:p w:rsidR="00CA012A" w:rsidRPr="00E9013A" w:rsidRDefault="00111F84" w:rsidP="009F1767">
      <w:r w:rsidRPr="00E9013A">
        <w:t>S 24</w:t>
      </w:r>
      <w:r w:rsidR="00CA012A" w:rsidRPr="00E9013A">
        <w:t xml:space="preserve">. sjednice Vijeća mjesnog odbora Gornje Vrapče, održane </w:t>
      </w:r>
      <w:r w:rsidRPr="00E9013A">
        <w:t>17. travnja</w:t>
      </w:r>
      <w:r w:rsidR="00CA012A" w:rsidRPr="00E9013A">
        <w:t xml:space="preserve">  2023. godine,   u prostorijama   MO Gornje Vrapče, s početkom u 20,00 sati.</w:t>
      </w:r>
    </w:p>
    <w:p w:rsidR="00CA012A" w:rsidRPr="00E9013A" w:rsidRDefault="00CA012A" w:rsidP="003844DE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</w:t>
      </w:r>
      <w:proofErr w:type="spellStart"/>
      <w:r w:rsidRPr="00E9013A">
        <w:t>Vučenik</w:t>
      </w:r>
      <w:proofErr w:type="spellEnd"/>
      <w:r w:rsidRPr="00E9013A">
        <w:t xml:space="preserve">, Vlatka </w:t>
      </w:r>
      <w:proofErr w:type="spellStart"/>
      <w:r w:rsidRPr="00E9013A">
        <w:t>Makarun</w:t>
      </w:r>
      <w:proofErr w:type="spellEnd"/>
      <w:r w:rsidRPr="00E9013A">
        <w:t xml:space="preserve">, Denis Šola,  Karlo </w:t>
      </w:r>
      <w:proofErr w:type="spellStart"/>
      <w:r w:rsidRPr="00E9013A">
        <w:t>Mandarić</w:t>
      </w:r>
      <w:proofErr w:type="spellEnd"/>
      <w:r w:rsidRPr="00E9013A">
        <w:t xml:space="preserve">, </w:t>
      </w:r>
      <w:r w:rsidR="00111F84" w:rsidRPr="00E9013A">
        <w:t xml:space="preserve">i Tanja </w:t>
      </w:r>
      <w:proofErr w:type="spellStart"/>
      <w:r w:rsidR="00111F84" w:rsidRPr="00E9013A">
        <w:t>Djaković</w:t>
      </w:r>
      <w:proofErr w:type="spellEnd"/>
      <w:r w:rsidR="00111F84" w:rsidRPr="00E9013A">
        <w:t xml:space="preserve"> </w:t>
      </w:r>
      <w:r w:rsidRPr="00E9013A">
        <w:t>.</w:t>
      </w:r>
    </w:p>
    <w:p w:rsidR="00CA012A" w:rsidRPr="00E9013A" w:rsidRDefault="00CA012A" w:rsidP="00EC518A"/>
    <w:p w:rsidR="00CA012A" w:rsidRPr="00E9013A" w:rsidRDefault="00CA012A" w:rsidP="00EC518A">
      <w:r w:rsidRPr="00E9013A">
        <w:t xml:space="preserve">NENAZOČNI ČLANOVI VIJEĆA: Vinko </w:t>
      </w:r>
      <w:proofErr w:type="spellStart"/>
      <w:r w:rsidRPr="00E9013A">
        <w:t>Lalek</w:t>
      </w:r>
      <w:proofErr w:type="spellEnd"/>
      <w:r w:rsidR="00111F84" w:rsidRPr="00E9013A">
        <w:t xml:space="preserve"> i Ivan Lalić.</w:t>
      </w:r>
    </w:p>
    <w:p w:rsidR="00CA012A" w:rsidRPr="00E9013A" w:rsidRDefault="00CA012A" w:rsidP="00EC518A"/>
    <w:p w:rsidR="00CA012A" w:rsidRPr="00E9013A" w:rsidRDefault="00CA012A" w:rsidP="00B209E3">
      <w:r w:rsidRPr="00E9013A">
        <w:t xml:space="preserve">Predsjedava: Anđelko </w:t>
      </w:r>
      <w:proofErr w:type="spellStart"/>
      <w:r w:rsidRPr="00E9013A">
        <w:t>Vučenik</w:t>
      </w:r>
      <w:proofErr w:type="spellEnd"/>
      <w:r w:rsidRPr="00E9013A">
        <w:t>, predsjednik Vijeća mjesnog odbora.</w:t>
      </w:r>
    </w:p>
    <w:p w:rsidR="00CA012A" w:rsidRPr="00E9013A" w:rsidRDefault="00CA012A" w:rsidP="00B209E3"/>
    <w:p w:rsidR="00CA012A" w:rsidRPr="00E9013A" w:rsidRDefault="00CA012A" w:rsidP="00B209E3">
      <w:r w:rsidRPr="00E9013A">
        <w:t xml:space="preserve">Zapisničarka: Vlatka </w:t>
      </w:r>
      <w:proofErr w:type="spellStart"/>
      <w:r w:rsidRPr="00E9013A">
        <w:t>Makarun</w:t>
      </w:r>
      <w:proofErr w:type="spellEnd"/>
      <w:r w:rsidRPr="00E9013A">
        <w:t>.</w:t>
      </w:r>
    </w:p>
    <w:p w:rsidR="00CA012A" w:rsidRPr="00E9013A" w:rsidRDefault="00CA012A" w:rsidP="00B209E3"/>
    <w:p w:rsidR="00CA012A" w:rsidRPr="00E9013A" w:rsidRDefault="00CA012A" w:rsidP="00F03029">
      <w:r w:rsidRPr="00E9013A">
        <w:t xml:space="preserve">Predsjednik konstatira  da </w:t>
      </w:r>
      <w:r w:rsidR="00111F84" w:rsidRPr="00E9013A">
        <w:t>je na sjednici vijeća  nazočno 5</w:t>
      </w:r>
      <w:r w:rsidRPr="00E9013A">
        <w:t>, od ukupno 7 članova, što znači da Vijeće može pravovaljan</w:t>
      </w:r>
      <w:r w:rsidR="00111F84" w:rsidRPr="00E9013A">
        <w:t>o  donositi odluke te otvara  24</w:t>
      </w:r>
      <w:r w:rsidRPr="00E9013A">
        <w:t>. sjednicu Vijeća mjesnog odbora s predloženim dnevnim redom:</w:t>
      </w:r>
    </w:p>
    <w:p w:rsidR="00CA012A" w:rsidRPr="00E9013A" w:rsidRDefault="00CA012A" w:rsidP="00F03029"/>
    <w:p w:rsidR="00CA012A" w:rsidRPr="00E9013A" w:rsidRDefault="00CA012A" w:rsidP="00B209E3"/>
    <w:p w:rsidR="00CA012A" w:rsidRPr="00E9013A" w:rsidRDefault="00CA012A" w:rsidP="00D718DD">
      <w:pPr>
        <w:ind w:right="-2"/>
        <w:jc w:val="center"/>
        <w:rPr>
          <w:b/>
          <w:bCs/>
        </w:rPr>
      </w:pPr>
      <w:r w:rsidRPr="00E9013A">
        <w:rPr>
          <w:b/>
          <w:bCs/>
        </w:rPr>
        <w:t>DNEVNI RED:</w:t>
      </w:r>
    </w:p>
    <w:p w:rsidR="00D718DD" w:rsidRPr="00E9013A" w:rsidRDefault="00D718DD" w:rsidP="00D718DD"/>
    <w:p w:rsidR="00D718DD" w:rsidRPr="00E9013A" w:rsidRDefault="00D718DD" w:rsidP="00D718DD"/>
    <w:p w:rsidR="00D718DD" w:rsidRPr="00E9013A" w:rsidRDefault="00D718DD" w:rsidP="00D718DD">
      <w:pPr>
        <w:numPr>
          <w:ilvl w:val="0"/>
          <w:numId w:val="1"/>
        </w:numPr>
        <w:ind w:left="993"/>
      </w:pPr>
      <w:r w:rsidRPr="00E9013A">
        <w:t>Prijedlog zaključka o utrošku sredstava s pozicije Ostali nespomenuti rashodi poslovanja Vijeća Mjesnog odbora Gornje Vrapče za 2023.</w:t>
      </w:r>
    </w:p>
    <w:p w:rsidR="00D718DD" w:rsidRPr="00E9013A" w:rsidRDefault="00D718DD" w:rsidP="00D718DD">
      <w:pPr>
        <w:numPr>
          <w:ilvl w:val="0"/>
          <w:numId w:val="1"/>
        </w:numPr>
        <w:ind w:left="993"/>
      </w:pPr>
      <w:r w:rsidRPr="00E9013A">
        <w:t>Dopisi i odgovori gradskih ureda</w:t>
      </w:r>
    </w:p>
    <w:p w:rsidR="00D718DD" w:rsidRPr="00E9013A" w:rsidRDefault="00D718DD" w:rsidP="00D718DD">
      <w:pPr>
        <w:numPr>
          <w:ilvl w:val="0"/>
          <w:numId w:val="1"/>
        </w:numPr>
        <w:ind w:left="993"/>
      </w:pPr>
      <w:r w:rsidRPr="00E9013A">
        <w:t>Zaključci na temelju zahtjeva građana</w:t>
      </w:r>
    </w:p>
    <w:p w:rsidR="00D718DD" w:rsidRPr="00E9013A" w:rsidRDefault="00D718DD" w:rsidP="00D718DD">
      <w:pPr>
        <w:pStyle w:val="ListParagraph"/>
        <w:numPr>
          <w:ilvl w:val="0"/>
          <w:numId w:val="1"/>
        </w:numPr>
        <w:spacing w:after="0" w:line="240" w:lineRule="auto"/>
        <w:ind w:left="993"/>
        <w:contextualSpacing/>
        <w:rPr>
          <w:sz w:val="24"/>
          <w:szCs w:val="24"/>
        </w:rPr>
      </w:pPr>
      <w:r w:rsidRPr="00E9013A">
        <w:rPr>
          <w:sz w:val="24"/>
          <w:szCs w:val="24"/>
        </w:rPr>
        <w:t xml:space="preserve">Razno                  </w:t>
      </w:r>
    </w:p>
    <w:p w:rsidR="00CA012A" w:rsidRPr="00E9013A" w:rsidRDefault="00CA012A" w:rsidP="002E5D2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A012A" w:rsidRPr="00E9013A" w:rsidRDefault="00CA012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111F84" w:rsidRPr="00E9013A">
        <w:rPr>
          <w:rFonts w:ascii="Times New Roman" w:hAnsi="Times New Roman" w:cs="Times New Roman"/>
          <w:sz w:val="24"/>
          <w:szCs w:val="24"/>
        </w:rPr>
        <w:t>da, predsjednik daje zapisnik 23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111F84" w:rsidRPr="00E9013A">
        <w:rPr>
          <w:rFonts w:ascii="Times New Roman" w:hAnsi="Times New Roman" w:cs="Times New Roman"/>
          <w:sz w:val="24"/>
          <w:szCs w:val="24"/>
        </w:rPr>
        <w:t>ednice na usvajanje. Zapisnik 23</w:t>
      </w:r>
      <w:r w:rsidRPr="00E9013A">
        <w:rPr>
          <w:rFonts w:ascii="Times New Roman" w:hAnsi="Times New Roman" w:cs="Times New Roman"/>
          <w:sz w:val="24"/>
          <w:szCs w:val="24"/>
        </w:rPr>
        <w:t xml:space="preserve">. </w:t>
      </w:r>
      <w:r w:rsidR="00282793" w:rsidRPr="00E9013A">
        <w:rPr>
          <w:rFonts w:ascii="Times New Roman" w:hAnsi="Times New Roman" w:cs="Times New Roman"/>
          <w:sz w:val="24"/>
          <w:szCs w:val="24"/>
        </w:rPr>
        <w:t>s</w:t>
      </w:r>
      <w:r w:rsidRPr="00E9013A">
        <w:rPr>
          <w:rFonts w:ascii="Times New Roman" w:hAnsi="Times New Roman" w:cs="Times New Roman"/>
          <w:sz w:val="24"/>
          <w:szCs w:val="24"/>
        </w:rPr>
        <w:t>jednice</w:t>
      </w:r>
      <w:r w:rsidR="00282793" w:rsidRPr="00E9013A">
        <w:rPr>
          <w:rFonts w:ascii="Times New Roman" w:hAnsi="Times New Roman" w:cs="Times New Roman"/>
          <w:sz w:val="24"/>
          <w:szCs w:val="24"/>
        </w:rPr>
        <w:t xml:space="preserve"> </w:t>
      </w:r>
      <w:r w:rsidRPr="00E9013A">
        <w:rPr>
          <w:rFonts w:ascii="Times New Roman" w:hAnsi="Times New Roman" w:cs="Times New Roman"/>
          <w:sz w:val="24"/>
          <w:szCs w:val="24"/>
        </w:rPr>
        <w:t xml:space="preserve"> jednoglasno je usvojen</w:t>
      </w:r>
      <w:r w:rsidR="007261ED" w:rsidRPr="00E9013A">
        <w:rPr>
          <w:rFonts w:ascii="Times New Roman" w:hAnsi="Times New Roman" w:cs="Times New Roman"/>
          <w:sz w:val="24"/>
          <w:szCs w:val="24"/>
        </w:rPr>
        <w:t xml:space="preserve">, te se pristupilo  se raspravi </w:t>
      </w:r>
      <w:r w:rsidRPr="00E9013A">
        <w:rPr>
          <w:rFonts w:ascii="Times New Roman" w:hAnsi="Times New Roman" w:cs="Times New Roman"/>
          <w:sz w:val="24"/>
          <w:szCs w:val="24"/>
        </w:rPr>
        <w:t xml:space="preserve"> redom po točkama.</w:t>
      </w:r>
    </w:p>
    <w:p w:rsidR="00CA012A" w:rsidRPr="00E9013A" w:rsidRDefault="00CA012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012A" w:rsidRPr="00E9013A" w:rsidRDefault="00CA012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012A" w:rsidRPr="00E9013A" w:rsidRDefault="00CA012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:rsidR="00CA012A" w:rsidRPr="00E9013A" w:rsidRDefault="00CA012A" w:rsidP="00A03702"/>
    <w:p w:rsidR="00CA012A" w:rsidRPr="00E9013A" w:rsidRDefault="00CA012A" w:rsidP="00427718"/>
    <w:p w:rsidR="00CA012A" w:rsidRPr="00E9013A" w:rsidRDefault="00CA012A" w:rsidP="00285B60">
      <w:r w:rsidRPr="00E9013A">
        <w:t>Točka 1.</w:t>
      </w:r>
    </w:p>
    <w:p w:rsidR="00CA012A" w:rsidRPr="00E9013A" w:rsidRDefault="00CA012A" w:rsidP="00285B60"/>
    <w:p w:rsidR="00CA012A" w:rsidRPr="00E9013A" w:rsidRDefault="00CA012A" w:rsidP="005E5A26">
      <w:r w:rsidRPr="00E9013A">
        <w:t xml:space="preserve">Raspravljajući o </w:t>
      </w:r>
      <w:r w:rsidR="00D718DD" w:rsidRPr="00E9013A">
        <w:t>prijedlogu utroška sredstava s stavke 3299,  Ostali nespomenuti rashodi vijeće prihvaća prijedlog i donosi:</w:t>
      </w:r>
    </w:p>
    <w:p w:rsidR="00D718DD" w:rsidRPr="00E9013A" w:rsidRDefault="00D718DD" w:rsidP="005E5A26"/>
    <w:p w:rsidR="006A053F" w:rsidRPr="00E9013A" w:rsidRDefault="006A053F" w:rsidP="005E5A26"/>
    <w:p w:rsidR="00D718DD" w:rsidRPr="00E9013A" w:rsidRDefault="00D718DD" w:rsidP="005E5A26"/>
    <w:p w:rsidR="00CA012A" w:rsidRPr="00E9013A" w:rsidRDefault="00CA012A" w:rsidP="00FD28B9">
      <w:pPr>
        <w:jc w:val="center"/>
      </w:pPr>
      <w:r w:rsidRPr="00E9013A">
        <w:t>ZAKLJUČAK</w:t>
      </w:r>
    </w:p>
    <w:p w:rsidR="00CA012A" w:rsidRPr="00E9013A" w:rsidRDefault="00CA012A" w:rsidP="00FD28B9"/>
    <w:p w:rsidR="00CA012A" w:rsidRPr="00E9013A" w:rsidRDefault="00CA012A" w:rsidP="00FD28B9"/>
    <w:p w:rsidR="00CA012A" w:rsidRPr="00E9013A" w:rsidRDefault="00D718DD" w:rsidP="00FD28B9">
      <w:r w:rsidRPr="00E9013A">
        <w:t xml:space="preserve">Sredstva će se utrošiti na  protokolarne potrebe te nabavu uredskog materijala kao i sredstava za čišćenje </w:t>
      </w:r>
      <w:r w:rsidR="004C51EB" w:rsidRPr="00E9013A">
        <w:t>prostora mjesnog odbora.</w:t>
      </w:r>
    </w:p>
    <w:p w:rsidR="00CA012A" w:rsidRPr="00E9013A" w:rsidRDefault="00CA012A" w:rsidP="00FD28B9">
      <w:r w:rsidRPr="00E9013A">
        <w:t xml:space="preserve"> </w:t>
      </w:r>
    </w:p>
    <w:p w:rsidR="00CA012A" w:rsidRPr="00E9013A" w:rsidRDefault="00CA012A" w:rsidP="00FD28B9">
      <w:r w:rsidRPr="00E9013A">
        <w:t>Točka 2</w:t>
      </w:r>
    </w:p>
    <w:p w:rsidR="007910AF" w:rsidRPr="00E9013A" w:rsidRDefault="007910AF" w:rsidP="00FD28B9"/>
    <w:p w:rsidR="007910AF" w:rsidRPr="00E9013A" w:rsidRDefault="007910AF" w:rsidP="00FD28B9">
      <w:r w:rsidRPr="00E9013A">
        <w:t xml:space="preserve">Vijeće mjesnog odbora raspravljalo je o dopisu Gradskog ureda za obnovu, izgradnju, prostorno uređenje, graditeljstvo komunalne poslove i promet – Sektora za promet,  Klasa: 340-05/21-002/52, </w:t>
      </w:r>
      <w:proofErr w:type="spellStart"/>
      <w:r w:rsidRPr="00E9013A">
        <w:t>Ur</w:t>
      </w:r>
      <w:proofErr w:type="spellEnd"/>
      <w:r w:rsidRPr="00E9013A">
        <w:t>. Broj: 251-10-42-2/002-23-25 od 13 03.2023. o problematici autobusne linije 151(</w:t>
      </w:r>
      <w:proofErr w:type="spellStart"/>
      <w:r w:rsidRPr="00E9013A">
        <w:t>Kustošija</w:t>
      </w:r>
      <w:proofErr w:type="spellEnd"/>
      <w:r w:rsidRPr="00E9013A">
        <w:t>-</w:t>
      </w:r>
      <w:proofErr w:type="spellStart"/>
      <w:r w:rsidRPr="00E9013A">
        <w:t>Završje</w:t>
      </w:r>
      <w:proofErr w:type="spellEnd"/>
      <w:r w:rsidRPr="00E9013A">
        <w:t>-Vrapčanska), analizi ZET-a,  te rasporedu reda vožnje i donosi slijedeći:</w:t>
      </w:r>
    </w:p>
    <w:p w:rsidR="007910AF" w:rsidRPr="00E9013A" w:rsidRDefault="007910AF" w:rsidP="00FD28B9"/>
    <w:p w:rsidR="007910AF" w:rsidRPr="00E9013A" w:rsidRDefault="007910AF" w:rsidP="007910AF">
      <w:pPr>
        <w:jc w:val="center"/>
      </w:pPr>
      <w:r w:rsidRPr="00E9013A">
        <w:t>ZAKLJUČAK</w:t>
      </w:r>
    </w:p>
    <w:p w:rsidR="007910AF" w:rsidRPr="00E9013A" w:rsidRDefault="007910AF" w:rsidP="007910AF">
      <w:pPr>
        <w:jc w:val="center"/>
      </w:pPr>
    </w:p>
    <w:p w:rsidR="00A076DB" w:rsidRPr="00E9013A" w:rsidRDefault="007910AF" w:rsidP="007910AF">
      <w:r w:rsidRPr="00E9013A">
        <w:t>Vijeće mjesnog odbora svjesno je prometne problematike navedene autobusn</w:t>
      </w:r>
      <w:r w:rsidR="007261ED" w:rsidRPr="00E9013A">
        <w:t>e linije te ovim putem  iznosi</w:t>
      </w:r>
      <w:r w:rsidRPr="00E9013A">
        <w:t xml:space="preserve"> još jednom svoje stajalište</w:t>
      </w:r>
      <w:r w:rsidR="007261ED" w:rsidRPr="00E9013A">
        <w:t xml:space="preserve"> koje je važno da se provede kako bi linija bila iskoristiva:</w:t>
      </w:r>
    </w:p>
    <w:p w:rsidR="007910AF" w:rsidRPr="00E9013A" w:rsidRDefault="007910AF" w:rsidP="007261ED">
      <w:pPr>
        <w:numPr>
          <w:ilvl w:val="0"/>
          <w:numId w:val="8"/>
        </w:numPr>
      </w:pPr>
      <w:r w:rsidRPr="00E9013A">
        <w:t xml:space="preserve">Iako je </w:t>
      </w:r>
      <w:r w:rsidR="007261ED" w:rsidRPr="00E9013A">
        <w:t xml:space="preserve">na spomenutoj liniji predloženo i </w:t>
      </w:r>
      <w:r w:rsidRPr="00E9013A">
        <w:t>zatraženo više auto</w:t>
      </w:r>
      <w:r w:rsidR="007261ED" w:rsidRPr="00E9013A">
        <w:t>bu</w:t>
      </w:r>
      <w:r w:rsidR="00E70D4D" w:rsidRPr="00E9013A">
        <w:t>snih stanica  od kojih neke nije</w:t>
      </w:r>
      <w:r w:rsidR="007261ED" w:rsidRPr="00E9013A">
        <w:t xml:space="preserve"> </w:t>
      </w:r>
      <w:r w:rsidR="00A076DB" w:rsidRPr="00E9013A">
        <w:t xml:space="preserve"> </w:t>
      </w:r>
      <w:r w:rsidRPr="00E9013A">
        <w:t>prema pravil</w:t>
      </w:r>
      <w:r w:rsidR="00A076DB" w:rsidRPr="00E9013A">
        <w:t xml:space="preserve">ima struke </w:t>
      </w:r>
      <w:r w:rsidR="007261ED" w:rsidRPr="00E9013A">
        <w:t xml:space="preserve">moguće izgraditi </w:t>
      </w:r>
      <w:r w:rsidR="00A076DB" w:rsidRPr="00E9013A">
        <w:t>zbog konfiguracije zemljišta</w:t>
      </w:r>
      <w:r w:rsidR="007261ED" w:rsidRPr="00E9013A">
        <w:t xml:space="preserve">,  kao i privatnih parcela,  </w:t>
      </w:r>
      <w:r w:rsidR="00A076DB" w:rsidRPr="00E9013A">
        <w:t xml:space="preserve"> mnogi mještani izbjegavaju vožnju autobusom. Vijeće traži da se dozvoli barem stanica za izlazak putnika  bez prostora za čekanje</w:t>
      </w:r>
      <w:r w:rsidR="007261ED" w:rsidRPr="00E9013A">
        <w:t xml:space="preserve">(lokacije </w:t>
      </w:r>
      <w:proofErr w:type="spellStart"/>
      <w:r w:rsidR="007261ED" w:rsidRPr="00E9013A">
        <w:t>Babulek</w:t>
      </w:r>
      <w:proofErr w:type="spellEnd"/>
      <w:r w:rsidR="007261ED" w:rsidRPr="00E9013A">
        <w:t xml:space="preserve">, </w:t>
      </w:r>
      <w:proofErr w:type="spellStart"/>
      <w:r w:rsidR="007261ED" w:rsidRPr="00E9013A">
        <w:t>Ul</w:t>
      </w:r>
      <w:proofErr w:type="spellEnd"/>
      <w:r w:rsidR="007261ED" w:rsidRPr="00E9013A">
        <w:t xml:space="preserve">. V. </w:t>
      </w:r>
      <w:proofErr w:type="spellStart"/>
      <w:r w:rsidR="007261ED" w:rsidRPr="00E9013A">
        <w:t>Rabadana</w:t>
      </w:r>
      <w:proofErr w:type="spellEnd"/>
      <w:r w:rsidR="007261ED" w:rsidRPr="00E9013A">
        <w:t>)</w:t>
      </w:r>
      <w:r w:rsidR="00A076DB" w:rsidRPr="00E9013A">
        <w:t>.</w:t>
      </w:r>
    </w:p>
    <w:p w:rsidR="00A076DB" w:rsidRPr="00E9013A" w:rsidRDefault="00A076DB" w:rsidP="00A076DB">
      <w:pPr>
        <w:numPr>
          <w:ilvl w:val="0"/>
          <w:numId w:val="8"/>
        </w:numPr>
      </w:pPr>
      <w:r w:rsidRPr="00E9013A">
        <w:t>Autobusna linija zamišljena je da se povez</w:t>
      </w:r>
      <w:r w:rsidR="00E9013A" w:rsidRPr="00E9013A">
        <w:t xml:space="preserve">uje s ulicom </w:t>
      </w:r>
      <w:proofErr w:type="spellStart"/>
      <w:r w:rsidR="00E9013A" w:rsidRPr="00E9013A">
        <w:t>Horvatnica</w:t>
      </w:r>
      <w:proofErr w:type="spellEnd"/>
      <w:r w:rsidR="00E9013A" w:rsidRPr="00E9013A">
        <w:t xml:space="preserve">,  kako bi </w:t>
      </w:r>
      <w:r w:rsidRPr="00E9013A">
        <w:t xml:space="preserve">cijeli kraj </w:t>
      </w:r>
      <w:r w:rsidR="00E9013A" w:rsidRPr="00E9013A">
        <w:t xml:space="preserve">prometno </w:t>
      </w:r>
      <w:r w:rsidRPr="00E9013A">
        <w:t>po</w:t>
      </w:r>
      <w:r w:rsidR="00E9013A" w:rsidRPr="00E9013A">
        <w:t>vezivala</w:t>
      </w:r>
      <w:r w:rsidRPr="00E9013A">
        <w:t xml:space="preserve"> u jednu cjelinu.  Vijeće smatra da bi tada linija bila iskorištena u potpunosti.</w:t>
      </w:r>
    </w:p>
    <w:p w:rsidR="00A076DB" w:rsidRPr="00E9013A" w:rsidRDefault="00A076DB" w:rsidP="00A076DB">
      <w:pPr>
        <w:numPr>
          <w:ilvl w:val="0"/>
          <w:numId w:val="8"/>
        </w:numPr>
      </w:pPr>
      <w:r w:rsidRPr="00E9013A">
        <w:t>Nadalje, liniju je potrebno vremenski bolje uskladiti s linijom 125 kako bi pr</w:t>
      </w:r>
      <w:r w:rsidR="007261ED" w:rsidRPr="00E9013A">
        <w:t>e</w:t>
      </w:r>
      <w:r w:rsidRPr="00E9013A">
        <w:t xml:space="preserve">lazak putnika iz autobusa u autobus </w:t>
      </w:r>
      <w:r w:rsidR="007261ED" w:rsidRPr="00E9013A">
        <w:t xml:space="preserve">bio </w:t>
      </w:r>
      <w:r w:rsidRPr="00E9013A">
        <w:t>što veći jer se događa da jedan autobus dolazi a drugi je već otišao.</w:t>
      </w:r>
    </w:p>
    <w:p w:rsidR="00A076DB" w:rsidRPr="00E9013A" w:rsidRDefault="007261ED" w:rsidP="00A076DB">
      <w:pPr>
        <w:numPr>
          <w:ilvl w:val="0"/>
          <w:numId w:val="8"/>
        </w:numPr>
      </w:pPr>
      <w:r w:rsidRPr="00E9013A">
        <w:t xml:space="preserve">Vijeće predlaže mogućnost </w:t>
      </w:r>
      <w:r w:rsidR="00236F3C" w:rsidRPr="00E9013A">
        <w:t>uvođenja autobusa manjeg kapaciteta kako je u drugim zemljama s sličnom konfiguracijom tla.</w:t>
      </w:r>
    </w:p>
    <w:p w:rsidR="00236F3C" w:rsidRPr="00E9013A" w:rsidRDefault="00236F3C" w:rsidP="00A076DB">
      <w:pPr>
        <w:numPr>
          <w:ilvl w:val="0"/>
          <w:numId w:val="8"/>
        </w:numPr>
      </w:pPr>
      <w:r w:rsidRPr="00E9013A">
        <w:t xml:space="preserve">Vijeće predlaže da prije smanjivanja reda vožnje linije 151, stručne službe još jednom izađu na teren i analiziraju  kompletnu trasu te da se dužinom cijele trase jedno određeno vrijeme uvede probna vožnja. </w:t>
      </w:r>
    </w:p>
    <w:p w:rsidR="00236F3C" w:rsidRPr="00E9013A" w:rsidRDefault="00236F3C" w:rsidP="00A076DB">
      <w:pPr>
        <w:numPr>
          <w:ilvl w:val="0"/>
          <w:numId w:val="8"/>
        </w:numPr>
      </w:pPr>
      <w:r w:rsidRPr="00E9013A">
        <w:t xml:space="preserve">Ovakvim analizama brojanja putnika na polovici predviđene trase </w:t>
      </w:r>
      <w:r w:rsidR="00E9013A" w:rsidRPr="00E9013A">
        <w:t xml:space="preserve">odnosno polovično odrađenog posla, </w:t>
      </w:r>
      <w:r w:rsidR="00AB46AB" w:rsidRPr="00E9013A">
        <w:t>nepotrebno izazivamo nezadovoljstvo građana.</w:t>
      </w:r>
    </w:p>
    <w:p w:rsidR="007910AF" w:rsidRPr="00E9013A" w:rsidRDefault="007910AF" w:rsidP="00FD28B9"/>
    <w:p w:rsidR="00CA012A" w:rsidRPr="00E9013A" w:rsidRDefault="00CA012A" w:rsidP="00FD28B9">
      <w:r w:rsidRPr="00E9013A">
        <w:t>Točka 2.1.</w:t>
      </w:r>
    </w:p>
    <w:p w:rsidR="00CA012A" w:rsidRPr="00E9013A" w:rsidRDefault="00CA012A" w:rsidP="00FD28B9"/>
    <w:p w:rsidR="00CA012A" w:rsidRPr="00E9013A" w:rsidRDefault="00CA012A" w:rsidP="00BF27A4">
      <w:r w:rsidRPr="00E9013A">
        <w:t xml:space="preserve">Vijećnici </w:t>
      </w:r>
      <w:r w:rsidR="00AB46AB" w:rsidRPr="00E9013A">
        <w:t xml:space="preserve">primaju na znanje  obavijest </w:t>
      </w:r>
      <w:r w:rsidR="00352A77" w:rsidRPr="00E9013A">
        <w:t>Vijeća GČ</w:t>
      </w:r>
      <w:r w:rsidR="00AB46AB" w:rsidRPr="00E9013A">
        <w:t xml:space="preserve"> Podsused Vrapče, o postavljanju prometnog ogledala u ulici </w:t>
      </w:r>
      <w:proofErr w:type="spellStart"/>
      <w:r w:rsidR="00AB46AB" w:rsidRPr="00E9013A">
        <w:t>Trdice</w:t>
      </w:r>
      <w:proofErr w:type="spellEnd"/>
      <w:r w:rsidR="00AB46AB" w:rsidRPr="00E9013A">
        <w:t xml:space="preserve"> </w:t>
      </w:r>
      <w:proofErr w:type="spellStart"/>
      <w:r w:rsidR="00AB46AB" w:rsidRPr="00E9013A">
        <w:t>kbr</w:t>
      </w:r>
      <w:proofErr w:type="spellEnd"/>
      <w:r w:rsidR="00AB46AB" w:rsidRPr="00E9013A">
        <w:t>. 43.</w:t>
      </w:r>
      <w:r w:rsidRPr="00E9013A">
        <w:t xml:space="preserve"> </w:t>
      </w:r>
      <w:r w:rsidR="00AB46AB" w:rsidRPr="00E9013A">
        <w:t xml:space="preserve"> Vijećnik </w:t>
      </w:r>
      <w:r w:rsidR="00E9013A" w:rsidRPr="00E9013A">
        <w:t xml:space="preserve"> </w:t>
      </w:r>
      <w:proofErr w:type="spellStart"/>
      <w:r w:rsidR="00AB46AB" w:rsidRPr="00E9013A">
        <w:t>K.M</w:t>
      </w:r>
      <w:proofErr w:type="spellEnd"/>
      <w:r w:rsidR="00AB46AB" w:rsidRPr="00E9013A">
        <w:t xml:space="preserve">. podsjeća da su zatražena ogledala u istoj ulici </w:t>
      </w:r>
      <w:r w:rsidR="00F231A2" w:rsidRPr="00E9013A">
        <w:t xml:space="preserve">i kod </w:t>
      </w:r>
      <w:proofErr w:type="spellStart"/>
      <w:r w:rsidR="00AB46AB" w:rsidRPr="00E9013A">
        <w:t>kbr</w:t>
      </w:r>
      <w:proofErr w:type="spellEnd"/>
      <w:r w:rsidR="00AB46AB" w:rsidRPr="00E9013A">
        <w:t xml:space="preserve"> 36. za koje je također dobivena suglasno</w:t>
      </w:r>
      <w:r w:rsidR="00F231A2" w:rsidRPr="00E9013A">
        <w:t>s</w:t>
      </w:r>
      <w:r w:rsidR="00AB46AB" w:rsidRPr="00E9013A">
        <w:t>t pa također moli da se ogledalo instalira na tom mjestu.</w:t>
      </w:r>
    </w:p>
    <w:p w:rsidR="00AB46AB" w:rsidRPr="00E9013A" w:rsidRDefault="00AB46AB" w:rsidP="00BF27A4"/>
    <w:p w:rsidR="00CA012A" w:rsidRPr="00E9013A" w:rsidRDefault="00CA012A" w:rsidP="00BF27A4">
      <w:r w:rsidRPr="00E9013A">
        <w:t>Točka 2.2.</w:t>
      </w:r>
    </w:p>
    <w:p w:rsidR="00CA012A" w:rsidRPr="00E9013A" w:rsidRDefault="00CA012A" w:rsidP="00BF27A4"/>
    <w:p w:rsidR="00F11124" w:rsidRPr="00E9013A" w:rsidRDefault="00CA012A" w:rsidP="00F11124">
      <w:r w:rsidRPr="00E9013A">
        <w:t xml:space="preserve">Predsjednik izvješćuje vijećnike </w:t>
      </w:r>
      <w:r w:rsidR="00F11124" w:rsidRPr="00E9013A">
        <w:t xml:space="preserve">o odluci Gradskog ureda za obnovu, izgradnju prostorno uređenje, graditeljstvo  komunalne poslove i promet Klasa. 053-01/15-01-2, </w:t>
      </w:r>
      <w:proofErr w:type="spellStart"/>
      <w:r w:rsidR="00F11124" w:rsidRPr="00E9013A">
        <w:t>Ur</w:t>
      </w:r>
      <w:proofErr w:type="spellEnd"/>
      <w:r w:rsidR="00F11124" w:rsidRPr="00E9013A">
        <w:t xml:space="preserve">. Broj:251-10-31-3/004-23-752 BK OD 13.03.2023. o nemogućnosti postavljanja autobusne nadstrešnice koje je mjesni odbor zatražio u ulici Vrapčanska kod </w:t>
      </w:r>
      <w:proofErr w:type="spellStart"/>
      <w:r w:rsidR="00F11124" w:rsidRPr="00E9013A">
        <w:t>kbr</w:t>
      </w:r>
      <w:proofErr w:type="spellEnd"/>
      <w:r w:rsidR="00F11124" w:rsidRPr="00E9013A">
        <w:t xml:space="preserve">. 269,  zbog </w:t>
      </w:r>
      <w:proofErr w:type="spellStart"/>
      <w:r w:rsidR="00F11124" w:rsidRPr="00E9013A">
        <w:t>napostojanja</w:t>
      </w:r>
      <w:proofErr w:type="spellEnd"/>
      <w:r w:rsidR="00F11124" w:rsidRPr="00E9013A">
        <w:t xml:space="preserve"> prometno tehničkih uvjeta.</w:t>
      </w:r>
    </w:p>
    <w:p w:rsidR="00CA012A" w:rsidRPr="00E9013A" w:rsidRDefault="00F11124" w:rsidP="00F11124">
      <w:r w:rsidRPr="00E9013A">
        <w:t xml:space="preserve"> </w:t>
      </w:r>
    </w:p>
    <w:p w:rsidR="00CA012A" w:rsidRPr="00E9013A" w:rsidRDefault="00CA012A" w:rsidP="00FD28B9">
      <w:r w:rsidRPr="00E9013A">
        <w:t>Točka 2.3.</w:t>
      </w:r>
    </w:p>
    <w:p w:rsidR="00CA012A" w:rsidRPr="00E9013A" w:rsidRDefault="00CA012A" w:rsidP="00FD28B9"/>
    <w:p w:rsidR="00CA012A" w:rsidRPr="00E9013A" w:rsidRDefault="00CA012A" w:rsidP="007F7430">
      <w:r w:rsidRPr="00E9013A">
        <w:t xml:space="preserve">Vijećnici primaju na znanje informaciju  Gradskog ureda za gospodarstvo, ekološku održivost i strategijsko planiranje:  KLASA:351-02/22-007/09, </w:t>
      </w:r>
      <w:proofErr w:type="spellStart"/>
      <w:r w:rsidRPr="00E9013A">
        <w:t>Ur</w:t>
      </w:r>
      <w:proofErr w:type="spellEnd"/>
      <w:r w:rsidRPr="00E9013A">
        <w:t xml:space="preserve">. Broj: 251-06-22/006-23-6 od </w:t>
      </w:r>
      <w:r w:rsidRPr="00E9013A">
        <w:lastRenderedPageBreak/>
        <w:t>02.02.2023. o izradi mjera za smanjenje prizemnog ozona na području Grada Zagreba za razdoblje 2023. - 2028.godine.</w:t>
      </w:r>
    </w:p>
    <w:p w:rsidR="00F11124" w:rsidRPr="00E9013A" w:rsidRDefault="00F11124" w:rsidP="007F7430"/>
    <w:p w:rsidR="00F11124" w:rsidRPr="00E9013A" w:rsidRDefault="00F11124" w:rsidP="007F7430">
      <w:r w:rsidRPr="00E9013A">
        <w:t>Točka 2.4.</w:t>
      </w:r>
    </w:p>
    <w:p w:rsidR="00F11124" w:rsidRPr="00E9013A" w:rsidRDefault="00F11124" w:rsidP="007F7430"/>
    <w:p w:rsidR="00CA012A" w:rsidRPr="00E9013A" w:rsidRDefault="00F11124" w:rsidP="00FD28B9">
      <w:r w:rsidRPr="00E9013A">
        <w:t xml:space="preserve">Vijećnici primaju na znanje obavijest   Gradskog ureda za mjesnu samoupravu, civilnu zaštitu i sigurnost:  KLASA:024-08/23-001/20, </w:t>
      </w:r>
      <w:proofErr w:type="spellStart"/>
      <w:r w:rsidRPr="00E9013A">
        <w:t>Ur</w:t>
      </w:r>
      <w:proofErr w:type="spellEnd"/>
      <w:r w:rsidRPr="00E9013A">
        <w:t>. Broj: 251-13-10/001-23-2 od 02.01.2023. o rušenju objekata</w:t>
      </w:r>
      <w:r w:rsidR="002900B9" w:rsidRPr="00E9013A">
        <w:t xml:space="preserve"> stradalih u potresu </w:t>
      </w:r>
      <w:r w:rsidRPr="00E9013A">
        <w:t xml:space="preserve"> na teritoriju </w:t>
      </w:r>
      <w:r w:rsidR="002900B9" w:rsidRPr="00E9013A">
        <w:t>mjesnog odbora.</w:t>
      </w:r>
    </w:p>
    <w:p w:rsidR="00CA012A" w:rsidRPr="00E9013A" w:rsidRDefault="00CA012A" w:rsidP="00FD28B9"/>
    <w:p w:rsidR="00CA012A" w:rsidRPr="00E9013A" w:rsidRDefault="00CA012A" w:rsidP="00FD28B9">
      <w:r w:rsidRPr="00E9013A">
        <w:t>Točka 3.</w:t>
      </w:r>
    </w:p>
    <w:p w:rsidR="00CA012A" w:rsidRPr="00E9013A" w:rsidRDefault="00CA012A" w:rsidP="00FD28B9"/>
    <w:p w:rsidR="00CA012A" w:rsidRPr="00E9013A" w:rsidRDefault="002900B9" w:rsidP="00FD28B9">
      <w:r w:rsidRPr="00E9013A">
        <w:t>Nije bilo upita građana.</w:t>
      </w:r>
    </w:p>
    <w:p w:rsidR="00CA012A" w:rsidRPr="00E9013A" w:rsidRDefault="00CA012A" w:rsidP="00FD28B9"/>
    <w:p w:rsidR="00CA012A" w:rsidRPr="00E9013A" w:rsidRDefault="00CA012A" w:rsidP="00FD28B9">
      <w:r w:rsidRPr="00E9013A">
        <w:t>Točka 4.</w:t>
      </w:r>
    </w:p>
    <w:p w:rsidR="00EE6F2C" w:rsidRPr="00E9013A" w:rsidRDefault="00EE6F2C" w:rsidP="00FD28B9"/>
    <w:p w:rsidR="00EE6F2C" w:rsidRPr="00E9013A" w:rsidRDefault="00EE6F2C" w:rsidP="00FD28B9">
      <w:r w:rsidRPr="00E9013A">
        <w:t xml:space="preserve">Predsjednik upućuje na čitanje </w:t>
      </w:r>
      <w:proofErr w:type="spellStart"/>
      <w:r w:rsidRPr="00E9013A">
        <w:t>Prvostupnički</w:t>
      </w:r>
      <w:proofErr w:type="spellEnd"/>
      <w:r w:rsidRPr="00E9013A">
        <w:t xml:space="preserve"> rad,  polaznika  </w:t>
      </w:r>
      <w:proofErr w:type="spellStart"/>
      <w:r w:rsidRPr="00E9013A">
        <w:t>P.L</w:t>
      </w:r>
      <w:proofErr w:type="spellEnd"/>
      <w:r w:rsidRPr="00E9013A">
        <w:t>. na temu „Prometna analiza prometne povezanosti zagrebačke gradske četvrti Podsused Vrapče“,  prispjelog na adresu mjesnog odbora, kao i izvješće o provedbi Projekta centra za demokraciju</w:t>
      </w:r>
      <w:r w:rsidR="006A053F" w:rsidRPr="00E9013A">
        <w:t xml:space="preserve"> i pravo </w:t>
      </w:r>
      <w:proofErr w:type="spellStart"/>
      <w:r w:rsidR="006A053F" w:rsidRPr="00E9013A">
        <w:t>Miko</w:t>
      </w:r>
      <w:proofErr w:type="spellEnd"/>
      <w:r w:rsidR="006A053F" w:rsidRPr="00E9013A">
        <w:t xml:space="preserve"> Tripalo pod nazivom „Građanke/i Grada Zagreba i demokratske inovacije“ također pristiglog na adresu mjesnog odbora</w:t>
      </w:r>
      <w:r w:rsidRPr="00E9013A">
        <w:t>.</w:t>
      </w:r>
    </w:p>
    <w:p w:rsidR="00E70D4D" w:rsidRPr="00E9013A" w:rsidRDefault="00E70D4D" w:rsidP="00D12FE1"/>
    <w:p w:rsidR="00E70D4D" w:rsidRPr="00E9013A" w:rsidRDefault="00E70D4D" w:rsidP="00D12FE1"/>
    <w:p w:rsidR="00CA012A" w:rsidRPr="00E9013A" w:rsidRDefault="00CA012A" w:rsidP="00D12FE1">
      <w:r w:rsidRPr="00E9013A">
        <w:t>Sjednica je završila u 21 sat i 30 minuta.</w:t>
      </w:r>
    </w:p>
    <w:p w:rsidR="00CA012A" w:rsidRPr="00E9013A" w:rsidRDefault="00CA012A" w:rsidP="008A7782">
      <w:pPr>
        <w:rPr>
          <w:rFonts w:ascii="Arial" w:hAnsi="Arial" w:cs="Arial"/>
        </w:rPr>
      </w:pPr>
    </w:p>
    <w:p w:rsidR="00CA012A" w:rsidRPr="00E9013A" w:rsidRDefault="00CA012A" w:rsidP="008A7782"/>
    <w:p w:rsidR="00CA012A" w:rsidRPr="00E9013A" w:rsidRDefault="00CA012A" w:rsidP="00EC518A">
      <w:pPr>
        <w:ind w:left="7080"/>
      </w:pPr>
      <w:r w:rsidRPr="00E9013A">
        <w:t>Predsjednik</w:t>
      </w:r>
    </w:p>
    <w:p w:rsidR="00CA012A" w:rsidRPr="00E9013A" w:rsidRDefault="00CA012A" w:rsidP="00EC518A">
      <w:pPr>
        <w:ind w:left="5664" w:firstLine="708"/>
      </w:pPr>
      <w:r w:rsidRPr="00E9013A">
        <w:t>Vijeća Mjesnog odbora</w:t>
      </w:r>
    </w:p>
    <w:p w:rsidR="00CA012A" w:rsidRPr="00E9013A" w:rsidRDefault="00CA012A" w:rsidP="00EC518A">
      <w:pPr>
        <w:ind w:left="6372"/>
      </w:pPr>
      <w:r w:rsidRPr="00E9013A">
        <w:t xml:space="preserve">   Anđelko </w:t>
      </w:r>
      <w:proofErr w:type="spellStart"/>
      <w:r w:rsidRPr="00E9013A">
        <w:t>Vučenik</w:t>
      </w:r>
      <w:proofErr w:type="spellEnd"/>
      <w:r w:rsidRPr="00E9013A">
        <w:t xml:space="preserve"> </w:t>
      </w:r>
      <w:proofErr w:type="spellStart"/>
      <w:r w:rsidRPr="00E9013A">
        <w:t>v.r</w:t>
      </w:r>
      <w:proofErr w:type="spellEnd"/>
      <w:r w:rsidRPr="00E9013A">
        <w:t>.</w:t>
      </w:r>
    </w:p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p w:rsidR="00CA012A" w:rsidRPr="00E9013A" w:rsidRDefault="00CA012A" w:rsidP="00EC518A"/>
    <w:sectPr w:rsidR="00CA012A" w:rsidRPr="00E9013A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12A" w:rsidRDefault="00CA012A" w:rsidP="00F228EE">
      <w:r>
        <w:separator/>
      </w:r>
    </w:p>
  </w:endnote>
  <w:endnote w:type="continuationSeparator" w:id="0">
    <w:p w:rsidR="00CA012A" w:rsidRDefault="00CA012A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12A" w:rsidRDefault="00CA01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12A" w:rsidRDefault="00CA012A" w:rsidP="00F228EE">
      <w:r>
        <w:separator/>
      </w:r>
    </w:p>
  </w:footnote>
  <w:footnote w:type="continuationSeparator" w:id="0">
    <w:p w:rsidR="00CA012A" w:rsidRDefault="00CA012A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12A" w:rsidRDefault="00CA01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E91"/>
    <w:rsid w:val="00050109"/>
    <w:rsid w:val="000615E7"/>
    <w:rsid w:val="00062CC7"/>
    <w:rsid w:val="00063760"/>
    <w:rsid w:val="00063F4C"/>
    <w:rsid w:val="000848EC"/>
    <w:rsid w:val="000913C1"/>
    <w:rsid w:val="00096CC3"/>
    <w:rsid w:val="000972C0"/>
    <w:rsid w:val="000A48A2"/>
    <w:rsid w:val="000C39F7"/>
    <w:rsid w:val="000C3ADA"/>
    <w:rsid w:val="000C567F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6E9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47CB6"/>
    <w:rsid w:val="00350D68"/>
    <w:rsid w:val="00352A77"/>
    <w:rsid w:val="0035527D"/>
    <w:rsid w:val="003657F3"/>
    <w:rsid w:val="0037247D"/>
    <w:rsid w:val="0037557E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5F3"/>
    <w:rsid w:val="0050264B"/>
    <w:rsid w:val="0050277F"/>
    <w:rsid w:val="00504C34"/>
    <w:rsid w:val="005102BB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600B90"/>
    <w:rsid w:val="00601B73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B0E5A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3775"/>
    <w:rsid w:val="00776F84"/>
    <w:rsid w:val="00784BC7"/>
    <w:rsid w:val="007910AF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5D4E"/>
    <w:rsid w:val="007F15AF"/>
    <w:rsid w:val="007F216C"/>
    <w:rsid w:val="007F7430"/>
    <w:rsid w:val="008115E2"/>
    <w:rsid w:val="0081601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18F"/>
    <w:rsid w:val="00BD3942"/>
    <w:rsid w:val="00BE5A52"/>
    <w:rsid w:val="00BF27A4"/>
    <w:rsid w:val="00BF5041"/>
    <w:rsid w:val="00BF71E3"/>
    <w:rsid w:val="00C006ED"/>
    <w:rsid w:val="00C108ED"/>
    <w:rsid w:val="00C21769"/>
    <w:rsid w:val="00C22A37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18DD"/>
    <w:rsid w:val="00DD196C"/>
    <w:rsid w:val="00DD77D4"/>
    <w:rsid w:val="00DE6F7C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408B1"/>
    <w:rsid w:val="00E42DBC"/>
    <w:rsid w:val="00E4495E"/>
    <w:rsid w:val="00E45DDC"/>
    <w:rsid w:val="00E51E6B"/>
    <w:rsid w:val="00E5346D"/>
    <w:rsid w:val="00E53E19"/>
    <w:rsid w:val="00E55873"/>
    <w:rsid w:val="00E60088"/>
    <w:rsid w:val="00E615EC"/>
    <w:rsid w:val="00E61A04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A16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7AAC"/>
    <w:rsid w:val="00FA1846"/>
    <w:rsid w:val="00FA22AE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3878</TotalTime>
  <Pages>3</Pages>
  <Words>696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267</cp:revision>
  <cp:lastPrinted>2021-10-13T12:54:00Z</cp:lastPrinted>
  <dcterms:created xsi:type="dcterms:W3CDTF">2020-01-14T07:22:00Z</dcterms:created>
  <dcterms:modified xsi:type="dcterms:W3CDTF">2023-04-26T08:44:00Z</dcterms:modified>
</cp:coreProperties>
</file>