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E92F64" w:rsidRDefault="00DB12BB" w:rsidP="00DB12BB">
      <w:pPr>
        <w:jc w:val="center"/>
        <w:rPr>
          <w:b/>
        </w:rPr>
      </w:pPr>
      <w:r w:rsidRPr="00E92F64">
        <w:rPr>
          <w:b/>
        </w:rPr>
        <w:t>Z A P I S N I K</w:t>
      </w:r>
    </w:p>
    <w:p w14:paraId="56239DD5" w14:textId="4B0EA797" w:rsidR="00DB12BB" w:rsidRPr="00E92F64" w:rsidRDefault="00544FB3" w:rsidP="00DB12BB">
      <w:pPr>
        <w:ind w:firstLine="708"/>
        <w:jc w:val="center"/>
        <w:rPr>
          <w:b/>
        </w:rPr>
      </w:pPr>
      <w:r w:rsidRPr="00E92F64">
        <w:rPr>
          <w:b/>
        </w:rPr>
        <w:t>3</w:t>
      </w:r>
      <w:r w:rsidR="00914C4D" w:rsidRPr="00E92F64">
        <w:rPr>
          <w:b/>
        </w:rPr>
        <w:t>9</w:t>
      </w:r>
      <w:r w:rsidR="00DB12BB" w:rsidRPr="00E92F64">
        <w:rPr>
          <w:b/>
        </w:rPr>
        <w:t>. sjednice Vijeća Mjesnog odbora  Zrinjevac,</w:t>
      </w:r>
    </w:p>
    <w:p w14:paraId="2F6AC993" w14:textId="3542CE67" w:rsidR="00DB12BB" w:rsidRPr="00E92F64" w:rsidRDefault="00DB12BB" w:rsidP="00DB12BB">
      <w:pPr>
        <w:jc w:val="center"/>
        <w:rPr>
          <w:b/>
        </w:rPr>
      </w:pPr>
      <w:r w:rsidRPr="00E92F64">
        <w:rPr>
          <w:b/>
        </w:rPr>
        <w:t xml:space="preserve">održane </w:t>
      </w:r>
      <w:r w:rsidR="00914C4D" w:rsidRPr="00E92F64">
        <w:rPr>
          <w:b/>
        </w:rPr>
        <w:t>23.kolovoza</w:t>
      </w:r>
      <w:r w:rsidR="00544FB3" w:rsidRPr="00E92F64">
        <w:rPr>
          <w:b/>
        </w:rPr>
        <w:t xml:space="preserve"> </w:t>
      </w:r>
      <w:r w:rsidRPr="00E92F64">
        <w:rPr>
          <w:b/>
        </w:rPr>
        <w:t>202</w:t>
      </w:r>
      <w:r w:rsidR="00383F7A" w:rsidRPr="00E92F64">
        <w:rPr>
          <w:b/>
        </w:rPr>
        <w:t>4</w:t>
      </w:r>
      <w:r w:rsidRPr="00E92F64">
        <w:rPr>
          <w:b/>
        </w:rPr>
        <w:t xml:space="preserve">.  </w:t>
      </w:r>
    </w:p>
    <w:p w14:paraId="2EC3D409" w14:textId="7509BCCF" w:rsidR="00DB12BB" w:rsidRPr="00E92F64" w:rsidRDefault="00DB12BB" w:rsidP="00DB12BB">
      <w:pPr>
        <w:jc w:val="center"/>
        <w:rPr>
          <w:b/>
        </w:rPr>
      </w:pPr>
      <w:r w:rsidRPr="00E92F64">
        <w:rPr>
          <w:b/>
        </w:rPr>
        <w:t xml:space="preserve">u prostorijama Mjesnog odbora Zrinjevac, Gradske četvrti Donji grad, Palmotićeva ulica 30,  s početkom u </w:t>
      </w:r>
      <w:r w:rsidR="00BA77D2" w:rsidRPr="00E92F64">
        <w:rPr>
          <w:b/>
        </w:rPr>
        <w:t>1</w:t>
      </w:r>
      <w:r w:rsidR="00A23E0E" w:rsidRPr="00E92F64">
        <w:rPr>
          <w:b/>
        </w:rPr>
        <w:t xml:space="preserve">7:30 </w:t>
      </w:r>
      <w:r w:rsidRPr="00E92F64">
        <w:rPr>
          <w:b/>
        </w:rPr>
        <w:t>sati.</w:t>
      </w:r>
    </w:p>
    <w:p w14:paraId="72B75D9A" w14:textId="7DA4D4B3" w:rsidR="00F0674F" w:rsidRPr="00E92F64" w:rsidRDefault="00F0674F" w:rsidP="00F0674F">
      <w:pPr>
        <w:rPr>
          <w:color w:val="000000"/>
        </w:rPr>
      </w:pPr>
    </w:p>
    <w:p w14:paraId="3780CB77" w14:textId="77777777" w:rsidR="00D837D6" w:rsidRPr="00E92F64" w:rsidRDefault="00D837D6" w:rsidP="00F0674F">
      <w:pPr>
        <w:rPr>
          <w:color w:val="000000"/>
        </w:rPr>
      </w:pPr>
    </w:p>
    <w:p w14:paraId="2288B1E1" w14:textId="77777777" w:rsidR="00B55ADE" w:rsidRPr="00E92F64" w:rsidRDefault="00B55ADE" w:rsidP="00F0674F">
      <w:pPr>
        <w:rPr>
          <w:color w:val="000000"/>
        </w:rPr>
      </w:pPr>
    </w:p>
    <w:p w14:paraId="6E4788FF" w14:textId="105F80AC" w:rsidR="00DB12BB" w:rsidRPr="00E92F64" w:rsidRDefault="00DB12BB" w:rsidP="00DB12BB">
      <w:r w:rsidRPr="00E92F64">
        <w:t>Nazočni članovi Vijeća:  Mirela Brkljač,Sanja Miler,Vjekoslav Miler,</w:t>
      </w:r>
      <w:r w:rsidR="000F1127" w:rsidRPr="00E92F64">
        <w:t xml:space="preserve"> </w:t>
      </w:r>
      <w:r w:rsidRPr="00E92F64">
        <w:t>Zrinka Miličić i Viktor Šarac.</w:t>
      </w:r>
    </w:p>
    <w:p w14:paraId="495F9D91" w14:textId="77777777" w:rsidR="00DB12BB" w:rsidRPr="00E92F64" w:rsidRDefault="00DB12BB" w:rsidP="00DB12BB">
      <w:pPr>
        <w:jc w:val="both"/>
      </w:pPr>
      <w:r w:rsidRPr="00E92F64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E92F64" w:rsidRDefault="00DB12BB" w:rsidP="00DB12BB">
      <w:pPr>
        <w:jc w:val="center"/>
        <w:rPr>
          <w:b/>
        </w:rPr>
      </w:pPr>
    </w:p>
    <w:p w14:paraId="6CEEB648" w14:textId="534FBE75" w:rsidR="00DB12BB" w:rsidRPr="00E92F64" w:rsidRDefault="00DB12BB" w:rsidP="00DB12BB">
      <w:r w:rsidRPr="00E92F64">
        <w:t xml:space="preserve">Kako primjedbi na zapisnik nije bilo, predsjednica Vijeća Mjesnog odbora Zrinjevac  konstatira da je jednoglasno prihvaćen zapisnik s </w:t>
      </w:r>
      <w:r w:rsidR="00AD5011" w:rsidRPr="00E92F64">
        <w:t>3</w:t>
      </w:r>
      <w:r w:rsidR="00914C4D" w:rsidRPr="00E92F64">
        <w:t>8</w:t>
      </w:r>
      <w:r w:rsidR="00065BFC" w:rsidRPr="00E92F64">
        <w:t xml:space="preserve">. </w:t>
      </w:r>
      <w:r w:rsidRPr="00E92F64">
        <w:t xml:space="preserve">sjednice  Vijeća Mjesnog odbora Zrinjevac, održane  </w:t>
      </w:r>
      <w:r w:rsidR="00914C4D" w:rsidRPr="00E92F64">
        <w:t>04.srpnja</w:t>
      </w:r>
      <w:r w:rsidR="00B532CD" w:rsidRPr="00E92F64">
        <w:t xml:space="preserve"> </w:t>
      </w:r>
      <w:r w:rsidR="00BD657E" w:rsidRPr="00E92F64">
        <w:t>2024</w:t>
      </w:r>
      <w:r w:rsidRPr="00E92F64">
        <w:t xml:space="preserve">. u  prostorijama Mjesnog odbora Zrinjevac, Gradske četvrti Donji grad, Palmotićeva ulica 30,  s početkom u </w:t>
      </w:r>
      <w:r w:rsidR="00AE25F2" w:rsidRPr="00E92F64">
        <w:t>17:30</w:t>
      </w:r>
      <w:r w:rsidR="00A23E0E" w:rsidRPr="00E92F64">
        <w:t xml:space="preserve"> </w:t>
      </w:r>
      <w:r w:rsidRPr="00E92F64">
        <w:t>sati.</w:t>
      </w:r>
    </w:p>
    <w:p w14:paraId="3003912B" w14:textId="77777777" w:rsidR="00DB12BB" w:rsidRPr="00E92F64" w:rsidRDefault="00DB12BB" w:rsidP="00DB12BB"/>
    <w:p w14:paraId="1CD3CE49" w14:textId="03C5B67C" w:rsidR="00DB12BB" w:rsidRPr="00E92F64" w:rsidRDefault="00DB12BB" w:rsidP="00DB12BB">
      <w:r w:rsidRPr="00E92F64">
        <w:t xml:space="preserve">Predsjednica </w:t>
      </w:r>
      <w:r w:rsidR="00061115" w:rsidRPr="00E92F64">
        <w:t>V</w:t>
      </w:r>
      <w:r w:rsidRPr="00E92F64">
        <w:t>MO Zrinjevac predlaže</w:t>
      </w:r>
      <w:r w:rsidR="00AD0092" w:rsidRPr="00E92F64">
        <w:t xml:space="preserve"> dopunjen </w:t>
      </w:r>
      <w:r w:rsidRPr="00E92F64">
        <w:t xml:space="preserve"> dnevni red </w:t>
      </w:r>
      <w:r w:rsidR="00AD0092" w:rsidRPr="00E92F64">
        <w:t>.</w:t>
      </w:r>
    </w:p>
    <w:p w14:paraId="1EE49538" w14:textId="2DBE4E91" w:rsidR="00DB12BB" w:rsidRPr="00E92F64" w:rsidRDefault="00DB12BB" w:rsidP="00DB12BB">
      <w:r w:rsidRPr="00E92F64">
        <w:t>Dnevni red je jednoglasno usvojen.</w:t>
      </w:r>
    </w:p>
    <w:p w14:paraId="196201C0" w14:textId="77777777" w:rsidR="00F0674F" w:rsidRPr="00E92F64" w:rsidRDefault="00F0674F" w:rsidP="00F0674F">
      <w:pPr>
        <w:spacing w:after="240"/>
        <w:rPr>
          <w:color w:val="000000"/>
        </w:rPr>
      </w:pPr>
    </w:p>
    <w:p w14:paraId="5FE9E177" w14:textId="77777777" w:rsidR="00F0674F" w:rsidRPr="00E92F64" w:rsidRDefault="00F0674F" w:rsidP="00F0674F">
      <w:pPr>
        <w:rPr>
          <w:color w:val="000000"/>
        </w:rPr>
      </w:pPr>
      <w:r w:rsidRPr="00E92F64">
        <w:rPr>
          <w:b/>
          <w:bCs/>
          <w:color w:val="000000"/>
        </w:rPr>
        <w:t>Dnevni red:</w:t>
      </w:r>
    </w:p>
    <w:p w14:paraId="2A7B6D58" w14:textId="77777777" w:rsidR="00F0674F" w:rsidRPr="00E92F64" w:rsidRDefault="00F0674F" w:rsidP="00F0674F">
      <w:pPr>
        <w:rPr>
          <w:bCs/>
          <w:color w:val="000000"/>
        </w:rPr>
      </w:pPr>
    </w:p>
    <w:p w14:paraId="46FB2A70" w14:textId="77777777" w:rsidR="00125DFF" w:rsidRPr="00E92F64" w:rsidRDefault="00125DFF" w:rsidP="00B82F27">
      <w:pPr>
        <w:rPr>
          <w:bCs/>
        </w:rPr>
      </w:pPr>
    </w:p>
    <w:p w14:paraId="6A113072" w14:textId="77777777" w:rsidR="003F59AF" w:rsidRPr="00E92F64" w:rsidRDefault="003F59AF" w:rsidP="003F59AF">
      <w:pPr>
        <w:pStyle w:val="ListParagraph"/>
        <w:numPr>
          <w:ilvl w:val="0"/>
          <w:numId w:val="17"/>
        </w:numPr>
      </w:pPr>
      <w:r w:rsidRPr="00E92F64">
        <w:t xml:space="preserve">Godišnji izvještaj o izvršenju Financijskog plana Mjesnog odbora Zrinjevac za 2023.,  </w:t>
      </w:r>
      <w:r w:rsidRPr="00E92F64">
        <w:rPr>
          <w:i/>
        </w:rPr>
        <w:t xml:space="preserve">donošenje </w:t>
      </w:r>
    </w:p>
    <w:p w14:paraId="1C937171" w14:textId="222D0C4B" w:rsidR="003F59AF" w:rsidRPr="00E92F64" w:rsidRDefault="003F59AF" w:rsidP="003F59AF">
      <w:pPr>
        <w:pStyle w:val="ListParagraph"/>
        <w:numPr>
          <w:ilvl w:val="0"/>
          <w:numId w:val="17"/>
        </w:numPr>
      </w:pPr>
      <w:r w:rsidRPr="00E92F64">
        <w:rPr>
          <w:iCs/>
        </w:rPr>
        <w:t xml:space="preserve">Mišljenje Mjesnog odbora Zrinjevac o </w:t>
      </w:r>
      <w:r w:rsidR="001E1B2A" w:rsidRPr="00E92F64">
        <w:rPr>
          <w:iCs/>
        </w:rPr>
        <w:t>Prijedlogu Odluke o blokovskom parkiranju</w:t>
      </w:r>
    </w:p>
    <w:p w14:paraId="307C7B94" w14:textId="77777777" w:rsidR="003F59AF" w:rsidRPr="00E92F64" w:rsidRDefault="003F59AF" w:rsidP="003F59AF">
      <w:pPr>
        <w:pStyle w:val="ListParagraph"/>
        <w:numPr>
          <w:ilvl w:val="0"/>
          <w:numId w:val="17"/>
        </w:numPr>
        <w:rPr>
          <w:iCs/>
        </w:rPr>
      </w:pPr>
      <w:r w:rsidRPr="00E92F64">
        <w:rPr>
          <w:iCs/>
        </w:rPr>
        <w:t>Komunalna problematika</w:t>
      </w:r>
    </w:p>
    <w:p w14:paraId="329DA167" w14:textId="77777777" w:rsidR="003F59AF" w:rsidRPr="00E92F64" w:rsidRDefault="003F59AF" w:rsidP="003F59AF">
      <w:pPr>
        <w:pStyle w:val="ListParagraph"/>
        <w:numPr>
          <w:ilvl w:val="0"/>
          <w:numId w:val="17"/>
        </w:numPr>
        <w:rPr>
          <w:iCs/>
        </w:rPr>
      </w:pPr>
      <w:r w:rsidRPr="00E92F64">
        <w:rPr>
          <w:iCs/>
        </w:rPr>
        <w:t>Pitanja i prijedlozi</w:t>
      </w:r>
    </w:p>
    <w:p w14:paraId="313BA9E3" w14:textId="58F1318B" w:rsidR="00F75BB0" w:rsidRPr="00E92F64" w:rsidRDefault="00F75BB0" w:rsidP="00F0674F">
      <w:pPr>
        <w:rPr>
          <w:b/>
          <w:bCs/>
          <w:color w:val="000000"/>
        </w:rPr>
      </w:pPr>
    </w:p>
    <w:p w14:paraId="380697A9" w14:textId="6FF4F307" w:rsidR="00F75BB0" w:rsidRPr="00E92F64" w:rsidRDefault="00F75BB0" w:rsidP="00F0674F">
      <w:pPr>
        <w:rPr>
          <w:b/>
          <w:bCs/>
          <w:color w:val="000000"/>
        </w:rPr>
      </w:pPr>
    </w:p>
    <w:p w14:paraId="4CA01F49" w14:textId="77777777" w:rsidR="003F59AF" w:rsidRPr="00E92F64" w:rsidRDefault="003F59AF" w:rsidP="00F0674F">
      <w:pPr>
        <w:rPr>
          <w:b/>
          <w:bCs/>
          <w:color w:val="000000"/>
        </w:rPr>
      </w:pPr>
    </w:p>
    <w:p w14:paraId="7D870662" w14:textId="77777777" w:rsidR="003F59AF" w:rsidRPr="00E92F64" w:rsidRDefault="003F59AF" w:rsidP="00F0674F">
      <w:pPr>
        <w:rPr>
          <w:b/>
          <w:bCs/>
          <w:color w:val="000000"/>
        </w:rPr>
      </w:pPr>
    </w:p>
    <w:p w14:paraId="465B93F7" w14:textId="77777777" w:rsidR="003F59AF" w:rsidRPr="00E92F64" w:rsidRDefault="003F59AF" w:rsidP="00F0674F">
      <w:pPr>
        <w:rPr>
          <w:b/>
          <w:bCs/>
          <w:color w:val="000000"/>
        </w:rPr>
      </w:pPr>
    </w:p>
    <w:p w14:paraId="69F70126" w14:textId="77777777" w:rsidR="003F59AF" w:rsidRPr="00E92F64" w:rsidRDefault="003F59AF" w:rsidP="00F0674F">
      <w:pPr>
        <w:rPr>
          <w:b/>
          <w:bCs/>
          <w:color w:val="000000"/>
        </w:rPr>
      </w:pPr>
    </w:p>
    <w:p w14:paraId="01501B2D" w14:textId="77777777" w:rsidR="003F59AF" w:rsidRPr="00E92F64" w:rsidRDefault="003F59AF" w:rsidP="00F0674F">
      <w:pPr>
        <w:rPr>
          <w:b/>
          <w:bCs/>
          <w:color w:val="000000"/>
        </w:rPr>
      </w:pPr>
    </w:p>
    <w:p w14:paraId="2307E526" w14:textId="77777777" w:rsidR="003F59AF" w:rsidRPr="00E92F64" w:rsidRDefault="003F59AF" w:rsidP="00F0674F">
      <w:pPr>
        <w:rPr>
          <w:b/>
          <w:bCs/>
          <w:color w:val="000000"/>
        </w:rPr>
      </w:pPr>
    </w:p>
    <w:p w14:paraId="5F60B34A" w14:textId="77777777" w:rsidR="003F59AF" w:rsidRPr="00E92F64" w:rsidRDefault="003F59AF" w:rsidP="00F0674F">
      <w:pPr>
        <w:rPr>
          <w:b/>
          <w:bCs/>
          <w:color w:val="000000"/>
        </w:rPr>
      </w:pPr>
    </w:p>
    <w:p w14:paraId="546BD2E5" w14:textId="77777777" w:rsidR="003F59AF" w:rsidRPr="00E92F64" w:rsidRDefault="003F59AF" w:rsidP="00F0674F">
      <w:pPr>
        <w:rPr>
          <w:b/>
          <w:bCs/>
          <w:color w:val="000000"/>
        </w:rPr>
      </w:pPr>
    </w:p>
    <w:p w14:paraId="0CA9210E" w14:textId="77777777" w:rsidR="003F59AF" w:rsidRPr="00E92F64" w:rsidRDefault="003F59AF" w:rsidP="00F0674F">
      <w:pPr>
        <w:rPr>
          <w:b/>
          <w:bCs/>
          <w:color w:val="000000"/>
        </w:rPr>
      </w:pPr>
    </w:p>
    <w:p w14:paraId="1042BBDB" w14:textId="77777777" w:rsidR="003F59AF" w:rsidRPr="00E92F64" w:rsidRDefault="003F59AF" w:rsidP="00F0674F">
      <w:pPr>
        <w:rPr>
          <w:b/>
          <w:bCs/>
          <w:color w:val="000000"/>
        </w:rPr>
      </w:pPr>
    </w:p>
    <w:p w14:paraId="4C335323" w14:textId="77777777" w:rsidR="003F59AF" w:rsidRPr="00E92F64" w:rsidRDefault="003F59AF" w:rsidP="00F0674F">
      <w:pPr>
        <w:rPr>
          <w:b/>
          <w:bCs/>
          <w:color w:val="000000"/>
        </w:rPr>
      </w:pPr>
    </w:p>
    <w:p w14:paraId="453CC33E" w14:textId="77777777" w:rsidR="003F59AF" w:rsidRPr="00E92F64" w:rsidRDefault="003F59AF" w:rsidP="00F0674F">
      <w:pPr>
        <w:rPr>
          <w:b/>
          <w:bCs/>
          <w:color w:val="000000"/>
        </w:rPr>
      </w:pPr>
    </w:p>
    <w:p w14:paraId="6FF37E6C" w14:textId="77777777" w:rsidR="003F59AF" w:rsidRPr="00E92F64" w:rsidRDefault="003F59AF" w:rsidP="00F0674F">
      <w:pPr>
        <w:rPr>
          <w:b/>
          <w:bCs/>
          <w:color w:val="000000"/>
        </w:rPr>
      </w:pPr>
    </w:p>
    <w:p w14:paraId="7389F697" w14:textId="77777777" w:rsidR="003F59AF" w:rsidRPr="00E92F64" w:rsidRDefault="003F59AF" w:rsidP="00F0674F">
      <w:pPr>
        <w:rPr>
          <w:b/>
          <w:bCs/>
          <w:color w:val="000000"/>
        </w:rPr>
      </w:pPr>
    </w:p>
    <w:p w14:paraId="63CF1CCD" w14:textId="77777777" w:rsidR="003F59AF" w:rsidRPr="00E92F64" w:rsidRDefault="003F59AF" w:rsidP="00F0674F">
      <w:pPr>
        <w:rPr>
          <w:b/>
          <w:bCs/>
          <w:color w:val="000000"/>
        </w:rPr>
      </w:pPr>
    </w:p>
    <w:p w14:paraId="10EFE683" w14:textId="77777777" w:rsidR="003F59AF" w:rsidRPr="00E92F64" w:rsidRDefault="003F59AF" w:rsidP="00F0674F">
      <w:pPr>
        <w:rPr>
          <w:b/>
          <w:bCs/>
          <w:color w:val="000000"/>
        </w:rPr>
      </w:pPr>
    </w:p>
    <w:p w14:paraId="74B3EAEA" w14:textId="77777777" w:rsidR="00BD4CD1" w:rsidRPr="00E92F64" w:rsidRDefault="00BD4CD1" w:rsidP="00BD4CD1">
      <w:pPr>
        <w:jc w:val="both"/>
        <w:rPr>
          <w:bCs/>
        </w:rPr>
      </w:pPr>
    </w:p>
    <w:p w14:paraId="4D72F5FA" w14:textId="6F458A90" w:rsidR="00C96EC0" w:rsidRPr="00E92F64" w:rsidRDefault="00C96EC0" w:rsidP="00E36E27">
      <w:pPr>
        <w:rPr>
          <w:b/>
          <w:bCs/>
          <w:color w:val="212121"/>
          <w:u w:val="single"/>
        </w:rPr>
      </w:pPr>
      <w:r w:rsidRPr="00E92F64">
        <w:rPr>
          <w:b/>
          <w:bCs/>
          <w:color w:val="212121"/>
          <w:u w:val="single"/>
        </w:rPr>
        <w:t>AD</w:t>
      </w:r>
      <w:r w:rsidR="003F59AF" w:rsidRPr="00E92F64">
        <w:rPr>
          <w:b/>
          <w:bCs/>
          <w:color w:val="212121"/>
          <w:u w:val="single"/>
        </w:rPr>
        <w:t>1. Godišnji izvještaj o izvršenju Financijskog plana Mjesnog odbora Zrinjevac za 2023.,donošenje</w:t>
      </w:r>
    </w:p>
    <w:p w14:paraId="3EE52896" w14:textId="77777777" w:rsidR="003F59AF" w:rsidRPr="00E92F64" w:rsidRDefault="003F59AF" w:rsidP="00E36E27">
      <w:pPr>
        <w:rPr>
          <w:b/>
          <w:bCs/>
          <w:color w:val="212121"/>
          <w:u w:val="single"/>
        </w:rPr>
      </w:pPr>
    </w:p>
    <w:p w14:paraId="69451A43" w14:textId="77777777" w:rsidR="003F59AF" w:rsidRPr="00E92F64" w:rsidRDefault="003F59AF" w:rsidP="003F59AF">
      <w:r w:rsidRPr="00E92F64">
        <w:t>Vijećnici su dobili materijale putem elektronske pošte.</w:t>
      </w:r>
    </w:p>
    <w:p w14:paraId="1B0D6B03" w14:textId="77777777" w:rsidR="003F59AF" w:rsidRPr="00E92F64" w:rsidRDefault="003F59AF" w:rsidP="003F59AF">
      <w:r w:rsidRPr="00E92F64">
        <w:t>Vijeće je jednoglasno donijelo</w:t>
      </w:r>
    </w:p>
    <w:p w14:paraId="1C90E96D" w14:textId="77777777" w:rsidR="003F59AF" w:rsidRPr="00E92F64" w:rsidRDefault="003F59AF" w:rsidP="00E36E27">
      <w:pPr>
        <w:rPr>
          <w:color w:val="212121"/>
        </w:rPr>
      </w:pPr>
    </w:p>
    <w:p w14:paraId="43E342F5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  <w:r w:rsidRPr="00E92F64">
        <w:rPr>
          <w:rFonts w:ascii="Times New Roman" w:hAnsi="Times New Roman" w:cs="Times New Roman"/>
          <w:b/>
        </w:rPr>
        <w:t>GODIŠNJI IZVJEŠTAJ O IZVRŠENJU FINANCIJSKOG PLANA</w:t>
      </w:r>
    </w:p>
    <w:p w14:paraId="008C86F3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  <w:r w:rsidRPr="00E92F64">
        <w:rPr>
          <w:rFonts w:ascii="Times New Roman" w:hAnsi="Times New Roman" w:cs="Times New Roman"/>
          <w:b/>
        </w:rPr>
        <w:t xml:space="preserve">Mjesnog odbora </w:t>
      </w:r>
      <w:r w:rsidRPr="00E92F64">
        <w:rPr>
          <w:rFonts w:ascii="Times New Roman" w:hAnsi="Times New Roman" w:cs="Times New Roman"/>
          <w:b/>
          <w:bCs/>
          <w:noProof/>
        </w:rPr>
        <w:t xml:space="preserve">Zrinjevac </w:t>
      </w:r>
      <w:r w:rsidRPr="00E92F64">
        <w:rPr>
          <w:rFonts w:ascii="Times New Roman" w:hAnsi="Times New Roman" w:cs="Times New Roman"/>
          <w:b/>
        </w:rPr>
        <w:t>za 2023.</w:t>
      </w:r>
    </w:p>
    <w:p w14:paraId="2A21D8DE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6F898627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9EC72C8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  <w:r w:rsidRPr="00E92F64">
        <w:rPr>
          <w:rFonts w:ascii="Times New Roman" w:hAnsi="Times New Roman" w:cs="Times New Roman"/>
          <w:b/>
        </w:rPr>
        <w:t xml:space="preserve">Članak 1. </w:t>
      </w:r>
    </w:p>
    <w:p w14:paraId="4EFC0E0A" w14:textId="77777777" w:rsidR="003F59AF" w:rsidRPr="00E92F64" w:rsidRDefault="003F59AF" w:rsidP="003F59AF">
      <w:pPr>
        <w:pStyle w:val="NoSpacing"/>
        <w:jc w:val="both"/>
        <w:rPr>
          <w:rFonts w:ascii="Times New Roman" w:eastAsia="Times New Roman" w:hAnsi="Times New Roman" w:cs="Times New Roman"/>
          <w:lang w:eastAsia="hr-HR"/>
        </w:rPr>
      </w:pPr>
      <w:r w:rsidRPr="00E92F64">
        <w:rPr>
          <w:rFonts w:ascii="Times New Roman" w:hAnsi="Times New Roman" w:cs="Times New Roman"/>
        </w:rPr>
        <w:t xml:space="preserve">Godišnji izvještaj o izvršenju Financijskog plana Mjesnog odbora </w:t>
      </w:r>
      <w:r w:rsidRPr="00E92F64">
        <w:rPr>
          <w:rFonts w:ascii="Times New Roman" w:hAnsi="Times New Roman" w:cs="Times New Roman"/>
          <w:noProof/>
        </w:rPr>
        <w:t xml:space="preserve">Zrinjevac </w:t>
      </w:r>
      <w:r w:rsidRPr="00E92F64">
        <w:rPr>
          <w:rFonts w:ascii="Times New Roman" w:hAnsi="Times New Roman" w:cs="Times New Roman"/>
        </w:rPr>
        <w:t>za 2023. sadrži:</w:t>
      </w:r>
    </w:p>
    <w:p w14:paraId="36B375FE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3F59AF" w:rsidRPr="00E92F64" w14:paraId="74E22827" w14:textId="77777777" w:rsidTr="00212390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5B61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645E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6F329B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53096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55C0E2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2023.</w:t>
            </w:r>
          </w:p>
          <w:p w14:paraId="77D5887F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6DA4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prihoda za 2023.</w:t>
            </w:r>
          </w:p>
          <w:p w14:paraId="6A951001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F7FD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rashoda za 2023.</w:t>
            </w:r>
          </w:p>
          <w:p w14:paraId="0E9D87E5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0DB8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 (5/3*100)</w:t>
            </w:r>
          </w:p>
        </w:tc>
      </w:tr>
      <w:tr w:rsidR="003F59AF" w:rsidRPr="00E92F64" w14:paraId="7C503D04" w14:textId="77777777" w:rsidTr="00212390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B57FB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AFCBE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EE694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0A8A3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24C36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262AC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59AF" w:rsidRPr="00E92F64" w14:paraId="5138E472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1CF2B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5831B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7E85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47.650,00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99ABF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47.650,00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2507A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46.970,92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62FE9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98,57</w:t>
            </w:r>
          </w:p>
        </w:tc>
      </w:tr>
      <w:tr w:rsidR="003F59AF" w:rsidRPr="00E92F64" w14:paraId="61B0FA46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0CB59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5D851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88419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47.650,00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0A9C5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47.650,00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B99E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46.970,92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6AE14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98,57</w:t>
            </w:r>
          </w:p>
        </w:tc>
      </w:tr>
      <w:tr w:rsidR="003F59AF" w:rsidRPr="00E92F64" w14:paraId="5E99F6FF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E346E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E5A78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186C2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47.650,00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BA028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47.650,00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C1D02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46.970,92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1C6F1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98,57</w:t>
            </w:r>
          </w:p>
        </w:tc>
      </w:tr>
      <w:tr w:rsidR="003F59AF" w:rsidRPr="00E92F64" w14:paraId="37BD978A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5809C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3B0B3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E7634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37.440,00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9850E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37.440,00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22D99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37.316,29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C134F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99,67</w:t>
            </w:r>
          </w:p>
        </w:tc>
      </w:tr>
      <w:tr w:rsidR="003F59AF" w:rsidRPr="00E92F64" w14:paraId="53E20918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B5ACD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76A39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15E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37.440,00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86C3C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37.440,00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D01A8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37.316,29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544EC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99,67</w:t>
            </w:r>
          </w:p>
        </w:tc>
      </w:tr>
      <w:tr w:rsidR="003F59AF" w:rsidRPr="00E92F64" w14:paraId="4DCB012B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3C51F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E0336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E1D5D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93E18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FF93B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15.736,29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3675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99,22</w:t>
            </w:r>
          </w:p>
        </w:tc>
      </w:tr>
      <w:tr w:rsidR="003F59AF" w:rsidRPr="00E92F64" w14:paraId="0116AE2F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8A037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756C5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86F8E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C3F9B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D4D2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21.580,00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140FB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100,00</w:t>
            </w:r>
          </w:p>
        </w:tc>
      </w:tr>
      <w:tr w:rsidR="003F59AF" w:rsidRPr="00E92F64" w14:paraId="492F0D6E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5021C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DF7D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09241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7AB45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23FE0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9.654,63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924A1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94,56</w:t>
            </w:r>
          </w:p>
        </w:tc>
      </w:tr>
      <w:tr w:rsidR="003F59AF" w:rsidRPr="00E92F64" w14:paraId="135E9AA4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16BE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C5270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35D3D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E319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10C2D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9.554,18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CE8DF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99,94</w:t>
            </w:r>
          </w:p>
        </w:tc>
      </w:tr>
      <w:tr w:rsidR="003F59AF" w:rsidRPr="00E92F64" w14:paraId="66CE5B7F" w14:textId="77777777" w:rsidTr="0021239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F4126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sz w:val="24"/>
                <w:szCs w:val="24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11CA" w14:textId="77777777" w:rsidR="003F59AF" w:rsidRPr="00E92F64" w:rsidRDefault="003F59AF" w:rsidP="002123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E5B0F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81ED9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440D9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100,45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8B2C0" w14:textId="77777777" w:rsidR="003F59AF" w:rsidRPr="00E92F64" w:rsidRDefault="003F59AF" w:rsidP="002123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F6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15,45</w:t>
            </w:r>
          </w:p>
        </w:tc>
      </w:tr>
    </w:tbl>
    <w:p w14:paraId="1598F89F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886AB4D" w14:textId="77777777" w:rsidR="003F59AF" w:rsidRPr="00E92F64" w:rsidRDefault="003F59AF" w:rsidP="003F59AF">
      <w:pPr>
        <w:pStyle w:val="NoSpacing"/>
        <w:jc w:val="center"/>
        <w:rPr>
          <w:rFonts w:ascii="Times New Roman" w:hAnsi="Times New Roman" w:cs="Times New Roman"/>
          <w:b/>
        </w:rPr>
      </w:pPr>
      <w:r w:rsidRPr="00E92F64">
        <w:rPr>
          <w:rFonts w:ascii="Times New Roman" w:hAnsi="Times New Roman" w:cs="Times New Roman"/>
          <w:b/>
        </w:rPr>
        <w:t>Članak 2.</w:t>
      </w:r>
    </w:p>
    <w:p w14:paraId="51668403" w14:textId="77777777" w:rsidR="003F59AF" w:rsidRPr="00E92F64" w:rsidRDefault="003F59AF" w:rsidP="003F59AF">
      <w:pPr>
        <w:pStyle w:val="NoSpacing"/>
        <w:rPr>
          <w:rFonts w:ascii="Times New Roman" w:hAnsi="Times New Roman" w:cs="Times New Roman"/>
        </w:rPr>
      </w:pPr>
      <w:r w:rsidRPr="00E92F64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E92F64">
        <w:rPr>
          <w:rFonts w:ascii="Times New Roman" w:hAnsi="Times New Roman" w:cs="Times New Roman"/>
          <w:noProof/>
        </w:rPr>
        <w:t>Zrinjevac.</w:t>
      </w:r>
    </w:p>
    <w:p w14:paraId="170B1189" w14:textId="77777777" w:rsidR="003F59AF" w:rsidRPr="00E92F64" w:rsidRDefault="003F59AF" w:rsidP="007341DD">
      <w:pPr>
        <w:rPr>
          <w:color w:val="212121"/>
        </w:rPr>
      </w:pPr>
    </w:p>
    <w:p w14:paraId="5744C944" w14:textId="77777777" w:rsidR="003F59AF" w:rsidRPr="00E92F64" w:rsidRDefault="003F59AF" w:rsidP="007341DD">
      <w:pPr>
        <w:rPr>
          <w:color w:val="212121"/>
        </w:rPr>
      </w:pPr>
    </w:p>
    <w:p w14:paraId="5579B768" w14:textId="23754F9D" w:rsidR="003F59AF" w:rsidRPr="00E92F64" w:rsidRDefault="003F59AF" w:rsidP="003F59AF">
      <w:pPr>
        <w:rPr>
          <w:b/>
          <w:bCs/>
          <w:iCs/>
          <w:u w:val="single"/>
        </w:rPr>
      </w:pPr>
      <w:r w:rsidRPr="00E92F64">
        <w:rPr>
          <w:b/>
          <w:bCs/>
          <w:color w:val="212121"/>
          <w:u w:val="single"/>
        </w:rPr>
        <w:t xml:space="preserve">AD2. </w:t>
      </w:r>
      <w:r w:rsidRPr="00E92F64">
        <w:rPr>
          <w:b/>
          <w:bCs/>
          <w:iCs/>
          <w:u w:val="single"/>
        </w:rPr>
        <w:t xml:space="preserve">Mišljenje Mjesnog odbora Zrinjevac o </w:t>
      </w:r>
      <w:r w:rsidR="001E1B2A" w:rsidRPr="00E92F64">
        <w:rPr>
          <w:b/>
          <w:bCs/>
          <w:iCs/>
          <w:u w:val="single"/>
        </w:rPr>
        <w:t>Prijedlogu Odluke o blokovskom parkiranju</w:t>
      </w:r>
    </w:p>
    <w:p w14:paraId="3CC519E4" w14:textId="77777777" w:rsidR="003F59AF" w:rsidRPr="00E92F64" w:rsidRDefault="003F59AF" w:rsidP="003F59AF">
      <w:pPr>
        <w:rPr>
          <w:b/>
          <w:bCs/>
          <w:iCs/>
          <w:u w:val="single"/>
        </w:rPr>
      </w:pPr>
    </w:p>
    <w:p w14:paraId="09838E45" w14:textId="77777777" w:rsidR="0053763F" w:rsidRPr="00E92F64" w:rsidRDefault="0053763F" w:rsidP="0053763F">
      <w:r w:rsidRPr="00E92F64">
        <w:t>Vijećnici su dobili materijale putem elektronske pošte.</w:t>
      </w:r>
    </w:p>
    <w:p w14:paraId="6F366857" w14:textId="3235C7E7" w:rsidR="001E1B2A" w:rsidRPr="00E92F64" w:rsidRDefault="001E1B2A" w:rsidP="0053763F">
      <w:r w:rsidRPr="00E92F64">
        <w:t>Vijeće je raspravilo Prijedlog Odluke o blokovskom parkiranju te izražava sljedeće komentare I prijedloge: predlažemo zadržavanje postojećeg stanja sve do cjelovitog rješavanja problematike prometa u kretanju i mirovanju na području Grada Zagreba, a minimalno do sanacije zgrada od posljedica potresa.</w:t>
      </w:r>
    </w:p>
    <w:p w14:paraId="60A2BB8E" w14:textId="77777777" w:rsidR="001E1B2A" w:rsidRPr="00E92F64" w:rsidRDefault="001E1B2A" w:rsidP="0053763F"/>
    <w:p w14:paraId="4B55651B" w14:textId="7C661FA4" w:rsidR="0053763F" w:rsidRPr="00E92F64" w:rsidRDefault="001E1B2A" w:rsidP="0053763F">
      <w:r w:rsidRPr="00E92F64">
        <w:t xml:space="preserve">Navedena Odluka o blokovskom parkiranju nudi smanjenje opsega usluge parkiranja stanarima Donjeg grada koji ionako plaćaju najveću cijenu povlaštene karte u Zagrebu za parking kojeg nema. Podržavamo stoga najavljene aktivnosti ukidanja rezerviranih parkirališnih mjesta te smatramo da se one mogu pozitivno odraziti na području Mjesnog odbora </w:t>
      </w:r>
      <w:r w:rsidR="00163A1B" w:rsidRPr="00E92F64">
        <w:t>i donose</w:t>
      </w:r>
    </w:p>
    <w:p w14:paraId="52F0C036" w14:textId="77777777" w:rsidR="00163A1B" w:rsidRPr="00E92F64" w:rsidRDefault="00163A1B" w:rsidP="0053763F"/>
    <w:p w14:paraId="1D1C3483" w14:textId="77777777" w:rsidR="00163A1B" w:rsidRPr="00E92F64" w:rsidRDefault="00163A1B" w:rsidP="00163A1B">
      <w:pPr>
        <w:rPr>
          <w:b/>
        </w:rPr>
      </w:pPr>
    </w:p>
    <w:p w14:paraId="5E1738D7" w14:textId="77777777" w:rsidR="00163A1B" w:rsidRPr="00E92F64" w:rsidRDefault="00163A1B" w:rsidP="00163A1B">
      <w:pPr>
        <w:jc w:val="center"/>
        <w:rPr>
          <w:b/>
        </w:rPr>
      </w:pPr>
      <w:r w:rsidRPr="00E92F64">
        <w:rPr>
          <w:b/>
        </w:rPr>
        <w:t>Z A K L J U Č A K</w:t>
      </w:r>
    </w:p>
    <w:p w14:paraId="3BEC733C" w14:textId="77777777" w:rsidR="00163A1B" w:rsidRPr="00E92F64" w:rsidRDefault="00163A1B" w:rsidP="00163A1B">
      <w:pPr>
        <w:jc w:val="center"/>
        <w:rPr>
          <w:b/>
        </w:rPr>
      </w:pPr>
    </w:p>
    <w:p w14:paraId="790DAA8C" w14:textId="77777777" w:rsidR="00163A1B" w:rsidRPr="00E92F64" w:rsidRDefault="00163A1B" w:rsidP="00163A1B">
      <w:pPr>
        <w:jc w:val="center"/>
        <w:rPr>
          <w:b/>
        </w:rPr>
      </w:pPr>
    </w:p>
    <w:p w14:paraId="1C54B054" w14:textId="43779014" w:rsidR="00163A1B" w:rsidRPr="00E92F64" w:rsidRDefault="00163A1B" w:rsidP="00163A1B">
      <w:pPr>
        <w:jc w:val="center"/>
        <w:rPr>
          <w:b/>
        </w:rPr>
      </w:pPr>
      <w:r w:rsidRPr="00E92F64">
        <w:rPr>
          <w:b/>
        </w:rPr>
        <w:t>O nacrtu prijedloga Zaključka</w:t>
      </w:r>
      <w:r w:rsidR="00C1681E" w:rsidRPr="00E92F64">
        <w:rPr>
          <w:b/>
        </w:rPr>
        <w:t xml:space="preserve"> o popisu ulica</w:t>
      </w:r>
      <w:r w:rsidRPr="00E92F64">
        <w:rPr>
          <w:b/>
        </w:rPr>
        <w:t xml:space="preserve"> po zonama i blokovima</w:t>
      </w:r>
    </w:p>
    <w:p w14:paraId="77FD368B" w14:textId="77777777" w:rsidR="00163A1B" w:rsidRPr="00E92F64" w:rsidRDefault="00163A1B" w:rsidP="00163A1B">
      <w:pPr>
        <w:jc w:val="center"/>
        <w:rPr>
          <w:b/>
        </w:rPr>
      </w:pPr>
    </w:p>
    <w:p w14:paraId="48225CE5" w14:textId="77777777" w:rsidR="00163A1B" w:rsidRPr="00E92F64" w:rsidRDefault="00163A1B" w:rsidP="00163A1B">
      <w:pPr>
        <w:rPr>
          <w:b/>
        </w:rPr>
      </w:pPr>
    </w:p>
    <w:p w14:paraId="563F2617" w14:textId="77777777" w:rsidR="00163A1B" w:rsidRPr="00E92F64" w:rsidRDefault="00163A1B" w:rsidP="00163A1B">
      <w:pPr>
        <w:jc w:val="both"/>
        <w:rPr>
          <w:b/>
          <w:bCs/>
          <w:u w:val="single"/>
        </w:rPr>
      </w:pPr>
    </w:p>
    <w:p w14:paraId="4FA52775" w14:textId="5F8F63B3" w:rsidR="00163A1B" w:rsidRPr="00E92F64" w:rsidRDefault="00163A1B" w:rsidP="00163A1B">
      <w:pPr>
        <w:ind w:left="360"/>
      </w:pPr>
      <w:r w:rsidRPr="00E92F64">
        <w:t xml:space="preserve">   1.  Vijeće Mjesnog odbora Zrinjevac daje </w:t>
      </w:r>
      <w:r w:rsidR="00FF190A">
        <w:t>negativno</w:t>
      </w:r>
      <w:r w:rsidRPr="00E92F64">
        <w:t xml:space="preserve"> mišljenje o nacrtu prijedloga</w:t>
      </w:r>
    </w:p>
    <w:p w14:paraId="0DE78AF3" w14:textId="28CE3187" w:rsidR="00163A1B" w:rsidRPr="00E92F64" w:rsidRDefault="00163A1B" w:rsidP="00163A1B">
      <w:pPr>
        <w:ind w:left="360"/>
        <w:rPr>
          <w:bCs/>
        </w:rPr>
      </w:pPr>
      <w:r w:rsidRPr="00E92F64">
        <w:rPr>
          <w:bCs/>
        </w:rPr>
        <w:t xml:space="preserve">         </w:t>
      </w:r>
      <w:r w:rsidR="00FF190A">
        <w:rPr>
          <w:bCs/>
        </w:rPr>
        <w:t>Zaključka</w:t>
      </w:r>
      <w:r w:rsidRPr="00E92F64">
        <w:rPr>
          <w:bCs/>
        </w:rPr>
        <w:t xml:space="preserve"> </w:t>
      </w:r>
      <w:r w:rsidR="00C1681E" w:rsidRPr="00E92F64">
        <w:rPr>
          <w:bCs/>
        </w:rPr>
        <w:t>o popisu ulica</w:t>
      </w:r>
      <w:r w:rsidRPr="00E92F64">
        <w:rPr>
          <w:bCs/>
        </w:rPr>
        <w:t xml:space="preserve"> po zonama i blokovima.</w:t>
      </w:r>
    </w:p>
    <w:p w14:paraId="06CA3EC8" w14:textId="77777777" w:rsidR="00163A1B" w:rsidRPr="00E92F64" w:rsidRDefault="00163A1B" w:rsidP="00163A1B">
      <w:pPr>
        <w:jc w:val="both"/>
      </w:pPr>
    </w:p>
    <w:p w14:paraId="17D74278" w14:textId="77777777" w:rsidR="00163A1B" w:rsidRPr="00E92F64" w:rsidRDefault="00163A1B" w:rsidP="00163A1B">
      <w:pPr>
        <w:jc w:val="both"/>
      </w:pPr>
    </w:p>
    <w:p w14:paraId="381DB7D5" w14:textId="77777777" w:rsidR="00163A1B" w:rsidRPr="00E92F64" w:rsidRDefault="00163A1B" w:rsidP="00163A1B">
      <w:pPr>
        <w:ind w:left="60"/>
        <w:jc w:val="both"/>
      </w:pPr>
      <w:r w:rsidRPr="00E92F64">
        <w:t xml:space="preserve">         2.  Ovaj će Zaključak biti dostavljen </w:t>
      </w:r>
      <w:r w:rsidRPr="00E92F64">
        <w:rPr>
          <w:bCs/>
        </w:rPr>
        <w:t>Vijeću Gradske četvrti  Donji grad na daljnje postupanje</w:t>
      </w:r>
    </w:p>
    <w:p w14:paraId="67222FBB" w14:textId="77777777" w:rsidR="00163A1B" w:rsidRPr="00E92F64" w:rsidRDefault="00163A1B" w:rsidP="00163A1B">
      <w:pPr>
        <w:jc w:val="both"/>
      </w:pPr>
    </w:p>
    <w:p w14:paraId="258E1278" w14:textId="77777777" w:rsidR="00163A1B" w:rsidRPr="00E92F64" w:rsidRDefault="00163A1B" w:rsidP="00163A1B">
      <w:pPr>
        <w:jc w:val="both"/>
      </w:pPr>
    </w:p>
    <w:p w14:paraId="551A1D09" w14:textId="06587670" w:rsidR="003F59AF" w:rsidRPr="00E92F64" w:rsidRDefault="003F59AF" w:rsidP="003F59AF">
      <w:pPr>
        <w:rPr>
          <w:iCs/>
        </w:rPr>
      </w:pPr>
    </w:p>
    <w:p w14:paraId="21E49EDC" w14:textId="2C3D0A8C" w:rsidR="003F59AF" w:rsidRPr="00E92F64" w:rsidRDefault="003F59AF" w:rsidP="007341DD">
      <w:pPr>
        <w:rPr>
          <w:color w:val="212121"/>
        </w:rPr>
      </w:pPr>
    </w:p>
    <w:p w14:paraId="213AA3CF" w14:textId="0556D52D" w:rsidR="001B41CE" w:rsidRPr="00E92F64" w:rsidRDefault="001B41CE" w:rsidP="001B41CE">
      <w:pPr>
        <w:rPr>
          <w:b/>
          <w:bCs/>
          <w:color w:val="212121"/>
          <w:u w:val="single"/>
        </w:rPr>
      </w:pPr>
      <w:r w:rsidRPr="00E92F64">
        <w:rPr>
          <w:b/>
          <w:bCs/>
          <w:color w:val="212121"/>
          <w:u w:val="single"/>
        </w:rPr>
        <w:t>AD3. Komunalna problematika</w:t>
      </w:r>
    </w:p>
    <w:p w14:paraId="61AAFC69" w14:textId="77777777" w:rsidR="001B41CE" w:rsidRPr="00E92F64" w:rsidRDefault="001B41CE" w:rsidP="001B41CE">
      <w:pPr>
        <w:rPr>
          <w:color w:val="212121"/>
        </w:rPr>
      </w:pPr>
    </w:p>
    <w:p w14:paraId="77A23B88" w14:textId="00474639" w:rsidR="001B41CE" w:rsidRPr="00E92F64" w:rsidRDefault="001B41CE" w:rsidP="001B41CE">
      <w:pPr>
        <w:rPr>
          <w:b/>
          <w:bCs/>
        </w:rPr>
      </w:pPr>
      <w:r w:rsidRPr="00E92F64">
        <w:rPr>
          <w:color w:val="212121"/>
        </w:rPr>
        <w:t>Vijeće M</w:t>
      </w:r>
      <w:r w:rsidR="0062510E" w:rsidRPr="00E92F64">
        <w:rPr>
          <w:color w:val="212121"/>
        </w:rPr>
        <w:t>jesnog odbora</w:t>
      </w:r>
      <w:r w:rsidRPr="00E92F64">
        <w:rPr>
          <w:color w:val="212121"/>
        </w:rPr>
        <w:t xml:space="preserve"> Zrinjevac nije na ovoj sjednici raspravljalo o komunalnim problemima jer u trenutku nijedan vijećnik nije prijavio niti uočio novi problem na području Mjesnog odbora.</w:t>
      </w:r>
    </w:p>
    <w:p w14:paraId="0D575866" w14:textId="77777777" w:rsidR="003F59AF" w:rsidRPr="00E92F64" w:rsidRDefault="003F59AF" w:rsidP="007341DD">
      <w:pPr>
        <w:rPr>
          <w:color w:val="212121"/>
        </w:rPr>
      </w:pPr>
    </w:p>
    <w:p w14:paraId="125C40E5" w14:textId="77777777" w:rsidR="007341DD" w:rsidRPr="00E92F64" w:rsidRDefault="007341DD" w:rsidP="007341DD">
      <w:pPr>
        <w:rPr>
          <w:b/>
          <w:bCs/>
          <w:u w:val="single"/>
        </w:rPr>
      </w:pPr>
    </w:p>
    <w:p w14:paraId="39CC3973" w14:textId="77777777" w:rsidR="007341DD" w:rsidRPr="00E92F64" w:rsidRDefault="007341DD" w:rsidP="003A0187">
      <w:pPr>
        <w:jc w:val="center"/>
        <w:rPr>
          <w:b/>
          <w:bCs/>
          <w:u w:val="single"/>
        </w:rPr>
      </w:pPr>
    </w:p>
    <w:p w14:paraId="0E64F8C8" w14:textId="0C650F56" w:rsidR="00A46E41" w:rsidRPr="00E92F64" w:rsidRDefault="00A46E41" w:rsidP="00A46E41">
      <w:pPr>
        <w:rPr>
          <w:b/>
          <w:bCs/>
          <w:u w:val="single"/>
        </w:rPr>
      </w:pPr>
      <w:r w:rsidRPr="00E92F64">
        <w:rPr>
          <w:b/>
          <w:bCs/>
          <w:u w:val="single"/>
        </w:rPr>
        <w:t>AD</w:t>
      </w:r>
      <w:r w:rsidR="001B41CE" w:rsidRPr="00E92F64">
        <w:rPr>
          <w:b/>
          <w:bCs/>
          <w:u w:val="single"/>
        </w:rPr>
        <w:t>4</w:t>
      </w:r>
      <w:r w:rsidR="009344F3" w:rsidRPr="00E92F64">
        <w:rPr>
          <w:b/>
          <w:bCs/>
          <w:u w:val="single"/>
        </w:rPr>
        <w:t xml:space="preserve">. </w:t>
      </w:r>
      <w:r w:rsidRPr="00E92F64">
        <w:rPr>
          <w:b/>
          <w:bCs/>
          <w:u w:val="single"/>
        </w:rPr>
        <w:t>Pitanja i prijedlozi</w:t>
      </w:r>
    </w:p>
    <w:p w14:paraId="52A8B692" w14:textId="77777777" w:rsidR="00A46E41" w:rsidRPr="00E92F64" w:rsidRDefault="00A46E41" w:rsidP="00A46E41">
      <w:pPr>
        <w:rPr>
          <w:b/>
          <w:bCs/>
          <w:u w:val="single"/>
        </w:rPr>
      </w:pPr>
    </w:p>
    <w:p w14:paraId="2D70D56F" w14:textId="77777777" w:rsidR="00A46E41" w:rsidRPr="00E92F64" w:rsidRDefault="00A46E41" w:rsidP="00A46E41">
      <w:r w:rsidRPr="00E92F64">
        <w:t>Nitko od članova Vijeća nije imao dodatnih pitanja ni prijedloga već su se usuglasili da za</w:t>
      </w:r>
    </w:p>
    <w:p w14:paraId="5CB8C75C" w14:textId="317DC96B" w:rsidR="00A46E41" w:rsidRPr="00E92F64" w:rsidRDefault="00256AE1" w:rsidP="00A46E41">
      <w:r w:rsidRPr="00E92F64">
        <w:t>sljedeću sjednicu</w:t>
      </w:r>
      <w:r w:rsidR="00A46E41" w:rsidRPr="00E92F64">
        <w:t xml:space="preserve">  pripreme stavke o kojima bi htjeli raspravljati na sljedećoj sjednici Vijeća.</w:t>
      </w:r>
    </w:p>
    <w:p w14:paraId="4B8CA25C" w14:textId="77777777" w:rsidR="009E0873" w:rsidRPr="00E92F64" w:rsidRDefault="009E0873" w:rsidP="007C5677">
      <w:pPr>
        <w:rPr>
          <w:b/>
        </w:rPr>
      </w:pPr>
    </w:p>
    <w:p w14:paraId="6D3D77B7" w14:textId="77777777" w:rsidR="009E0873" w:rsidRPr="00E92F64" w:rsidRDefault="009E0873" w:rsidP="009E0873">
      <w:r w:rsidRPr="00E92F64">
        <w:t>Budući da nitko ne traži riječ, predsjednica zaključuje sjednicu.</w:t>
      </w:r>
    </w:p>
    <w:p w14:paraId="6A268E94" w14:textId="709A48DA" w:rsidR="009E0873" w:rsidRPr="00E92F64" w:rsidRDefault="009E0873" w:rsidP="009E0873">
      <w:r w:rsidRPr="00E92F64">
        <w:t xml:space="preserve">Dovršeno u </w:t>
      </w:r>
      <w:r w:rsidR="009344F3" w:rsidRPr="00E92F64">
        <w:t>1</w:t>
      </w:r>
      <w:r w:rsidR="00BB5F14" w:rsidRPr="00E92F64">
        <w:t>8:30</w:t>
      </w:r>
      <w:r w:rsidR="007C5677" w:rsidRPr="00E92F64">
        <w:t xml:space="preserve"> </w:t>
      </w:r>
      <w:r w:rsidRPr="00E92F64">
        <w:t>sati.</w:t>
      </w:r>
    </w:p>
    <w:p w14:paraId="6438C191" w14:textId="77777777" w:rsidR="009E0873" w:rsidRPr="00E92F64" w:rsidRDefault="009E0873" w:rsidP="009E0873"/>
    <w:p w14:paraId="662CED9F" w14:textId="77777777" w:rsidR="00D73816" w:rsidRPr="00E92F64" w:rsidRDefault="00D73816" w:rsidP="009E0873"/>
    <w:p w14:paraId="344F4618" w14:textId="3A6A4847" w:rsidR="009E0873" w:rsidRPr="00E92F64" w:rsidRDefault="009E0873" w:rsidP="009E0873">
      <w:r w:rsidRPr="00E92F64">
        <w:t>Zapisničarka:</w:t>
      </w:r>
    </w:p>
    <w:p w14:paraId="6040C907" w14:textId="502C8909" w:rsidR="009E0873" w:rsidRPr="00E92F64" w:rsidRDefault="009E0873" w:rsidP="009E0873">
      <w:r w:rsidRPr="00E92F64">
        <w:t>Zrinka Miličić</w:t>
      </w:r>
    </w:p>
    <w:p w14:paraId="0BA403D0" w14:textId="77777777" w:rsidR="00E667DC" w:rsidRPr="00E92F64" w:rsidRDefault="00E667DC" w:rsidP="00E667DC"/>
    <w:p w14:paraId="4CDC5FA8" w14:textId="0D1E84CB" w:rsidR="00E667DC" w:rsidRPr="00E92F64" w:rsidRDefault="00E667DC" w:rsidP="00E667DC">
      <w:r w:rsidRPr="00E92F64">
        <w:t>Klasa:    024-08/24-003/1661</w:t>
      </w:r>
    </w:p>
    <w:p w14:paraId="408F6D3F" w14:textId="099F8B6E" w:rsidR="00E667DC" w:rsidRPr="00E92F64" w:rsidRDefault="00E667DC" w:rsidP="00E667DC">
      <w:r w:rsidRPr="00E92F64">
        <w:t>Ur</w:t>
      </w:r>
      <w:r w:rsidR="007A7A92">
        <w:t>b</w:t>
      </w:r>
      <w:r w:rsidRPr="00E92F64">
        <w:t>roj:</w:t>
      </w:r>
      <w:r w:rsidR="007A7A92">
        <w:t xml:space="preserve"> </w:t>
      </w:r>
      <w:r w:rsidRPr="00E92F64">
        <w:t>251-13-11-1/007-24-2</w:t>
      </w:r>
    </w:p>
    <w:p w14:paraId="359C0074" w14:textId="06703D31" w:rsidR="00E667DC" w:rsidRPr="00E92F64" w:rsidRDefault="00E667DC" w:rsidP="00E667DC"/>
    <w:p w14:paraId="56E89375" w14:textId="482F6336" w:rsidR="00042BB2" w:rsidRDefault="00042BB2" w:rsidP="00E667DC">
      <w:r w:rsidRPr="00E92F64">
        <w:t>Zagreb, 23.kolovoza 2024.</w:t>
      </w:r>
    </w:p>
    <w:p w14:paraId="43AF0B51" w14:textId="77777777" w:rsidR="00BD3779" w:rsidRDefault="00BD3779" w:rsidP="00E667DC"/>
    <w:p w14:paraId="3B8A026C" w14:textId="77777777" w:rsidR="00BD3779" w:rsidRDefault="00BD3779" w:rsidP="00E667DC"/>
    <w:p w14:paraId="62B3B97F" w14:textId="1B5C2E3D" w:rsidR="00BD3779" w:rsidRPr="00E92F64" w:rsidRDefault="00BD3779" w:rsidP="00E667DC">
      <w:r>
        <w:t xml:space="preserve">                                                                                    Predsjednica Vijeća Mjesnog odbora</w:t>
      </w:r>
    </w:p>
    <w:p w14:paraId="2FCE33C7" w14:textId="77777777" w:rsidR="003104C9" w:rsidRPr="00E92F64" w:rsidRDefault="003104C9" w:rsidP="00E667DC"/>
    <w:p w14:paraId="32E51AF4" w14:textId="2E8D65C5" w:rsidR="00E667DC" w:rsidRDefault="00E667DC" w:rsidP="00E667DC">
      <w:r w:rsidRPr="00E92F64">
        <w:t xml:space="preserve">                                                                                  </w:t>
      </w:r>
      <w:r w:rsidR="00BD3779">
        <w:t xml:space="preserve">                       Zrinjevac</w:t>
      </w:r>
    </w:p>
    <w:p w14:paraId="5163EE32" w14:textId="77777777" w:rsidR="00BD3779" w:rsidRPr="00E92F64" w:rsidRDefault="00BD3779" w:rsidP="00E667DC"/>
    <w:p w14:paraId="4BA84FA4" w14:textId="339A8D70" w:rsidR="00E667DC" w:rsidRPr="00E92F64" w:rsidRDefault="00E667DC" w:rsidP="00E667DC">
      <w:r w:rsidRPr="00E92F64">
        <w:t xml:space="preserve">                                                                                                    </w:t>
      </w:r>
      <w:r w:rsidR="00BD3779">
        <w:t>Zrinka Miličić</w:t>
      </w:r>
      <w:r w:rsidR="000A02B9">
        <w:t>, v.r.</w:t>
      </w:r>
      <w:bookmarkStart w:id="0" w:name="_GoBack"/>
      <w:bookmarkEnd w:id="0"/>
    </w:p>
    <w:p w14:paraId="060A576B" w14:textId="77777777" w:rsidR="00E667DC" w:rsidRPr="00E92F64" w:rsidRDefault="00E667DC" w:rsidP="00E667DC"/>
    <w:p w14:paraId="08BB10AB" w14:textId="1B35995E" w:rsidR="00AE1D95" w:rsidRPr="00E92F64" w:rsidRDefault="009E0873" w:rsidP="007C5677">
      <w:pPr>
        <w:jc w:val="right"/>
      </w:pPr>
      <w:r w:rsidRPr="00E92F64">
        <w:t xml:space="preserve">        </w:t>
      </w:r>
    </w:p>
    <w:sectPr w:rsidR="00AE1D95" w:rsidRPr="00E92F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D731D"/>
    <w:multiLevelType w:val="hybridMultilevel"/>
    <w:tmpl w:val="B40A9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1F3C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D594F"/>
    <w:multiLevelType w:val="hybridMultilevel"/>
    <w:tmpl w:val="615C5FA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617A8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B1065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D28DB"/>
    <w:multiLevelType w:val="hybridMultilevel"/>
    <w:tmpl w:val="D228ED4E"/>
    <w:lvl w:ilvl="0" w:tplc="4A18FFD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3366101F"/>
    <w:multiLevelType w:val="hybridMultilevel"/>
    <w:tmpl w:val="362CB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C18"/>
    <w:multiLevelType w:val="hybridMultilevel"/>
    <w:tmpl w:val="50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C1062"/>
    <w:multiLevelType w:val="hybridMultilevel"/>
    <w:tmpl w:val="83061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268E6"/>
    <w:multiLevelType w:val="hybridMultilevel"/>
    <w:tmpl w:val="7CC62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B6CEF"/>
    <w:multiLevelType w:val="hybridMultilevel"/>
    <w:tmpl w:val="BF84A0BC"/>
    <w:lvl w:ilvl="0" w:tplc="00CE5B2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7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7"/>
  </w:num>
  <w:num w:numId="8">
    <w:abstractNumId w:val="11"/>
  </w:num>
  <w:num w:numId="9">
    <w:abstractNumId w:val="8"/>
  </w:num>
  <w:num w:numId="10">
    <w:abstractNumId w:val="16"/>
  </w:num>
  <w:num w:numId="11">
    <w:abstractNumId w:val="12"/>
  </w:num>
  <w:num w:numId="12">
    <w:abstractNumId w:val="15"/>
  </w:num>
  <w:num w:numId="13">
    <w:abstractNumId w:val="1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42BB2"/>
    <w:rsid w:val="00052A71"/>
    <w:rsid w:val="00061115"/>
    <w:rsid w:val="00065BFC"/>
    <w:rsid w:val="00092FE7"/>
    <w:rsid w:val="000961F0"/>
    <w:rsid w:val="000A02B9"/>
    <w:rsid w:val="000A36D2"/>
    <w:rsid w:val="000A6CF7"/>
    <w:rsid w:val="000C3A55"/>
    <w:rsid w:val="000D7F7F"/>
    <w:rsid w:val="000E4211"/>
    <w:rsid w:val="000F1127"/>
    <w:rsid w:val="000F428D"/>
    <w:rsid w:val="001010F7"/>
    <w:rsid w:val="00111D8E"/>
    <w:rsid w:val="00116DE2"/>
    <w:rsid w:val="00125DFF"/>
    <w:rsid w:val="001354D9"/>
    <w:rsid w:val="00162871"/>
    <w:rsid w:val="00163A1B"/>
    <w:rsid w:val="00185457"/>
    <w:rsid w:val="00193ADD"/>
    <w:rsid w:val="001A41C5"/>
    <w:rsid w:val="001B1B09"/>
    <w:rsid w:val="001B41CE"/>
    <w:rsid w:val="001B7A2E"/>
    <w:rsid w:val="001C0B89"/>
    <w:rsid w:val="001C1292"/>
    <w:rsid w:val="001E1B2A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1CC9"/>
    <w:rsid w:val="002958F7"/>
    <w:rsid w:val="00296D77"/>
    <w:rsid w:val="002A600B"/>
    <w:rsid w:val="002D6C2F"/>
    <w:rsid w:val="002F2C67"/>
    <w:rsid w:val="002F787D"/>
    <w:rsid w:val="00303C65"/>
    <w:rsid w:val="003062D3"/>
    <w:rsid w:val="00306A48"/>
    <w:rsid w:val="003071AD"/>
    <w:rsid w:val="003104C9"/>
    <w:rsid w:val="00312147"/>
    <w:rsid w:val="003142B7"/>
    <w:rsid w:val="00316311"/>
    <w:rsid w:val="00337024"/>
    <w:rsid w:val="00337F29"/>
    <w:rsid w:val="00367C03"/>
    <w:rsid w:val="003763DA"/>
    <w:rsid w:val="00383F7A"/>
    <w:rsid w:val="0039447E"/>
    <w:rsid w:val="003A0187"/>
    <w:rsid w:val="003B09B9"/>
    <w:rsid w:val="003B0E78"/>
    <w:rsid w:val="003B61CF"/>
    <w:rsid w:val="003E02FD"/>
    <w:rsid w:val="003E5A35"/>
    <w:rsid w:val="003F59AF"/>
    <w:rsid w:val="00437FD8"/>
    <w:rsid w:val="00442279"/>
    <w:rsid w:val="00444CB3"/>
    <w:rsid w:val="004457D4"/>
    <w:rsid w:val="00465687"/>
    <w:rsid w:val="00490811"/>
    <w:rsid w:val="00490AB2"/>
    <w:rsid w:val="004A17AD"/>
    <w:rsid w:val="004A37A2"/>
    <w:rsid w:val="004C06E7"/>
    <w:rsid w:val="004C7BB8"/>
    <w:rsid w:val="004F6CD8"/>
    <w:rsid w:val="00505836"/>
    <w:rsid w:val="00520BC3"/>
    <w:rsid w:val="00521823"/>
    <w:rsid w:val="00532D6C"/>
    <w:rsid w:val="0053763F"/>
    <w:rsid w:val="00537AF6"/>
    <w:rsid w:val="00544FB3"/>
    <w:rsid w:val="00572ECB"/>
    <w:rsid w:val="00585458"/>
    <w:rsid w:val="0059061B"/>
    <w:rsid w:val="00596281"/>
    <w:rsid w:val="005E1B84"/>
    <w:rsid w:val="005E647F"/>
    <w:rsid w:val="005F7FE0"/>
    <w:rsid w:val="00603BB2"/>
    <w:rsid w:val="0062510E"/>
    <w:rsid w:val="00631357"/>
    <w:rsid w:val="00644FC7"/>
    <w:rsid w:val="00652EB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64026"/>
    <w:rsid w:val="00774AF2"/>
    <w:rsid w:val="00782644"/>
    <w:rsid w:val="007847EB"/>
    <w:rsid w:val="00787C3E"/>
    <w:rsid w:val="0079550F"/>
    <w:rsid w:val="007A28B9"/>
    <w:rsid w:val="007A7A92"/>
    <w:rsid w:val="007B0D5F"/>
    <w:rsid w:val="007B19D2"/>
    <w:rsid w:val="007C197F"/>
    <w:rsid w:val="007C5677"/>
    <w:rsid w:val="007D29AA"/>
    <w:rsid w:val="007D3378"/>
    <w:rsid w:val="007D52EA"/>
    <w:rsid w:val="00837A9F"/>
    <w:rsid w:val="00880607"/>
    <w:rsid w:val="00891DCA"/>
    <w:rsid w:val="00892AC4"/>
    <w:rsid w:val="00896790"/>
    <w:rsid w:val="008A78C8"/>
    <w:rsid w:val="008C704D"/>
    <w:rsid w:val="008D3415"/>
    <w:rsid w:val="008E53E2"/>
    <w:rsid w:val="008E60AC"/>
    <w:rsid w:val="00902567"/>
    <w:rsid w:val="00902B2C"/>
    <w:rsid w:val="00913902"/>
    <w:rsid w:val="00914C4D"/>
    <w:rsid w:val="00927C72"/>
    <w:rsid w:val="009344F3"/>
    <w:rsid w:val="00935009"/>
    <w:rsid w:val="00935259"/>
    <w:rsid w:val="00952309"/>
    <w:rsid w:val="00962231"/>
    <w:rsid w:val="00967A26"/>
    <w:rsid w:val="0097008D"/>
    <w:rsid w:val="00990A4D"/>
    <w:rsid w:val="00990B78"/>
    <w:rsid w:val="009934D7"/>
    <w:rsid w:val="00995AA6"/>
    <w:rsid w:val="00997A8E"/>
    <w:rsid w:val="009A474A"/>
    <w:rsid w:val="009B4153"/>
    <w:rsid w:val="009E0873"/>
    <w:rsid w:val="009E7866"/>
    <w:rsid w:val="009F5C69"/>
    <w:rsid w:val="009F7312"/>
    <w:rsid w:val="009F7546"/>
    <w:rsid w:val="00A05588"/>
    <w:rsid w:val="00A1592F"/>
    <w:rsid w:val="00A23E0E"/>
    <w:rsid w:val="00A26DFA"/>
    <w:rsid w:val="00A37641"/>
    <w:rsid w:val="00A403B8"/>
    <w:rsid w:val="00A46E41"/>
    <w:rsid w:val="00A65514"/>
    <w:rsid w:val="00A7266D"/>
    <w:rsid w:val="00A80FD4"/>
    <w:rsid w:val="00A823F9"/>
    <w:rsid w:val="00A84C4F"/>
    <w:rsid w:val="00A927A2"/>
    <w:rsid w:val="00A95829"/>
    <w:rsid w:val="00A96BF4"/>
    <w:rsid w:val="00AB6CA6"/>
    <w:rsid w:val="00AD0092"/>
    <w:rsid w:val="00AD0D04"/>
    <w:rsid w:val="00AD5011"/>
    <w:rsid w:val="00AD7FE2"/>
    <w:rsid w:val="00AE1D95"/>
    <w:rsid w:val="00AE25F2"/>
    <w:rsid w:val="00AE5D54"/>
    <w:rsid w:val="00AE7451"/>
    <w:rsid w:val="00AF2994"/>
    <w:rsid w:val="00B12A3B"/>
    <w:rsid w:val="00B16846"/>
    <w:rsid w:val="00B2590F"/>
    <w:rsid w:val="00B34CB9"/>
    <w:rsid w:val="00B532CD"/>
    <w:rsid w:val="00B55ADE"/>
    <w:rsid w:val="00B64CCA"/>
    <w:rsid w:val="00B82F27"/>
    <w:rsid w:val="00B876AE"/>
    <w:rsid w:val="00BA41EA"/>
    <w:rsid w:val="00BA63A4"/>
    <w:rsid w:val="00BA77D2"/>
    <w:rsid w:val="00BB5F14"/>
    <w:rsid w:val="00BC0690"/>
    <w:rsid w:val="00BD2634"/>
    <w:rsid w:val="00BD3779"/>
    <w:rsid w:val="00BD4CD1"/>
    <w:rsid w:val="00BD657E"/>
    <w:rsid w:val="00BD7E6F"/>
    <w:rsid w:val="00BE5C15"/>
    <w:rsid w:val="00BF5C54"/>
    <w:rsid w:val="00C1681E"/>
    <w:rsid w:val="00C21120"/>
    <w:rsid w:val="00C231C6"/>
    <w:rsid w:val="00C33FE3"/>
    <w:rsid w:val="00C7431E"/>
    <w:rsid w:val="00C83740"/>
    <w:rsid w:val="00C96EC0"/>
    <w:rsid w:val="00CA7341"/>
    <w:rsid w:val="00CA79D0"/>
    <w:rsid w:val="00CB3D59"/>
    <w:rsid w:val="00CC3980"/>
    <w:rsid w:val="00CD35A2"/>
    <w:rsid w:val="00CD4DDD"/>
    <w:rsid w:val="00CD62D8"/>
    <w:rsid w:val="00CE43A3"/>
    <w:rsid w:val="00CE620E"/>
    <w:rsid w:val="00D04DDD"/>
    <w:rsid w:val="00D052C2"/>
    <w:rsid w:val="00D12E4F"/>
    <w:rsid w:val="00D42231"/>
    <w:rsid w:val="00D73816"/>
    <w:rsid w:val="00D837D6"/>
    <w:rsid w:val="00DB12BB"/>
    <w:rsid w:val="00DB6D5F"/>
    <w:rsid w:val="00DC16B5"/>
    <w:rsid w:val="00DC33EE"/>
    <w:rsid w:val="00DF1B37"/>
    <w:rsid w:val="00E110EB"/>
    <w:rsid w:val="00E17D7F"/>
    <w:rsid w:val="00E23C8D"/>
    <w:rsid w:val="00E30F15"/>
    <w:rsid w:val="00E36E27"/>
    <w:rsid w:val="00E37389"/>
    <w:rsid w:val="00E51B73"/>
    <w:rsid w:val="00E57738"/>
    <w:rsid w:val="00E667DC"/>
    <w:rsid w:val="00E92F64"/>
    <w:rsid w:val="00E94763"/>
    <w:rsid w:val="00EC2905"/>
    <w:rsid w:val="00EE6CEC"/>
    <w:rsid w:val="00EE7551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C492E"/>
    <w:rsid w:val="00FC58E3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5</cp:revision>
  <cp:lastPrinted>2024-09-05T07:24:00Z</cp:lastPrinted>
  <dcterms:created xsi:type="dcterms:W3CDTF">2024-09-05T07:22:00Z</dcterms:created>
  <dcterms:modified xsi:type="dcterms:W3CDTF">2024-09-30T12:08:00Z</dcterms:modified>
</cp:coreProperties>
</file>