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7BE96B4C" w:rsidR="00315DB1" w:rsidRPr="003D621A" w:rsidRDefault="00E425AE" w:rsidP="003D621A">
      <w:pPr>
        <w:jc w:val="both"/>
      </w:pPr>
      <w:r>
        <w:rPr>
          <w:b/>
        </w:rPr>
        <w:t>40</w:t>
      </w:r>
      <w:r w:rsidR="00F84892">
        <w:rPr>
          <w:b/>
        </w:rPr>
        <w:t>.</w:t>
      </w:r>
      <w:r w:rsidR="000D0191">
        <w:rPr>
          <w:b/>
        </w:rPr>
        <w:t xml:space="preserve"> sjednice </w:t>
      </w:r>
      <w:r w:rsidR="000D0191" w:rsidRPr="003D621A">
        <w:t>Vijeća Mjesnog odbora „Janko Matko“</w:t>
      </w:r>
      <w:r w:rsidR="00315DB1" w:rsidRPr="003D621A">
        <w:t xml:space="preserve"> </w:t>
      </w:r>
      <w:r w:rsidR="00B60CDB" w:rsidRPr="003D621A">
        <w:rPr>
          <w:b/>
        </w:rPr>
        <w:t>održane</w:t>
      </w:r>
      <w:r w:rsidR="00315DB1" w:rsidRPr="003D621A">
        <w:rPr>
          <w:b/>
        </w:rPr>
        <w:t>,</w:t>
      </w:r>
      <w:r w:rsidR="00B60CDB" w:rsidRPr="003D621A">
        <w:rPr>
          <w:b/>
        </w:rPr>
        <w:t xml:space="preserve"> </w:t>
      </w:r>
      <w:r w:rsidRPr="003D621A">
        <w:rPr>
          <w:b/>
        </w:rPr>
        <w:t>16</w:t>
      </w:r>
      <w:r w:rsidR="00D464F3" w:rsidRPr="003D621A">
        <w:rPr>
          <w:b/>
        </w:rPr>
        <w:t xml:space="preserve">. </w:t>
      </w:r>
      <w:r w:rsidR="00D624B9" w:rsidRPr="003D621A">
        <w:rPr>
          <w:b/>
        </w:rPr>
        <w:t>svibnja</w:t>
      </w:r>
      <w:r w:rsidR="00933D2A" w:rsidRPr="003D621A">
        <w:rPr>
          <w:b/>
        </w:rPr>
        <w:t xml:space="preserve"> </w:t>
      </w:r>
      <w:r w:rsidR="004A7A18" w:rsidRPr="003D621A">
        <w:rPr>
          <w:b/>
        </w:rPr>
        <w:t>202</w:t>
      </w:r>
      <w:r w:rsidR="00D624B9" w:rsidRPr="003D621A">
        <w:rPr>
          <w:b/>
        </w:rPr>
        <w:t>4</w:t>
      </w:r>
      <w:r w:rsidR="006E338A" w:rsidRPr="003D621A">
        <w:rPr>
          <w:b/>
        </w:rPr>
        <w:t>.</w:t>
      </w:r>
      <w:r w:rsidR="00315DB1" w:rsidRPr="003D621A">
        <w:rPr>
          <w:b/>
        </w:rPr>
        <w:t>,</w:t>
      </w:r>
      <w:r w:rsidR="002B68F7" w:rsidRPr="003D621A">
        <w:t xml:space="preserve"> u 17 sati</w:t>
      </w:r>
    </w:p>
    <w:p w14:paraId="248EBC52" w14:textId="23B07250" w:rsidR="00D71E8F" w:rsidRPr="003D621A" w:rsidRDefault="006E338A" w:rsidP="003D621A">
      <w:pPr>
        <w:jc w:val="both"/>
      </w:pPr>
      <w:r w:rsidRPr="003D621A">
        <w:t xml:space="preserve">u </w:t>
      </w:r>
      <w:r w:rsidR="00B60CDB" w:rsidRPr="003D621A">
        <w:t xml:space="preserve">prostorijama mjesne samouprave </w:t>
      </w:r>
      <w:r w:rsidR="00DC6665" w:rsidRPr="003D621A">
        <w:t>„Janko Matko“, Ulica Franje Horvata Kiša 12</w:t>
      </w:r>
      <w:r w:rsidR="00D624B9" w:rsidRPr="003D621A">
        <w:t xml:space="preserve">, </w:t>
      </w:r>
      <w:r w:rsidR="003D621A" w:rsidRPr="003D621A">
        <w:t>Zagreb</w:t>
      </w:r>
    </w:p>
    <w:p w14:paraId="12DB4C44" w14:textId="77777777" w:rsidR="00DC6665" w:rsidRDefault="00DC6665" w:rsidP="003D621A">
      <w:pPr>
        <w:jc w:val="both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>Vesna Špiljar</w:t>
      </w:r>
    </w:p>
    <w:p w14:paraId="737738F9" w14:textId="77777777" w:rsidR="006C1E8E" w:rsidRPr="006C1E8E" w:rsidRDefault="000D0191" w:rsidP="006C1E8E">
      <w:pPr>
        <w:numPr>
          <w:ilvl w:val="0"/>
          <w:numId w:val="1"/>
        </w:numPr>
        <w:rPr>
          <w:b/>
        </w:rPr>
      </w:pPr>
      <w:r>
        <w:rPr>
          <w:b/>
        </w:rPr>
        <w:t>Katarina Jurak</w:t>
      </w:r>
      <w:r>
        <w:rPr>
          <w:b/>
        </w:rPr>
        <w:tab/>
      </w:r>
    </w:p>
    <w:p w14:paraId="68C77292" w14:textId="77777777" w:rsidR="00C57AA9" w:rsidRDefault="000D0191" w:rsidP="00D16B5A">
      <w:pPr>
        <w:numPr>
          <w:ilvl w:val="0"/>
          <w:numId w:val="1"/>
        </w:numPr>
        <w:rPr>
          <w:b/>
        </w:rPr>
      </w:pPr>
      <w:r>
        <w:rPr>
          <w:b/>
        </w:rPr>
        <w:t>Ivan Jurak</w:t>
      </w:r>
      <w:r>
        <w:rPr>
          <w:b/>
        </w:rPr>
        <w:tab/>
      </w:r>
    </w:p>
    <w:p w14:paraId="46833F07" w14:textId="420CA042" w:rsidR="00E623F2" w:rsidRDefault="000D0191" w:rsidP="00E623F2">
      <w:pPr>
        <w:numPr>
          <w:ilvl w:val="0"/>
          <w:numId w:val="1"/>
        </w:num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</w:p>
    <w:p w14:paraId="796CE23C" w14:textId="726A9B9C" w:rsidR="00271045" w:rsidRDefault="00271045" w:rsidP="00E623F2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6E8654CB" w14:textId="3967148D" w:rsidR="00271045" w:rsidRDefault="00271045" w:rsidP="00271045">
      <w:pPr>
        <w:ind w:left="360"/>
        <w:rPr>
          <w:b/>
        </w:rPr>
      </w:pPr>
    </w:p>
    <w:p w14:paraId="3415D047" w14:textId="4A6061A3" w:rsidR="00E623F2" w:rsidRDefault="00E623F2" w:rsidP="00C63A79">
      <w:pPr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>Vesna Špiljar, predsjednica</w:t>
      </w:r>
      <w:r>
        <w:t xml:space="preserve"> Vijeća.</w:t>
      </w:r>
    </w:p>
    <w:p w14:paraId="0310167E" w14:textId="77777777" w:rsidR="00054A42" w:rsidRDefault="00054A42" w:rsidP="00054A42"/>
    <w:p w14:paraId="6F8B1621" w14:textId="00060C3C" w:rsidR="00054A42" w:rsidRPr="00271045" w:rsidRDefault="00054A42" w:rsidP="00054A42">
      <w:pPr>
        <w:jc w:val="both"/>
      </w:pPr>
      <w:r>
        <w:t>U radu sjednice sudjeluje Josip Oreč</w:t>
      </w:r>
      <w:r w:rsidRPr="00054A42">
        <w:t xml:space="preserve"> </w:t>
      </w:r>
      <w:r>
        <w:t>stručni referent za rad tijela mjesne samouprave</w:t>
      </w:r>
      <w:r>
        <w:t xml:space="preserve"> Gradskog ureda za mjesnu samoupravu, promet, civilnu zaštitu i sigurnost.</w:t>
      </w:r>
    </w:p>
    <w:p w14:paraId="59318BA7" w14:textId="77BAB2FF" w:rsidR="006E338A" w:rsidRDefault="006E338A" w:rsidP="00054A42">
      <w:pPr>
        <w:jc w:val="both"/>
      </w:pPr>
    </w:p>
    <w:p w14:paraId="5CC7681F" w14:textId="77777777" w:rsidR="006E338A" w:rsidRPr="00B16BE7" w:rsidRDefault="006E338A" w:rsidP="00054A42">
      <w:pPr>
        <w:jc w:val="both"/>
      </w:pPr>
    </w:p>
    <w:p w14:paraId="09CBC65E" w14:textId="0E82FD57" w:rsidR="00D60FA9" w:rsidRPr="00054A42" w:rsidRDefault="00D60FA9" w:rsidP="00054A42">
      <w:pPr>
        <w:jc w:val="both"/>
      </w:pPr>
      <w:r w:rsidRPr="00054A42">
        <w:t xml:space="preserve">Predsjednica VMO Vesna </w:t>
      </w:r>
      <w:proofErr w:type="spellStart"/>
      <w:r w:rsidRPr="00054A42">
        <w:t>Špiljar</w:t>
      </w:r>
      <w:proofErr w:type="spellEnd"/>
      <w:r w:rsidRPr="00054A42">
        <w:t xml:space="preserve"> otvara </w:t>
      </w:r>
      <w:r w:rsidR="00271045" w:rsidRPr="00054A42">
        <w:t>40</w:t>
      </w:r>
      <w:r w:rsidRPr="00054A42">
        <w:t xml:space="preserve">. sjednicu Vijeća Mjesnog odbora „Janko Matko", pozdravlja nazočne te konstatira da sjednici prisustvuje </w:t>
      </w:r>
      <w:r w:rsidR="00271045" w:rsidRPr="00054A42">
        <w:t>5</w:t>
      </w:r>
      <w:r w:rsidR="00054A42" w:rsidRPr="00054A42">
        <w:t xml:space="preserve"> od ukupno 5 članova Vijeća čime su stečeni uvjeti za pravovaljano odlučivanje.</w:t>
      </w:r>
      <w:r w:rsidR="00106EE5" w:rsidRPr="00054A42">
        <w:t xml:space="preserve"> </w:t>
      </w:r>
    </w:p>
    <w:p w14:paraId="3581155F" w14:textId="6985B29A" w:rsidR="00DC6665" w:rsidRDefault="00DC6665" w:rsidP="00B16BE7">
      <w:pPr>
        <w:jc w:val="both"/>
      </w:pPr>
    </w:p>
    <w:p w14:paraId="341DB075" w14:textId="7C83E7A3" w:rsidR="00DC6665" w:rsidRPr="00B16BE7" w:rsidRDefault="00054A42" w:rsidP="00B16BE7">
      <w:pPr>
        <w:jc w:val="both"/>
      </w:pPr>
      <w:r>
        <w:t>Predsjednica daje zapisnik 39. sjednice na glasanje, nakon čega ga Vijeće, bez rasprave, jednoglasno usvaja.</w:t>
      </w:r>
    </w:p>
    <w:p w14:paraId="72075543" w14:textId="77777777" w:rsidR="00604C25" w:rsidRDefault="00604C25" w:rsidP="00B16BE7">
      <w:pPr>
        <w:jc w:val="both"/>
      </w:pPr>
    </w:p>
    <w:p w14:paraId="1E5EE699" w14:textId="02E62580" w:rsidR="00F0036F" w:rsidRDefault="000D0191" w:rsidP="006E338A">
      <w:r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F0036F" w:rsidRPr="00D160E5">
        <w:rPr>
          <w:b/>
          <w:i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52394CAE" w14:textId="77777777" w:rsidR="00054A42" w:rsidRDefault="00054A42" w:rsidP="006E338A"/>
    <w:p w14:paraId="39C14DC7" w14:textId="77777777" w:rsidR="00604C25" w:rsidRDefault="00604C25" w:rsidP="006E338A"/>
    <w:p w14:paraId="47D1AF19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DC6665">
        <w:rPr>
          <w:b/>
          <w:color w:val="000000"/>
        </w:rPr>
        <w:t>D N E V N I   R E D:</w:t>
      </w:r>
    </w:p>
    <w:p w14:paraId="523729D3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rFonts w:ascii="Calibri" w:hAnsi="Calibri" w:cs="Calibri"/>
          <w:b/>
          <w:color w:val="000000"/>
        </w:rPr>
      </w:pPr>
    </w:p>
    <w:p w14:paraId="4084B825" w14:textId="77777777" w:rsidR="00106EE5" w:rsidRPr="0068668D" w:rsidRDefault="00106EE5" w:rsidP="00106EE5">
      <w:pPr>
        <w:numPr>
          <w:ilvl w:val="0"/>
          <w:numId w:val="18"/>
        </w:numPr>
      </w:pPr>
      <w:r>
        <w:t>Aktualna komunalna problematika</w:t>
      </w:r>
    </w:p>
    <w:p w14:paraId="3E993F9B" w14:textId="77777777" w:rsidR="00106EE5" w:rsidRPr="00624230" w:rsidRDefault="00106EE5" w:rsidP="00106EE5">
      <w:pPr>
        <w:numPr>
          <w:ilvl w:val="0"/>
          <w:numId w:val="18"/>
        </w:numPr>
      </w:pPr>
      <w:r>
        <w:t>Korištenje prostora MS</w:t>
      </w:r>
    </w:p>
    <w:p w14:paraId="1829E0D2" w14:textId="23BDCF68" w:rsidR="00106EE5" w:rsidRPr="00262C02" w:rsidRDefault="00106EE5" w:rsidP="00106EE5">
      <w:pPr>
        <w:numPr>
          <w:ilvl w:val="0"/>
          <w:numId w:val="18"/>
        </w:numPr>
      </w:pPr>
      <w:r>
        <w:t>Razno: izvješća, pitanja i prijedlozi</w:t>
      </w:r>
    </w:p>
    <w:p w14:paraId="1FDEB753" w14:textId="15177EDC" w:rsidR="00285ECB" w:rsidRDefault="00A655ED" w:rsidP="005A524B">
      <w:pPr>
        <w:pStyle w:val="StandardWeb"/>
      </w:pPr>
      <w:r>
        <w:t xml:space="preserve"> </w:t>
      </w:r>
    </w:p>
    <w:p w14:paraId="416A81E2" w14:textId="496357DA" w:rsidR="005A524B" w:rsidRDefault="005A524B" w:rsidP="005A524B">
      <w:pPr>
        <w:pStyle w:val="StandardWeb"/>
      </w:pPr>
    </w:p>
    <w:p w14:paraId="5894464B" w14:textId="77777777" w:rsidR="00106EE5" w:rsidRPr="00106EE5" w:rsidRDefault="005A524B" w:rsidP="00106EE5">
      <w:pPr>
        <w:rPr>
          <w:b/>
          <w:bCs/>
        </w:rPr>
      </w:pPr>
      <w:r>
        <w:rPr>
          <w:b/>
        </w:rPr>
        <w:t>Ad 1</w:t>
      </w:r>
      <w:r w:rsidRPr="000063E0">
        <w:rPr>
          <w:b/>
        </w:rPr>
        <w:t xml:space="preserve">. </w:t>
      </w:r>
      <w:r w:rsidR="00106EE5" w:rsidRPr="00106EE5">
        <w:rPr>
          <w:b/>
          <w:bCs/>
        </w:rPr>
        <w:t>Aktualna komunalna problematika</w:t>
      </w:r>
    </w:p>
    <w:p w14:paraId="6B0443BA" w14:textId="4B598456" w:rsidR="005A524B" w:rsidRDefault="005A524B" w:rsidP="005A524B">
      <w:pPr>
        <w:rPr>
          <w:b/>
          <w:lang w:eastAsia="en-US"/>
        </w:rPr>
      </w:pPr>
    </w:p>
    <w:p w14:paraId="1DA71582" w14:textId="77777777" w:rsidR="005A524B" w:rsidRDefault="005A524B" w:rsidP="005A524B">
      <w:pPr>
        <w:rPr>
          <w:b/>
          <w:lang w:eastAsia="en-US"/>
        </w:rPr>
      </w:pPr>
    </w:p>
    <w:p w14:paraId="30594D55" w14:textId="552CF97F" w:rsidR="005A524B" w:rsidRPr="0073687D" w:rsidRDefault="00271045" w:rsidP="003D621A">
      <w:pPr>
        <w:jc w:val="both"/>
        <w:rPr>
          <w:lang w:eastAsia="en-US"/>
        </w:rPr>
      </w:pPr>
      <w:r>
        <w:rPr>
          <w:lang w:eastAsia="en-US"/>
        </w:rPr>
        <w:t>Vijećnici raspravljaju o mogućoj postavi niskog grmlja na igralištu u ulici Otona Župančića, te smatraju kako je bilo kakav oblik zaštite nužno potreban uz Slavonsku aveniju</w:t>
      </w:r>
      <w:r w:rsidR="003D621A">
        <w:rPr>
          <w:lang w:eastAsia="en-US"/>
        </w:rPr>
        <w:t>.</w:t>
      </w:r>
    </w:p>
    <w:p w14:paraId="032E1D57" w14:textId="392A31D3" w:rsidR="005A524B" w:rsidRDefault="005A524B" w:rsidP="003D621A">
      <w:pPr>
        <w:pStyle w:val="StandardWeb"/>
        <w:jc w:val="both"/>
      </w:pPr>
    </w:p>
    <w:p w14:paraId="32D9C650" w14:textId="77777777" w:rsidR="005A524B" w:rsidRDefault="005A524B" w:rsidP="005A524B">
      <w:pPr>
        <w:widowControl w:val="0"/>
        <w:autoSpaceDE w:val="0"/>
        <w:autoSpaceDN w:val="0"/>
        <w:adjustRightInd w:val="0"/>
      </w:pPr>
    </w:p>
    <w:p w14:paraId="2BD466DA" w14:textId="40849508" w:rsidR="005A524B" w:rsidRDefault="005A524B" w:rsidP="005A524B">
      <w:pPr>
        <w:pStyle w:val="Naslov1"/>
        <w:numPr>
          <w:ilvl w:val="0"/>
          <w:numId w:val="0"/>
        </w:numPr>
      </w:pPr>
    </w:p>
    <w:p w14:paraId="4FBB753B" w14:textId="77777777" w:rsidR="0073687D" w:rsidRDefault="0073687D" w:rsidP="00106EE5">
      <w:pPr>
        <w:rPr>
          <w:b/>
          <w:bCs/>
        </w:rPr>
      </w:pPr>
    </w:p>
    <w:p w14:paraId="66B517CD" w14:textId="77777777" w:rsidR="0073687D" w:rsidRDefault="0073687D" w:rsidP="00106EE5">
      <w:pPr>
        <w:rPr>
          <w:b/>
          <w:bCs/>
        </w:rPr>
      </w:pPr>
    </w:p>
    <w:p w14:paraId="5B940DC9" w14:textId="77777777" w:rsidR="0073687D" w:rsidRDefault="0073687D" w:rsidP="00106EE5">
      <w:pPr>
        <w:rPr>
          <w:b/>
          <w:bCs/>
        </w:rPr>
      </w:pPr>
    </w:p>
    <w:p w14:paraId="19EDF4EC" w14:textId="09E970AB" w:rsidR="00106EE5" w:rsidRDefault="007C7EB0" w:rsidP="00106EE5">
      <w:pPr>
        <w:rPr>
          <w:b/>
          <w:bCs/>
        </w:rPr>
      </w:pPr>
      <w:r w:rsidRPr="00106EE5">
        <w:rPr>
          <w:b/>
          <w:bCs/>
        </w:rPr>
        <w:t xml:space="preserve">Ad. </w:t>
      </w:r>
      <w:r w:rsidR="00106EE5" w:rsidRPr="00106EE5">
        <w:rPr>
          <w:b/>
          <w:bCs/>
        </w:rPr>
        <w:t>2</w:t>
      </w:r>
      <w:r w:rsidRPr="00106EE5">
        <w:rPr>
          <w:b/>
          <w:bCs/>
        </w:rPr>
        <w:t xml:space="preserve"> </w:t>
      </w:r>
      <w:r w:rsidR="00106EE5" w:rsidRPr="00106EE5">
        <w:rPr>
          <w:b/>
          <w:bCs/>
        </w:rPr>
        <w:t>Korištenje prostora MS</w:t>
      </w:r>
    </w:p>
    <w:p w14:paraId="7D532DAC" w14:textId="77777777" w:rsidR="00106EE5" w:rsidRDefault="00106EE5" w:rsidP="00106EE5">
      <w:pPr>
        <w:rPr>
          <w:b/>
          <w:bCs/>
        </w:rPr>
      </w:pPr>
    </w:p>
    <w:p w14:paraId="1B05F63D" w14:textId="30E99559" w:rsidR="00106EE5" w:rsidRDefault="0073687D" w:rsidP="003D621A">
      <w:pPr>
        <w:jc w:val="both"/>
      </w:pPr>
      <w:r>
        <w:t xml:space="preserve">VMO „Janko Matko“ raspravlja o zahtjevima za povremena korištenja prostora MS koja su im dostavljena od mjesne samouprave, te nakon rasprave definiraju precizne termine korištenja te donose sljedeći </w:t>
      </w:r>
    </w:p>
    <w:p w14:paraId="0C13365A" w14:textId="013E4506" w:rsidR="0073687D" w:rsidRDefault="0073687D" w:rsidP="003D621A">
      <w:pPr>
        <w:jc w:val="both"/>
      </w:pPr>
    </w:p>
    <w:p w14:paraId="4CEAA1F7" w14:textId="502FB170" w:rsidR="0073687D" w:rsidRDefault="0073687D" w:rsidP="00106EE5"/>
    <w:p w14:paraId="50B6ED47" w14:textId="42A0FF58" w:rsidR="0073687D" w:rsidRPr="00142FB5" w:rsidRDefault="0073687D" w:rsidP="00106EE5">
      <w:pPr>
        <w:rPr>
          <w:b/>
        </w:rPr>
      </w:pPr>
    </w:p>
    <w:p w14:paraId="07731137" w14:textId="77777777" w:rsidR="00142FB5" w:rsidRDefault="0073687D" w:rsidP="0073687D">
      <w:pPr>
        <w:jc w:val="center"/>
        <w:rPr>
          <w:b/>
        </w:rPr>
      </w:pPr>
      <w:r w:rsidRPr="00142FB5">
        <w:rPr>
          <w:b/>
        </w:rPr>
        <w:t xml:space="preserve">ZAKLJUČAK </w:t>
      </w:r>
    </w:p>
    <w:p w14:paraId="3570BE1E" w14:textId="3A4D2F05" w:rsidR="0073687D" w:rsidRPr="00142FB5" w:rsidRDefault="003D621A" w:rsidP="00142FB5">
      <w:pPr>
        <w:jc w:val="center"/>
        <w:rPr>
          <w:b/>
        </w:rPr>
      </w:pPr>
      <w:r>
        <w:rPr>
          <w:b/>
        </w:rPr>
        <w:t>povremenom korištenju prostora</w:t>
      </w:r>
    </w:p>
    <w:p w14:paraId="688CEE02" w14:textId="079A83DC" w:rsidR="0073687D" w:rsidRDefault="0073687D" w:rsidP="0073687D">
      <w:pPr>
        <w:jc w:val="center"/>
        <w:rPr>
          <w:b/>
        </w:rPr>
      </w:pPr>
    </w:p>
    <w:p w14:paraId="6C4193CB" w14:textId="6A4F1438" w:rsidR="0073687D" w:rsidRPr="008D4AC0" w:rsidRDefault="0073687D" w:rsidP="003D621A">
      <w:pPr>
        <w:jc w:val="both"/>
      </w:pPr>
      <w:r w:rsidRPr="008D4AC0">
        <w:t xml:space="preserve">Vijeće Mjesnog odbora </w:t>
      </w:r>
      <w:r>
        <w:t>„Janko Matko“</w:t>
      </w:r>
      <w:r w:rsidRPr="008D4AC0">
        <w:t xml:space="preserve"> odobrava </w:t>
      </w:r>
      <w:r w:rsidR="00054A42">
        <w:rPr>
          <w:b/>
          <w:i/>
        </w:rPr>
        <w:t>povremeno</w:t>
      </w:r>
      <w:r w:rsidRPr="008D4AC0">
        <w:rPr>
          <w:b/>
          <w:i/>
        </w:rPr>
        <w:t xml:space="preserve"> </w:t>
      </w:r>
      <w:r>
        <w:t xml:space="preserve"> korištenje prostora u </w:t>
      </w:r>
      <w:r w:rsidR="003D621A">
        <w:t>korisnicima u sljedećim terminima:</w:t>
      </w:r>
    </w:p>
    <w:p w14:paraId="137E75DA" w14:textId="01FAB406" w:rsidR="0073687D" w:rsidRDefault="0073687D" w:rsidP="003D621A">
      <w:pPr>
        <w:jc w:val="both"/>
      </w:pPr>
    </w:p>
    <w:p w14:paraId="09D90C45" w14:textId="01C29050" w:rsidR="0073687D" w:rsidRDefault="0073687D" w:rsidP="003D621A">
      <w:pPr>
        <w:jc w:val="both"/>
      </w:pPr>
    </w:p>
    <w:p w14:paraId="2026F587" w14:textId="77777777" w:rsidR="0073687D" w:rsidRPr="0073687D" w:rsidRDefault="0073687D" w:rsidP="00106EE5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6"/>
        <w:gridCol w:w="5056"/>
      </w:tblGrid>
      <w:tr w:rsidR="00106EE5" w14:paraId="21F7A969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68CC5BBC" w14:textId="77777777" w:rsidR="00106EE5" w:rsidRPr="00106EE5" w:rsidRDefault="00106EE5">
            <w:pPr>
              <w:rPr>
                <w:b/>
                <w:bCs/>
              </w:rPr>
            </w:pPr>
            <w:r w:rsidRPr="00106EE5">
              <w:rPr>
                <w:b/>
                <w:bCs/>
              </w:rPr>
              <w:t>Ponedjeljak</w:t>
            </w:r>
          </w:p>
        </w:tc>
        <w:tc>
          <w:tcPr>
            <w:tcW w:w="0" w:type="auto"/>
            <w:vAlign w:val="center"/>
            <w:hideMark/>
          </w:tcPr>
          <w:p w14:paraId="02E839A2" w14:textId="77777777" w:rsidR="00106EE5" w:rsidRDefault="00106EE5">
            <w:r>
              <w:t> </w:t>
            </w:r>
          </w:p>
        </w:tc>
      </w:tr>
      <w:tr w:rsidR="00106EE5" w14:paraId="721F0084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352AE568" w14:textId="77777777" w:rsidR="00106EE5" w:rsidRDefault="00106EE5">
            <w:r>
              <w:t>09:30-11:30,  dvorana</w:t>
            </w:r>
          </w:p>
        </w:tc>
        <w:tc>
          <w:tcPr>
            <w:tcW w:w="0" w:type="auto"/>
            <w:vAlign w:val="center"/>
            <w:hideMark/>
          </w:tcPr>
          <w:p w14:paraId="49AFA378" w14:textId="77777777" w:rsidR="00106EE5" w:rsidRDefault="00106EE5">
            <w:r>
              <w:t>Centar zdrastveno terapeutske prakse Fenix</w:t>
            </w:r>
          </w:p>
        </w:tc>
      </w:tr>
      <w:tr w:rsidR="00106EE5" w14:paraId="39994166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2A63C48F" w14:textId="77777777" w:rsidR="00106EE5" w:rsidRDefault="00106EE5">
            <w:r>
              <w:t>18:00- 20:00,  dvorana</w:t>
            </w:r>
          </w:p>
        </w:tc>
        <w:tc>
          <w:tcPr>
            <w:tcW w:w="0" w:type="auto"/>
            <w:vAlign w:val="center"/>
            <w:hideMark/>
          </w:tcPr>
          <w:p w14:paraId="50787E7C" w14:textId="77777777" w:rsidR="00106EE5" w:rsidRDefault="00106EE5">
            <w:r>
              <w:t>Hrvatska demokratska zajednica (HDZ)</w:t>
            </w:r>
          </w:p>
        </w:tc>
      </w:tr>
      <w:tr w:rsidR="00106EE5" w14:paraId="095DEDE6" w14:textId="77777777" w:rsidTr="00E607AB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476EC48A" w14:textId="77777777" w:rsidR="00106EE5" w:rsidRDefault="00106EE5">
            <w:r>
              <w:t>20:00-22:00, dvorana</w:t>
            </w:r>
          </w:p>
        </w:tc>
        <w:tc>
          <w:tcPr>
            <w:tcW w:w="0" w:type="auto"/>
            <w:vAlign w:val="center"/>
          </w:tcPr>
          <w:p w14:paraId="7F76BDD7" w14:textId="4CDA643F" w:rsidR="00106EE5" w:rsidRDefault="00E607AB">
            <w:r>
              <w:t>SDPH, MO SDP PŽ ogranak „Janko Matko“</w:t>
            </w:r>
          </w:p>
        </w:tc>
      </w:tr>
      <w:tr w:rsidR="00106EE5" w14:paraId="5D80663F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064F791C" w14:textId="77777777" w:rsidR="00106EE5" w:rsidRDefault="00106EE5">
            <w:pPr>
              <w:rPr>
                <w:b/>
                <w:bCs/>
              </w:rPr>
            </w:pPr>
          </w:p>
          <w:p w14:paraId="737C4FB7" w14:textId="479DA854" w:rsidR="00106EE5" w:rsidRPr="00106EE5" w:rsidRDefault="00106EE5">
            <w:pPr>
              <w:rPr>
                <w:b/>
                <w:bCs/>
              </w:rPr>
            </w:pPr>
            <w:r w:rsidRPr="00106EE5">
              <w:rPr>
                <w:b/>
                <w:bCs/>
              </w:rPr>
              <w:t>Utorak</w:t>
            </w:r>
          </w:p>
        </w:tc>
        <w:tc>
          <w:tcPr>
            <w:tcW w:w="0" w:type="auto"/>
            <w:vAlign w:val="center"/>
            <w:hideMark/>
          </w:tcPr>
          <w:p w14:paraId="030B2468" w14:textId="77777777" w:rsidR="00106EE5" w:rsidRDefault="00106EE5">
            <w:r>
              <w:t> </w:t>
            </w:r>
          </w:p>
        </w:tc>
      </w:tr>
      <w:tr w:rsidR="00106EE5" w14:paraId="7728AE84" w14:textId="77777777" w:rsidTr="00106EE5">
        <w:trPr>
          <w:trHeight w:val="780"/>
          <w:tblCellSpacing w:w="0" w:type="dxa"/>
        </w:trPr>
        <w:tc>
          <w:tcPr>
            <w:tcW w:w="0" w:type="auto"/>
            <w:vAlign w:val="center"/>
            <w:hideMark/>
          </w:tcPr>
          <w:p w14:paraId="21DF6F22" w14:textId="77777777" w:rsidR="00106EE5" w:rsidRDefault="00106EE5">
            <w:r>
              <w:t>09:00-13:00,  dvorana</w:t>
            </w:r>
          </w:p>
        </w:tc>
        <w:tc>
          <w:tcPr>
            <w:tcW w:w="0" w:type="auto"/>
            <w:vAlign w:val="center"/>
            <w:hideMark/>
          </w:tcPr>
          <w:p w14:paraId="13B73994" w14:textId="77777777" w:rsidR="00106EE5" w:rsidRDefault="00106EE5">
            <w:r>
              <w:t>Likovna grupa "Atelier 9"</w:t>
            </w:r>
          </w:p>
        </w:tc>
      </w:tr>
      <w:tr w:rsidR="00106EE5" w14:paraId="490DDC53" w14:textId="77777777" w:rsidTr="0073687D">
        <w:trPr>
          <w:trHeight w:val="400"/>
          <w:tblCellSpacing w:w="0" w:type="dxa"/>
        </w:trPr>
        <w:tc>
          <w:tcPr>
            <w:tcW w:w="0" w:type="auto"/>
            <w:vAlign w:val="center"/>
          </w:tcPr>
          <w:p w14:paraId="6EBBF04B" w14:textId="07673C61" w:rsidR="00106EE5" w:rsidRDefault="00106EE5"/>
        </w:tc>
        <w:tc>
          <w:tcPr>
            <w:tcW w:w="0" w:type="auto"/>
            <w:vAlign w:val="center"/>
          </w:tcPr>
          <w:p w14:paraId="3AFE4E47" w14:textId="242054F0" w:rsidR="00106EE5" w:rsidRPr="00106EE5" w:rsidRDefault="00106EE5">
            <w:pPr>
              <w:rPr>
                <w:color w:val="FF0000"/>
              </w:rPr>
            </w:pPr>
          </w:p>
        </w:tc>
      </w:tr>
      <w:tr w:rsidR="00106EE5" w14:paraId="15E3454A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33CA3086" w14:textId="1AF7CB96" w:rsidR="00106EE5" w:rsidRPr="00106EE5" w:rsidRDefault="00106EE5">
            <w:pPr>
              <w:rPr>
                <w:b/>
                <w:bCs/>
              </w:rPr>
            </w:pPr>
            <w:r w:rsidRPr="00106EE5">
              <w:rPr>
                <w:b/>
                <w:bCs/>
              </w:rPr>
              <w:t>Srijeda</w:t>
            </w:r>
          </w:p>
        </w:tc>
        <w:tc>
          <w:tcPr>
            <w:tcW w:w="0" w:type="auto"/>
            <w:vAlign w:val="center"/>
            <w:hideMark/>
          </w:tcPr>
          <w:p w14:paraId="6EB44C62" w14:textId="77777777" w:rsidR="00106EE5" w:rsidRDefault="00106EE5">
            <w:r>
              <w:t> </w:t>
            </w:r>
          </w:p>
        </w:tc>
      </w:tr>
      <w:tr w:rsidR="00106EE5" w14:paraId="5AB164FB" w14:textId="77777777" w:rsidTr="00106EE5">
        <w:trPr>
          <w:trHeight w:val="800"/>
          <w:tblCellSpacing w:w="0" w:type="dxa"/>
        </w:trPr>
        <w:tc>
          <w:tcPr>
            <w:tcW w:w="0" w:type="auto"/>
            <w:vAlign w:val="center"/>
            <w:hideMark/>
          </w:tcPr>
          <w:p w14:paraId="4AE5DAC2" w14:textId="77777777" w:rsidR="00106EE5" w:rsidRDefault="00106EE5">
            <w:r>
              <w:t>16:00-18:00, dvorana</w:t>
            </w:r>
          </w:p>
        </w:tc>
        <w:tc>
          <w:tcPr>
            <w:tcW w:w="0" w:type="auto"/>
            <w:vAlign w:val="center"/>
            <w:hideMark/>
          </w:tcPr>
          <w:p w14:paraId="6F062B20" w14:textId="77777777" w:rsidR="00106EE5" w:rsidRDefault="00106EE5">
            <w:r>
              <w:t>Matica umirovljenika Peščenica, Podruž. Folnegovićevo Naselje</w:t>
            </w:r>
          </w:p>
        </w:tc>
      </w:tr>
      <w:tr w:rsidR="00106EE5" w14:paraId="20DBEBD1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627BE2D9" w14:textId="77777777" w:rsidR="00106EE5" w:rsidRDefault="00106EE5">
            <w:r>
              <w:t>18:00-22:00,  dvorana</w:t>
            </w:r>
          </w:p>
        </w:tc>
        <w:tc>
          <w:tcPr>
            <w:tcW w:w="0" w:type="auto"/>
            <w:vAlign w:val="center"/>
            <w:hideMark/>
          </w:tcPr>
          <w:p w14:paraId="45BA8DBA" w14:textId="77777777" w:rsidR="00106EE5" w:rsidRDefault="00106EE5">
            <w:r>
              <w:t>Udruga stolnoteniski klub "Rakuni Zagreb"</w:t>
            </w:r>
          </w:p>
        </w:tc>
      </w:tr>
      <w:tr w:rsidR="00106EE5" w14:paraId="662A6DCE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43ACE80D" w14:textId="77777777" w:rsidR="00106EE5" w:rsidRDefault="00106EE5">
            <w:pPr>
              <w:rPr>
                <w:b/>
                <w:bCs/>
              </w:rPr>
            </w:pPr>
          </w:p>
          <w:p w14:paraId="2FF28333" w14:textId="0E2BDC3E" w:rsidR="00106EE5" w:rsidRPr="00106EE5" w:rsidRDefault="00106EE5">
            <w:pPr>
              <w:rPr>
                <w:b/>
                <w:bCs/>
              </w:rPr>
            </w:pPr>
            <w:r w:rsidRPr="00106EE5">
              <w:rPr>
                <w:b/>
                <w:bCs/>
              </w:rPr>
              <w:t>Četvrtak</w:t>
            </w:r>
          </w:p>
        </w:tc>
        <w:tc>
          <w:tcPr>
            <w:tcW w:w="0" w:type="auto"/>
            <w:vAlign w:val="center"/>
            <w:hideMark/>
          </w:tcPr>
          <w:p w14:paraId="059FFFF1" w14:textId="77777777" w:rsidR="00106EE5" w:rsidRDefault="00106EE5">
            <w:r>
              <w:t> </w:t>
            </w:r>
          </w:p>
        </w:tc>
      </w:tr>
      <w:tr w:rsidR="00106EE5" w14:paraId="63ADF6E8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04C36CF4" w14:textId="77777777" w:rsidR="00106EE5" w:rsidRDefault="00106EE5">
            <w:r>
              <w:t>09:30-11:30, dvorana</w:t>
            </w:r>
          </w:p>
        </w:tc>
        <w:tc>
          <w:tcPr>
            <w:tcW w:w="0" w:type="auto"/>
            <w:vAlign w:val="center"/>
            <w:hideMark/>
          </w:tcPr>
          <w:p w14:paraId="58377C72" w14:textId="77777777" w:rsidR="00106EE5" w:rsidRDefault="00106EE5">
            <w:r>
              <w:t>Centar zdrastveno terapeutske prakse Fenix</w:t>
            </w:r>
          </w:p>
        </w:tc>
      </w:tr>
      <w:tr w:rsidR="00106EE5" w14:paraId="1826C01D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23E605CA" w14:textId="77777777" w:rsidR="00106EE5" w:rsidRDefault="00106EE5">
            <w:r>
              <w:t>20:00-22:00,  dvorana</w:t>
            </w:r>
          </w:p>
        </w:tc>
        <w:tc>
          <w:tcPr>
            <w:tcW w:w="0" w:type="auto"/>
            <w:vAlign w:val="center"/>
            <w:hideMark/>
          </w:tcPr>
          <w:p w14:paraId="4A78D240" w14:textId="77777777" w:rsidR="00106EE5" w:rsidRDefault="00106EE5">
            <w:r>
              <w:t>Zagreb je naš i Možemo</w:t>
            </w:r>
          </w:p>
        </w:tc>
      </w:tr>
      <w:tr w:rsidR="00106EE5" w14:paraId="3606D8A3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05FE771A" w14:textId="77777777" w:rsidR="00106EE5" w:rsidRDefault="00106EE5">
            <w:pPr>
              <w:rPr>
                <w:b/>
                <w:bCs/>
              </w:rPr>
            </w:pPr>
          </w:p>
          <w:p w14:paraId="21A4CA5D" w14:textId="430A8789" w:rsidR="00106EE5" w:rsidRPr="00106EE5" w:rsidRDefault="00106EE5">
            <w:pPr>
              <w:rPr>
                <w:b/>
                <w:bCs/>
              </w:rPr>
            </w:pPr>
            <w:r w:rsidRPr="00106EE5">
              <w:rPr>
                <w:b/>
                <w:bCs/>
              </w:rPr>
              <w:t>Petak</w:t>
            </w:r>
          </w:p>
        </w:tc>
        <w:tc>
          <w:tcPr>
            <w:tcW w:w="0" w:type="auto"/>
            <w:vAlign w:val="center"/>
            <w:hideMark/>
          </w:tcPr>
          <w:p w14:paraId="49F4239B" w14:textId="77777777" w:rsidR="00106EE5" w:rsidRDefault="00106EE5">
            <w:r>
              <w:t> </w:t>
            </w:r>
          </w:p>
        </w:tc>
      </w:tr>
      <w:tr w:rsidR="00106EE5" w14:paraId="3CFF47D7" w14:textId="77777777" w:rsidTr="00106EE5">
        <w:trPr>
          <w:trHeight w:val="400"/>
          <w:tblCellSpacing w:w="0" w:type="dxa"/>
        </w:trPr>
        <w:tc>
          <w:tcPr>
            <w:tcW w:w="0" w:type="auto"/>
            <w:vAlign w:val="center"/>
            <w:hideMark/>
          </w:tcPr>
          <w:p w14:paraId="3FB1AB33" w14:textId="77777777" w:rsidR="00106EE5" w:rsidRDefault="00106EE5">
            <w:r>
              <w:t> 12:00-18:00,  dvorana</w:t>
            </w:r>
          </w:p>
        </w:tc>
        <w:tc>
          <w:tcPr>
            <w:tcW w:w="0" w:type="auto"/>
            <w:vAlign w:val="center"/>
            <w:hideMark/>
          </w:tcPr>
          <w:p w14:paraId="1E019008" w14:textId="77777777" w:rsidR="00106EE5" w:rsidRDefault="00106EE5">
            <w:r>
              <w:t>Belot klub "Folka"</w:t>
            </w:r>
          </w:p>
        </w:tc>
      </w:tr>
      <w:tr w:rsidR="00106EE5" w14:paraId="54E0DAC2" w14:textId="77777777" w:rsidTr="00106EE5">
        <w:trPr>
          <w:trHeight w:val="800"/>
          <w:tblCellSpacing w:w="0" w:type="dxa"/>
        </w:trPr>
        <w:tc>
          <w:tcPr>
            <w:tcW w:w="0" w:type="auto"/>
            <w:vAlign w:val="center"/>
            <w:hideMark/>
          </w:tcPr>
          <w:p w14:paraId="2873E124" w14:textId="77777777" w:rsidR="00106EE5" w:rsidRDefault="00106EE5">
            <w:r>
              <w:t>18:00-22:00,  dvorana  2., 3. i 4. petak u mjesecu</w:t>
            </w:r>
          </w:p>
        </w:tc>
        <w:tc>
          <w:tcPr>
            <w:tcW w:w="0" w:type="auto"/>
            <w:vAlign w:val="center"/>
            <w:hideMark/>
          </w:tcPr>
          <w:p w14:paraId="0090FA59" w14:textId="77777777" w:rsidR="00106EE5" w:rsidRDefault="00106EE5">
            <w:r>
              <w:t>Udruga stolnoteniski klub "Rakuni Zagreb"</w:t>
            </w:r>
          </w:p>
        </w:tc>
      </w:tr>
    </w:tbl>
    <w:p w14:paraId="7420FE5F" w14:textId="77777777" w:rsidR="00106EE5" w:rsidRPr="00106EE5" w:rsidRDefault="00106EE5" w:rsidP="00106EE5"/>
    <w:p w14:paraId="39561CAA" w14:textId="58D9D38E" w:rsidR="005A524B" w:rsidRDefault="005A524B" w:rsidP="005A524B">
      <w:pPr>
        <w:pStyle w:val="Naslov1"/>
        <w:numPr>
          <w:ilvl w:val="0"/>
          <w:numId w:val="0"/>
        </w:numPr>
      </w:pPr>
    </w:p>
    <w:p w14:paraId="221DE75E" w14:textId="77777777" w:rsidR="007C7EB0" w:rsidRDefault="007C7EB0" w:rsidP="005A524B">
      <w:pPr>
        <w:pStyle w:val="Naslov1"/>
        <w:numPr>
          <w:ilvl w:val="0"/>
          <w:numId w:val="0"/>
        </w:numPr>
      </w:pPr>
    </w:p>
    <w:p w14:paraId="15512334" w14:textId="684D1429" w:rsidR="007C7EB0" w:rsidRDefault="007C7EB0" w:rsidP="005A524B">
      <w:pPr>
        <w:pStyle w:val="Naslov1"/>
        <w:numPr>
          <w:ilvl w:val="0"/>
          <w:numId w:val="0"/>
        </w:numPr>
      </w:pPr>
    </w:p>
    <w:p w14:paraId="506DF2ED" w14:textId="77777777" w:rsidR="00B401DA" w:rsidRDefault="00B401DA" w:rsidP="00106EE5">
      <w:pPr>
        <w:rPr>
          <w:b/>
          <w:bCs/>
        </w:rPr>
      </w:pPr>
    </w:p>
    <w:p w14:paraId="1B1D14BA" w14:textId="77777777" w:rsidR="00B401DA" w:rsidRDefault="00B401DA" w:rsidP="00106EE5">
      <w:pPr>
        <w:rPr>
          <w:b/>
          <w:bCs/>
        </w:rPr>
      </w:pPr>
    </w:p>
    <w:p w14:paraId="2C48399A" w14:textId="19137931" w:rsidR="00106EE5" w:rsidRPr="00106EE5" w:rsidRDefault="007C7EB0" w:rsidP="00106EE5">
      <w:pPr>
        <w:rPr>
          <w:b/>
          <w:bCs/>
        </w:rPr>
      </w:pPr>
      <w:r w:rsidRPr="00106EE5">
        <w:rPr>
          <w:b/>
          <w:bCs/>
        </w:rPr>
        <w:t xml:space="preserve">Ad. </w:t>
      </w:r>
      <w:r w:rsidR="00106EE5">
        <w:rPr>
          <w:b/>
          <w:bCs/>
        </w:rPr>
        <w:t>3</w:t>
      </w:r>
      <w:r w:rsidRPr="00106EE5">
        <w:rPr>
          <w:b/>
          <w:bCs/>
        </w:rPr>
        <w:t xml:space="preserve">. </w:t>
      </w:r>
      <w:r w:rsidR="00106EE5" w:rsidRPr="00106EE5">
        <w:rPr>
          <w:b/>
          <w:bCs/>
        </w:rPr>
        <w:t>Razno: izvješća, pitanja i prijedlozi</w:t>
      </w:r>
    </w:p>
    <w:p w14:paraId="3FA1D84F" w14:textId="69D69C43" w:rsidR="004F360C" w:rsidRPr="00285ECB" w:rsidRDefault="004F360C" w:rsidP="00106EE5">
      <w:pPr>
        <w:pStyle w:val="Naslov1"/>
        <w:numPr>
          <w:ilvl w:val="0"/>
          <w:numId w:val="0"/>
        </w:numPr>
      </w:pPr>
    </w:p>
    <w:p w14:paraId="02224032" w14:textId="3DCABB6D" w:rsidR="00A85A0A" w:rsidRDefault="00A85A0A" w:rsidP="004F360C">
      <w:pPr>
        <w:ind w:left="360"/>
      </w:pPr>
    </w:p>
    <w:p w14:paraId="6208E7F9" w14:textId="59E117A9" w:rsidR="00386A3A" w:rsidRDefault="00271045" w:rsidP="003D621A">
      <w:pPr>
        <w:jc w:val="both"/>
      </w:pPr>
      <w:r>
        <w:t xml:space="preserve">Predsjednica </w:t>
      </w:r>
      <w:r w:rsidR="003D621A">
        <w:t>obavještava v</w:t>
      </w:r>
      <w:r>
        <w:t xml:space="preserve">ijećnike o „Danima kulture na </w:t>
      </w:r>
      <w:proofErr w:type="spellStart"/>
      <w:r>
        <w:t>Folki</w:t>
      </w:r>
      <w:proofErr w:type="spellEnd"/>
      <w:r>
        <w:t>“ te o mogućem angažmanu vezanu uz predstavu na manifestaciji.</w:t>
      </w:r>
    </w:p>
    <w:p w14:paraId="10E35377" w14:textId="6D5B83FF" w:rsidR="00271045" w:rsidRDefault="00271045" w:rsidP="003D621A">
      <w:pPr>
        <w:jc w:val="both"/>
      </w:pPr>
    </w:p>
    <w:p w14:paraId="6AE3BD94" w14:textId="61519A85" w:rsidR="00271045" w:rsidRDefault="00271045" w:rsidP="003D621A">
      <w:pPr>
        <w:jc w:val="both"/>
      </w:pPr>
      <w:r>
        <w:t>O dodatnim informacijama vezanim za manifestaciju naknadno će obavijestiti Vijećnike.</w:t>
      </w:r>
    </w:p>
    <w:p w14:paraId="29892FF5" w14:textId="73A757DE" w:rsidR="00386A3A" w:rsidRDefault="00386A3A" w:rsidP="003D621A">
      <w:pPr>
        <w:ind w:left="360"/>
        <w:jc w:val="both"/>
      </w:pPr>
    </w:p>
    <w:p w14:paraId="75E2E6D1" w14:textId="77777777" w:rsidR="00386A3A" w:rsidRDefault="00386A3A" w:rsidP="003D621A">
      <w:pPr>
        <w:ind w:left="360"/>
        <w:jc w:val="both"/>
      </w:pPr>
    </w:p>
    <w:p w14:paraId="74F6B4C1" w14:textId="77777777" w:rsidR="00A85A0A" w:rsidRDefault="00A85A0A" w:rsidP="004F360C">
      <w:pPr>
        <w:ind w:left="360"/>
      </w:pPr>
    </w:p>
    <w:p w14:paraId="460256A4" w14:textId="694772B1" w:rsidR="00386A3A" w:rsidRDefault="00386A3A" w:rsidP="00A85A0A">
      <w:pPr>
        <w:ind w:left="360"/>
      </w:pPr>
    </w:p>
    <w:p w14:paraId="7507DD65" w14:textId="7A4669C6" w:rsidR="00386A3A" w:rsidRDefault="00386A3A" w:rsidP="0073687D">
      <w:r>
        <w:t>Ovim</w:t>
      </w:r>
      <w:r w:rsidR="003D621A">
        <w:t xml:space="preserve"> je dnevni red </w:t>
      </w:r>
      <w:proofErr w:type="spellStart"/>
      <w:r w:rsidR="003D621A">
        <w:t>iscpljen</w:t>
      </w:r>
      <w:proofErr w:type="spellEnd"/>
      <w:r>
        <w:t xml:space="preserve"> te predsjednica Vesna Špiljar zatvara sjednicu.</w:t>
      </w:r>
    </w:p>
    <w:p w14:paraId="21BF365C" w14:textId="53F106DF" w:rsidR="002D2393" w:rsidRDefault="001F3E97" w:rsidP="00D0462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6A3A">
        <w:t xml:space="preserve">                            </w:t>
      </w:r>
      <w:r w:rsidR="002D2393">
        <w:t xml:space="preserve">Sjednica dovršena u </w:t>
      </w:r>
      <w:r w:rsidR="00271045">
        <w:t>17</w:t>
      </w:r>
      <w:r w:rsidR="002D2393">
        <w:t>:</w:t>
      </w:r>
      <w:r w:rsidR="00271045">
        <w:t>3</w:t>
      </w:r>
      <w:r w:rsidR="00BF1AE3">
        <w:t>0</w:t>
      </w:r>
      <w:r w:rsidR="002D2393">
        <w:t xml:space="preserve"> sati.</w:t>
      </w:r>
    </w:p>
    <w:p w14:paraId="3F952DC8" w14:textId="77777777" w:rsidR="002D2393" w:rsidRDefault="002D2393" w:rsidP="00D0462E"/>
    <w:p w14:paraId="11791A8E" w14:textId="73BFE29E" w:rsidR="0073687D" w:rsidRDefault="0073687D" w:rsidP="00104BA4"/>
    <w:p w14:paraId="40EC54A3" w14:textId="61133C46" w:rsidR="00244143" w:rsidRDefault="008D50CF" w:rsidP="00104BA4">
      <w:r>
        <w:t>Zapisnik sastavi</w:t>
      </w:r>
      <w:r w:rsidR="00E607AB">
        <w:t>o</w:t>
      </w:r>
      <w:r w:rsidR="00054A42">
        <w:t xml:space="preserve">: </w:t>
      </w:r>
      <w:r w:rsidR="00E607AB">
        <w:t>Josip Oreč</w:t>
      </w:r>
      <w:r w:rsidR="00602376">
        <w:tab/>
      </w:r>
      <w:r w:rsidR="00104BA4">
        <w:t xml:space="preserve">                 </w:t>
      </w:r>
    </w:p>
    <w:p w14:paraId="1BA45945" w14:textId="77777777" w:rsidR="003A44D8" w:rsidRDefault="003A44D8" w:rsidP="003A44D8"/>
    <w:p w14:paraId="5C182D5E" w14:textId="788EDC3F" w:rsidR="003A44D8" w:rsidRPr="003A44D8" w:rsidRDefault="003A44D8" w:rsidP="003A44D8">
      <w:r w:rsidRPr="003A44D8">
        <w:rPr>
          <w:lang w:eastAsia="en-US"/>
        </w:rPr>
        <w:t>KLASA: 024-08/24-003/1028</w:t>
      </w:r>
    </w:p>
    <w:p w14:paraId="26914AA3" w14:textId="1DD033E8" w:rsidR="003A44D8" w:rsidRPr="003A44D8" w:rsidRDefault="003A44D8" w:rsidP="003A44D8">
      <w:pPr>
        <w:jc w:val="both"/>
        <w:rPr>
          <w:lang w:eastAsia="en-US"/>
        </w:rPr>
      </w:pPr>
      <w:r w:rsidRPr="003A44D8">
        <w:rPr>
          <w:lang w:eastAsia="en-US"/>
        </w:rPr>
        <w:t>URBROJ: 251-13-11-11/010-24-</w:t>
      </w:r>
      <w:r>
        <w:rPr>
          <w:lang w:eastAsia="en-US"/>
        </w:rPr>
        <w:t>3</w:t>
      </w:r>
    </w:p>
    <w:p w14:paraId="2EE920BD" w14:textId="3FE604C9" w:rsidR="003A44D8" w:rsidRPr="003A44D8" w:rsidRDefault="003A44D8" w:rsidP="003A44D8">
      <w:pPr>
        <w:jc w:val="both"/>
        <w:rPr>
          <w:lang w:eastAsia="en-US"/>
        </w:rPr>
      </w:pPr>
      <w:r w:rsidRPr="003A44D8">
        <w:rPr>
          <w:lang w:eastAsia="en-US"/>
        </w:rPr>
        <w:t>Zagreb, 1</w:t>
      </w:r>
      <w:r>
        <w:rPr>
          <w:lang w:eastAsia="en-US"/>
        </w:rPr>
        <w:t>6</w:t>
      </w:r>
      <w:r w:rsidRPr="003A44D8">
        <w:rPr>
          <w:lang w:eastAsia="en-US"/>
        </w:rPr>
        <w:t xml:space="preserve">. svibnja 2024.  </w:t>
      </w:r>
    </w:p>
    <w:p w14:paraId="793E094D" w14:textId="340FC57D" w:rsidR="00142FB5" w:rsidRPr="001824F5" w:rsidRDefault="00142FB5" w:rsidP="00142FB5">
      <w:pPr>
        <w:jc w:val="both"/>
      </w:pPr>
    </w:p>
    <w:p w14:paraId="6F35AE1A" w14:textId="7018CD26" w:rsidR="001F3E97" w:rsidRDefault="001F3E97" w:rsidP="00EC4DD4"/>
    <w:p w14:paraId="68CF5634" w14:textId="6CEC4707" w:rsidR="001F3E97" w:rsidRDefault="001F3E97" w:rsidP="00EC4DD4"/>
    <w:p w14:paraId="3F6DC3BD" w14:textId="3D340097" w:rsidR="001F3E97" w:rsidRDefault="001F3E97" w:rsidP="00EC4DD4"/>
    <w:p w14:paraId="0EC04AED" w14:textId="35688E11" w:rsidR="006E2620" w:rsidRDefault="003A44D8" w:rsidP="003A44D8">
      <w:r>
        <w:t xml:space="preserve">                                                                                                                      </w:t>
      </w:r>
      <w:r w:rsidR="005C2E84">
        <w:t>Predsjednica</w:t>
      </w:r>
    </w:p>
    <w:p w14:paraId="1F42AEEF" w14:textId="3FE4007F" w:rsidR="006D013C" w:rsidRDefault="006E2620" w:rsidP="003A44D8">
      <w:r>
        <w:t xml:space="preserve">                                                                                              </w:t>
      </w:r>
      <w:r w:rsidR="003A44D8">
        <w:t xml:space="preserve">                </w:t>
      </w:r>
      <w:r w:rsidR="006D013C">
        <w:t xml:space="preserve"> Vijeća Mjesnog odbora</w:t>
      </w:r>
    </w:p>
    <w:p w14:paraId="5C3DC53D" w14:textId="5B5B0396" w:rsidR="00EC4DD4" w:rsidRDefault="003A44D8" w:rsidP="00244143">
      <w:pPr>
        <w:ind w:left="6120"/>
      </w:pPr>
      <w:r>
        <w:t xml:space="preserve">             </w:t>
      </w:r>
      <w:r w:rsidR="00244143">
        <w:t xml:space="preserve"> </w:t>
      </w:r>
      <w:r w:rsidR="005C2E84">
        <w:t>„Janko Matko“</w:t>
      </w:r>
    </w:p>
    <w:p w14:paraId="115AE5E2" w14:textId="78146D50" w:rsidR="00E05300" w:rsidRDefault="00E05300" w:rsidP="00E05300">
      <w:pPr>
        <w:ind w:left="7536" w:firstLine="252"/>
      </w:pPr>
    </w:p>
    <w:p w14:paraId="48C49AC3" w14:textId="77777777" w:rsidR="00292477" w:rsidRDefault="00292477" w:rsidP="00EC4DD4">
      <w:pPr>
        <w:ind w:left="6120"/>
        <w:jc w:val="center"/>
      </w:pPr>
    </w:p>
    <w:p w14:paraId="3972105E" w14:textId="14D02EDE" w:rsidR="006D013C" w:rsidRDefault="00973DEC" w:rsidP="00973DEC">
      <w:pPr>
        <w:ind w:left="6120"/>
      </w:pPr>
      <w:r>
        <w:t xml:space="preserve">           </w:t>
      </w:r>
      <w:r w:rsidR="003A44D8">
        <w:t xml:space="preserve">   </w:t>
      </w:r>
      <w:r w:rsidR="006E2620">
        <w:t xml:space="preserve"> </w:t>
      </w:r>
      <w:r w:rsidR="005C2E84">
        <w:t>Vesna Špiljar</w:t>
      </w:r>
    </w:p>
    <w:p w14:paraId="757BF3B2" w14:textId="62BDBF5D" w:rsidR="00451B7D" w:rsidRDefault="00451B7D" w:rsidP="00973DEC">
      <w:pPr>
        <w:ind w:left="6120"/>
      </w:pPr>
    </w:p>
    <w:p w14:paraId="2463420E" w14:textId="38F08473" w:rsidR="00451B7D" w:rsidRDefault="00451B7D" w:rsidP="00973DEC">
      <w:pPr>
        <w:ind w:left="6120"/>
      </w:pPr>
    </w:p>
    <w:p w14:paraId="7E15EFEA" w14:textId="707F8FA5" w:rsidR="00451B7D" w:rsidRDefault="00451B7D" w:rsidP="00973DEC">
      <w:pPr>
        <w:ind w:left="6120"/>
      </w:pPr>
    </w:p>
    <w:p w14:paraId="68B69AEF" w14:textId="50B5E9FE" w:rsidR="00451B7D" w:rsidRDefault="00451B7D" w:rsidP="00973DEC">
      <w:pPr>
        <w:ind w:left="6120"/>
      </w:pPr>
    </w:p>
    <w:p w14:paraId="6DDE9B53" w14:textId="3E117035" w:rsidR="00451B7D" w:rsidRDefault="00451B7D" w:rsidP="00973DEC">
      <w:pPr>
        <w:ind w:left="6120"/>
      </w:pPr>
    </w:p>
    <w:p w14:paraId="3E0A6A76" w14:textId="791D44CF" w:rsidR="00451B7D" w:rsidRDefault="00451B7D" w:rsidP="00973DEC">
      <w:pPr>
        <w:ind w:left="6120"/>
      </w:pPr>
    </w:p>
    <w:p w14:paraId="72E59F06" w14:textId="06C9CFC2" w:rsidR="00451B7D" w:rsidRDefault="00451B7D" w:rsidP="00973DEC">
      <w:pPr>
        <w:ind w:left="6120"/>
      </w:pPr>
    </w:p>
    <w:p w14:paraId="0734076B" w14:textId="4EC9EF1F" w:rsidR="00451B7D" w:rsidRDefault="00451B7D" w:rsidP="00973DEC">
      <w:pPr>
        <w:ind w:left="6120"/>
      </w:pPr>
    </w:p>
    <w:p w14:paraId="33E7527A" w14:textId="1C795D9C" w:rsidR="00451B7D" w:rsidRDefault="00451B7D" w:rsidP="00973DEC">
      <w:pPr>
        <w:ind w:left="6120"/>
      </w:pPr>
    </w:p>
    <w:p w14:paraId="7708EDA1" w14:textId="4746B915" w:rsidR="00451B7D" w:rsidRDefault="00451B7D" w:rsidP="00973DEC">
      <w:pPr>
        <w:ind w:left="6120"/>
      </w:pPr>
    </w:p>
    <w:p w14:paraId="7F37318B" w14:textId="4B47C6F3" w:rsidR="00451B7D" w:rsidRDefault="00451B7D" w:rsidP="00973DEC">
      <w:pPr>
        <w:ind w:left="6120"/>
      </w:pPr>
    </w:p>
    <w:p w14:paraId="1BA83950" w14:textId="519D79CC" w:rsidR="00451B7D" w:rsidRDefault="00451B7D" w:rsidP="00973DEC">
      <w:pPr>
        <w:ind w:left="6120"/>
      </w:pPr>
    </w:p>
    <w:p w14:paraId="21565C28" w14:textId="281F7009" w:rsidR="00451B7D" w:rsidRDefault="00451B7D" w:rsidP="00973DEC">
      <w:pPr>
        <w:ind w:left="6120"/>
      </w:pPr>
    </w:p>
    <w:p w14:paraId="3EB0D78E" w14:textId="2D772A79" w:rsidR="00451B7D" w:rsidRDefault="00451B7D" w:rsidP="003D621A">
      <w:bookmarkStart w:id="0" w:name="_GoBack"/>
      <w:bookmarkEnd w:id="0"/>
    </w:p>
    <w:sectPr w:rsidR="00451B7D" w:rsidSect="00E2291B">
      <w:head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0824F" w14:textId="77777777" w:rsidR="00713C9E" w:rsidRDefault="00713C9E">
      <w:r>
        <w:separator/>
      </w:r>
    </w:p>
  </w:endnote>
  <w:endnote w:type="continuationSeparator" w:id="0">
    <w:p w14:paraId="4BBED5B8" w14:textId="77777777" w:rsidR="00713C9E" w:rsidRDefault="0071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DF046" w14:textId="77777777" w:rsidR="00713C9E" w:rsidRDefault="00713C9E">
      <w:r>
        <w:separator/>
      </w:r>
    </w:p>
  </w:footnote>
  <w:footnote w:type="continuationSeparator" w:id="0">
    <w:p w14:paraId="4F92E2ED" w14:textId="77777777" w:rsidR="00713C9E" w:rsidRDefault="00713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5D32D87"/>
    <w:multiLevelType w:val="hybridMultilevel"/>
    <w:tmpl w:val="A7A2950C"/>
    <w:lvl w:ilvl="0" w:tplc="D5C0D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E5BEB"/>
    <w:multiLevelType w:val="hybridMultilevel"/>
    <w:tmpl w:val="F64EA686"/>
    <w:lvl w:ilvl="0" w:tplc="28DE3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7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9"/>
  </w:num>
  <w:num w:numId="4">
    <w:abstractNumId w:val="17"/>
  </w:num>
  <w:num w:numId="5">
    <w:abstractNumId w:val="26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2"/>
  </w:num>
  <w:num w:numId="10">
    <w:abstractNumId w:val="19"/>
  </w:num>
  <w:num w:numId="11">
    <w:abstractNumId w:val="18"/>
  </w:num>
  <w:num w:numId="12">
    <w:abstractNumId w:val="30"/>
  </w:num>
  <w:num w:numId="13">
    <w:abstractNumId w:val="29"/>
  </w:num>
  <w:num w:numId="14">
    <w:abstractNumId w:val="5"/>
  </w:num>
  <w:num w:numId="15">
    <w:abstractNumId w:val="21"/>
  </w:num>
  <w:num w:numId="16">
    <w:abstractNumId w:val="28"/>
  </w:num>
  <w:num w:numId="17">
    <w:abstractNumId w:val="31"/>
  </w:num>
  <w:num w:numId="18">
    <w:abstractNumId w:val="14"/>
  </w:num>
  <w:num w:numId="19">
    <w:abstractNumId w:val="22"/>
  </w:num>
  <w:num w:numId="20">
    <w:abstractNumId w:val="23"/>
  </w:num>
  <w:num w:numId="21">
    <w:abstractNumId w:val="7"/>
  </w:num>
  <w:num w:numId="22">
    <w:abstractNumId w:val="16"/>
  </w:num>
  <w:num w:numId="23">
    <w:abstractNumId w:val="11"/>
  </w:num>
  <w:num w:numId="24">
    <w:abstractNumId w:val="33"/>
  </w:num>
  <w:num w:numId="25">
    <w:abstractNumId w:val="20"/>
  </w:num>
  <w:num w:numId="26">
    <w:abstractNumId w:val="0"/>
  </w:num>
  <w:num w:numId="27">
    <w:abstractNumId w:val="24"/>
  </w:num>
  <w:num w:numId="28">
    <w:abstractNumId w:val="3"/>
  </w:num>
  <w:num w:numId="29">
    <w:abstractNumId w:val="10"/>
  </w:num>
  <w:num w:numId="30">
    <w:abstractNumId w:val="32"/>
  </w:num>
  <w:num w:numId="31">
    <w:abstractNumId w:val="15"/>
  </w:num>
  <w:num w:numId="32">
    <w:abstractNumId w:val="4"/>
  </w:num>
  <w:num w:numId="33">
    <w:abstractNumId w:val="13"/>
  </w:num>
  <w:num w:numId="34">
    <w:abstractNumId w:val="25"/>
  </w:num>
  <w:num w:numId="3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4A42"/>
    <w:rsid w:val="00055AB8"/>
    <w:rsid w:val="00064F1B"/>
    <w:rsid w:val="0006773B"/>
    <w:rsid w:val="0007255E"/>
    <w:rsid w:val="000732E8"/>
    <w:rsid w:val="000751F6"/>
    <w:rsid w:val="0008491E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06EE5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2FB5"/>
    <w:rsid w:val="00143526"/>
    <w:rsid w:val="001500A6"/>
    <w:rsid w:val="0015351C"/>
    <w:rsid w:val="00153F95"/>
    <w:rsid w:val="001555C4"/>
    <w:rsid w:val="00161FC2"/>
    <w:rsid w:val="00162C2B"/>
    <w:rsid w:val="001631FA"/>
    <w:rsid w:val="0016556D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045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B68F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86A3A"/>
    <w:rsid w:val="00391D7C"/>
    <w:rsid w:val="00394133"/>
    <w:rsid w:val="003946BD"/>
    <w:rsid w:val="003A44D8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D621A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360C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A524B"/>
    <w:rsid w:val="005B54AB"/>
    <w:rsid w:val="005B79B5"/>
    <w:rsid w:val="005C011F"/>
    <w:rsid w:val="005C2E84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3C9E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87D"/>
    <w:rsid w:val="00736D4B"/>
    <w:rsid w:val="00737F4A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C7EB0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B5390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1DA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168F"/>
    <w:rsid w:val="00C63A79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50317"/>
    <w:rsid w:val="00D608AB"/>
    <w:rsid w:val="00D60FA9"/>
    <w:rsid w:val="00D61667"/>
    <w:rsid w:val="00D62122"/>
    <w:rsid w:val="00D624B9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5AE"/>
    <w:rsid w:val="00E42735"/>
    <w:rsid w:val="00E51460"/>
    <w:rsid w:val="00E56175"/>
    <w:rsid w:val="00E56AF1"/>
    <w:rsid w:val="00E607AB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015"/>
    <w:rsid w:val="00EC4DD4"/>
    <w:rsid w:val="00ED18A5"/>
    <w:rsid w:val="00ED6BF5"/>
    <w:rsid w:val="00EE1F40"/>
    <w:rsid w:val="00EE3349"/>
    <w:rsid w:val="00EE5DAA"/>
    <w:rsid w:val="00EF0391"/>
    <w:rsid w:val="00EF09CC"/>
    <w:rsid w:val="00EF5600"/>
    <w:rsid w:val="00F0036F"/>
    <w:rsid w:val="00F0508B"/>
    <w:rsid w:val="00F073A6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EE5"/>
    <w:rPr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eastAsia="hr-HR"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hr-HR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hr-HR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  <w:lang w:eastAsia="hr-HR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E795B-659C-4962-A022-5213A3D71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5913</TotalTime>
  <Pages>3</Pages>
  <Words>391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Iva Dujić Horvat</cp:lastModifiedBy>
  <cp:revision>13</cp:revision>
  <cp:lastPrinted>2024-01-16T10:24:00Z</cp:lastPrinted>
  <dcterms:created xsi:type="dcterms:W3CDTF">2023-04-19T15:01:00Z</dcterms:created>
  <dcterms:modified xsi:type="dcterms:W3CDTF">2024-06-07T11:37:00Z</dcterms:modified>
</cp:coreProperties>
</file>