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EB7C80">
      <w:pPr>
        <w:jc w:val="center"/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2AA6D29C" w:rsidR="00EB7C80" w:rsidRDefault="005B5ABE" w:rsidP="00EB7C80">
      <w:pPr>
        <w:ind w:left="360"/>
        <w:jc w:val="center"/>
        <w:rPr>
          <w:b/>
        </w:rPr>
      </w:pPr>
      <w:r>
        <w:rPr>
          <w:b/>
        </w:rPr>
        <w:t>2</w:t>
      </w:r>
      <w:r w:rsidR="00040012">
        <w:rPr>
          <w:b/>
        </w:rPr>
        <w:t>6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4479B31E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99534A">
        <w:rPr>
          <w:b/>
        </w:rPr>
        <w:t>14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99534A">
        <w:rPr>
          <w:b/>
        </w:rPr>
        <w:t>srpnja</w:t>
      </w:r>
      <w:r>
        <w:rPr>
          <w:b/>
        </w:rPr>
        <w:t xml:space="preserve"> 202</w:t>
      </w:r>
      <w:r w:rsidR="0086532D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2BD3D413" w14:textId="77777777" w:rsidR="00FE0750" w:rsidRDefault="00FE0750" w:rsidP="00FE0750">
      <w:pPr>
        <w:ind w:left="720"/>
        <w:rPr>
          <w:b/>
        </w:rPr>
      </w:pPr>
    </w:p>
    <w:p w14:paraId="36090FA3" w14:textId="16B5C713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31679FF3" w14:textId="6F700B03" w:rsidR="0099534A" w:rsidRDefault="0099534A" w:rsidP="0099534A">
      <w:r>
        <w:t xml:space="preserve">Zapisnik vodi: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Mario Kovačić,</w:t>
      </w:r>
      <w:r w:rsidRPr="0031235C">
        <w:t xml:space="preserve"> </w:t>
      </w:r>
      <w:r>
        <w:t>predsjednik Vijeća.</w:t>
      </w:r>
    </w:p>
    <w:p w14:paraId="386354D9" w14:textId="77777777" w:rsidR="0099534A" w:rsidRDefault="0099534A" w:rsidP="0099534A"/>
    <w:p w14:paraId="62022877" w14:textId="7A2CD978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5B5ABE">
        <w:t>2</w:t>
      </w:r>
      <w:r w:rsidR="0099534A">
        <w:t>6</w:t>
      </w:r>
      <w:r w:rsidR="005424D9">
        <w:t>.</w:t>
      </w:r>
      <w:r>
        <w:t xml:space="preserve"> sjednicu Vijeća Mjesnog odbora.</w:t>
      </w:r>
    </w:p>
    <w:p w14:paraId="6E4D4E7A" w14:textId="278960F5" w:rsidR="00E212CC" w:rsidRDefault="00E212CC" w:rsidP="000D4991">
      <w:pPr>
        <w:pStyle w:val="Normal1"/>
        <w:rPr>
          <w:b/>
          <w:sz w:val="24"/>
          <w:szCs w:val="24"/>
        </w:rPr>
      </w:pPr>
    </w:p>
    <w:p w14:paraId="6BC9DCFA" w14:textId="7D0ECB64" w:rsidR="00BC40DD" w:rsidRDefault="00E97634" w:rsidP="00BC40DD">
      <w:pPr>
        <w:spacing w:after="1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BC40DD">
        <w:t xml:space="preserve"> otvara raspravu o zapisniku s 2</w:t>
      </w:r>
      <w:r w:rsidR="0099534A">
        <w:t>5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4D381836" w14:textId="77777777" w:rsidR="00F60E53" w:rsidRDefault="00F60E53" w:rsidP="00F60E53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5C596022" w14:textId="59D1F1A6" w:rsidR="00BC40DD" w:rsidRDefault="00BC40DD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6B9009B7" w14:textId="77777777" w:rsidR="0099534A" w:rsidRDefault="0099534A" w:rsidP="0099534A">
      <w:pPr>
        <w:numPr>
          <w:ilvl w:val="0"/>
          <w:numId w:val="2"/>
        </w:numPr>
        <w:tabs>
          <w:tab w:val="left" w:pos="142"/>
        </w:tabs>
        <w:spacing w:line="276" w:lineRule="auto"/>
        <w:ind w:left="1066" w:hanging="357"/>
        <w:jc w:val="both"/>
      </w:pPr>
      <w:r>
        <w:t>Godišnji izvještaj o izvršenju Financijskog plana Mjesnog odbora Žitnjak.</w:t>
      </w:r>
    </w:p>
    <w:p w14:paraId="0FD1A245" w14:textId="77777777" w:rsidR="0099534A" w:rsidRPr="00514434" w:rsidRDefault="0099534A" w:rsidP="0099534A">
      <w:pPr>
        <w:numPr>
          <w:ilvl w:val="0"/>
          <w:numId w:val="2"/>
        </w:numPr>
        <w:tabs>
          <w:tab w:val="left" w:pos="142"/>
        </w:tabs>
        <w:spacing w:line="276" w:lineRule="auto"/>
        <w:ind w:left="1066" w:hanging="357"/>
        <w:jc w:val="both"/>
      </w:pPr>
      <w:r w:rsidRPr="00514434">
        <w:t xml:space="preserve">Aktualna komunalna problematika. </w:t>
      </w:r>
    </w:p>
    <w:p w14:paraId="784AEAFC" w14:textId="77777777" w:rsidR="0099534A" w:rsidRPr="00514434" w:rsidRDefault="0099534A" w:rsidP="0099534A">
      <w:pPr>
        <w:numPr>
          <w:ilvl w:val="0"/>
          <w:numId w:val="2"/>
        </w:numPr>
        <w:spacing w:line="276" w:lineRule="auto"/>
        <w:ind w:left="1069"/>
        <w:jc w:val="both"/>
      </w:pPr>
      <w:r w:rsidRPr="00514434">
        <w:t>Razno: izvješća, pitanja i  prijedlozi.</w:t>
      </w:r>
    </w:p>
    <w:p w14:paraId="62C16E93" w14:textId="2F7C97A2" w:rsidR="00BC40DD" w:rsidRDefault="00BC40DD" w:rsidP="00D03FE3">
      <w:pPr>
        <w:jc w:val="both"/>
      </w:pPr>
    </w:p>
    <w:p w14:paraId="041D864D" w14:textId="77777777" w:rsidR="000334C7" w:rsidRDefault="000334C7" w:rsidP="0091525E">
      <w:pPr>
        <w:ind w:firstLine="705"/>
        <w:jc w:val="both"/>
        <w:rPr>
          <w:b/>
        </w:rPr>
      </w:pPr>
    </w:p>
    <w:p w14:paraId="4B659284" w14:textId="67F390A2" w:rsidR="000334C7" w:rsidRDefault="000334C7" w:rsidP="000334C7">
      <w:pPr>
        <w:ind w:firstLine="705"/>
        <w:jc w:val="both"/>
        <w:rPr>
          <w:b/>
        </w:rPr>
      </w:pPr>
      <w:r>
        <w:rPr>
          <w:b/>
        </w:rPr>
        <w:t xml:space="preserve">Ad 1.) </w:t>
      </w:r>
      <w:r w:rsidR="0099534A">
        <w:rPr>
          <w:b/>
        </w:rPr>
        <w:t>Godišnji izvještaj o izvršenju Financijskog plana Mjesnog odbora Žitnjak.</w:t>
      </w:r>
    </w:p>
    <w:p w14:paraId="2F91CEED" w14:textId="77777777" w:rsidR="000334C7" w:rsidRDefault="000334C7" w:rsidP="000334C7">
      <w:pPr>
        <w:ind w:firstLine="705"/>
        <w:jc w:val="both"/>
        <w:rPr>
          <w:b/>
        </w:rPr>
      </w:pPr>
    </w:p>
    <w:p w14:paraId="5ECF42B6" w14:textId="73540340" w:rsidR="0099534A" w:rsidRDefault="0099534A" w:rsidP="0099534A">
      <w:pPr>
        <w:ind w:firstLine="708"/>
        <w:jc w:val="both"/>
      </w:pPr>
      <w:r>
        <w:tab/>
      </w:r>
      <w:r w:rsidRPr="00CD5B6C">
        <w:rPr>
          <w:b/>
          <w:i/>
          <w:u w:val="single"/>
        </w:rPr>
        <w:t>Predsjednik Vijeća</w:t>
      </w:r>
      <w:r>
        <w:rPr>
          <w:b/>
          <w:i/>
          <w:u w:val="single"/>
        </w:rPr>
        <w:t>,</w:t>
      </w:r>
      <w:r w:rsidRPr="00CD5B6C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Mario Kovačić</w:t>
      </w:r>
      <w:r>
        <w:t xml:space="preserve"> napominje da su dobili službeni dokument gdje trebaju donijeti Godišnji izvještaj o izvršenju Financijskog plana za 2022.</w:t>
      </w:r>
    </w:p>
    <w:p w14:paraId="503F2917" w14:textId="77777777" w:rsidR="0099534A" w:rsidRDefault="0099534A" w:rsidP="0099534A">
      <w:pPr>
        <w:ind w:firstLine="708"/>
        <w:jc w:val="both"/>
      </w:pPr>
      <w:r>
        <w:t>Otvara raspravu.</w:t>
      </w:r>
    </w:p>
    <w:p w14:paraId="45F63116" w14:textId="41C164BD" w:rsidR="00F60E53" w:rsidRDefault="0099534A" w:rsidP="0099534A">
      <w:pPr>
        <w:ind w:firstLine="708"/>
        <w:jc w:val="both"/>
      </w:pPr>
      <w:r w:rsidRPr="00F1313C">
        <w:t>Nakon rasprave Vijeće</w:t>
      </w:r>
      <w:r>
        <w:rPr>
          <w:b/>
        </w:rPr>
        <w:t xml:space="preserve"> </w:t>
      </w:r>
      <w:r w:rsidRPr="00F1313C">
        <w:rPr>
          <w:b/>
          <w:i/>
        </w:rPr>
        <w:t>jednoglasno</w:t>
      </w:r>
      <w:r>
        <w:rPr>
          <w:b/>
        </w:rPr>
        <w:t xml:space="preserve"> </w:t>
      </w:r>
      <w:r>
        <w:t xml:space="preserve">donosi </w:t>
      </w:r>
    </w:p>
    <w:p w14:paraId="33427A22" w14:textId="77777777" w:rsidR="0099534A" w:rsidRPr="0099534A" w:rsidRDefault="0099534A" w:rsidP="0099534A">
      <w:pPr>
        <w:ind w:firstLine="708"/>
        <w:jc w:val="both"/>
        <w:rPr>
          <w:b/>
        </w:rPr>
      </w:pPr>
    </w:p>
    <w:p w14:paraId="12204B21" w14:textId="7BEEE0DD" w:rsidR="00F60E53" w:rsidRDefault="00F60E53" w:rsidP="000334C7">
      <w:pPr>
        <w:pStyle w:val="Normal6"/>
        <w:ind w:firstLine="708"/>
        <w:jc w:val="both"/>
        <w:rPr>
          <w:sz w:val="24"/>
          <w:szCs w:val="24"/>
        </w:rPr>
      </w:pPr>
    </w:p>
    <w:p w14:paraId="72D36F61" w14:textId="77777777" w:rsidR="0099534A" w:rsidRPr="00FC7364" w:rsidRDefault="0099534A" w:rsidP="0099534A">
      <w:pPr>
        <w:pStyle w:val="Bezproreda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14:paraId="3464C5F7" w14:textId="77777777" w:rsidR="0099534A" w:rsidRPr="00FC7364" w:rsidRDefault="0099534A" w:rsidP="0099534A">
      <w:pPr>
        <w:pStyle w:val="Bezproreda"/>
        <w:jc w:val="center"/>
        <w:rPr>
          <w:b/>
        </w:rPr>
      </w:pPr>
      <w:r w:rsidRPr="00FC7364">
        <w:rPr>
          <w:b/>
        </w:rPr>
        <w:t xml:space="preserve">Mjesnog odbora </w:t>
      </w:r>
      <w:r w:rsidRPr="00D90673">
        <w:rPr>
          <w:b/>
          <w:bCs/>
          <w:noProof/>
        </w:rPr>
        <w:t>Žitnjak</w:t>
      </w:r>
      <w:r w:rsidRPr="00FC7364">
        <w:rPr>
          <w:noProof/>
        </w:rPr>
        <w:t xml:space="preserve"> </w:t>
      </w:r>
      <w:r w:rsidRPr="00FC7364">
        <w:rPr>
          <w:b/>
        </w:rPr>
        <w:t>za 2022.</w:t>
      </w:r>
    </w:p>
    <w:p w14:paraId="190B5399" w14:textId="77777777" w:rsidR="0099534A" w:rsidRPr="00FC7364" w:rsidRDefault="0099534A" w:rsidP="0099534A">
      <w:pPr>
        <w:pStyle w:val="Bezproreda"/>
        <w:jc w:val="center"/>
        <w:rPr>
          <w:b/>
        </w:rPr>
      </w:pPr>
    </w:p>
    <w:p w14:paraId="6292D744" w14:textId="77777777" w:rsidR="0099534A" w:rsidRPr="00FC7364" w:rsidRDefault="0099534A" w:rsidP="0099534A">
      <w:pPr>
        <w:pStyle w:val="Bezproreda"/>
        <w:jc w:val="center"/>
        <w:rPr>
          <w:b/>
        </w:rPr>
      </w:pPr>
    </w:p>
    <w:p w14:paraId="36593EDE" w14:textId="77777777" w:rsidR="0099534A" w:rsidRPr="00FC7364" w:rsidRDefault="0099534A" w:rsidP="0099534A">
      <w:pPr>
        <w:pStyle w:val="Bezproreda"/>
        <w:jc w:val="center"/>
        <w:rPr>
          <w:b/>
        </w:rPr>
      </w:pPr>
      <w:r w:rsidRPr="00FC7364">
        <w:rPr>
          <w:b/>
        </w:rPr>
        <w:t xml:space="preserve">Članak 1. </w:t>
      </w:r>
    </w:p>
    <w:p w14:paraId="18CDAB75" w14:textId="77777777" w:rsidR="0099534A" w:rsidRPr="00FC7364" w:rsidRDefault="0099534A" w:rsidP="0099534A">
      <w:pPr>
        <w:pStyle w:val="Bezproreda"/>
        <w:jc w:val="both"/>
        <w:rPr>
          <w:rFonts w:eastAsia="Times New Roman" w:cs="Calibri"/>
          <w:sz w:val="18"/>
          <w:szCs w:val="18"/>
          <w:lang w:eastAsia="hr-HR"/>
        </w:rPr>
      </w:pPr>
      <w:r w:rsidRPr="00FC7364">
        <w:t xml:space="preserve">Godišnji izvještaj o izvršenju Financijskog plana Mjesnog odbora </w:t>
      </w:r>
      <w:r w:rsidRPr="00D90673">
        <w:rPr>
          <w:noProof/>
        </w:rPr>
        <w:t>Žitnjak</w:t>
      </w:r>
      <w:r w:rsidRPr="00FC7364">
        <w:rPr>
          <w:noProof/>
        </w:rPr>
        <w:t xml:space="preserve"> </w:t>
      </w:r>
      <w:r w:rsidRPr="00FC7364">
        <w:t>za 2022. sadrži:</w:t>
      </w:r>
    </w:p>
    <w:p w14:paraId="2537750F" w14:textId="77777777" w:rsidR="0099534A" w:rsidRPr="00FC7364" w:rsidRDefault="0099534A" w:rsidP="0099534A">
      <w:pPr>
        <w:pStyle w:val="Bezproreda"/>
        <w:jc w:val="center"/>
        <w:rPr>
          <w:b/>
        </w:rPr>
      </w:pPr>
    </w:p>
    <w:tbl>
      <w:tblPr>
        <w:tblStyle w:val="Reetkatablice"/>
        <w:tblW w:w="9345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99534A" w:rsidRPr="00FC7364" w14:paraId="6759CD02" w14:textId="77777777" w:rsidTr="007F3322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73D9" w14:textId="77777777" w:rsidR="0099534A" w:rsidRPr="00FC7364" w:rsidRDefault="0099534A" w:rsidP="007F3322">
            <w:pPr>
              <w:pStyle w:val="Bezproreda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lastRenderedPageBreak/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3CE7" w14:textId="77777777" w:rsidR="0099534A" w:rsidRPr="00FC7364" w:rsidRDefault="0099534A" w:rsidP="007F3322">
            <w:pPr>
              <w:pStyle w:val="Bezproreda"/>
              <w:rPr>
                <w:b/>
                <w:bCs/>
                <w:sz w:val="20"/>
              </w:rPr>
            </w:pPr>
          </w:p>
          <w:p w14:paraId="0BF42112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A55707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</w:rPr>
            </w:pPr>
          </w:p>
          <w:p w14:paraId="750876D0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2022.</w:t>
            </w:r>
          </w:p>
          <w:p w14:paraId="60C31082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D2A50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2022.</w:t>
            </w:r>
          </w:p>
          <w:p w14:paraId="2F2D05CC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42891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2022.</w:t>
            </w:r>
          </w:p>
          <w:p w14:paraId="6AD52B20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4C8F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99534A" w:rsidRPr="00FC7364" w14:paraId="349EB1B9" w14:textId="77777777" w:rsidTr="007F3322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AB55E" w14:textId="77777777" w:rsidR="0099534A" w:rsidRPr="00FC7364" w:rsidRDefault="0099534A" w:rsidP="007F3322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CC9B7" w14:textId="77777777" w:rsidR="0099534A" w:rsidRPr="00FC7364" w:rsidRDefault="0099534A" w:rsidP="007F3322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340FA" w14:textId="77777777" w:rsidR="0099534A" w:rsidRPr="00FC7364" w:rsidRDefault="0099534A" w:rsidP="007F3322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0AC4F" w14:textId="77777777" w:rsidR="0099534A" w:rsidRPr="00FC7364" w:rsidRDefault="0099534A" w:rsidP="007F3322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F2559" w14:textId="77777777" w:rsidR="0099534A" w:rsidRPr="00FC7364" w:rsidRDefault="0099534A" w:rsidP="007F3322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88838" w14:textId="77777777" w:rsidR="0099534A" w:rsidRPr="00FC7364" w:rsidRDefault="0099534A" w:rsidP="007F3322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99534A" w:rsidRPr="00FC7364" w14:paraId="613F1692" w14:textId="77777777" w:rsidTr="007F332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4D6E8" w14:textId="77777777" w:rsidR="0099534A" w:rsidRPr="00FC7364" w:rsidRDefault="0099534A" w:rsidP="007F3322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54DD0" w14:textId="77777777" w:rsidR="0099534A" w:rsidRPr="00FC7364" w:rsidRDefault="0099534A" w:rsidP="007F3322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6DBA2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553.200,00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4C319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553.200,00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D697B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548.372,36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44D87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99,13</w:t>
            </w:r>
          </w:p>
        </w:tc>
      </w:tr>
      <w:tr w:rsidR="0099534A" w:rsidRPr="00FC7364" w14:paraId="6F7F6A06" w14:textId="77777777" w:rsidTr="007F332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51D9C5" w14:textId="77777777" w:rsidR="0099534A" w:rsidRPr="00FC7364" w:rsidRDefault="0099534A" w:rsidP="007F3322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C48A2" w14:textId="77777777" w:rsidR="0099534A" w:rsidRPr="00FC7364" w:rsidRDefault="0099534A" w:rsidP="007F3322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B688A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553.200,00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62902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553.200,00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01861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548.372,36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4153B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99,13</w:t>
            </w:r>
          </w:p>
        </w:tc>
      </w:tr>
      <w:tr w:rsidR="0099534A" w:rsidRPr="00FC7364" w14:paraId="5D94F64A" w14:textId="77777777" w:rsidTr="007F332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3501C" w14:textId="77777777" w:rsidR="0099534A" w:rsidRPr="00FC7364" w:rsidRDefault="0099534A" w:rsidP="007F3322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4F340" w14:textId="77777777" w:rsidR="0099534A" w:rsidRPr="00FC7364" w:rsidRDefault="0099534A" w:rsidP="007F3322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4B71E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553.200,00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1BDB6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553.200,00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7B15A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548.372,36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BB969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99,13</w:t>
            </w:r>
          </w:p>
        </w:tc>
      </w:tr>
      <w:tr w:rsidR="0099534A" w:rsidRPr="00FC7364" w14:paraId="7EB2C237" w14:textId="77777777" w:rsidTr="007F332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96C8B" w14:textId="77777777" w:rsidR="0099534A" w:rsidRPr="00FC7364" w:rsidRDefault="0099534A" w:rsidP="007F3322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85ED69" w14:textId="77777777" w:rsidR="0099534A" w:rsidRPr="00FC7364" w:rsidRDefault="0099534A" w:rsidP="007F3322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1919C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477.000,00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BFDEA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477.000,00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8EE99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475.721,73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62F56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99,73</w:t>
            </w:r>
          </w:p>
        </w:tc>
      </w:tr>
      <w:tr w:rsidR="0099534A" w:rsidRPr="00FC7364" w14:paraId="5E640656" w14:textId="77777777" w:rsidTr="007F332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1BF3A" w14:textId="77777777" w:rsidR="0099534A" w:rsidRPr="00FC7364" w:rsidRDefault="0099534A" w:rsidP="007F3322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1E8AA" w14:textId="77777777" w:rsidR="0099534A" w:rsidRPr="00FC7364" w:rsidRDefault="0099534A" w:rsidP="007F3322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79E5F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477.000,00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36978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477.000,00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1FAF4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475.721,73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56517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99,73</w:t>
            </w:r>
          </w:p>
        </w:tc>
      </w:tr>
      <w:tr w:rsidR="0099534A" w:rsidRPr="00FC7364" w14:paraId="53BEE021" w14:textId="77777777" w:rsidTr="007F332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3E90F" w14:textId="77777777" w:rsidR="0099534A" w:rsidRPr="00FC7364" w:rsidRDefault="0099534A" w:rsidP="007F3322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0B9CB" w14:textId="77777777" w:rsidR="0099534A" w:rsidRPr="00FC7364" w:rsidRDefault="0099534A" w:rsidP="007F3322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47650" w14:textId="77777777" w:rsidR="0099534A" w:rsidRPr="00FC7364" w:rsidRDefault="0099534A" w:rsidP="007F3322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BC58A" w14:textId="77777777" w:rsidR="0099534A" w:rsidRPr="00FC7364" w:rsidRDefault="0099534A" w:rsidP="007F3322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5F6E0" w14:textId="77777777" w:rsidR="0099534A" w:rsidRPr="00FC7364" w:rsidRDefault="0099534A" w:rsidP="007F3322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87.000,00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CF4FA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99534A" w:rsidRPr="00FC7364" w14:paraId="34D35157" w14:textId="77777777" w:rsidTr="007F332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92C80" w14:textId="77777777" w:rsidR="0099534A" w:rsidRPr="00FC7364" w:rsidRDefault="0099534A" w:rsidP="007F3322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D1486" w14:textId="77777777" w:rsidR="0099534A" w:rsidRPr="00FC7364" w:rsidRDefault="0099534A" w:rsidP="007F3322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93358" w14:textId="77777777" w:rsidR="0099534A" w:rsidRPr="00FC7364" w:rsidRDefault="0099534A" w:rsidP="007F3322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390.000,00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38890" w14:textId="77777777" w:rsidR="0099534A" w:rsidRPr="00FC7364" w:rsidRDefault="0099534A" w:rsidP="007F3322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390.000,00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AF519" w14:textId="77777777" w:rsidR="0099534A" w:rsidRPr="00FC7364" w:rsidRDefault="0099534A" w:rsidP="007F3322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388.721,73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9926F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99,67</w:t>
            </w:r>
          </w:p>
        </w:tc>
      </w:tr>
      <w:tr w:rsidR="0099534A" w:rsidRPr="00FC7364" w14:paraId="0E85EE11" w14:textId="77777777" w:rsidTr="007F332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4461B" w14:textId="77777777" w:rsidR="0099534A" w:rsidRPr="00FC7364" w:rsidRDefault="0099534A" w:rsidP="007F3322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48EF" w14:textId="77777777" w:rsidR="0099534A" w:rsidRPr="00FC7364" w:rsidRDefault="0099534A" w:rsidP="007F3322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4CB79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EA1D8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76.200,00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3C0DA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72.650,64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A1574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95,34</w:t>
            </w:r>
          </w:p>
        </w:tc>
      </w:tr>
      <w:tr w:rsidR="0099534A" w:rsidRPr="00FC7364" w14:paraId="6492C576" w14:textId="77777777" w:rsidTr="007F332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ABD5F" w14:textId="77777777" w:rsidR="0099534A" w:rsidRPr="00FC7364" w:rsidRDefault="0099534A" w:rsidP="007F3322">
            <w:pPr>
              <w:pStyle w:val="Bezproreda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FAC06" w14:textId="77777777" w:rsidR="0099534A" w:rsidRPr="00FC7364" w:rsidRDefault="0099534A" w:rsidP="007F3322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712BD" w14:textId="77777777" w:rsidR="0099534A" w:rsidRPr="00FC7364" w:rsidRDefault="0099534A" w:rsidP="007F3322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684BF" w14:textId="77777777" w:rsidR="0099534A" w:rsidRPr="00FC7364" w:rsidRDefault="0099534A" w:rsidP="007F3322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F740C" w14:textId="77777777" w:rsidR="0099534A" w:rsidRPr="00FC7364" w:rsidRDefault="0099534A" w:rsidP="007F3322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71.986,68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3AFF9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99,98</w:t>
            </w:r>
          </w:p>
        </w:tc>
      </w:tr>
      <w:tr w:rsidR="0099534A" w:rsidRPr="00FC7364" w14:paraId="13DF4BC8" w14:textId="77777777" w:rsidTr="007F332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E302F" w14:textId="77777777" w:rsidR="0099534A" w:rsidRPr="00FC7364" w:rsidRDefault="0099534A" w:rsidP="007F3322">
            <w:pPr>
              <w:pStyle w:val="Bezproreda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5FA1" w14:textId="77777777" w:rsidR="0099534A" w:rsidRPr="00FC7364" w:rsidRDefault="0099534A" w:rsidP="007F3322">
            <w:pPr>
              <w:pStyle w:val="Bezproreda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07455" w14:textId="77777777" w:rsidR="0099534A" w:rsidRPr="00FC7364" w:rsidRDefault="0099534A" w:rsidP="007F3322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BE0B6" w14:textId="77777777" w:rsidR="0099534A" w:rsidRPr="00FC7364" w:rsidRDefault="0099534A" w:rsidP="007F3322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85518" w14:textId="77777777" w:rsidR="0099534A" w:rsidRPr="00FC7364" w:rsidRDefault="0099534A" w:rsidP="007F3322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663,96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575A7" w14:textId="77777777" w:rsidR="0099534A" w:rsidRPr="00FC7364" w:rsidRDefault="0099534A" w:rsidP="007F3322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15,81</w:t>
            </w:r>
          </w:p>
        </w:tc>
      </w:tr>
    </w:tbl>
    <w:p w14:paraId="786AEF66" w14:textId="77777777" w:rsidR="0099534A" w:rsidRPr="00FC7364" w:rsidRDefault="0099534A" w:rsidP="0099534A">
      <w:pPr>
        <w:pStyle w:val="Bezproreda"/>
        <w:jc w:val="center"/>
        <w:rPr>
          <w:b/>
        </w:rPr>
      </w:pPr>
    </w:p>
    <w:p w14:paraId="396F21A7" w14:textId="77777777" w:rsidR="0099534A" w:rsidRPr="00FC7364" w:rsidRDefault="0099534A" w:rsidP="0099534A">
      <w:pPr>
        <w:pStyle w:val="Bezproreda"/>
        <w:jc w:val="center"/>
        <w:rPr>
          <w:b/>
        </w:rPr>
      </w:pPr>
      <w:r w:rsidRPr="00FC7364">
        <w:rPr>
          <w:b/>
        </w:rPr>
        <w:t>Članak 2.</w:t>
      </w:r>
    </w:p>
    <w:p w14:paraId="776AD869" w14:textId="77777777" w:rsidR="0099534A" w:rsidRPr="00FC7364" w:rsidRDefault="0099534A" w:rsidP="0099534A">
      <w:pPr>
        <w:pStyle w:val="Bezproreda"/>
      </w:pPr>
      <w:r w:rsidRPr="00FC7364">
        <w:t xml:space="preserve">Ovaj će Godišnji izvještaj o izvršenju biti objavljen na oglasnoj ploči Mjesnog odbora </w:t>
      </w:r>
      <w:r w:rsidRPr="00D90673">
        <w:rPr>
          <w:noProof/>
        </w:rPr>
        <w:t>Žitnjak</w:t>
      </w:r>
      <w:r w:rsidRPr="00FC7364">
        <w:rPr>
          <w:noProof/>
        </w:rPr>
        <w:t>.</w:t>
      </w:r>
    </w:p>
    <w:p w14:paraId="1EC6CAFA" w14:textId="77777777" w:rsidR="000334C7" w:rsidRDefault="000334C7" w:rsidP="0091525E">
      <w:pPr>
        <w:ind w:firstLine="705"/>
        <w:jc w:val="both"/>
        <w:rPr>
          <w:b/>
        </w:rPr>
      </w:pPr>
    </w:p>
    <w:p w14:paraId="6F98D9F5" w14:textId="423F103E" w:rsidR="00C35851" w:rsidRDefault="00C35851" w:rsidP="00C35851">
      <w:pPr>
        <w:jc w:val="both"/>
        <w:rPr>
          <w:b/>
        </w:rPr>
      </w:pPr>
    </w:p>
    <w:p w14:paraId="37F66813" w14:textId="77777777" w:rsidR="00C35851" w:rsidRDefault="00C35851" w:rsidP="00B62692">
      <w:pPr>
        <w:ind w:firstLine="705"/>
        <w:jc w:val="both"/>
        <w:rPr>
          <w:b/>
        </w:rPr>
      </w:pPr>
    </w:p>
    <w:p w14:paraId="5CD9AF9B" w14:textId="1C071CDE" w:rsidR="00C30475" w:rsidRDefault="0099534A" w:rsidP="00B62692">
      <w:pPr>
        <w:ind w:firstLine="705"/>
        <w:jc w:val="both"/>
        <w:rPr>
          <w:b/>
        </w:rPr>
      </w:pPr>
      <w:r>
        <w:rPr>
          <w:b/>
        </w:rPr>
        <w:t>Ad 2</w:t>
      </w:r>
      <w:r w:rsidR="00C30475">
        <w:rPr>
          <w:b/>
        </w:rPr>
        <w:t>.)</w:t>
      </w:r>
      <w:r w:rsidR="00C30475" w:rsidRPr="00DA274F">
        <w:rPr>
          <w:b/>
        </w:rPr>
        <w:t xml:space="preserve"> </w:t>
      </w:r>
      <w:r w:rsidR="00C30475">
        <w:rPr>
          <w:b/>
        </w:rPr>
        <w:t>Aktualna komunalna problematika.</w:t>
      </w:r>
    </w:p>
    <w:p w14:paraId="1186E447" w14:textId="5EBB8E2F" w:rsidR="00B62692" w:rsidRDefault="00B62692" w:rsidP="00B62692">
      <w:pPr>
        <w:ind w:firstLine="705"/>
        <w:jc w:val="both"/>
        <w:rPr>
          <w:b/>
        </w:rPr>
      </w:pPr>
    </w:p>
    <w:p w14:paraId="03854B0A" w14:textId="37240C72" w:rsidR="00E10251" w:rsidRDefault="004153B8" w:rsidP="00E10251">
      <w:pPr>
        <w:ind w:firstLine="705"/>
        <w:jc w:val="both"/>
      </w:pPr>
      <w:r w:rsidRPr="00372102">
        <w:rPr>
          <w:b/>
          <w:i/>
          <w:u w:val="single"/>
        </w:rPr>
        <w:t xml:space="preserve">Predsjednik </w:t>
      </w:r>
      <w:r>
        <w:rPr>
          <w:b/>
          <w:i/>
          <w:u w:val="single"/>
        </w:rPr>
        <w:t>Vijeća,</w:t>
      </w:r>
      <w:r w:rsidRPr="00372102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Mario Kovačić</w:t>
      </w:r>
      <w:r>
        <w:t xml:space="preserve"> napominje da nam je pristigao dopis i peticija od građana iz ulice Žitnjak Martinci. Ukazuju na povećan broj prome</w:t>
      </w:r>
      <w:r w:rsidR="00E10251">
        <w:t>t</w:t>
      </w:r>
      <w:r>
        <w:t>nih nesreća koje se u zadnje vrijeme dešavaju u istoimenoj ulici. Građani traže da se pos</w:t>
      </w:r>
      <w:r w:rsidR="00A13548">
        <w:t>tave uspornici prometa kod kbr.</w:t>
      </w:r>
      <w:r w:rsidR="00E10251">
        <w:t xml:space="preserve"> </w:t>
      </w:r>
      <w:r w:rsidR="003C6F8D">
        <w:t xml:space="preserve">16 i 24. </w:t>
      </w:r>
    </w:p>
    <w:p w14:paraId="2B9C81C5" w14:textId="77777777" w:rsidR="00E10251" w:rsidRDefault="00E10251" w:rsidP="00E10251">
      <w:pPr>
        <w:ind w:firstLine="705"/>
        <w:jc w:val="both"/>
      </w:pPr>
      <w:r>
        <w:t xml:space="preserve">Predsjednik Vijeća otvara raspravu. </w:t>
      </w:r>
    </w:p>
    <w:p w14:paraId="2E2B32D1" w14:textId="77777777" w:rsidR="00E10251" w:rsidRDefault="00E10251" w:rsidP="00E10251">
      <w:pPr>
        <w:ind w:firstLine="705"/>
        <w:jc w:val="both"/>
      </w:pPr>
      <w:r>
        <w:t>Nakon rasprave u kojoj sudjeluju svi vijećnici vijeće jednoglasno donosi sljedeći</w:t>
      </w:r>
    </w:p>
    <w:p w14:paraId="7EAD2E12" w14:textId="5C747820" w:rsidR="00E10251" w:rsidRDefault="00E10251" w:rsidP="00E10251">
      <w:pPr>
        <w:jc w:val="both"/>
      </w:pPr>
    </w:p>
    <w:p w14:paraId="5AF38303" w14:textId="77777777" w:rsidR="00E10251" w:rsidRPr="00B23701" w:rsidRDefault="00E10251" w:rsidP="00E10251">
      <w:pPr>
        <w:jc w:val="center"/>
        <w:rPr>
          <w:b/>
        </w:rPr>
      </w:pPr>
      <w:r w:rsidRPr="00B23701">
        <w:rPr>
          <w:b/>
        </w:rPr>
        <w:t>Z a k l j u č a k</w:t>
      </w:r>
    </w:p>
    <w:p w14:paraId="62D732C5" w14:textId="1E92987A" w:rsidR="00E10251" w:rsidRPr="002E6D06" w:rsidRDefault="00E10251" w:rsidP="00E10251">
      <w:pPr>
        <w:jc w:val="center"/>
        <w:rPr>
          <w:b/>
        </w:rPr>
      </w:pPr>
      <w:r>
        <w:rPr>
          <w:b/>
        </w:rPr>
        <w:t xml:space="preserve">o </w:t>
      </w:r>
      <w:r w:rsidR="003C6F8D">
        <w:rPr>
          <w:b/>
        </w:rPr>
        <w:t>postavljanju uspornika prometa u ulici Žitnjak Martinci</w:t>
      </w:r>
      <w:r>
        <w:rPr>
          <w:b/>
        </w:rPr>
        <w:t xml:space="preserve"> </w:t>
      </w:r>
    </w:p>
    <w:p w14:paraId="5AF5DC6D" w14:textId="77777777" w:rsidR="00E10251" w:rsidRPr="00B23701" w:rsidRDefault="00E10251" w:rsidP="00E10251"/>
    <w:p w14:paraId="2516307E" w14:textId="25C9D864" w:rsidR="00E10251" w:rsidRDefault="00E10251" w:rsidP="00E10251">
      <w:pPr>
        <w:ind w:firstLine="348"/>
        <w:jc w:val="both"/>
        <w:rPr>
          <w:b/>
          <w:i/>
        </w:rPr>
      </w:pPr>
      <w:r w:rsidRPr="00B23701">
        <w:t xml:space="preserve">Vijeće Mjesnog odbora Žitnjak predlaže Vijeću Gradske četvrti Peščenica-Žitnjak da od nadležnih službi zatraži </w:t>
      </w:r>
      <w:r w:rsidRPr="00B23701">
        <w:rPr>
          <w:b/>
          <w:i/>
        </w:rPr>
        <w:t>stručni očevid i u okviru svoje nadležnosti pokrene postupak:</w:t>
      </w:r>
    </w:p>
    <w:p w14:paraId="4B7F38BD" w14:textId="77777777" w:rsidR="00E10251" w:rsidRPr="00B23701" w:rsidRDefault="00E10251" w:rsidP="00E10251">
      <w:pPr>
        <w:ind w:firstLine="348"/>
        <w:jc w:val="both"/>
      </w:pPr>
    </w:p>
    <w:p w14:paraId="0F9768A2" w14:textId="2B8EE69C" w:rsidR="00E10251" w:rsidRDefault="002F4764" w:rsidP="00E10251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p</w:t>
      </w:r>
      <w:r w:rsidR="003C6F8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ostavljanja uspornika prometa u ulici Žitnjak Martinci kod kbr. 16 i 24.</w:t>
      </w:r>
    </w:p>
    <w:p w14:paraId="3A04E86D" w14:textId="3021660B" w:rsidR="003C6F8D" w:rsidRDefault="005C2501" w:rsidP="00E10251">
      <w:pPr>
        <w:pStyle w:val="Odlomakpopisa"/>
        <w:numPr>
          <w:ilvl w:val="0"/>
          <w:numId w:val="16"/>
        </w:numPr>
        <w:spacing w:after="160" w:line="259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i</w:t>
      </w:r>
      <w:r w:rsidR="003C6F8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zvadak iz geoportala</w:t>
      </w:r>
      <w:r w:rsidR="00773C5B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i peticija građana</w:t>
      </w:r>
      <w:r w:rsidR="003C6F8D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u prilogu.</w:t>
      </w:r>
    </w:p>
    <w:p w14:paraId="1B2C4618" w14:textId="2431C178" w:rsidR="00F7175C" w:rsidRDefault="00E10251" w:rsidP="00472234">
      <w:pPr>
        <w:pStyle w:val="Odlomakpopisa"/>
        <w:numPr>
          <w:ilvl w:val="0"/>
          <w:numId w:val="16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B23701">
        <w:rPr>
          <w:rFonts w:ascii="Times New Roman" w:hAnsi="Times New Roman"/>
          <w:b/>
          <w:i/>
          <w:sz w:val="24"/>
          <w:szCs w:val="24"/>
        </w:rPr>
        <w:t>ovaj zaključak dostavlja se Vijeću Grads</w:t>
      </w:r>
      <w:r w:rsidR="00F737E9">
        <w:rPr>
          <w:rFonts w:ascii="Times New Roman" w:hAnsi="Times New Roman"/>
          <w:b/>
          <w:i/>
          <w:sz w:val="24"/>
          <w:szCs w:val="24"/>
        </w:rPr>
        <w:t>ke četvrti na daljnje postupanje</w:t>
      </w:r>
      <w:r w:rsidR="002F4764">
        <w:rPr>
          <w:rFonts w:ascii="Times New Roman" w:hAnsi="Times New Roman"/>
          <w:b/>
          <w:i/>
          <w:sz w:val="24"/>
          <w:szCs w:val="24"/>
        </w:rPr>
        <w:t>.</w:t>
      </w:r>
    </w:p>
    <w:p w14:paraId="7212FBA8" w14:textId="33B40F2B" w:rsidR="003C6F8D" w:rsidRDefault="003C6F8D" w:rsidP="003C6F8D">
      <w:pPr>
        <w:jc w:val="both"/>
        <w:rPr>
          <w:b/>
          <w:i/>
        </w:rPr>
      </w:pPr>
    </w:p>
    <w:p w14:paraId="1DB6C668" w14:textId="07E638D6" w:rsidR="003C6F8D" w:rsidRDefault="003C6F8D" w:rsidP="003C6F8D">
      <w:pPr>
        <w:jc w:val="both"/>
        <w:rPr>
          <w:b/>
          <w:i/>
        </w:rPr>
      </w:pPr>
    </w:p>
    <w:p w14:paraId="261F0DEF" w14:textId="77777777" w:rsidR="003C6F8D" w:rsidRPr="003C6F8D" w:rsidRDefault="003C6F8D" w:rsidP="003C6F8D">
      <w:pPr>
        <w:jc w:val="both"/>
        <w:rPr>
          <w:b/>
          <w:i/>
        </w:rPr>
      </w:pPr>
    </w:p>
    <w:p w14:paraId="4328C14C" w14:textId="4A3F9B97" w:rsidR="008059C5" w:rsidRDefault="007B2059" w:rsidP="00453036">
      <w:pPr>
        <w:ind w:firstLine="705"/>
        <w:jc w:val="both"/>
      </w:pPr>
      <w:r w:rsidRPr="00372102">
        <w:rPr>
          <w:b/>
          <w:i/>
          <w:u w:val="single"/>
        </w:rPr>
        <w:lastRenderedPageBreak/>
        <w:t xml:space="preserve">Predsjednik </w:t>
      </w:r>
      <w:r>
        <w:rPr>
          <w:b/>
          <w:i/>
          <w:u w:val="single"/>
        </w:rPr>
        <w:t>Vijeća,</w:t>
      </w:r>
      <w:r w:rsidRPr="00372102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Mario Kovačić</w:t>
      </w:r>
      <w:r w:rsidR="008059C5">
        <w:t xml:space="preserve"> napominje da nam je pristigao dopis i peticija građana ulice Žitnjak Bogdani a vezano za izgradnju sportskog igrališta i vježbališta za odrasle. Ukazuje da su građani protiv izgradnje istog, a razlog koji navode je bojazan od buke koja bi se mogla pojaviti izgradnjom novog sportskog igrališta i vježbališta.</w:t>
      </w:r>
    </w:p>
    <w:p w14:paraId="489D29BA" w14:textId="1EBC2192" w:rsidR="008059C5" w:rsidRDefault="008059C5" w:rsidP="00453036">
      <w:pPr>
        <w:ind w:firstLine="705"/>
        <w:jc w:val="both"/>
      </w:pPr>
      <w:r>
        <w:t>Otvara raspravu u kojoj sudjeluju sv</w:t>
      </w:r>
      <w:r w:rsidR="00D134A8">
        <w:t>i vijećnici koji su za to da se igralište i vježbalište nastavi dalje raditi po projektu</w:t>
      </w:r>
      <w:r w:rsidR="0040658D">
        <w:t xml:space="preserve"> koji je napravljen ove godine </w:t>
      </w:r>
      <w:r w:rsidR="00D134A8">
        <w:t xml:space="preserve">a koje se traži već devet godina. </w:t>
      </w:r>
      <w:r w:rsidR="008A3588">
        <w:t>Predsjednik u</w:t>
      </w:r>
      <w:r w:rsidR="00D134A8">
        <w:t>kazuju na potrebu dječjih igrališta na području MO Žitnjak, te da se ne može negdje drugdje napraviti jer nema praznog zemljišta koje je u vlasništvu Grada Zagreba.</w:t>
      </w:r>
      <w:r w:rsidR="007058DF">
        <w:t xml:space="preserve"> Vijeće Mjesnog odbora odlučilo je nastaviti dalje s projektom i stavlja ga u prioritete za 2024. godinu.</w:t>
      </w:r>
    </w:p>
    <w:p w14:paraId="19D01D67" w14:textId="1ACE7511" w:rsidR="007058DF" w:rsidRDefault="007058DF" w:rsidP="00453036">
      <w:pPr>
        <w:ind w:firstLine="705"/>
        <w:jc w:val="both"/>
      </w:pPr>
    </w:p>
    <w:p w14:paraId="7D6DBB7A" w14:textId="75BE4143" w:rsidR="008A3588" w:rsidRDefault="008A3588" w:rsidP="00453036">
      <w:pPr>
        <w:ind w:firstLine="705"/>
        <w:jc w:val="both"/>
      </w:pPr>
    </w:p>
    <w:p w14:paraId="0487B603" w14:textId="77777777" w:rsidR="00FE4F45" w:rsidRPr="004E019A" w:rsidRDefault="00FE4F45" w:rsidP="00FE4F45">
      <w:pPr>
        <w:spacing w:after="120"/>
        <w:jc w:val="center"/>
        <w:rPr>
          <w:b/>
        </w:rPr>
      </w:pPr>
      <w:r w:rsidRPr="004E019A">
        <w:rPr>
          <w:b/>
        </w:rPr>
        <w:t xml:space="preserve">Z a k l j u č a k  </w:t>
      </w:r>
    </w:p>
    <w:p w14:paraId="655E3DF8" w14:textId="77777777" w:rsidR="00FE4F45" w:rsidRPr="004E019A" w:rsidRDefault="00FE4F45" w:rsidP="00FE4F45">
      <w:pPr>
        <w:jc w:val="center"/>
        <w:rPr>
          <w:b/>
        </w:rPr>
      </w:pPr>
      <w:r w:rsidRPr="004E019A">
        <w:rPr>
          <w:b/>
        </w:rPr>
        <w:t>o dogradnji sportskog igrališta i vježbališta u ulici Žitnjak Bogdani</w:t>
      </w:r>
    </w:p>
    <w:p w14:paraId="6B7C4BBA" w14:textId="77777777" w:rsidR="00FE4F45" w:rsidRPr="004E019A" w:rsidRDefault="00FE4F45" w:rsidP="00FE4F45">
      <w:pPr>
        <w:jc w:val="center"/>
        <w:rPr>
          <w:b/>
        </w:rPr>
      </w:pPr>
    </w:p>
    <w:p w14:paraId="1A720959" w14:textId="77777777" w:rsidR="00FE4F45" w:rsidRDefault="00FE4F45" w:rsidP="00FE4F45">
      <w:pPr>
        <w:pStyle w:val="Odlomakpopisa"/>
        <w:numPr>
          <w:ilvl w:val="0"/>
          <w:numId w:val="47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014BF1">
        <w:rPr>
          <w:rFonts w:ascii="Times New Roman" w:hAnsi="Times New Roman"/>
          <w:sz w:val="24"/>
          <w:szCs w:val="24"/>
        </w:rPr>
        <w:t>Vijeće Mjesnog odbora Žitnjak ostaje pri svom stavu</w:t>
      </w:r>
      <w:r>
        <w:rPr>
          <w:rFonts w:ascii="Times New Roman" w:hAnsi="Times New Roman"/>
          <w:sz w:val="24"/>
          <w:szCs w:val="24"/>
        </w:rPr>
        <w:t xml:space="preserve"> da je izgradnja</w:t>
      </w:r>
      <w:r w:rsidRPr="00014BF1">
        <w:rPr>
          <w:rFonts w:ascii="Times New Roman" w:hAnsi="Times New Roman"/>
          <w:sz w:val="24"/>
          <w:szCs w:val="24"/>
        </w:rPr>
        <w:t xml:space="preserve"> igrališta i vježbališta u ulici Žitnjak Bogdani prioritetn</w:t>
      </w:r>
      <w:r>
        <w:rPr>
          <w:rFonts w:ascii="Times New Roman" w:hAnsi="Times New Roman"/>
          <w:sz w:val="24"/>
          <w:szCs w:val="24"/>
        </w:rPr>
        <w:t>a</w:t>
      </w:r>
      <w:r w:rsidRPr="00014BF1">
        <w:rPr>
          <w:rFonts w:ascii="Times New Roman" w:hAnsi="Times New Roman"/>
          <w:sz w:val="24"/>
          <w:szCs w:val="24"/>
        </w:rPr>
        <w:t xml:space="preserve"> potreb</w:t>
      </w:r>
      <w:r>
        <w:rPr>
          <w:rFonts w:ascii="Times New Roman" w:hAnsi="Times New Roman"/>
          <w:sz w:val="24"/>
          <w:szCs w:val="24"/>
        </w:rPr>
        <w:t>a ovog Mjesnog odbora</w:t>
      </w:r>
      <w:r w:rsidRPr="00014BF1">
        <w:rPr>
          <w:rFonts w:ascii="Times New Roman" w:hAnsi="Times New Roman"/>
          <w:sz w:val="24"/>
          <w:szCs w:val="24"/>
        </w:rPr>
        <w:t xml:space="preserve"> te </w:t>
      </w:r>
      <w:r>
        <w:rPr>
          <w:rFonts w:ascii="Times New Roman" w:hAnsi="Times New Roman"/>
          <w:sz w:val="24"/>
          <w:szCs w:val="24"/>
        </w:rPr>
        <w:t>je izgradnja istih uvrstilo u prioritete komunalnih aktivnosti za donošenje Plana komunalnih aktivnosti Gradske četvrti Peščenica-Žitnjak u 2024.</w:t>
      </w:r>
    </w:p>
    <w:p w14:paraId="23DD48AA" w14:textId="77777777" w:rsidR="00FE4F45" w:rsidRPr="00014BF1" w:rsidRDefault="00FE4F45" w:rsidP="00FE4F45">
      <w:pPr>
        <w:pStyle w:val="Odlomakpopisa"/>
        <w:numPr>
          <w:ilvl w:val="0"/>
          <w:numId w:val="47"/>
        </w:num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Slijedom navedenog građani – potpisnici će biti obaviješteni o negativnom mišljenju Vijeća Mjesnog odbora na njihovu peticiju kojom se protive izgradnji.</w:t>
      </w:r>
    </w:p>
    <w:p w14:paraId="7B397779" w14:textId="77777777" w:rsidR="00FE4F45" w:rsidRPr="00B23701" w:rsidRDefault="00FE4F45" w:rsidP="00FE4F45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AA39866" w14:textId="66A9555D" w:rsidR="0040658D" w:rsidRPr="00E36ED1" w:rsidRDefault="0040658D" w:rsidP="00E36ED1"/>
    <w:p w14:paraId="0C0D515E" w14:textId="0FF2EC43" w:rsidR="008A3588" w:rsidRDefault="0040658D" w:rsidP="0040658D">
      <w:pPr>
        <w:pStyle w:val="Odlomakpopisa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Vijećnici Mjesnog odbora Žitnjak raspravljaju o </w:t>
      </w:r>
      <w:r w:rsidR="008A3588">
        <w:rPr>
          <w:rFonts w:ascii="Times New Roman" w:hAnsi="Times New Roman"/>
          <w:sz w:val="24"/>
          <w:szCs w:val="24"/>
        </w:rPr>
        <w:t>postavi nadzornih kamera za brzu vožnju u ulici III. Struge. Mišljenja su da je promet dosta pojačan zbog poveznice s Domovinskim mostom. Sav promet sa Slavonske avenije ide kroz III. Struge i ulicu Žitnjak pa na Domovinski most</w:t>
      </w:r>
      <w:r w:rsidR="002F4764">
        <w:rPr>
          <w:rFonts w:ascii="Times New Roman" w:hAnsi="Times New Roman"/>
          <w:sz w:val="24"/>
          <w:szCs w:val="24"/>
        </w:rPr>
        <w:t xml:space="preserve"> te se dosta brzo vozi, osobito veliki kamioni koji nebi ni trebali voziti kroz ulicu jer je jasno postavljen znak tonaže za velika vozila</w:t>
      </w:r>
      <w:r w:rsidR="008A3588">
        <w:rPr>
          <w:rFonts w:ascii="Times New Roman" w:hAnsi="Times New Roman"/>
          <w:sz w:val="24"/>
          <w:szCs w:val="24"/>
        </w:rPr>
        <w:t xml:space="preserve">. </w:t>
      </w:r>
    </w:p>
    <w:p w14:paraId="37271FB3" w14:textId="3FBADC0D" w:rsidR="008A3588" w:rsidRDefault="008A3588" w:rsidP="0040658D">
      <w:pPr>
        <w:pStyle w:val="Odlomakpopisa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Nakon kratke rasprave vijećnici jednoglasno donose sljedeći</w:t>
      </w:r>
    </w:p>
    <w:p w14:paraId="7E98A514" w14:textId="4101DF9C" w:rsidR="008A3588" w:rsidRDefault="008A3588" w:rsidP="0040658D">
      <w:pPr>
        <w:pStyle w:val="Odlomakpopisa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14:paraId="248DA170" w14:textId="77777777" w:rsidR="008A3588" w:rsidRPr="00680D4A" w:rsidRDefault="008A3588" w:rsidP="008A3588">
      <w:pPr>
        <w:spacing w:after="120"/>
        <w:jc w:val="center"/>
        <w:rPr>
          <w:b/>
        </w:rPr>
      </w:pPr>
      <w:r w:rsidRPr="00680D4A">
        <w:rPr>
          <w:b/>
        </w:rPr>
        <w:t xml:space="preserve">Z a k l j u č a k  </w:t>
      </w:r>
    </w:p>
    <w:p w14:paraId="38EAFECA" w14:textId="28E23C89" w:rsidR="008A3588" w:rsidRDefault="008A3588" w:rsidP="008A3588">
      <w:pPr>
        <w:jc w:val="center"/>
        <w:rPr>
          <w:b/>
        </w:rPr>
      </w:pPr>
      <w:r>
        <w:rPr>
          <w:b/>
        </w:rPr>
        <w:t>o postavljanju nadzornih kamera u ulici III. Struge</w:t>
      </w:r>
    </w:p>
    <w:p w14:paraId="77287DDE" w14:textId="77777777" w:rsidR="008A3588" w:rsidRPr="00680D4A" w:rsidRDefault="008A3588" w:rsidP="008A3588">
      <w:pPr>
        <w:jc w:val="center"/>
        <w:rPr>
          <w:b/>
        </w:rPr>
      </w:pPr>
    </w:p>
    <w:p w14:paraId="33DEDD25" w14:textId="41AC4DC2" w:rsidR="008A3588" w:rsidRDefault="008A3588" w:rsidP="008A3588">
      <w:pPr>
        <w:ind w:firstLine="348"/>
        <w:jc w:val="both"/>
      </w:pPr>
      <w:r w:rsidRPr="00836AC7">
        <w:t xml:space="preserve">Vijeće Mjesnog odbora Žitnjak predlaže Vijeću Gradske četvrti Peščenica-Žitnjak da od nadležnih </w:t>
      </w:r>
      <w:r w:rsidR="003A29F9">
        <w:t xml:space="preserve">službi zatraži </w:t>
      </w:r>
      <w:r w:rsidRPr="00836AC7">
        <w:t>:</w:t>
      </w:r>
    </w:p>
    <w:p w14:paraId="07D698B4" w14:textId="77777777" w:rsidR="008A3588" w:rsidRPr="00836AC7" w:rsidRDefault="008A3588" w:rsidP="008A3588">
      <w:pPr>
        <w:ind w:firstLine="348"/>
        <w:jc w:val="both"/>
      </w:pPr>
    </w:p>
    <w:p w14:paraId="1CB49436" w14:textId="0AB9F719" w:rsidR="008A3588" w:rsidRPr="00E36ED1" w:rsidRDefault="003A29F9" w:rsidP="00E36ED1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postavljanje nadzornih kamera za mjerenje brzine u ulici III. Struge</w:t>
      </w:r>
      <w:r w:rsidR="008A3588" w:rsidRPr="00836AC7">
        <w:rPr>
          <w:rFonts w:ascii="Times New Roman" w:hAnsi="Times New Roman"/>
          <w:b/>
          <w:sz w:val="24"/>
          <w:szCs w:val="24"/>
        </w:rPr>
        <w:t xml:space="preserve">. </w:t>
      </w:r>
    </w:p>
    <w:p w14:paraId="56A68C78" w14:textId="77777777" w:rsidR="008A3588" w:rsidRPr="003417A5" w:rsidRDefault="008A3588" w:rsidP="008A3588">
      <w:pPr>
        <w:pStyle w:val="Odlomakpopisa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836AC7">
        <w:rPr>
          <w:rFonts w:ascii="Times New Roman" w:hAnsi="Times New Roman"/>
          <w:b/>
          <w:sz w:val="24"/>
          <w:szCs w:val="24"/>
        </w:rPr>
        <w:t>ovaj zaključak dostavit će se Vijeću Gradske četvrti Peščenica-Žitnjak na daljnje postupanje.</w:t>
      </w:r>
    </w:p>
    <w:p w14:paraId="7FEC3A83" w14:textId="77777777" w:rsidR="008A3588" w:rsidRDefault="008A3588" w:rsidP="0040658D">
      <w:pPr>
        <w:pStyle w:val="Odlomakpopisa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14:paraId="26E09658" w14:textId="77777777" w:rsidR="008A3588" w:rsidRDefault="008A3588" w:rsidP="0040658D">
      <w:pPr>
        <w:pStyle w:val="Odlomakpopisa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14:paraId="3B68931D" w14:textId="040B9B9B" w:rsidR="0040658D" w:rsidRDefault="003A29F9" w:rsidP="0040658D">
      <w:pPr>
        <w:pStyle w:val="Odlomakpopisa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Vijećnica Slavica Marinković napominje da su građani ulice Žitnjak I. i II. odvojak prijavili legalizaciju vode ali do sada im nije realizirano. Uglavnom pola ulice plaća vodu a pola ne. Isto tako vijećnik Ivan Bedek ukazuje na legalizaciju vode u ulici Žitnjak Kovačići s odvojcima.</w:t>
      </w:r>
    </w:p>
    <w:p w14:paraId="758C7D97" w14:textId="20FA9810" w:rsidR="003B6C32" w:rsidRDefault="003B6C32" w:rsidP="0040658D">
      <w:pPr>
        <w:pStyle w:val="Odlomakpopisa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Nakon kratke rasprave vijećnici jednoglasno donose sljedeći</w:t>
      </w:r>
      <w:r w:rsidR="003A29F9">
        <w:rPr>
          <w:rFonts w:ascii="Times New Roman" w:hAnsi="Times New Roman"/>
          <w:sz w:val="24"/>
          <w:szCs w:val="24"/>
        </w:rPr>
        <w:t xml:space="preserve"> </w:t>
      </w:r>
    </w:p>
    <w:p w14:paraId="04B0CFCC" w14:textId="0C4E3286" w:rsidR="0040658D" w:rsidRPr="003B6C32" w:rsidRDefault="0040658D" w:rsidP="003B6C32"/>
    <w:p w14:paraId="50A24143" w14:textId="77777777" w:rsidR="00BA156E" w:rsidRPr="00836AC7" w:rsidRDefault="00BA156E" w:rsidP="00BA156E">
      <w:pPr>
        <w:spacing w:after="120"/>
        <w:jc w:val="center"/>
        <w:rPr>
          <w:b/>
        </w:rPr>
      </w:pPr>
      <w:r w:rsidRPr="00836AC7">
        <w:rPr>
          <w:b/>
        </w:rPr>
        <w:t>Z a k l j u č a k</w:t>
      </w:r>
    </w:p>
    <w:p w14:paraId="7BAE8AB1" w14:textId="4A91EB32" w:rsidR="00BA156E" w:rsidRPr="00836AC7" w:rsidRDefault="003A29F9" w:rsidP="00BA156E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legalizaciji vode u ulici Žitnjak I. i II. odvojak i ulici Žitnjak Kovačići</w:t>
      </w:r>
      <w:r w:rsidR="002F4764">
        <w:rPr>
          <w:rFonts w:ascii="Times New Roman" w:hAnsi="Times New Roman"/>
          <w:b/>
        </w:rPr>
        <w:t xml:space="preserve"> s odvojcima</w:t>
      </w:r>
    </w:p>
    <w:p w14:paraId="720BA2F5" w14:textId="77777777" w:rsidR="00BA156E" w:rsidRPr="00836AC7" w:rsidRDefault="00BA156E" w:rsidP="00BA156E">
      <w:pPr>
        <w:ind w:left="360" w:right="-288" w:firstLine="720"/>
      </w:pPr>
    </w:p>
    <w:p w14:paraId="4377782E" w14:textId="1918178A" w:rsidR="00BA156E" w:rsidRDefault="00BA156E" w:rsidP="00BA156E">
      <w:pPr>
        <w:ind w:firstLine="348"/>
        <w:jc w:val="both"/>
      </w:pPr>
      <w:r w:rsidRPr="00836AC7">
        <w:t>Vijeće Mjesnog odbora Žitnjak predlaže Vijeću Gradske četvrti Peščenica-Žitn</w:t>
      </w:r>
      <w:r w:rsidR="003A29F9">
        <w:t>jak da od nadležnih službi zatraži</w:t>
      </w:r>
      <w:r w:rsidRPr="00836AC7">
        <w:t>:</w:t>
      </w:r>
    </w:p>
    <w:p w14:paraId="04BC98E6" w14:textId="77777777" w:rsidR="00E80A63" w:rsidRPr="00836AC7" w:rsidRDefault="00E80A63" w:rsidP="00BA156E">
      <w:pPr>
        <w:ind w:firstLine="348"/>
        <w:jc w:val="both"/>
      </w:pPr>
    </w:p>
    <w:p w14:paraId="594A5B32" w14:textId="18F96728" w:rsidR="00BA156E" w:rsidRPr="00836AC7" w:rsidRDefault="003A29F9" w:rsidP="00BA156E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legalizaciju</w:t>
      </w:r>
      <w:r w:rsidR="00BA156E" w:rsidRPr="00836AC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vode u ulici Žitnjak I. odvojak, Žitnjak II. odvojak i Žitnjak Kovačići s odvojcima (pola ulice je legalizirano a pola nije odnosno pola njih ne plaća vodu)</w:t>
      </w:r>
    </w:p>
    <w:p w14:paraId="5C593FCD" w14:textId="01A3261E" w:rsidR="00BA156E" w:rsidRPr="00472234" w:rsidRDefault="00BA156E" w:rsidP="00472234">
      <w:pPr>
        <w:pStyle w:val="Odlomakpopisa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836AC7">
        <w:rPr>
          <w:rFonts w:ascii="Times New Roman" w:hAnsi="Times New Roman"/>
          <w:b/>
          <w:sz w:val="24"/>
          <w:szCs w:val="24"/>
        </w:rPr>
        <w:t>ovaj zaključak dostavit će se Vijeću Gradske četvrti Peščenica-Žitnjak na daljnje postupanje.</w:t>
      </w:r>
    </w:p>
    <w:p w14:paraId="66F180EC" w14:textId="77777777" w:rsidR="00BA156E" w:rsidRPr="00836AC7" w:rsidRDefault="00BA156E" w:rsidP="00BA156E">
      <w:pPr>
        <w:jc w:val="center"/>
      </w:pPr>
      <w:r w:rsidRPr="00836AC7">
        <w:t>O b r a z l o ž e nj e</w:t>
      </w:r>
    </w:p>
    <w:p w14:paraId="59EBDBB0" w14:textId="77777777" w:rsidR="00BA156E" w:rsidRDefault="00BA156E" w:rsidP="00BA156E">
      <w:pPr>
        <w:jc w:val="both"/>
      </w:pPr>
    </w:p>
    <w:p w14:paraId="7AC65626" w14:textId="586A24A6" w:rsidR="003A29F9" w:rsidRDefault="002F4764" w:rsidP="002F4764">
      <w:pPr>
        <w:ind w:firstLine="705"/>
        <w:jc w:val="both"/>
      </w:pPr>
      <w:r>
        <w:t>Prilikom popisivanja građana koji nemaju legalno priključenu vodu i postavljanja tzv. crvenkapica nisu obuhvaćena sva domaćinstva i ne dobivaju</w:t>
      </w:r>
      <w:r w:rsidR="00040012">
        <w:t xml:space="preserve"> svi građani</w:t>
      </w:r>
      <w:r>
        <w:t xml:space="preserve"> uplatnice, te se sami</w:t>
      </w:r>
      <w:r w:rsidR="00040012">
        <w:t xml:space="preserve"> javljaju da ih se legalizira te </w:t>
      </w:r>
      <w:r>
        <w:t xml:space="preserve">da i oni plaćaju legalno vodu. </w:t>
      </w:r>
    </w:p>
    <w:p w14:paraId="3202EAED" w14:textId="77777777" w:rsidR="003A29F9" w:rsidRPr="00461DC9" w:rsidRDefault="003A29F9" w:rsidP="00107663">
      <w:pPr>
        <w:jc w:val="both"/>
      </w:pPr>
    </w:p>
    <w:p w14:paraId="33D54FCE" w14:textId="623D2FB9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3F5DCA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FB3F86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240EE6B4" w14:textId="618030AB" w:rsidR="00D93AD5" w:rsidRDefault="0014709C" w:rsidP="00FB3F86">
      <w:pPr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2B440DF" w14:textId="452926A2" w:rsidR="004B2CCE" w:rsidRDefault="00FB3F86" w:rsidP="00520AAB">
      <w:pPr>
        <w:spacing w:before="120" w:after="120"/>
      </w:pPr>
      <w:r>
        <w:t>Dovršeno u 19</w:t>
      </w:r>
      <w:r w:rsidR="009516F1">
        <w:t>.</w:t>
      </w:r>
      <w:r w:rsidR="00CE39FD">
        <w:t>3</w:t>
      </w:r>
      <w:r w:rsidR="0014709C">
        <w:t>0 sat</w:t>
      </w:r>
      <w:r w:rsidR="002A5F75">
        <w:t>i</w:t>
      </w:r>
      <w:r w:rsidR="0014709C">
        <w:t>.</w:t>
      </w:r>
    </w:p>
    <w:p w14:paraId="5CDB9078" w14:textId="70CD1570" w:rsidR="004B2CCE" w:rsidRDefault="00FB69F6" w:rsidP="004B2CCE">
      <w:r>
        <w:t>Zapisnik sastavio</w:t>
      </w:r>
      <w:r w:rsidR="004B2CCE">
        <w:t>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43C662A4" w:rsidR="004B2CCE" w:rsidRDefault="00FB69F6" w:rsidP="004B2CCE">
      <w:r>
        <w:t>Mario Kovačić</w:t>
      </w:r>
    </w:p>
    <w:p w14:paraId="48C82E9F" w14:textId="084FDB1B" w:rsidR="004B2CCE" w:rsidRDefault="004B2CCE" w:rsidP="00EB7C80"/>
    <w:p w14:paraId="5D514AAC" w14:textId="2A985F08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CB5C9A">
        <w:t>3</w:t>
      </w:r>
      <w:r>
        <w:t>-0</w:t>
      </w:r>
      <w:r w:rsidR="00711F5E">
        <w:t>0</w:t>
      </w:r>
      <w:r w:rsidR="00FE058A">
        <w:t>3</w:t>
      </w:r>
      <w:r>
        <w:t>/</w:t>
      </w:r>
      <w:r w:rsidR="00BD4AEF">
        <w:t>1472</w:t>
      </w:r>
    </w:p>
    <w:p w14:paraId="12AAA04C" w14:textId="4BBC15AD" w:rsidR="00EB7C80" w:rsidRDefault="00FE058A" w:rsidP="00EB7C80">
      <w:r>
        <w:t>URBROJ:251-13</w:t>
      </w:r>
      <w:r w:rsidR="00E55502">
        <w:t>-11-11</w:t>
      </w:r>
      <w:r w:rsidR="00B43F93">
        <w:t>/006</w:t>
      </w:r>
      <w:r w:rsidR="00E55502">
        <w:t>-2</w:t>
      </w:r>
      <w:r w:rsidR="00CB5C9A">
        <w:t>3</w:t>
      </w:r>
      <w:r w:rsidR="000041B1">
        <w:t>-4</w:t>
      </w:r>
      <w:bookmarkStart w:id="0" w:name="_GoBack"/>
      <w:bookmarkEnd w:id="0"/>
      <w:r w:rsidR="0080558F">
        <w:t xml:space="preserve"> </w:t>
      </w:r>
    </w:p>
    <w:p w14:paraId="5EF8F054" w14:textId="2F280988" w:rsidR="00EB7C80" w:rsidRDefault="00940F55" w:rsidP="00EB7C80">
      <w:r>
        <w:t>Zagreb,</w:t>
      </w:r>
      <w:r w:rsidR="003F5DCA">
        <w:t xml:space="preserve"> 15</w:t>
      </w:r>
      <w:r w:rsidR="00E720BF">
        <w:t xml:space="preserve">. </w:t>
      </w:r>
      <w:r w:rsidR="003F5DCA">
        <w:t>srpnja</w:t>
      </w:r>
      <w:r w:rsidR="00690846">
        <w:t xml:space="preserve"> </w:t>
      </w:r>
      <w:r w:rsidR="00FB0C0B">
        <w:t>202</w:t>
      </w:r>
      <w:r w:rsidR="00B62D71">
        <w:t>3</w:t>
      </w:r>
      <w:r w:rsidR="00FB0C0B">
        <w:t>.</w:t>
      </w:r>
    </w:p>
    <w:p w14:paraId="0EF65546" w14:textId="44AED6A3" w:rsidR="004B2CCE" w:rsidRDefault="004B2CCE" w:rsidP="00685529"/>
    <w:p w14:paraId="026D141E" w14:textId="77777777" w:rsidR="00F56584" w:rsidRDefault="00F56584" w:rsidP="00685529"/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5329CE17" w:rsidR="00626815" w:rsidRDefault="006427F7" w:rsidP="007C0618">
      <w:pPr>
        <w:ind w:left="5220"/>
        <w:jc w:val="center"/>
      </w:pPr>
      <w:r>
        <w:t xml:space="preserve"> 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4B2B84"/>
    <w:multiLevelType w:val="hybridMultilevel"/>
    <w:tmpl w:val="00423D88"/>
    <w:lvl w:ilvl="0" w:tplc="3918DAD0">
      <w:start w:val="1"/>
      <w:numFmt w:val="decimal"/>
      <w:lvlText w:val="%1."/>
      <w:lvlJc w:val="left"/>
      <w:pPr>
        <w:ind w:left="13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55955"/>
    <w:multiLevelType w:val="hybridMultilevel"/>
    <w:tmpl w:val="78E699EA"/>
    <w:lvl w:ilvl="0" w:tplc="4C6E7992">
      <w:numFmt w:val="bullet"/>
      <w:lvlText w:val="-"/>
      <w:lvlJc w:val="left"/>
      <w:pPr>
        <w:ind w:left="70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2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71103D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1B108D7"/>
    <w:multiLevelType w:val="hybridMultilevel"/>
    <w:tmpl w:val="B8F2926E"/>
    <w:lvl w:ilvl="0" w:tplc="168EAB4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theme="minorBidi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5914DF"/>
    <w:multiLevelType w:val="hybridMultilevel"/>
    <w:tmpl w:val="B7A0E496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3BD51A69"/>
    <w:multiLevelType w:val="hybridMultilevel"/>
    <w:tmpl w:val="75A812D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5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8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9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367415B"/>
    <w:multiLevelType w:val="hybridMultilevel"/>
    <w:tmpl w:val="2A30EC40"/>
    <w:lvl w:ilvl="0" w:tplc="B87E5AC2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3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6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7CD655B"/>
    <w:multiLevelType w:val="hybridMultilevel"/>
    <w:tmpl w:val="007CD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9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6FAE3FA4"/>
    <w:multiLevelType w:val="hybridMultilevel"/>
    <w:tmpl w:val="07580304"/>
    <w:lvl w:ilvl="0" w:tplc="C972B44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</w:num>
  <w:num w:numId="5">
    <w:abstractNumId w:val="2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3"/>
  </w:num>
  <w:num w:numId="8">
    <w:abstractNumId w:val="12"/>
  </w:num>
  <w:num w:numId="9">
    <w:abstractNumId w:val="4"/>
  </w:num>
  <w:num w:numId="10">
    <w:abstractNumId w:val="44"/>
  </w:num>
  <w:num w:numId="11">
    <w:abstractNumId w:val="31"/>
  </w:num>
  <w:num w:numId="12">
    <w:abstractNumId w:val="38"/>
  </w:num>
  <w:num w:numId="13">
    <w:abstractNumId w:val="27"/>
  </w:num>
  <w:num w:numId="14">
    <w:abstractNumId w:val="23"/>
  </w:num>
  <w:num w:numId="15">
    <w:abstractNumId w:val="36"/>
  </w:num>
  <w:num w:numId="16">
    <w:abstractNumId w:val="28"/>
  </w:num>
  <w:num w:numId="17">
    <w:abstractNumId w:val="3"/>
  </w:num>
  <w:num w:numId="18">
    <w:abstractNumId w:val="39"/>
  </w:num>
  <w:num w:numId="19">
    <w:abstractNumId w:val="33"/>
  </w:num>
  <w:num w:numId="20">
    <w:abstractNumId w:val="41"/>
  </w:num>
  <w:num w:numId="21">
    <w:abstractNumId w:val="19"/>
  </w:num>
  <w:num w:numId="22">
    <w:abstractNumId w:val="45"/>
  </w:num>
  <w:num w:numId="23">
    <w:abstractNumId w:val="25"/>
  </w:num>
  <w:num w:numId="24">
    <w:abstractNumId w:val="15"/>
  </w:num>
  <w:num w:numId="25">
    <w:abstractNumId w:val="22"/>
  </w:num>
  <w:num w:numId="26">
    <w:abstractNumId w:val="35"/>
  </w:num>
  <w:num w:numId="27">
    <w:abstractNumId w:val="40"/>
  </w:num>
  <w:num w:numId="28">
    <w:abstractNumId w:val="5"/>
  </w:num>
  <w:num w:numId="29">
    <w:abstractNumId w:val="2"/>
  </w:num>
  <w:num w:numId="30">
    <w:abstractNumId w:val="29"/>
  </w:num>
  <w:num w:numId="31">
    <w:abstractNumId w:val="17"/>
  </w:num>
  <w:num w:numId="32">
    <w:abstractNumId w:val="34"/>
  </w:num>
  <w:num w:numId="33">
    <w:abstractNumId w:val="8"/>
  </w:num>
  <w:num w:numId="34">
    <w:abstractNumId w:val="42"/>
  </w:num>
  <w:num w:numId="35">
    <w:abstractNumId w:val="11"/>
  </w:num>
  <w:num w:numId="36">
    <w:abstractNumId w:val="32"/>
  </w:num>
  <w:num w:numId="37">
    <w:abstractNumId w:val="26"/>
  </w:num>
  <w:num w:numId="38">
    <w:abstractNumId w:val="10"/>
  </w:num>
  <w:num w:numId="39">
    <w:abstractNumId w:val="0"/>
  </w:num>
  <w:num w:numId="40">
    <w:abstractNumId w:val="14"/>
  </w:num>
  <w:num w:numId="41">
    <w:abstractNumId w:val="20"/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</w:num>
  <w:num w:numId="46">
    <w:abstractNumId w:val="18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41B1"/>
    <w:rsid w:val="000161C0"/>
    <w:rsid w:val="000168BE"/>
    <w:rsid w:val="00017813"/>
    <w:rsid w:val="000247E3"/>
    <w:rsid w:val="00025A34"/>
    <w:rsid w:val="000334C7"/>
    <w:rsid w:val="00040012"/>
    <w:rsid w:val="00043B27"/>
    <w:rsid w:val="00045BBC"/>
    <w:rsid w:val="00047307"/>
    <w:rsid w:val="00050DB9"/>
    <w:rsid w:val="00053DD3"/>
    <w:rsid w:val="00055EFB"/>
    <w:rsid w:val="00066ABF"/>
    <w:rsid w:val="0007527A"/>
    <w:rsid w:val="00080B8E"/>
    <w:rsid w:val="00087811"/>
    <w:rsid w:val="000908B1"/>
    <w:rsid w:val="000968C4"/>
    <w:rsid w:val="000A046F"/>
    <w:rsid w:val="000A2791"/>
    <w:rsid w:val="000A422B"/>
    <w:rsid w:val="000A6BD8"/>
    <w:rsid w:val="000A74D5"/>
    <w:rsid w:val="000B3CFF"/>
    <w:rsid w:val="000B699F"/>
    <w:rsid w:val="000C149C"/>
    <w:rsid w:val="000C3A83"/>
    <w:rsid w:val="000D4991"/>
    <w:rsid w:val="000E07E7"/>
    <w:rsid w:val="000E331A"/>
    <w:rsid w:val="00100050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7488B"/>
    <w:rsid w:val="00186210"/>
    <w:rsid w:val="0019281A"/>
    <w:rsid w:val="001A2676"/>
    <w:rsid w:val="001A453B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3174E"/>
    <w:rsid w:val="00253AC1"/>
    <w:rsid w:val="00266701"/>
    <w:rsid w:val="002671E3"/>
    <w:rsid w:val="002758BB"/>
    <w:rsid w:val="002762EB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71A9"/>
    <w:rsid w:val="002D2AB0"/>
    <w:rsid w:val="002D2DDE"/>
    <w:rsid w:val="002D6B0B"/>
    <w:rsid w:val="002E260D"/>
    <w:rsid w:val="002F042E"/>
    <w:rsid w:val="002F1FB2"/>
    <w:rsid w:val="002F4764"/>
    <w:rsid w:val="002F48A1"/>
    <w:rsid w:val="002F7E58"/>
    <w:rsid w:val="003048C7"/>
    <w:rsid w:val="00334FF0"/>
    <w:rsid w:val="003417A5"/>
    <w:rsid w:val="003461FF"/>
    <w:rsid w:val="003511B9"/>
    <w:rsid w:val="003613E8"/>
    <w:rsid w:val="00376134"/>
    <w:rsid w:val="003774CF"/>
    <w:rsid w:val="0037780D"/>
    <w:rsid w:val="00380440"/>
    <w:rsid w:val="00387983"/>
    <w:rsid w:val="00397B64"/>
    <w:rsid w:val="003A26C4"/>
    <w:rsid w:val="003A29F9"/>
    <w:rsid w:val="003A5EFF"/>
    <w:rsid w:val="003A7461"/>
    <w:rsid w:val="003B621D"/>
    <w:rsid w:val="003B62E3"/>
    <w:rsid w:val="003B6C32"/>
    <w:rsid w:val="003B79C9"/>
    <w:rsid w:val="003C6F8D"/>
    <w:rsid w:val="003C7F5A"/>
    <w:rsid w:val="003D168D"/>
    <w:rsid w:val="003D6097"/>
    <w:rsid w:val="003E5E78"/>
    <w:rsid w:val="003F5DCA"/>
    <w:rsid w:val="00401F79"/>
    <w:rsid w:val="00404790"/>
    <w:rsid w:val="0040658D"/>
    <w:rsid w:val="00413C6C"/>
    <w:rsid w:val="004153B8"/>
    <w:rsid w:val="00424F47"/>
    <w:rsid w:val="004349A3"/>
    <w:rsid w:val="004528EA"/>
    <w:rsid w:val="00453036"/>
    <w:rsid w:val="00454DCE"/>
    <w:rsid w:val="0045756B"/>
    <w:rsid w:val="00461DC9"/>
    <w:rsid w:val="0046233F"/>
    <w:rsid w:val="0046392B"/>
    <w:rsid w:val="00472234"/>
    <w:rsid w:val="00477C18"/>
    <w:rsid w:val="0048266C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F0C5E"/>
    <w:rsid w:val="004F59C5"/>
    <w:rsid w:val="004F77F5"/>
    <w:rsid w:val="00500997"/>
    <w:rsid w:val="005114DA"/>
    <w:rsid w:val="00516023"/>
    <w:rsid w:val="00520AAB"/>
    <w:rsid w:val="0052368A"/>
    <w:rsid w:val="005243D4"/>
    <w:rsid w:val="00525D5C"/>
    <w:rsid w:val="005424D9"/>
    <w:rsid w:val="005501A7"/>
    <w:rsid w:val="005653F6"/>
    <w:rsid w:val="005668D6"/>
    <w:rsid w:val="005747E9"/>
    <w:rsid w:val="005A0180"/>
    <w:rsid w:val="005A2944"/>
    <w:rsid w:val="005A4E55"/>
    <w:rsid w:val="005B5ABE"/>
    <w:rsid w:val="005B5C4D"/>
    <w:rsid w:val="005C2501"/>
    <w:rsid w:val="005C3551"/>
    <w:rsid w:val="005D5968"/>
    <w:rsid w:val="005D792B"/>
    <w:rsid w:val="005E7718"/>
    <w:rsid w:val="005E776B"/>
    <w:rsid w:val="005F58DC"/>
    <w:rsid w:val="00600214"/>
    <w:rsid w:val="00600C31"/>
    <w:rsid w:val="0061107C"/>
    <w:rsid w:val="006136FE"/>
    <w:rsid w:val="00615015"/>
    <w:rsid w:val="00616CBE"/>
    <w:rsid w:val="00622CC9"/>
    <w:rsid w:val="00626815"/>
    <w:rsid w:val="00632E15"/>
    <w:rsid w:val="00641242"/>
    <w:rsid w:val="006427F7"/>
    <w:rsid w:val="0064565B"/>
    <w:rsid w:val="006528BE"/>
    <w:rsid w:val="00652AC8"/>
    <w:rsid w:val="00660F9F"/>
    <w:rsid w:val="00680255"/>
    <w:rsid w:val="00685529"/>
    <w:rsid w:val="006903F3"/>
    <w:rsid w:val="00690846"/>
    <w:rsid w:val="0069210B"/>
    <w:rsid w:val="006B4D06"/>
    <w:rsid w:val="006C6675"/>
    <w:rsid w:val="006D665D"/>
    <w:rsid w:val="006D7447"/>
    <w:rsid w:val="006E2E96"/>
    <w:rsid w:val="006E43B0"/>
    <w:rsid w:val="006E7608"/>
    <w:rsid w:val="006F2FDD"/>
    <w:rsid w:val="006F7A93"/>
    <w:rsid w:val="007058DF"/>
    <w:rsid w:val="00705A96"/>
    <w:rsid w:val="00711F5E"/>
    <w:rsid w:val="00717D7A"/>
    <w:rsid w:val="00720414"/>
    <w:rsid w:val="007411E5"/>
    <w:rsid w:val="0074317D"/>
    <w:rsid w:val="0074681B"/>
    <w:rsid w:val="007564CA"/>
    <w:rsid w:val="00764221"/>
    <w:rsid w:val="007721F4"/>
    <w:rsid w:val="00773C5B"/>
    <w:rsid w:val="00776FC1"/>
    <w:rsid w:val="007A2DD7"/>
    <w:rsid w:val="007B2059"/>
    <w:rsid w:val="007B6337"/>
    <w:rsid w:val="007C0618"/>
    <w:rsid w:val="007C0911"/>
    <w:rsid w:val="007E3E49"/>
    <w:rsid w:val="007E5725"/>
    <w:rsid w:val="007F2EDC"/>
    <w:rsid w:val="007F4723"/>
    <w:rsid w:val="007F5286"/>
    <w:rsid w:val="00804EA1"/>
    <w:rsid w:val="0080558F"/>
    <w:rsid w:val="008059C5"/>
    <w:rsid w:val="00815649"/>
    <w:rsid w:val="00825C83"/>
    <w:rsid w:val="00842747"/>
    <w:rsid w:val="00842A5D"/>
    <w:rsid w:val="00843907"/>
    <w:rsid w:val="0085678A"/>
    <w:rsid w:val="0086532D"/>
    <w:rsid w:val="00865646"/>
    <w:rsid w:val="008657F6"/>
    <w:rsid w:val="00870AC3"/>
    <w:rsid w:val="008719B4"/>
    <w:rsid w:val="008754F9"/>
    <w:rsid w:val="0087586E"/>
    <w:rsid w:val="00881144"/>
    <w:rsid w:val="008904A6"/>
    <w:rsid w:val="008953F9"/>
    <w:rsid w:val="008A2BA8"/>
    <w:rsid w:val="008A3588"/>
    <w:rsid w:val="008A3914"/>
    <w:rsid w:val="008A6CAB"/>
    <w:rsid w:val="008B4340"/>
    <w:rsid w:val="008C2205"/>
    <w:rsid w:val="008C275D"/>
    <w:rsid w:val="008D1009"/>
    <w:rsid w:val="008D20EA"/>
    <w:rsid w:val="008D6296"/>
    <w:rsid w:val="008E4FEA"/>
    <w:rsid w:val="008F6316"/>
    <w:rsid w:val="008F76E1"/>
    <w:rsid w:val="00902691"/>
    <w:rsid w:val="00913FE0"/>
    <w:rsid w:val="0091525E"/>
    <w:rsid w:val="009228E9"/>
    <w:rsid w:val="00930F4B"/>
    <w:rsid w:val="00934AC3"/>
    <w:rsid w:val="00940F55"/>
    <w:rsid w:val="00945E23"/>
    <w:rsid w:val="009516F1"/>
    <w:rsid w:val="009702A7"/>
    <w:rsid w:val="009805D6"/>
    <w:rsid w:val="0099455B"/>
    <w:rsid w:val="0099534A"/>
    <w:rsid w:val="009B2F2E"/>
    <w:rsid w:val="009B7083"/>
    <w:rsid w:val="009C1946"/>
    <w:rsid w:val="009D0777"/>
    <w:rsid w:val="009D66E1"/>
    <w:rsid w:val="009D7625"/>
    <w:rsid w:val="009E03C5"/>
    <w:rsid w:val="009E3EFF"/>
    <w:rsid w:val="00A07F22"/>
    <w:rsid w:val="00A13548"/>
    <w:rsid w:val="00A15EC4"/>
    <w:rsid w:val="00A20775"/>
    <w:rsid w:val="00A37872"/>
    <w:rsid w:val="00A44F9F"/>
    <w:rsid w:val="00A4658D"/>
    <w:rsid w:val="00A57366"/>
    <w:rsid w:val="00A67142"/>
    <w:rsid w:val="00A75036"/>
    <w:rsid w:val="00A80813"/>
    <w:rsid w:val="00A80A21"/>
    <w:rsid w:val="00A97A63"/>
    <w:rsid w:val="00AA066D"/>
    <w:rsid w:val="00AA0DD7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E"/>
    <w:rsid w:val="00B614AB"/>
    <w:rsid w:val="00B62692"/>
    <w:rsid w:val="00B62D71"/>
    <w:rsid w:val="00B6433F"/>
    <w:rsid w:val="00B822D8"/>
    <w:rsid w:val="00BA156E"/>
    <w:rsid w:val="00BA1C79"/>
    <w:rsid w:val="00BB6C83"/>
    <w:rsid w:val="00BC08D2"/>
    <w:rsid w:val="00BC2644"/>
    <w:rsid w:val="00BC3274"/>
    <w:rsid w:val="00BC40DD"/>
    <w:rsid w:val="00BD0857"/>
    <w:rsid w:val="00BD4AEF"/>
    <w:rsid w:val="00BE1121"/>
    <w:rsid w:val="00BF08A0"/>
    <w:rsid w:val="00BF1AEF"/>
    <w:rsid w:val="00BF201F"/>
    <w:rsid w:val="00C03F1F"/>
    <w:rsid w:val="00C06024"/>
    <w:rsid w:val="00C06340"/>
    <w:rsid w:val="00C07382"/>
    <w:rsid w:val="00C075B5"/>
    <w:rsid w:val="00C117F2"/>
    <w:rsid w:val="00C124B4"/>
    <w:rsid w:val="00C16EA3"/>
    <w:rsid w:val="00C30475"/>
    <w:rsid w:val="00C3189D"/>
    <w:rsid w:val="00C35851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96152"/>
    <w:rsid w:val="00CB1604"/>
    <w:rsid w:val="00CB5C9A"/>
    <w:rsid w:val="00CC36A2"/>
    <w:rsid w:val="00CE39FD"/>
    <w:rsid w:val="00CE6F00"/>
    <w:rsid w:val="00CF454B"/>
    <w:rsid w:val="00D03FE3"/>
    <w:rsid w:val="00D06E75"/>
    <w:rsid w:val="00D134A8"/>
    <w:rsid w:val="00D159D0"/>
    <w:rsid w:val="00D173D6"/>
    <w:rsid w:val="00D37ED0"/>
    <w:rsid w:val="00D472F5"/>
    <w:rsid w:val="00D51508"/>
    <w:rsid w:val="00D52C03"/>
    <w:rsid w:val="00D60096"/>
    <w:rsid w:val="00D604B0"/>
    <w:rsid w:val="00D61899"/>
    <w:rsid w:val="00D64578"/>
    <w:rsid w:val="00D83365"/>
    <w:rsid w:val="00D93AD5"/>
    <w:rsid w:val="00D94E39"/>
    <w:rsid w:val="00DA38DC"/>
    <w:rsid w:val="00DA67B3"/>
    <w:rsid w:val="00DA7297"/>
    <w:rsid w:val="00DB6586"/>
    <w:rsid w:val="00DC1876"/>
    <w:rsid w:val="00DC4DFD"/>
    <w:rsid w:val="00DD37AE"/>
    <w:rsid w:val="00DD6A7C"/>
    <w:rsid w:val="00DD7E1A"/>
    <w:rsid w:val="00DE2FA3"/>
    <w:rsid w:val="00DE3F2C"/>
    <w:rsid w:val="00DE79A1"/>
    <w:rsid w:val="00E0109E"/>
    <w:rsid w:val="00E10251"/>
    <w:rsid w:val="00E147DA"/>
    <w:rsid w:val="00E212CC"/>
    <w:rsid w:val="00E36ED1"/>
    <w:rsid w:val="00E40B59"/>
    <w:rsid w:val="00E461FF"/>
    <w:rsid w:val="00E53B5D"/>
    <w:rsid w:val="00E55502"/>
    <w:rsid w:val="00E5729B"/>
    <w:rsid w:val="00E600C7"/>
    <w:rsid w:val="00E63B93"/>
    <w:rsid w:val="00E720BF"/>
    <w:rsid w:val="00E80A63"/>
    <w:rsid w:val="00E81499"/>
    <w:rsid w:val="00E92F1F"/>
    <w:rsid w:val="00E93F41"/>
    <w:rsid w:val="00E97634"/>
    <w:rsid w:val="00EA1747"/>
    <w:rsid w:val="00EA33B3"/>
    <w:rsid w:val="00EA3415"/>
    <w:rsid w:val="00EA3632"/>
    <w:rsid w:val="00EA7C8C"/>
    <w:rsid w:val="00EB1072"/>
    <w:rsid w:val="00EB7C80"/>
    <w:rsid w:val="00EC0E10"/>
    <w:rsid w:val="00EC7000"/>
    <w:rsid w:val="00EC7603"/>
    <w:rsid w:val="00ED17BA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353"/>
    <w:rsid w:val="00F36C33"/>
    <w:rsid w:val="00F37ECD"/>
    <w:rsid w:val="00F53B4B"/>
    <w:rsid w:val="00F56584"/>
    <w:rsid w:val="00F56EDF"/>
    <w:rsid w:val="00F60D18"/>
    <w:rsid w:val="00F60E53"/>
    <w:rsid w:val="00F62154"/>
    <w:rsid w:val="00F7175C"/>
    <w:rsid w:val="00F737E9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B69F6"/>
    <w:rsid w:val="00FC0DF9"/>
    <w:rsid w:val="00FC4F73"/>
    <w:rsid w:val="00FD63EC"/>
    <w:rsid w:val="00FE058A"/>
    <w:rsid w:val="00FE0750"/>
    <w:rsid w:val="00FE3C46"/>
    <w:rsid w:val="00FE4F45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937C8-FDAE-4C11-AC32-0BA855899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19647</TotalTime>
  <Pages>4</Pages>
  <Words>1081</Words>
  <Characters>6164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131</cp:revision>
  <cp:lastPrinted>2023-03-29T09:10:00Z</cp:lastPrinted>
  <dcterms:created xsi:type="dcterms:W3CDTF">2021-08-30T11:01:00Z</dcterms:created>
  <dcterms:modified xsi:type="dcterms:W3CDTF">2023-09-26T09:16:00Z</dcterms:modified>
</cp:coreProperties>
</file>