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A680A" w14:textId="77777777" w:rsidR="00EF6C46" w:rsidRPr="000044F4" w:rsidRDefault="00EF6C46" w:rsidP="00C37C8E">
      <w:pPr>
        <w:jc w:val="center"/>
      </w:pPr>
      <w:r>
        <w:rPr>
          <w:rFonts w:cs="Calibri"/>
          <w:b/>
          <w:sz w:val="32"/>
          <w:szCs w:val="32"/>
        </w:rPr>
        <w:t>Z A P I S N I K</w:t>
      </w:r>
    </w:p>
    <w:p w14:paraId="4625F1F8" w14:textId="3E859D8F" w:rsidR="00EF6C46" w:rsidRDefault="005908CA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8</w:t>
      </w:r>
      <w:r w:rsidR="00552E47">
        <w:rPr>
          <w:rFonts w:cs="Calibri"/>
          <w:b/>
          <w:sz w:val="26"/>
          <w:szCs w:val="26"/>
        </w:rPr>
        <w:t>.</w:t>
      </w:r>
      <w:r w:rsidR="00EF6C46">
        <w:rPr>
          <w:rFonts w:cs="Calibri"/>
          <w:b/>
          <w:sz w:val="26"/>
          <w:szCs w:val="26"/>
        </w:rPr>
        <w:t xml:space="preserve"> sjednice Vijeća Mjesnog odbora Šestine (u daljnjem tekstu: Vijeće),</w:t>
      </w:r>
    </w:p>
    <w:p w14:paraId="38C0829F" w14:textId="11F40BDC" w:rsidR="00EF6C46" w:rsidRDefault="00EF6C46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 xml:space="preserve">održane u </w:t>
      </w:r>
      <w:r w:rsidR="005908CA">
        <w:rPr>
          <w:b/>
          <w:sz w:val="26"/>
          <w:szCs w:val="26"/>
        </w:rPr>
        <w:t>četvrtak</w:t>
      </w:r>
      <w:r w:rsidR="002B345A" w:rsidRPr="002B345A">
        <w:rPr>
          <w:b/>
          <w:sz w:val="26"/>
          <w:szCs w:val="26"/>
        </w:rPr>
        <w:t xml:space="preserve">, </w:t>
      </w:r>
      <w:r w:rsidR="00271C49">
        <w:rPr>
          <w:b/>
          <w:sz w:val="26"/>
          <w:szCs w:val="26"/>
        </w:rPr>
        <w:t>2</w:t>
      </w:r>
      <w:r w:rsidR="005908CA">
        <w:rPr>
          <w:b/>
          <w:sz w:val="26"/>
          <w:szCs w:val="26"/>
        </w:rPr>
        <w:t>7</w:t>
      </w:r>
      <w:r w:rsidR="009A513D" w:rsidRPr="009A513D">
        <w:rPr>
          <w:b/>
          <w:sz w:val="26"/>
          <w:szCs w:val="26"/>
        </w:rPr>
        <w:t xml:space="preserve">. </w:t>
      </w:r>
      <w:r w:rsidR="005908CA">
        <w:rPr>
          <w:b/>
          <w:sz w:val="26"/>
          <w:szCs w:val="26"/>
        </w:rPr>
        <w:t>siječnj</w:t>
      </w:r>
      <w:r w:rsidR="00D35305">
        <w:rPr>
          <w:b/>
          <w:sz w:val="26"/>
          <w:szCs w:val="26"/>
        </w:rPr>
        <w:t>a</w:t>
      </w:r>
      <w:r w:rsidR="009A513D" w:rsidRPr="009A513D">
        <w:rPr>
          <w:b/>
          <w:sz w:val="26"/>
          <w:szCs w:val="26"/>
        </w:rPr>
        <w:t xml:space="preserve"> 202</w:t>
      </w:r>
      <w:r w:rsidR="005908CA">
        <w:rPr>
          <w:b/>
          <w:sz w:val="26"/>
          <w:szCs w:val="26"/>
        </w:rPr>
        <w:t>2</w:t>
      </w:r>
      <w:r w:rsidR="002B345A">
        <w:rPr>
          <w:b/>
          <w:sz w:val="26"/>
          <w:szCs w:val="26"/>
        </w:rPr>
        <w:t xml:space="preserve">. </w:t>
      </w:r>
    </w:p>
    <w:p w14:paraId="4C5FEB32" w14:textId="77777777" w:rsidR="00EF6C46" w:rsidRDefault="00EF6C46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u prostorijama Mjesne samouprave Šestine, Šestinski trg 10,</w:t>
      </w:r>
    </w:p>
    <w:p w14:paraId="16CECA6A" w14:textId="6565A20B" w:rsidR="00EF6C46" w:rsidRDefault="00EF6C46" w:rsidP="00EF6C46">
      <w:pPr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s početkom u 19:</w:t>
      </w:r>
      <w:r w:rsidR="000B5E55">
        <w:rPr>
          <w:rFonts w:cs="Calibri"/>
          <w:b/>
          <w:sz w:val="26"/>
          <w:szCs w:val="26"/>
        </w:rPr>
        <w:t>0</w:t>
      </w:r>
      <w:r>
        <w:rPr>
          <w:rFonts w:cs="Calibri"/>
          <w:b/>
          <w:sz w:val="26"/>
          <w:szCs w:val="26"/>
        </w:rPr>
        <w:t>0 sati</w:t>
      </w:r>
    </w:p>
    <w:p w14:paraId="1637F18B" w14:textId="17CB33A3" w:rsidR="00EF6C46" w:rsidRDefault="00EF6C46" w:rsidP="00EF6C46">
      <w:pPr>
        <w:jc w:val="both"/>
        <w:rPr>
          <w:rFonts w:cs="Calibri"/>
          <w:b/>
        </w:rPr>
      </w:pPr>
    </w:p>
    <w:p w14:paraId="6988B639" w14:textId="77777777" w:rsidR="00433F69" w:rsidRDefault="00433F69" w:rsidP="00EF6C46">
      <w:pPr>
        <w:jc w:val="both"/>
        <w:rPr>
          <w:rFonts w:cs="Calibri"/>
          <w:b/>
        </w:rPr>
      </w:pPr>
    </w:p>
    <w:p w14:paraId="7B3A1B56" w14:textId="77777777" w:rsidR="00EF6C46" w:rsidRDefault="00EF6C46" w:rsidP="00EF6C46">
      <w:pPr>
        <w:jc w:val="both"/>
        <w:rPr>
          <w:rFonts w:cs="Calibri"/>
          <w:b/>
        </w:rPr>
      </w:pPr>
      <w:r>
        <w:rPr>
          <w:rFonts w:cs="Calibri"/>
          <w:b/>
        </w:rPr>
        <w:t>NAZOČNI ČLANOVI VIJEĆA:</w:t>
      </w:r>
    </w:p>
    <w:p w14:paraId="661B97DE" w14:textId="490AC239" w:rsidR="005908CA" w:rsidRDefault="00EF6C46" w:rsidP="005908CA">
      <w:pPr>
        <w:jc w:val="both"/>
        <w:rPr>
          <w:rFonts w:cs="Calibri"/>
        </w:rPr>
      </w:pPr>
      <w:r>
        <w:rPr>
          <w:rFonts w:cs="Calibri"/>
        </w:rPr>
        <w:t>Jure Tomičić</w:t>
      </w:r>
      <w:r w:rsidR="00D639F9">
        <w:rPr>
          <w:rFonts w:cs="Calibri"/>
        </w:rPr>
        <w:t xml:space="preserve">, Kruno Vuk, </w:t>
      </w:r>
      <w:r w:rsidR="00525F0F">
        <w:rPr>
          <w:rFonts w:cs="Calibri"/>
        </w:rPr>
        <w:t>Danijel Jagušt</w:t>
      </w:r>
      <w:r w:rsidR="00FE52EF">
        <w:rPr>
          <w:rFonts w:cs="Calibri"/>
        </w:rPr>
        <w:t>, Maja Pleić</w:t>
      </w:r>
      <w:r w:rsidR="007633FA">
        <w:rPr>
          <w:rFonts w:cs="Calibri"/>
        </w:rPr>
        <w:t>, Jadranka Apostolovski</w:t>
      </w:r>
      <w:r w:rsidR="005908CA">
        <w:rPr>
          <w:rFonts w:cs="Calibri"/>
        </w:rPr>
        <w:t>, Mladen Kljaić</w:t>
      </w:r>
    </w:p>
    <w:p w14:paraId="6A2E14E5" w14:textId="4B9E198E" w:rsidR="009B5BE2" w:rsidRDefault="009B5BE2" w:rsidP="009B5BE2">
      <w:pPr>
        <w:jc w:val="both"/>
        <w:rPr>
          <w:rFonts w:cs="Calibri"/>
        </w:rPr>
      </w:pPr>
    </w:p>
    <w:p w14:paraId="48890703" w14:textId="4BDEE1F8" w:rsidR="007653F2" w:rsidRDefault="007653F2" w:rsidP="009B5BE2">
      <w:pPr>
        <w:jc w:val="both"/>
        <w:rPr>
          <w:rFonts w:cs="Calibri"/>
        </w:rPr>
      </w:pPr>
    </w:p>
    <w:p w14:paraId="66A43A16" w14:textId="2152BF16" w:rsidR="007653F2" w:rsidRDefault="007653F2" w:rsidP="007653F2">
      <w:pPr>
        <w:jc w:val="both"/>
        <w:rPr>
          <w:rFonts w:cs="Calibri"/>
          <w:b/>
        </w:rPr>
      </w:pPr>
      <w:r>
        <w:rPr>
          <w:rFonts w:cs="Calibri"/>
          <w:b/>
        </w:rPr>
        <w:t>ODSUTNI ČLANOVI VIJEĆA:</w:t>
      </w:r>
    </w:p>
    <w:p w14:paraId="34AA43EE" w14:textId="6998378F" w:rsidR="002C2F8D" w:rsidRDefault="005908CA" w:rsidP="00EF6C46">
      <w:pPr>
        <w:jc w:val="both"/>
        <w:rPr>
          <w:rFonts w:cs="Calibri"/>
        </w:rPr>
      </w:pPr>
      <w:r>
        <w:rPr>
          <w:rFonts w:cs="Calibri"/>
        </w:rPr>
        <w:t>Lorena Malec Mlinarić</w:t>
      </w:r>
    </w:p>
    <w:p w14:paraId="3CC195AF" w14:textId="77777777" w:rsidR="005908CA" w:rsidRPr="00C37C8E" w:rsidRDefault="005908CA" w:rsidP="00EF6C46">
      <w:pPr>
        <w:jc w:val="both"/>
        <w:rPr>
          <w:rFonts w:cs="Calibri"/>
        </w:rPr>
      </w:pPr>
    </w:p>
    <w:p w14:paraId="2C46ADA5" w14:textId="77777777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 xml:space="preserve">Predsjedava: Jure Tomičić, predsjednik Vijeća. </w:t>
      </w:r>
    </w:p>
    <w:p w14:paraId="2E80691C" w14:textId="77777777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>Zapisnik vodi: Jure Tomičić.</w:t>
      </w:r>
    </w:p>
    <w:p w14:paraId="0F4D2CAB" w14:textId="77777777" w:rsidR="00EF6C46" w:rsidRDefault="00EF6C46" w:rsidP="00EF6C46">
      <w:pPr>
        <w:jc w:val="both"/>
        <w:rPr>
          <w:rFonts w:cs="Calibri"/>
        </w:rPr>
      </w:pPr>
    </w:p>
    <w:p w14:paraId="6DE35333" w14:textId="6C8CC075" w:rsidR="007633FA" w:rsidRDefault="00EF6C46" w:rsidP="00EF6C46">
      <w:pPr>
        <w:jc w:val="both"/>
        <w:rPr>
          <w:rFonts w:cs="Calibri"/>
        </w:rPr>
      </w:pPr>
      <w:r>
        <w:rPr>
          <w:rFonts w:cs="Calibri"/>
        </w:rPr>
        <w:t xml:space="preserve">Predsjednik konstatira da je nazočno </w:t>
      </w:r>
      <w:r w:rsidR="007633FA">
        <w:rPr>
          <w:rFonts w:cs="Calibri"/>
        </w:rPr>
        <w:t>6</w:t>
      </w:r>
      <w:r>
        <w:rPr>
          <w:rFonts w:cs="Calibri"/>
        </w:rPr>
        <w:t xml:space="preserve"> od ukupno 7 članova Vijeća, što znači da Vijeće može pravovaljano odlučivati te otvara </w:t>
      </w:r>
      <w:r w:rsidR="005908CA">
        <w:rPr>
          <w:rFonts w:cs="Calibri"/>
        </w:rPr>
        <w:t>8</w:t>
      </w:r>
      <w:r>
        <w:rPr>
          <w:rFonts w:cs="Calibri"/>
        </w:rPr>
        <w:t>. sjednicu Vijeća Mjesnog odbora Šestine.</w:t>
      </w:r>
    </w:p>
    <w:p w14:paraId="7AE84191" w14:textId="5EE099E3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 xml:space="preserve">Vijeće </w:t>
      </w:r>
      <w:r w:rsidR="007633FA">
        <w:rPr>
          <w:rFonts w:cs="Calibri"/>
        </w:rPr>
        <w:t xml:space="preserve">jednoglasno </w:t>
      </w:r>
      <w:r>
        <w:rPr>
          <w:rFonts w:cs="Calibri"/>
        </w:rPr>
        <w:t>prihvaća</w:t>
      </w:r>
      <w:r w:rsidR="00621B30">
        <w:rPr>
          <w:rFonts w:cs="Calibri"/>
        </w:rPr>
        <w:t xml:space="preserve"> </w:t>
      </w:r>
      <w:r>
        <w:rPr>
          <w:rFonts w:cs="Calibri"/>
        </w:rPr>
        <w:t xml:space="preserve">zapisnik </w:t>
      </w:r>
      <w:r w:rsidR="005908CA">
        <w:rPr>
          <w:rFonts w:cs="Calibri"/>
        </w:rPr>
        <w:t>7</w:t>
      </w:r>
      <w:r>
        <w:rPr>
          <w:rFonts w:cs="Calibri"/>
        </w:rPr>
        <w:t xml:space="preserve">. sjednice Vijeća, </w:t>
      </w:r>
      <w:r w:rsidRPr="008B12AE">
        <w:rPr>
          <w:rFonts w:cs="Calibri"/>
        </w:rPr>
        <w:t>održane</w:t>
      </w:r>
      <w:r w:rsidR="00432251">
        <w:rPr>
          <w:rFonts w:cs="Calibri"/>
        </w:rPr>
        <w:t xml:space="preserve"> </w:t>
      </w:r>
      <w:r w:rsidR="005908CA">
        <w:rPr>
          <w:rFonts w:cs="Calibri"/>
        </w:rPr>
        <w:t>23</w:t>
      </w:r>
      <w:r w:rsidR="002B345A" w:rsidRPr="00DB7916">
        <w:rPr>
          <w:rFonts w:cs="Calibri"/>
        </w:rPr>
        <w:t>.</w:t>
      </w:r>
      <w:r w:rsidR="00932DFB">
        <w:rPr>
          <w:rFonts w:cs="Calibri"/>
        </w:rPr>
        <w:t xml:space="preserve"> </w:t>
      </w:r>
      <w:r w:rsidR="005908CA">
        <w:rPr>
          <w:rFonts w:cs="Calibri"/>
        </w:rPr>
        <w:t>prosinca</w:t>
      </w:r>
      <w:r w:rsidR="00DB7916">
        <w:rPr>
          <w:rFonts w:cs="Calibri"/>
          <w:sz w:val="26"/>
          <w:szCs w:val="26"/>
        </w:rPr>
        <w:t xml:space="preserve"> </w:t>
      </w:r>
      <w:r w:rsidR="00DB7916" w:rsidRPr="00DB7916">
        <w:rPr>
          <w:rFonts w:cs="Calibri"/>
        </w:rPr>
        <w:t>20</w:t>
      </w:r>
      <w:r w:rsidR="00222B35">
        <w:rPr>
          <w:rFonts w:cs="Calibri"/>
        </w:rPr>
        <w:t>2</w:t>
      </w:r>
      <w:r w:rsidR="005908CA">
        <w:rPr>
          <w:rFonts w:cs="Calibri"/>
        </w:rPr>
        <w:t>1</w:t>
      </w:r>
      <w:r w:rsidR="00DB7916" w:rsidRPr="00DB7916">
        <w:rPr>
          <w:rFonts w:cs="Calibri"/>
        </w:rPr>
        <w:t>.</w:t>
      </w:r>
      <w:r w:rsidR="002B345A">
        <w:rPr>
          <w:rFonts w:cs="Calibri"/>
        </w:rPr>
        <w:t xml:space="preserve"> </w:t>
      </w:r>
      <w:r>
        <w:rPr>
          <w:rFonts w:cs="Calibri"/>
        </w:rPr>
        <w:t>godine.</w:t>
      </w:r>
    </w:p>
    <w:p w14:paraId="3B285CE6" w14:textId="22713F18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>Na prijedlog predsjednika</w:t>
      </w:r>
      <w:r w:rsidR="00C00B61">
        <w:rPr>
          <w:rFonts w:cs="Calibri"/>
        </w:rPr>
        <w:t xml:space="preserve"> </w:t>
      </w:r>
      <w:r>
        <w:rPr>
          <w:rFonts w:cs="Calibri"/>
        </w:rPr>
        <w:t>Vijeće jednoglasno utvrđuje sljedeći dnevni red:</w:t>
      </w:r>
    </w:p>
    <w:p w14:paraId="1680BBE6" w14:textId="16404E69" w:rsidR="00EF6C46" w:rsidRDefault="00EF6C46" w:rsidP="00EF6C46">
      <w:pPr>
        <w:jc w:val="both"/>
        <w:rPr>
          <w:rFonts w:cs="Calibri"/>
        </w:rPr>
      </w:pPr>
    </w:p>
    <w:p w14:paraId="3C0CE16B" w14:textId="77777777" w:rsidR="00CD1493" w:rsidRDefault="00CD1493" w:rsidP="00EF6C46">
      <w:pPr>
        <w:jc w:val="both"/>
        <w:rPr>
          <w:rFonts w:cs="Calibri"/>
        </w:rPr>
      </w:pPr>
    </w:p>
    <w:p w14:paraId="63B51FF3" w14:textId="13DA3AE7" w:rsidR="00EF6C46" w:rsidRDefault="00EF6C46" w:rsidP="00EF6C46">
      <w:pPr>
        <w:jc w:val="center"/>
        <w:rPr>
          <w:rFonts w:cs="Calibri"/>
          <w:b/>
          <w:sz w:val="28"/>
        </w:rPr>
      </w:pPr>
      <w:r>
        <w:rPr>
          <w:rFonts w:cs="Calibri"/>
          <w:b/>
          <w:sz w:val="28"/>
        </w:rPr>
        <w:t>DNEVNI RED:</w:t>
      </w:r>
    </w:p>
    <w:p w14:paraId="38F47BDB" w14:textId="77777777" w:rsidR="00CD1493" w:rsidRDefault="00CD1493" w:rsidP="00EF6C46"/>
    <w:p w14:paraId="6A2940AD" w14:textId="77777777" w:rsidR="00BB7582" w:rsidRPr="00BB7582" w:rsidRDefault="00BB7582" w:rsidP="00BB7582">
      <w:pPr>
        <w:numPr>
          <w:ilvl w:val="0"/>
          <w:numId w:val="1"/>
        </w:numPr>
        <w:jc w:val="both"/>
      </w:pPr>
      <w:r w:rsidRPr="00BB7582">
        <w:t xml:space="preserve">Tekuća problematika </w:t>
      </w:r>
    </w:p>
    <w:p w14:paraId="37CFD879" w14:textId="77777777" w:rsidR="00BB7582" w:rsidRDefault="00BB7582" w:rsidP="00BB7582">
      <w:pPr>
        <w:numPr>
          <w:ilvl w:val="0"/>
          <w:numId w:val="1"/>
        </w:numPr>
        <w:jc w:val="both"/>
      </w:pPr>
      <w:r w:rsidRPr="00BB7582">
        <w:t>Zahtjev za korištenje prostora</w:t>
      </w:r>
    </w:p>
    <w:p w14:paraId="4CB8E402" w14:textId="697C7181" w:rsidR="00F1267A" w:rsidRDefault="00BB7582" w:rsidP="00BB7582">
      <w:pPr>
        <w:numPr>
          <w:ilvl w:val="0"/>
          <w:numId w:val="1"/>
        </w:numPr>
        <w:jc w:val="both"/>
      </w:pPr>
      <w:r w:rsidRPr="00BB7582">
        <w:t>Pitanja, prijedlozi i obavijesti</w:t>
      </w:r>
    </w:p>
    <w:p w14:paraId="661B4C1C" w14:textId="77777777" w:rsidR="005908CA" w:rsidRDefault="005908CA" w:rsidP="005908CA">
      <w:pPr>
        <w:ind w:left="720"/>
        <w:jc w:val="both"/>
      </w:pPr>
    </w:p>
    <w:p w14:paraId="41F6619E" w14:textId="77777777" w:rsidR="00CC2AAA" w:rsidRDefault="00CC2AAA" w:rsidP="009529C1">
      <w:pPr>
        <w:rPr>
          <w:rFonts w:cs="Calibri"/>
          <w:b/>
          <w:u w:val="single"/>
        </w:rPr>
      </w:pPr>
    </w:p>
    <w:p w14:paraId="188D7885" w14:textId="72DE850B" w:rsidR="00360263" w:rsidRPr="00E05D6E" w:rsidRDefault="003E7621" w:rsidP="009529C1">
      <w:r w:rsidRPr="0069742B">
        <w:rPr>
          <w:rFonts w:cs="Calibri"/>
          <w:b/>
          <w:u w:val="single"/>
        </w:rPr>
        <w:t>Ad</w:t>
      </w:r>
      <w:r w:rsidRPr="008B12AE">
        <w:rPr>
          <w:rFonts w:cs="Calibri"/>
          <w:b/>
          <w:u w:val="single"/>
        </w:rPr>
        <w:t>.</w:t>
      </w:r>
      <w:r w:rsidR="00CC2AAA">
        <w:rPr>
          <w:b/>
          <w:u w:val="single"/>
        </w:rPr>
        <w:t>1</w:t>
      </w:r>
      <w:r w:rsidRPr="00DB2CAC">
        <w:rPr>
          <w:b/>
          <w:u w:val="single"/>
        </w:rPr>
        <w:t>.</w:t>
      </w:r>
      <w:r>
        <w:rPr>
          <w:b/>
          <w:u w:val="single"/>
        </w:rPr>
        <w:t xml:space="preserve"> </w:t>
      </w:r>
      <w:r w:rsidR="00A3364C" w:rsidRPr="00A3364C">
        <w:rPr>
          <w:b/>
          <w:u w:val="single"/>
        </w:rPr>
        <w:t xml:space="preserve">Tekuća problematika  </w:t>
      </w:r>
    </w:p>
    <w:p w14:paraId="0EB0D142" w14:textId="77777777" w:rsidR="00360263" w:rsidRDefault="00360263" w:rsidP="00360263">
      <w:pPr>
        <w:jc w:val="both"/>
        <w:rPr>
          <w:b/>
          <w:u w:val="single"/>
        </w:rPr>
      </w:pPr>
    </w:p>
    <w:p w14:paraId="799AF472" w14:textId="67F80660" w:rsidR="00596141" w:rsidRDefault="00A3364C" w:rsidP="001A465A">
      <w:pPr>
        <w:jc w:val="both"/>
      </w:pPr>
      <w:r>
        <w:t>Predsjednik Vijeća iznosi tekuću problematiku članovima Vijeća</w:t>
      </w:r>
      <w:r w:rsidR="005C1C10">
        <w:t>.</w:t>
      </w:r>
      <w:r w:rsidR="00665922">
        <w:t xml:space="preserve"> </w:t>
      </w:r>
    </w:p>
    <w:p w14:paraId="773CA677" w14:textId="386DF3BC" w:rsidR="00A85CD3" w:rsidRDefault="009A7E6A" w:rsidP="009529C1">
      <w:pPr>
        <w:pStyle w:val="Odlomakpopisa"/>
        <w:numPr>
          <w:ilvl w:val="0"/>
          <w:numId w:val="2"/>
        </w:numPr>
        <w:jc w:val="both"/>
      </w:pPr>
      <w:r>
        <w:t>Sugrađani iz ulice Kulmerska ponovno traže uspornike duž ulice</w:t>
      </w:r>
    </w:p>
    <w:p w14:paraId="6D2C5753" w14:textId="72F441BB" w:rsidR="009A7E6A" w:rsidRDefault="009A7E6A" w:rsidP="009529C1">
      <w:pPr>
        <w:pStyle w:val="Odlomakpopisa"/>
        <w:numPr>
          <w:ilvl w:val="0"/>
          <w:numId w:val="2"/>
        </w:numPr>
        <w:jc w:val="both"/>
      </w:pPr>
      <w:r>
        <w:t>Stanovnici ulice Podrebernica također negoduju i traže postavljanje uspornika u ulici</w:t>
      </w:r>
    </w:p>
    <w:p w14:paraId="5115A460" w14:textId="1209C214" w:rsidR="00DB0940" w:rsidRPr="00A85686" w:rsidRDefault="009E5E97" w:rsidP="009529C1">
      <w:pPr>
        <w:pStyle w:val="Odlomakpopisa"/>
        <w:numPr>
          <w:ilvl w:val="0"/>
          <w:numId w:val="2"/>
        </w:numPr>
        <w:jc w:val="both"/>
        <w:rPr>
          <w:rFonts w:cs="Calibri"/>
          <w:b/>
          <w:u w:val="single"/>
        </w:rPr>
      </w:pPr>
      <w:r>
        <w:t>Službeno o</w:t>
      </w:r>
      <w:r w:rsidR="005C0BD6">
        <w:t>čitovanje u koj</w:t>
      </w:r>
      <w:r w:rsidR="00F906A2">
        <w:t>oj je fazi odvodnja u</w:t>
      </w:r>
      <w:r w:rsidR="005C0BD6">
        <w:t xml:space="preserve"> ulic</w:t>
      </w:r>
      <w:r w:rsidR="00F906A2">
        <w:t>i</w:t>
      </w:r>
      <w:r w:rsidR="005C0BD6">
        <w:t xml:space="preserve"> Šušnjevec</w:t>
      </w:r>
      <w:r>
        <w:t xml:space="preserve"> na poslan dopis </w:t>
      </w:r>
      <w:r w:rsidR="00A92909">
        <w:t>28</w:t>
      </w:r>
      <w:r w:rsidR="005A06FB">
        <w:t>.rujna 2021.</w:t>
      </w:r>
      <w:r w:rsidR="005C0BD6">
        <w:t xml:space="preserve"> </w:t>
      </w:r>
      <w:r w:rsidR="006E0024">
        <w:t>i dalje</w:t>
      </w:r>
      <w:r w:rsidR="005C0BD6">
        <w:t xml:space="preserve"> se čeka</w:t>
      </w:r>
      <w:r w:rsidR="006B7E78">
        <w:t>.</w:t>
      </w:r>
    </w:p>
    <w:p w14:paraId="51804B8C" w14:textId="2DF69468" w:rsidR="00A85686" w:rsidRPr="00DF633B" w:rsidRDefault="009A7E6A" w:rsidP="009529C1">
      <w:pPr>
        <w:pStyle w:val="Odlomakpopisa"/>
        <w:numPr>
          <w:ilvl w:val="0"/>
          <w:numId w:val="2"/>
        </w:numPr>
        <w:jc w:val="both"/>
        <w:rPr>
          <w:rFonts w:cs="Calibri"/>
          <w:b/>
          <w:u w:val="single"/>
        </w:rPr>
      </w:pPr>
      <w:r>
        <w:t>U ulici Vince još je uvijek potrgan šaht te je potrebna ponovna prijava problema</w:t>
      </w:r>
    </w:p>
    <w:p w14:paraId="513F3481" w14:textId="1DAD09D7" w:rsidR="00DF633B" w:rsidRPr="00EE131D" w:rsidRDefault="00AE03FB" w:rsidP="009529C1">
      <w:pPr>
        <w:pStyle w:val="Odlomakpopisa"/>
        <w:numPr>
          <w:ilvl w:val="0"/>
          <w:numId w:val="2"/>
        </w:numPr>
        <w:jc w:val="both"/>
        <w:rPr>
          <w:rFonts w:cs="Calibri"/>
          <w:b/>
          <w:u w:val="single"/>
        </w:rPr>
      </w:pPr>
      <w:r>
        <w:t xml:space="preserve">Radovi na rotoru </w:t>
      </w:r>
      <w:r w:rsidR="009A7E6A">
        <w:t xml:space="preserve">kreću se novom dinamikom koja je dogovorena na zadnjem radnom sastanku. Do kraja siječnja vodovod i odvodnja završiti će svoje radove priključenja, nakon njih kreću sa prekopom i prespajanjem djelatnici HEP Elektre Zagreb koji bi naredna 3 tjedna ukoliko dozvoli vrijeme trebali završiti svoj posao. Usporedno radovi pristupnih kolnika </w:t>
      </w:r>
      <w:r w:rsidR="00CB07B8">
        <w:t>i oko rotora se nastavljaju.</w:t>
      </w:r>
      <w:r w:rsidR="009A7E6A">
        <w:t xml:space="preserve"> </w:t>
      </w:r>
    </w:p>
    <w:p w14:paraId="45510A11" w14:textId="5B0D4E9B" w:rsidR="00EE131D" w:rsidRPr="00DB0940" w:rsidRDefault="00CB07B8" w:rsidP="009529C1">
      <w:pPr>
        <w:pStyle w:val="Odlomakpopisa"/>
        <w:numPr>
          <w:ilvl w:val="0"/>
          <w:numId w:val="2"/>
        </w:numPr>
        <w:jc w:val="both"/>
        <w:rPr>
          <w:rFonts w:cs="Calibri"/>
          <w:b/>
          <w:u w:val="single"/>
        </w:rPr>
      </w:pPr>
      <w:r>
        <w:t>Problem gomilanja smeća na groblju ponovno se ponavlja te je jednostavno nedopustiv. Potrebno će biti postaviti više kontejnera za komunalni otpad u dogovoru sa čistoćom i gradskim grobljima nakon što se obavi očevid te se to ističe kao jedino rješenje.</w:t>
      </w:r>
    </w:p>
    <w:p w14:paraId="03D6BD8B" w14:textId="77777777" w:rsidR="00631422" w:rsidRDefault="00631422" w:rsidP="00567242">
      <w:pPr>
        <w:jc w:val="both"/>
        <w:rPr>
          <w:rFonts w:cs="Calibri"/>
          <w:b/>
          <w:u w:val="single"/>
        </w:rPr>
      </w:pPr>
    </w:p>
    <w:p w14:paraId="2DEEBC99" w14:textId="77777777" w:rsidR="00A25BA9" w:rsidRDefault="00A25BA9" w:rsidP="00CC2AAA">
      <w:pPr>
        <w:rPr>
          <w:rFonts w:cs="Calibri"/>
          <w:b/>
          <w:u w:val="single"/>
        </w:rPr>
      </w:pPr>
    </w:p>
    <w:p w14:paraId="01D2E743" w14:textId="77777777" w:rsidR="005908CA" w:rsidRDefault="005908CA" w:rsidP="00CC2AAA">
      <w:pPr>
        <w:rPr>
          <w:rFonts w:cs="Calibri"/>
          <w:b/>
          <w:u w:val="single"/>
        </w:rPr>
      </w:pPr>
      <w:bookmarkStart w:id="0" w:name="_Hlk93644591"/>
    </w:p>
    <w:p w14:paraId="1D48EFE5" w14:textId="4043BDBE" w:rsidR="00CC2AAA" w:rsidRPr="00E05D6E" w:rsidRDefault="00CC2AAA" w:rsidP="00CC2AAA">
      <w:r w:rsidRPr="0069742B">
        <w:rPr>
          <w:rFonts w:cs="Calibri"/>
          <w:b/>
          <w:u w:val="single"/>
        </w:rPr>
        <w:lastRenderedPageBreak/>
        <w:t>Ad</w:t>
      </w:r>
      <w:r w:rsidRPr="008B12AE">
        <w:rPr>
          <w:rFonts w:cs="Calibri"/>
          <w:b/>
          <w:u w:val="single"/>
        </w:rPr>
        <w:t>.</w:t>
      </w:r>
      <w:r w:rsidR="00CB07B8">
        <w:rPr>
          <w:b/>
          <w:u w:val="single"/>
        </w:rPr>
        <w:t>2</w:t>
      </w:r>
      <w:r w:rsidRPr="00CC2AAA">
        <w:rPr>
          <w:b/>
          <w:u w:val="single"/>
        </w:rPr>
        <w:t>.</w:t>
      </w:r>
      <w:r w:rsidRPr="00CC2AAA">
        <w:rPr>
          <w:b/>
          <w:u w:val="single"/>
        </w:rPr>
        <w:tab/>
      </w:r>
      <w:r>
        <w:rPr>
          <w:b/>
          <w:u w:val="single"/>
        </w:rPr>
        <w:t>Zahtjev za korištenje prostora</w:t>
      </w:r>
    </w:p>
    <w:bookmarkEnd w:id="0"/>
    <w:p w14:paraId="32332033" w14:textId="54AD7FBA" w:rsidR="00851B81" w:rsidRDefault="00851B81" w:rsidP="00567242">
      <w:pPr>
        <w:jc w:val="both"/>
        <w:rPr>
          <w:rFonts w:cs="Calibri"/>
          <w:b/>
          <w:u w:val="single"/>
        </w:rPr>
      </w:pPr>
    </w:p>
    <w:p w14:paraId="1F09D299" w14:textId="2828C211" w:rsidR="00A25BA9" w:rsidRDefault="00A25BA9" w:rsidP="00567242">
      <w:pPr>
        <w:jc w:val="both"/>
        <w:rPr>
          <w:rFonts w:cs="Calibri"/>
          <w:bCs/>
        </w:rPr>
      </w:pPr>
      <w:r>
        <w:rPr>
          <w:rFonts w:cs="Calibri"/>
          <w:bCs/>
        </w:rPr>
        <w:t>Vijeće mjesnog odbora Šestine zaprimilo je</w:t>
      </w:r>
      <w:r w:rsidR="00696F6D">
        <w:rPr>
          <w:rFonts w:cs="Calibri"/>
          <w:bCs/>
        </w:rPr>
        <w:t xml:space="preserve"> </w:t>
      </w:r>
      <w:r w:rsidR="004E4163">
        <w:rPr>
          <w:rFonts w:cs="Calibri"/>
          <w:bCs/>
        </w:rPr>
        <w:t xml:space="preserve">2 </w:t>
      </w:r>
      <w:r w:rsidR="00696F6D">
        <w:rPr>
          <w:rFonts w:cs="Calibri"/>
          <w:bCs/>
        </w:rPr>
        <w:t>zahtjev</w:t>
      </w:r>
      <w:r w:rsidR="004E4163">
        <w:rPr>
          <w:rFonts w:cs="Calibri"/>
          <w:bCs/>
        </w:rPr>
        <w:t>a</w:t>
      </w:r>
      <w:r w:rsidR="00696F6D">
        <w:rPr>
          <w:rFonts w:cs="Calibri"/>
          <w:bCs/>
        </w:rPr>
        <w:t xml:space="preserve"> za korištenje prostora od </w:t>
      </w:r>
      <w:r w:rsidR="004E4163">
        <w:rPr>
          <w:rFonts w:cs="Calibri"/>
          <w:bCs/>
        </w:rPr>
        <w:t>političkih stranaka</w:t>
      </w:r>
      <w:r w:rsidR="00D06EAB">
        <w:rPr>
          <w:rFonts w:cs="Calibri"/>
          <w:bCs/>
        </w:rPr>
        <w:t>:</w:t>
      </w:r>
    </w:p>
    <w:p w14:paraId="444424DF" w14:textId="0F89788E" w:rsidR="000D2BC2" w:rsidRDefault="000D2BC2" w:rsidP="00D06EAB">
      <w:pPr>
        <w:pStyle w:val="Odlomakpopisa"/>
        <w:numPr>
          <w:ilvl w:val="0"/>
          <w:numId w:val="5"/>
        </w:numPr>
        <w:jc w:val="both"/>
        <w:rPr>
          <w:rFonts w:cs="Calibri"/>
          <w:bCs/>
        </w:rPr>
      </w:pPr>
      <w:r>
        <w:rPr>
          <w:rFonts w:cs="Calibri"/>
          <w:bCs/>
        </w:rPr>
        <w:t>SDP – Socijal</w:t>
      </w:r>
      <w:r w:rsidR="00AE7AEA">
        <w:rPr>
          <w:rFonts w:cs="Calibri"/>
          <w:bCs/>
        </w:rPr>
        <w:t>-</w:t>
      </w:r>
      <w:r>
        <w:rPr>
          <w:rFonts w:cs="Calibri"/>
          <w:bCs/>
        </w:rPr>
        <w:t xml:space="preserve">demokratska partija </w:t>
      </w:r>
      <w:r w:rsidR="00AE7AEA">
        <w:rPr>
          <w:rFonts w:cs="Calibri"/>
          <w:bCs/>
        </w:rPr>
        <w:t>–</w:t>
      </w:r>
      <w:r>
        <w:rPr>
          <w:rFonts w:cs="Calibri"/>
          <w:bCs/>
        </w:rPr>
        <w:t xml:space="preserve"> </w:t>
      </w:r>
      <w:r w:rsidR="0004554C">
        <w:rPr>
          <w:rFonts w:cs="Calibri"/>
          <w:bCs/>
        </w:rPr>
        <w:t>donesena odluka na prethodnoj sjednici</w:t>
      </w:r>
    </w:p>
    <w:p w14:paraId="27E29503" w14:textId="7AA46DCA" w:rsidR="0004554C" w:rsidRDefault="0004554C" w:rsidP="00D06EAB">
      <w:pPr>
        <w:pStyle w:val="Odlomakpopisa"/>
        <w:numPr>
          <w:ilvl w:val="0"/>
          <w:numId w:val="5"/>
        </w:numPr>
        <w:jc w:val="both"/>
        <w:rPr>
          <w:rFonts w:cs="Calibri"/>
          <w:bCs/>
        </w:rPr>
      </w:pPr>
      <w:r>
        <w:rPr>
          <w:rFonts w:cs="Calibri"/>
          <w:bCs/>
        </w:rPr>
        <w:t>MDF – Razigrane note – traženi termin subotom od 12:00 – 18:00h</w:t>
      </w:r>
    </w:p>
    <w:p w14:paraId="5030EAD6" w14:textId="4235B29F" w:rsidR="00561809" w:rsidRDefault="00561809" w:rsidP="00561809">
      <w:pPr>
        <w:jc w:val="both"/>
        <w:rPr>
          <w:rFonts w:cs="Calibri"/>
          <w:bCs/>
        </w:rPr>
      </w:pPr>
    </w:p>
    <w:p w14:paraId="2112677D" w14:textId="24A3DE15" w:rsidR="00561809" w:rsidRPr="00561809" w:rsidRDefault="00561809" w:rsidP="00561809">
      <w:pPr>
        <w:jc w:val="both"/>
        <w:rPr>
          <w:rFonts w:cs="Calibri"/>
          <w:bCs/>
        </w:rPr>
      </w:pPr>
      <w:r>
        <w:rPr>
          <w:rFonts w:cs="Calibri"/>
          <w:bCs/>
        </w:rPr>
        <w:t xml:space="preserve">Predsjednik </w:t>
      </w:r>
      <w:r w:rsidR="0004554C">
        <w:rPr>
          <w:rFonts w:cs="Calibri"/>
          <w:bCs/>
        </w:rPr>
        <w:t>otvara raspravu za navedene zahtjev.</w:t>
      </w:r>
      <w:r>
        <w:rPr>
          <w:rFonts w:cs="Calibri"/>
          <w:bCs/>
        </w:rPr>
        <w:t xml:space="preserve"> </w:t>
      </w:r>
      <w:r w:rsidR="0004554C">
        <w:rPr>
          <w:rFonts w:cs="Calibri"/>
          <w:bCs/>
        </w:rPr>
        <w:t>Nekolicina Vijećnika traži da se udruga očituje što bi točno radila 6 sati svaku subotu, a što se iz navedene djelatnosti ne može iščitati. Vijeće se slaže da se produži zahtjev u do sada odobrenom terminu, a ukoliko se traži povećanje na 6 sati da se bolje obrazloži jer kako navodi dio vijećnika troškovi grijanja i ostalog znatno poskupljuju te će se ubuduće tome treba pridodavati veća pozornost</w:t>
      </w:r>
      <w:r>
        <w:rPr>
          <w:rFonts w:cs="Calibri"/>
          <w:bCs/>
        </w:rPr>
        <w:t xml:space="preserve"> </w:t>
      </w:r>
      <w:r w:rsidR="0004554C">
        <w:rPr>
          <w:rFonts w:cs="Calibri"/>
          <w:bCs/>
        </w:rPr>
        <w:t>i stroži kriteriji. Vijeće nakon rasprave donosi jednoglasnu odluku da slaže sa navedenim</w:t>
      </w:r>
      <w:r w:rsidR="003C0818">
        <w:rPr>
          <w:rFonts w:cs="Calibri"/>
          <w:bCs/>
        </w:rPr>
        <w:t>.</w:t>
      </w:r>
    </w:p>
    <w:p w14:paraId="50065071" w14:textId="77777777" w:rsidR="00CC2AAA" w:rsidRDefault="00CC2AAA" w:rsidP="00567242">
      <w:pPr>
        <w:jc w:val="both"/>
        <w:rPr>
          <w:rFonts w:cs="Calibri"/>
          <w:b/>
          <w:u w:val="single"/>
        </w:rPr>
      </w:pPr>
    </w:p>
    <w:p w14:paraId="61756C73" w14:textId="77777777" w:rsidR="00247639" w:rsidRDefault="00247639" w:rsidP="00567242">
      <w:pPr>
        <w:jc w:val="both"/>
        <w:rPr>
          <w:rFonts w:cs="Calibri"/>
          <w:b/>
          <w:u w:val="single"/>
        </w:rPr>
      </w:pPr>
    </w:p>
    <w:p w14:paraId="262A0AF6" w14:textId="2FCDEFFC" w:rsidR="00E533B1" w:rsidRDefault="00E533B1" w:rsidP="00567242">
      <w:pPr>
        <w:jc w:val="both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>Ad.</w:t>
      </w:r>
      <w:r w:rsidR="003C0818">
        <w:rPr>
          <w:rFonts w:cs="Calibri"/>
          <w:b/>
          <w:u w:val="single"/>
        </w:rPr>
        <w:t>3</w:t>
      </w:r>
      <w:r w:rsidRPr="000E03A8">
        <w:rPr>
          <w:rFonts w:cs="Calibri"/>
          <w:b/>
          <w:u w:val="single"/>
        </w:rPr>
        <w:t>. Pitanja, prijedlozi i obavijesti</w:t>
      </w:r>
    </w:p>
    <w:p w14:paraId="35F3413B" w14:textId="77777777" w:rsidR="00E533B1" w:rsidRDefault="00E533B1" w:rsidP="00567242">
      <w:pPr>
        <w:jc w:val="both"/>
        <w:rPr>
          <w:rFonts w:cs="Calibri"/>
          <w:b/>
          <w:u w:val="single"/>
        </w:rPr>
      </w:pPr>
    </w:p>
    <w:p w14:paraId="613E4B2A" w14:textId="77777777" w:rsidR="003C0818" w:rsidRDefault="00E533B1" w:rsidP="0013398A">
      <w:pPr>
        <w:jc w:val="both"/>
        <w:rPr>
          <w:rFonts w:cs="Calibri"/>
        </w:rPr>
      </w:pPr>
      <w:r>
        <w:rPr>
          <w:rFonts w:cs="Calibri"/>
        </w:rPr>
        <w:t>Predsjednik obavještava članove Vijeća o aktivnostima od posljednje sjednice Vijeća</w:t>
      </w:r>
      <w:r w:rsidR="004F7AF0">
        <w:rPr>
          <w:rFonts w:cs="Calibri"/>
        </w:rPr>
        <w:t xml:space="preserve"> te</w:t>
      </w:r>
      <w:r>
        <w:rPr>
          <w:rFonts w:cs="Calibri"/>
        </w:rPr>
        <w:t xml:space="preserve"> kao i dobivenim dopisima od mjesne samouprave</w:t>
      </w:r>
      <w:r w:rsidR="00105460">
        <w:rPr>
          <w:rFonts w:cs="Calibri"/>
        </w:rPr>
        <w:t xml:space="preserve"> te otvara raspravu</w:t>
      </w:r>
      <w:r w:rsidR="00C02C4D">
        <w:rPr>
          <w:rFonts w:cs="Calibri"/>
        </w:rPr>
        <w:t xml:space="preserve">. </w:t>
      </w:r>
    </w:p>
    <w:p w14:paraId="61851F1D" w14:textId="60B7DABE" w:rsidR="003C0818" w:rsidRDefault="003C0818" w:rsidP="003C0818">
      <w:pPr>
        <w:pStyle w:val="Odlomakpopisa"/>
        <w:numPr>
          <w:ilvl w:val="0"/>
          <w:numId w:val="7"/>
        </w:numPr>
        <w:jc w:val="both"/>
        <w:rPr>
          <w:rFonts w:cs="Calibri"/>
        </w:rPr>
      </w:pPr>
      <w:r>
        <w:rPr>
          <w:rFonts w:cs="Calibri"/>
        </w:rPr>
        <w:t>Crkva svetog Mirka dobila je sredstva za obnovu od potresa te će se uskoro misna slavlja preseliti u DVD Šestine za vrijeme radova na obnovi</w:t>
      </w:r>
    </w:p>
    <w:p w14:paraId="1EB3ADC3" w14:textId="1E8AF74C" w:rsidR="003C0818" w:rsidRDefault="003C0818" w:rsidP="003C0818">
      <w:pPr>
        <w:pStyle w:val="Odlomakpopisa"/>
        <w:numPr>
          <w:ilvl w:val="0"/>
          <w:numId w:val="7"/>
        </w:numPr>
        <w:jc w:val="both"/>
        <w:rPr>
          <w:rFonts w:cs="Calibri"/>
        </w:rPr>
      </w:pPr>
      <w:r>
        <w:rPr>
          <w:rFonts w:cs="Calibri"/>
        </w:rPr>
        <w:t>Znakovi o privremenom smjeru prometovanja u ulici Šušnjevec nisu uklonjeni</w:t>
      </w:r>
    </w:p>
    <w:p w14:paraId="543DF35A" w14:textId="5754003B" w:rsidR="003C0818" w:rsidRPr="003C0818" w:rsidRDefault="003C0818" w:rsidP="003C0818">
      <w:pPr>
        <w:pStyle w:val="Odlomakpopisa"/>
        <w:numPr>
          <w:ilvl w:val="0"/>
          <w:numId w:val="7"/>
        </w:numPr>
        <w:jc w:val="both"/>
        <w:rPr>
          <w:rFonts w:cs="Calibri"/>
        </w:rPr>
      </w:pPr>
      <w:r>
        <w:rPr>
          <w:rFonts w:cs="Calibri"/>
        </w:rPr>
        <w:t>DVD Šestine dobiti će još jednu garažu u produžetku novoizgrađene na parkingu</w:t>
      </w:r>
    </w:p>
    <w:p w14:paraId="232D89E7" w14:textId="597DA951" w:rsidR="003C0818" w:rsidRDefault="00C02C4D" w:rsidP="003C0818">
      <w:pPr>
        <w:pStyle w:val="Odlomakpopisa"/>
        <w:numPr>
          <w:ilvl w:val="0"/>
          <w:numId w:val="7"/>
        </w:numPr>
        <w:jc w:val="both"/>
        <w:rPr>
          <w:rFonts w:cs="Calibri"/>
        </w:rPr>
      </w:pPr>
      <w:r w:rsidRPr="003C0818">
        <w:rPr>
          <w:rFonts w:cs="Calibri"/>
        </w:rPr>
        <w:t xml:space="preserve">Vijećnici </w:t>
      </w:r>
      <w:r w:rsidR="003F4873" w:rsidRPr="003C0818">
        <w:rPr>
          <w:rFonts w:cs="Calibri"/>
        </w:rPr>
        <w:t>komentiraju rasplete pojedinih prijavljenih problema i njihovu dinamiku</w:t>
      </w:r>
      <w:r w:rsidR="009A609F" w:rsidRPr="003C0818">
        <w:rPr>
          <w:rFonts w:cs="Calibri"/>
        </w:rPr>
        <w:t xml:space="preserve"> rješavanja.</w:t>
      </w:r>
    </w:p>
    <w:p w14:paraId="24AD97FA" w14:textId="53029347" w:rsidR="003C0818" w:rsidRDefault="005908CA" w:rsidP="005908CA">
      <w:pPr>
        <w:rPr>
          <w:rFonts w:cs="Calibri"/>
        </w:rPr>
      </w:pPr>
      <w:r>
        <w:rPr>
          <w:rFonts w:cs="Calibri"/>
        </w:rPr>
        <w:br/>
        <w:t xml:space="preserve">- </w:t>
      </w:r>
      <w:r w:rsidR="003C0818">
        <w:rPr>
          <w:rFonts w:cs="Calibri"/>
        </w:rPr>
        <w:t>Vijećnik Danijel Jagušt postavlja pitanje novog popločavanja terase ispred DVD Šestin</w:t>
      </w:r>
      <w:r>
        <w:rPr>
          <w:rFonts w:cs="Calibri"/>
        </w:rPr>
        <w:t>e</w:t>
      </w:r>
      <w:r w:rsidR="003C0818">
        <w:rPr>
          <w:rFonts w:cs="Calibri"/>
        </w:rPr>
        <w:t xml:space="preserve">, točnije ugostiteljskog objekta NPU gdje je terasa proširena i popločan dio zelene površine. </w:t>
      </w:r>
    </w:p>
    <w:p w14:paraId="6AEF8838" w14:textId="1686F8C6" w:rsidR="003C0818" w:rsidRPr="005908CA" w:rsidRDefault="003C0818" w:rsidP="005908CA">
      <w:pPr>
        <w:rPr>
          <w:rFonts w:cs="Calibri"/>
        </w:rPr>
      </w:pPr>
      <w:r>
        <w:rPr>
          <w:rFonts w:cs="Calibri"/>
        </w:rPr>
        <w:t>Traži se očitovanje tko je odobrio radove.</w:t>
      </w:r>
      <w:r w:rsidR="005908CA">
        <w:rPr>
          <w:rFonts w:cs="Calibri"/>
        </w:rPr>
        <w:br/>
        <w:t xml:space="preserve">- </w:t>
      </w:r>
      <w:r w:rsidRPr="005908CA">
        <w:rPr>
          <w:rFonts w:cs="Calibri"/>
        </w:rPr>
        <w:t>Vijećnik Kruno Vuk govori kako mu se obratila gđa. Barica Nikšić</w:t>
      </w:r>
      <w:r w:rsidR="005908CA" w:rsidRPr="005908CA">
        <w:rPr>
          <w:rFonts w:cs="Calibri"/>
        </w:rPr>
        <w:t xml:space="preserve"> kč.br. Gornji Pirovec 1 zbog pritužbe na izvedene radove asfaltiranja ulice prilikom čega su joj začepljene rupe za odvod potpornog zida. Traži se očitovanje ima li pogreške pri izvođenju navedenih radova</w:t>
      </w:r>
      <w:r w:rsidR="005908CA">
        <w:rPr>
          <w:rFonts w:cs="Calibri"/>
        </w:rPr>
        <w:t>.</w:t>
      </w:r>
    </w:p>
    <w:p w14:paraId="79F5E711" w14:textId="77777777" w:rsidR="00035AF1" w:rsidRDefault="00035AF1" w:rsidP="00567242">
      <w:pPr>
        <w:jc w:val="both"/>
      </w:pPr>
    </w:p>
    <w:p w14:paraId="64EA20C0" w14:textId="2F4DA505" w:rsidR="00EF6C46" w:rsidRDefault="00EF6C46" w:rsidP="00567242">
      <w:pPr>
        <w:jc w:val="both"/>
        <w:rPr>
          <w:rFonts w:cs="Calibri"/>
        </w:rPr>
      </w:pPr>
      <w:r>
        <w:rPr>
          <w:rFonts w:cs="Calibri"/>
        </w:rPr>
        <w:t>Sjednica je završila u 2</w:t>
      </w:r>
      <w:r w:rsidR="002678E6">
        <w:rPr>
          <w:rFonts w:cs="Calibri"/>
        </w:rPr>
        <w:t>0</w:t>
      </w:r>
      <w:r>
        <w:rPr>
          <w:rFonts w:cs="Calibri"/>
        </w:rPr>
        <w:t>:</w:t>
      </w:r>
      <w:r w:rsidR="00A652DC">
        <w:rPr>
          <w:rFonts w:cs="Calibri"/>
        </w:rPr>
        <w:t>0</w:t>
      </w:r>
      <w:r>
        <w:rPr>
          <w:rFonts w:cs="Calibri"/>
        </w:rPr>
        <w:t xml:space="preserve">0 sati. </w:t>
      </w:r>
    </w:p>
    <w:p w14:paraId="04F73FE5" w14:textId="220CA2C7" w:rsidR="00EF6C46" w:rsidRDefault="00EF6C46" w:rsidP="00567242">
      <w:pPr>
        <w:jc w:val="both"/>
        <w:rPr>
          <w:rFonts w:cs="Calibri"/>
        </w:rPr>
      </w:pPr>
    </w:p>
    <w:p w14:paraId="59CD6C95" w14:textId="38CB6420" w:rsidR="00D31030" w:rsidRDefault="00D31030" w:rsidP="00567242">
      <w:pPr>
        <w:jc w:val="both"/>
        <w:rPr>
          <w:rFonts w:cs="Calibri"/>
        </w:rPr>
      </w:pPr>
    </w:p>
    <w:p w14:paraId="6DCCEADA" w14:textId="77777777" w:rsidR="00D31030" w:rsidRDefault="00D31030" w:rsidP="00567242">
      <w:pPr>
        <w:jc w:val="both"/>
        <w:rPr>
          <w:rFonts w:cs="Calibri"/>
        </w:rPr>
      </w:pPr>
    </w:p>
    <w:p w14:paraId="42CEA09C" w14:textId="77777777" w:rsidR="00190D21" w:rsidRDefault="00190D21" w:rsidP="00190D21">
      <w:pPr>
        <w:tabs>
          <w:tab w:val="left" w:pos="4140"/>
        </w:tabs>
      </w:pPr>
      <w:r>
        <w:t>KLASA: 024-08/22-003/218</w:t>
      </w:r>
    </w:p>
    <w:p w14:paraId="0BF45CE9" w14:textId="24911EB1" w:rsidR="00190D21" w:rsidRDefault="00204828" w:rsidP="00190D21">
      <w:pPr>
        <w:tabs>
          <w:tab w:val="left" w:pos="4140"/>
        </w:tabs>
      </w:pPr>
      <w:r>
        <w:t>URBROJ: 251-13-11-2-22-2</w:t>
      </w:r>
      <w:bookmarkStart w:id="1" w:name="_GoBack"/>
      <w:bookmarkEnd w:id="1"/>
    </w:p>
    <w:p w14:paraId="25C77E32" w14:textId="0F43DC59" w:rsidR="003B6D76" w:rsidRDefault="003B6D76" w:rsidP="00CB72D0">
      <w:pPr>
        <w:tabs>
          <w:tab w:val="left" w:pos="4140"/>
        </w:tabs>
      </w:pPr>
      <w:r>
        <w:t xml:space="preserve">Zagreb, </w:t>
      </w:r>
      <w:r w:rsidR="00271C49">
        <w:t>2</w:t>
      </w:r>
      <w:r w:rsidR="00190D21">
        <w:t>7</w:t>
      </w:r>
      <w:r>
        <w:t xml:space="preserve">. </w:t>
      </w:r>
      <w:r w:rsidR="00190D21">
        <w:t>siječnja</w:t>
      </w:r>
      <w:r>
        <w:t xml:space="preserve"> 202</w:t>
      </w:r>
      <w:r w:rsidR="00190D21">
        <w:t>2</w:t>
      </w:r>
      <w:r>
        <w:t>.</w:t>
      </w:r>
    </w:p>
    <w:p w14:paraId="3A2FC36D" w14:textId="77777777" w:rsidR="00A04831" w:rsidRDefault="00A04831" w:rsidP="001B317E">
      <w:pPr>
        <w:tabs>
          <w:tab w:val="left" w:pos="4140"/>
        </w:tabs>
      </w:pPr>
    </w:p>
    <w:p w14:paraId="3596B17C" w14:textId="2A4FF5F2" w:rsidR="00A04831" w:rsidRDefault="00A04831" w:rsidP="00A04831">
      <w:pPr>
        <w:tabs>
          <w:tab w:val="left" w:pos="4140"/>
        </w:tabs>
        <w:ind w:right="5953"/>
        <w:jc w:val="center"/>
      </w:pPr>
      <w:r>
        <w:t>Zapisnik vodio:</w:t>
      </w:r>
    </w:p>
    <w:p w14:paraId="1C7964F1" w14:textId="788AE864" w:rsidR="00B6279B" w:rsidRDefault="00585ECF" w:rsidP="00585ECF">
      <w:pPr>
        <w:tabs>
          <w:tab w:val="left" w:pos="4140"/>
        </w:tabs>
        <w:ind w:right="5953"/>
        <w:jc w:val="center"/>
      </w:pPr>
      <w:r>
        <w:t xml:space="preserve">              </w:t>
      </w:r>
      <w:r w:rsidR="00A04831">
        <w:t>Jure Tomičić</w:t>
      </w:r>
      <w:r>
        <w:tab/>
      </w:r>
      <w:r>
        <w:tab/>
      </w:r>
    </w:p>
    <w:p w14:paraId="66DE18F1" w14:textId="1A123735" w:rsidR="00EF6C46" w:rsidRPr="00585ECF" w:rsidRDefault="00B6279B" w:rsidP="00585ECF">
      <w:pPr>
        <w:tabs>
          <w:tab w:val="left" w:pos="4140"/>
        </w:tabs>
        <w:ind w:right="5953"/>
        <w:jc w:val="center"/>
      </w:pPr>
      <w:r>
        <w:tab/>
      </w:r>
      <w:r>
        <w:tab/>
      </w:r>
      <w:r>
        <w:tab/>
      </w:r>
      <w:r>
        <w:tab/>
      </w:r>
      <w:r>
        <w:tab/>
      </w:r>
      <w:r w:rsidR="00EF6C46">
        <w:rPr>
          <w:rFonts w:cs="Calibri"/>
        </w:rPr>
        <w:t xml:space="preserve"> Predsjednik Vijeća</w:t>
      </w:r>
    </w:p>
    <w:p w14:paraId="716FCE2F" w14:textId="3B95AE54" w:rsidR="00EF6C46" w:rsidRDefault="00EF6C46" w:rsidP="00EF6C46">
      <w:pPr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</w:t>
      </w:r>
      <w:r w:rsidR="00B6279B">
        <w:rPr>
          <w:rFonts w:cs="Calibri"/>
        </w:rPr>
        <w:t xml:space="preserve"> </w:t>
      </w:r>
      <w:r>
        <w:rPr>
          <w:rFonts w:cs="Calibri"/>
        </w:rPr>
        <w:t xml:space="preserve">   Mjesnog odbora Šestine</w:t>
      </w:r>
      <w:r w:rsidR="00E904FB">
        <w:rPr>
          <w:rFonts w:cs="Calibri"/>
        </w:rPr>
        <w:t>:</w:t>
      </w:r>
    </w:p>
    <w:p w14:paraId="6945CBD8" w14:textId="24DFF6AA" w:rsidR="003037B5" w:rsidRPr="001B317E" w:rsidRDefault="00EF6C46" w:rsidP="001B317E">
      <w:pPr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                   Jure Tomi</w:t>
      </w:r>
      <w:r w:rsidR="00A21F17">
        <w:rPr>
          <w:rFonts w:cs="Calibri"/>
        </w:rPr>
        <w:t>čić</w:t>
      </w:r>
      <w:r w:rsidR="00D90755" w:rsidRPr="002E5089">
        <w:rPr>
          <w:b/>
          <w:sz w:val="20"/>
          <w:szCs w:val="20"/>
        </w:rPr>
        <w:tab/>
      </w:r>
      <w:r w:rsidR="00D90755" w:rsidRPr="002E5089">
        <w:rPr>
          <w:b/>
          <w:sz w:val="20"/>
          <w:szCs w:val="20"/>
        </w:rPr>
        <w:tab/>
      </w:r>
      <w:r w:rsidR="00D90755" w:rsidRPr="002E5089">
        <w:rPr>
          <w:b/>
          <w:sz w:val="20"/>
          <w:szCs w:val="20"/>
        </w:rPr>
        <w:tab/>
      </w:r>
      <w:r w:rsidR="00D90755">
        <w:rPr>
          <w:b/>
        </w:rPr>
        <w:tab/>
      </w:r>
      <w:r w:rsidR="00D90755">
        <w:rPr>
          <w:b/>
        </w:rPr>
        <w:tab/>
      </w:r>
      <w:r w:rsidR="00D90755">
        <w:rPr>
          <w:b/>
        </w:rPr>
        <w:tab/>
      </w:r>
      <w:r w:rsidR="00D90755">
        <w:rPr>
          <w:b/>
        </w:rPr>
        <w:tab/>
      </w:r>
    </w:p>
    <w:sectPr w:rsidR="003037B5" w:rsidRPr="001B317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B4AFA" w14:textId="77777777" w:rsidR="0072791B" w:rsidRDefault="0072791B" w:rsidP="00A04831">
      <w:r>
        <w:separator/>
      </w:r>
    </w:p>
  </w:endnote>
  <w:endnote w:type="continuationSeparator" w:id="0">
    <w:p w14:paraId="436A4CFF" w14:textId="77777777" w:rsidR="0072791B" w:rsidRDefault="0072791B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5099EB24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828">
          <w:rPr>
            <w:noProof/>
          </w:rPr>
          <w:t>2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38DF7" w14:textId="77777777" w:rsidR="0072791B" w:rsidRDefault="0072791B" w:rsidP="00A04831">
      <w:r>
        <w:separator/>
      </w:r>
    </w:p>
  </w:footnote>
  <w:footnote w:type="continuationSeparator" w:id="0">
    <w:p w14:paraId="59B35044" w14:textId="77777777" w:rsidR="0072791B" w:rsidRDefault="0072791B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3043F"/>
    <w:multiLevelType w:val="hybridMultilevel"/>
    <w:tmpl w:val="4C282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02E"/>
    <w:rsid w:val="000032EE"/>
    <w:rsid w:val="00004ECB"/>
    <w:rsid w:val="00006D0F"/>
    <w:rsid w:val="00010762"/>
    <w:rsid w:val="000115FB"/>
    <w:rsid w:val="00011FAC"/>
    <w:rsid w:val="0001258F"/>
    <w:rsid w:val="00012E11"/>
    <w:rsid w:val="0001489D"/>
    <w:rsid w:val="00014984"/>
    <w:rsid w:val="000169C1"/>
    <w:rsid w:val="000179F5"/>
    <w:rsid w:val="00024701"/>
    <w:rsid w:val="00024FC1"/>
    <w:rsid w:val="00025531"/>
    <w:rsid w:val="00025ACF"/>
    <w:rsid w:val="00027773"/>
    <w:rsid w:val="00031EBA"/>
    <w:rsid w:val="00033C91"/>
    <w:rsid w:val="000344A5"/>
    <w:rsid w:val="00035738"/>
    <w:rsid w:val="00035AF1"/>
    <w:rsid w:val="000416F5"/>
    <w:rsid w:val="00041973"/>
    <w:rsid w:val="000437B3"/>
    <w:rsid w:val="00044B38"/>
    <w:rsid w:val="0004554C"/>
    <w:rsid w:val="000462A8"/>
    <w:rsid w:val="0004746C"/>
    <w:rsid w:val="000474D7"/>
    <w:rsid w:val="00047AF0"/>
    <w:rsid w:val="0005008A"/>
    <w:rsid w:val="000510C4"/>
    <w:rsid w:val="0005307E"/>
    <w:rsid w:val="00053BF9"/>
    <w:rsid w:val="00053DB0"/>
    <w:rsid w:val="00056FB6"/>
    <w:rsid w:val="000574C9"/>
    <w:rsid w:val="00057665"/>
    <w:rsid w:val="000577FF"/>
    <w:rsid w:val="00057892"/>
    <w:rsid w:val="000617B3"/>
    <w:rsid w:val="00063132"/>
    <w:rsid w:val="00064CCD"/>
    <w:rsid w:val="00067488"/>
    <w:rsid w:val="00070308"/>
    <w:rsid w:val="00070C1D"/>
    <w:rsid w:val="0007302E"/>
    <w:rsid w:val="000807CF"/>
    <w:rsid w:val="00081798"/>
    <w:rsid w:val="000819FD"/>
    <w:rsid w:val="00084F48"/>
    <w:rsid w:val="00086387"/>
    <w:rsid w:val="00094A2A"/>
    <w:rsid w:val="000950BF"/>
    <w:rsid w:val="000964EE"/>
    <w:rsid w:val="00097066"/>
    <w:rsid w:val="000A0EC6"/>
    <w:rsid w:val="000A1261"/>
    <w:rsid w:val="000A1AD0"/>
    <w:rsid w:val="000A294D"/>
    <w:rsid w:val="000A3F53"/>
    <w:rsid w:val="000A44E3"/>
    <w:rsid w:val="000A4BF9"/>
    <w:rsid w:val="000A57DB"/>
    <w:rsid w:val="000A6A1A"/>
    <w:rsid w:val="000B37AF"/>
    <w:rsid w:val="000B3C0A"/>
    <w:rsid w:val="000B4AF5"/>
    <w:rsid w:val="000B5869"/>
    <w:rsid w:val="000B5E55"/>
    <w:rsid w:val="000B6A54"/>
    <w:rsid w:val="000C2C5F"/>
    <w:rsid w:val="000C3864"/>
    <w:rsid w:val="000C542F"/>
    <w:rsid w:val="000C5ACA"/>
    <w:rsid w:val="000C7DC3"/>
    <w:rsid w:val="000D02F4"/>
    <w:rsid w:val="000D2965"/>
    <w:rsid w:val="000D2BC2"/>
    <w:rsid w:val="000D4223"/>
    <w:rsid w:val="000D42AF"/>
    <w:rsid w:val="000D4D3A"/>
    <w:rsid w:val="000D4FC0"/>
    <w:rsid w:val="000D594F"/>
    <w:rsid w:val="000E1022"/>
    <w:rsid w:val="000E22D6"/>
    <w:rsid w:val="000E682D"/>
    <w:rsid w:val="000E6EA9"/>
    <w:rsid w:val="000E6EEF"/>
    <w:rsid w:val="000E737E"/>
    <w:rsid w:val="000F17DE"/>
    <w:rsid w:val="000F19DD"/>
    <w:rsid w:val="000F2089"/>
    <w:rsid w:val="000F2F56"/>
    <w:rsid w:val="000F5A7F"/>
    <w:rsid w:val="000F6233"/>
    <w:rsid w:val="0010055C"/>
    <w:rsid w:val="00102C1B"/>
    <w:rsid w:val="00102FED"/>
    <w:rsid w:val="00103B73"/>
    <w:rsid w:val="00105460"/>
    <w:rsid w:val="00106B2C"/>
    <w:rsid w:val="0010724C"/>
    <w:rsid w:val="001104F3"/>
    <w:rsid w:val="001109C4"/>
    <w:rsid w:val="00110F4A"/>
    <w:rsid w:val="00113209"/>
    <w:rsid w:val="00113557"/>
    <w:rsid w:val="00113BEB"/>
    <w:rsid w:val="00113F58"/>
    <w:rsid w:val="001141EC"/>
    <w:rsid w:val="001144BE"/>
    <w:rsid w:val="00115003"/>
    <w:rsid w:val="001209DA"/>
    <w:rsid w:val="00120D49"/>
    <w:rsid w:val="0012184B"/>
    <w:rsid w:val="001269C4"/>
    <w:rsid w:val="0013065D"/>
    <w:rsid w:val="0013258F"/>
    <w:rsid w:val="0013398A"/>
    <w:rsid w:val="00134CF8"/>
    <w:rsid w:val="001379E9"/>
    <w:rsid w:val="00141445"/>
    <w:rsid w:val="001446C4"/>
    <w:rsid w:val="00146415"/>
    <w:rsid w:val="00147A0B"/>
    <w:rsid w:val="001541AC"/>
    <w:rsid w:val="00154FCB"/>
    <w:rsid w:val="001553A5"/>
    <w:rsid w:val="00157926"/>
    <w:rsid w:val="00157945"/>
    <w:rsid w:val="0016008F"/>
    <w:rsid w:val="00163C0A"/>
    <w:rsid w:val="00166292"/>
    <w:rsid w:val="00166D5C"/>
    <w:rsid w:val="00172C8D"/>
    <w:rsid w:val="00173571"/>
    <w:rsid w:val="001739A3"/>
    <w:rsid w:val="00180202"/>
    <w:rsid w:val="001830B7"/>
    <w:rsid w:val="001857A4"/>
    <w:rsid w:val="00185A8D"/>
    <w:rsid w:val="00187E38"/>
    <w:rsid w:val="00190D21"/>
    <w:rsid w:val="00194445"/>
    <w:rsid w:val="001946FF"/>
    <w:rsid w:val="00196649"/>
    <w:rsid w:val="0019686F"/>
    <w:rsid w:val="00196EC2"/>
    <w:rsid w:val="00196FD7"/>
    <w:rsid w:val="001976C6"/>
    <w:rsid w:val="001A001D"/>
    <w:rsid w:val="001A13C3"/>
    <w:rsid w:val="001A38AD"/>
    <w:rsid w:val="001A397E"/>
    <w:rsid w:val="001A465A"/>
    <w:rsid w:val="001A5833"/>
    <w:rsid w:val="001A622E"/>
    <w:rsid w:val="001A6D1D"/>
    <w:rsid w:val="001A751F"/>
    <w:rsid w:val="001B0BC6"/>
    <w:rsid w:val="001B0EE7"/>
    <w:rsid w:val="001B1619"/>
    <w:rsid w:val="001B317E"/>
    <w:rsid w:val="001B578D"/>
    <w:rsid w:val="001B6DBB"/>
    <w:rsid w:val="001C395D"/>
    <w:rsid w:val="001C43EE"/>
    <w:rsid w:val="001C5342"/>
    <w:rsid w:val="001C7481"/>
    <w:rsid w:val="001C78FD"/>
    <w:rsid w:val="001D03C9"/>
    <w:rsid w:val="001D0CA3"/>
    <w:rsid w:val="001D3789"/>
    <w:rsid w:val="001D48B4"/>
    <w:rsid w:val="001D5F85"/>
    <w:rsid w:val="001E2FE0"/>
    <w:rsid w:val="001E39D2"/>
    <w:rsid w:val="001E516E"/>
    <w:rsid w:val="001E5C98"/>
    <w:rsid w:val="001E75B7"/>
    <w:rsid w:val="001F23C1"/>
    <w:rsid w:val="001F4112"/>
    <w:rsid w:val="001F5FE0"/>
    <w:rsid w:val="001F695A"/>
    <w:rsid w:val="001F69D0"/>
    <w:rsid w:val="00200278"/>
    <w:rsid w:val="00200C24"/>
    <w:rsid w:val="002014C3"/>
    <w:rsid w:val="00204828"/>
    <w:rsid w:val="002061AF"/>
    <w:rsid w:val="00210295"/>
    <w:rsid w:val="00210713"/>
    <w:rsid w:val="002109B3"/>
    <w:rsid w:val="00211B9E"/>
    <w:rsid w:val="00214981"/>
    <w:rsid w:val="00214A9B"/>
    <w:rsid w:val="00216415"/>
    <w:rsid w:val="0022021E"/>
    <w:rsid w:val="0022232B"/>
    <w:rsid w:val="002223EE"/>
    <w:rsid w:val="00222736"/>
    <w:rsid w:val="00222B35"/>
    <w:rsid w:val="00225817"/>
    <w:rsid w:val="00225E23"/>
    <w:rsid w:val="0022677F"/>
    <w:rsid w:val="00226E8E"/>
    <w:rsid w:val="00227B1F"/>
    <w:rsid w:val="00230BF2"/>
    <w:rsid w:val="00234063"/>
    <w:rsid w:val="00237EB5"/>
    <w:rsid w:val="00241C99"/>
    <w:rsid w:val="00244BBF"/>
    <w:rsid w:val="00247639"/>
    <w:rsid w:val="00251027"/>
    <w:rsid w:val="00254002"/>
    <w:rsid w:val="00255182"/>
    <w:rsid w:val="002603B1"/>
    <w:rsid w:val="00262C2F"/>
    <w:rsid w:val="002657D2"/>
    <w:rsid w:val="00265C38"/>
    <w:rsid w:val="002672C9"/>
    <w:rsid w:val="002678E6"/>
    <w:rsid w:val="00271C49"/>
    <w:rsid w:val="002721EE"/>
    <w:rsid w:val="00272A78"/>
    <w:rsid w:val="00273FC4"/>
    <w:rsid w:val="00276EE1"/>
    <w:rsid w:val="00277384"/>
    <w:rsid w:val="002777AE"/>
    <w:rsid w:val="00281231"/>
    <w:rsid w:val="00281699"/>
    <w:rsid w:val="00281AB5"/>
    <w:rsid w:val="00283B1D"/>
    <w:rsid w:val="0028495C"/>
    <w:rsid w:val="0028770A"/>
    <w:rsid w:val="00287CC3"/>
    <w:rsid w:val="0029158E"/>
    <w:rsid w:val="002931A6"/>
    <w:rsid w:val="00293914"/>
    <w:rsid w:val="00294EDD"/>
    <w:rsid w:val="00294FC0"/>
    <w:rsid w:val="002958A4"/>
    <w:rsid w:val="002958E1"/>
    <w:rsid w:val="00295BBD"/>
    <w:rsid w:val="00296DE8"/>
    <w:rsid w:val="00297CB8"/>
    <w:rsid w:val="002A18A0"/>
    <w:rsid w:val="002A4B38"/>
    <w:rsid w:val="002A5106"/>
    <w:rsid w:val="002B345A"/>
    <w:rsid w:val="002B34FB"/>
    <w:rsid w:val="002B3E38"/>
    <w:rsid w:val="002B424C"/>
    <w:rsid w:val="002B53DA"/>
    <w:rsid w:val="002B6DFD"/>
    <w:rsid w:val="002B7465"/>
    <w:rsid w:val="002B7D4E"/>
    <w:rsid w:val="002B7DED"/>
    <w:rsid w:val="002C06EB"/>
    <w:rsid w:val="002C2CBA"/>
    <w:rsid w:val="002C2F46"/>
    <w:rsid w:val="002C2F8D"/>
    <w:rsid w:val="002C35D8"/>
    <w:rsid w:val="002C37C9"/>
    <w:rsid w:val="002C7CF4"/>
    <w:rsid w:val="002C7E2D"/>
    <w:rsid w:val="002D0608"/>
    <w:rsid w:val="002D0CA3"/>
    <w:rsid w:val="002D153E"/>
    <w:rsid w:val="002D1F0E"/>
    <w:rsid w:val="002D2D93"/>
    <w:rsid w:val="002D2FC3"/>
    <w:rsid w:val="002D414F"/>
    <w:rsid w:val="002D4BA1"/>
    <w:rsid w:val="002D4CBF"/>
    <w:rsid w:val="002E1BC9"/>
    <w:rsid w:val="002E2F0A"/>
    <w:rsid w:val="002E5089"/>
    <w:rsid w:val="002E5A1A"/>
    <w:rsid w:val="002E73E6"/>
    <w:rsid w:val="002F0757"/>
    <w:rsid w:val="002F1C15"/>
    <w:rsid w:val="002F2F54"/>
    <w:rsid w:val="002F3848"/>
    <w:rsid w:val="002F3A92"/>
    <w:rsid w:val="002F442B"/>
    <w:rsid w:val="002F4FFC"/>
    <w:rsid w:val="002F70A4"/>
    <w:rsid w:val="00300AF2"/>
    <w:rsid w:val="003037B5"/>
    <w:rsid w:val="00303BBF"/>
    <w:rsid w:val="00304F4A"/>
    <w:rsid w:val="00307FD5"/>
    <w:rsid w:val="00311187"/>
    <w:rsid w:val="00312568"/>
    <w:rsid w:val="00313F0C"/>
    <w:rsid w:val="00315951"/>
    <w:rsid w:val="003204C5"/>
    <w:rsid w:val="0032059E"/>
    <w:rsid w:val="00321BCB"/>
    <w:rsid w:val="00322992"/>
    <w:rsid w:val="0032598F"/>
    <w:rsid w:val="00325CB8"/>
    <w:rsid w:val="00327516"/>
    <w:rsid w:val="0032789A"/>
    <w:rsid w:val="00330467"/>
    <w:rsid w:val="00334946"/>
    <w:rsid w:val="00336AC1"/>
    <w:rsid w:val="003379C7"/>
    <w:rsid w:val="003402A4"/>
    <w:rsid w:val="00340517"/>
    <w:rsid w:val="003412B8"/>
    <w:rsid w:val="003417F3"/>
    <w:rsid w:val="00350B80"/>
    <w:rsid w:val="003514AC"/>
    <w:rsid w:val="00354179"/>
    <w:rsid w:val="0035486F"/>
    <w:rsid w:val="003560B9"/>
    <w:rsid w:val="0035781C"/>
    <w:rsid w:val="00357856"/>
    <w:rsid w:val="00360263"/>
    <w:rsid w:val="0036288F"/>
    <w:rsid w:val="0036345F"/>
    <w:rsid w:val="0036405C"/>
    <w:rsid w:val="003654F1"/>
    <w:rsid w:val="00366316"/>
    <w:rsid w:val="0036780D"/>
    <w:rsid w:val="00370A66"/>
    <w:rsid w:val="0037127F"/>
    <w:rsid w:val="00373022"/>
    <w:rsid w:val="003736EA"/>
    <w:rsid w:val="003739FB"/>
    <w:rsid w:val="003744B0"/>
    <w:rsid w:val="003744CF"/>
    <w:rsid w:val="003755F5"/>
    <w:rsid w:val="003758BB"/>
    <w:rsid w:val="003761F9"/>
    <w:rsid w:val="0038101B"/>
    <w:rsid w:val="003819B5"/>
    <w:rsid w:val="0038313C"/>
    <w:rsid w:val="0038425A"/>
    <w:rsid w:val="0038479D"/>
    <w:rsid w:val="00385159"/>
    <w:rsid w:val="00386489"/>
    <w:rsid w:val="003905BE"/>
    <w:rsid w:val="003917A5"/>
    <w:rsid w:val="003A0BC1"/>
    <w:rsid w:val="003A1CC9"/>
    <w:rsid w:val="003A388D"/>
    <w:rsid w:val="003A5E54"/>
    <w:rsid w:val="003B0783"/>
    <w:rsid w:val="003B0ECC"/>
    <w:rsid w:val="003B3782"/>
    <w:rsid w:val="003B6D76"/>
    <w:rsid w:val="003C0818"/>
    <w:rsid w:val="003C117F"/>
    <w:rsid w:val="003C16CA"/>
    <w:rsid w:val="003C2D07"/>
    <w:rsid w:val="003C7038"/>
    <w:rsid w:val="003C777A"/>
    <w:rsid w:val="003D1758"/>
    <w:rsid w:val="003D1C15"/>
    <w:rsid w:val="003D2407"/>
    <w:rsid w:val="003D3054"/>
    <w:rsid w:val="003D3EC7"/>
    <w:rsid w:val="003D7229"/>
    <w:rsid w:val="003D7F15"/>
    <w:rsid w:val="003E1358"/>
    <w:rsid w:val="003E260A"/>
    <w:rsid w:val="003E51E0"/>
    <w:rsid w:val="003E56AF"/>
    <w:rsid w:val="003E65BD"/>
    <w:rsid w:val="003E7621"/>
    <w:rsid w:val="003F119C"/>
    <w:rsid w:val="003F1E94"/>
    <w:rsid w:val="003F4873"/>
    <w:rsid w:val="003F49E7"/>
    <w:rsid w:val="003F5B0D"/>
    <w:rsid w:val="003F791E"/>
    <w:rsid w:val="004012D3"/>
    <w:rsid w:val="00401E23"/>
    <w:rsid w:val="00401FEF"/>
    <w:rsid w:val="004039FC"/>
    <w:rsid w:val="00403C73"/>
    <w:rsid w:val="00404CB9"/>
    <w:rsid w:val="00407741"/>
    <w:rsid w:val="004120D6"/>
    <w:rsid w:val="004122FF"/>
    <w:rsid w:val="00412B6B"/>
    <w:rsid w:val="00413280"/>
    <w:rsid w:val="0041333A"/>
    <w:rsid w:val="00415326"/>
    <w:rsid w:val="00416CC3"/>
    <w:rsid w:val="00417BF9"/>
    <w:rsid w:val="00420C1B"/>
    <w:rsid w:val="00421942"/>
    <w:rsid w:val="004219C5"/>
    <w:rsid w:val="00421DAE"/>
    <w:rsid w:val="004229AD"/>
    <w:rsid w:val="004231E9"/>
    <w:rsid w:val="00423335"/>
    <w:rsid w:val="00423AFD"/>
    <w:rsid w:val="00427575"/>
    <w:rsid w:val="00427DCA"/>
    <w:rsid w:val="00432251"/>
    <w:rsid w:val="0043267B"/>
    <w:rsid w:val="00432B14"/>
    <w:rsid w:val="00433F69"/>
    <w:rsid w:val="004344EF"/>
    <w:rsid w:val="00434FE2"/>
    <w:rsid w:val="004357AF"/>
    <w:rsid w:val="00436095"/>
    <w:rsid w:val="00436660"/>
    <w:rsid w:val="004368EF"/>
    <w:rsid w:val="00436D17"/>
    <w:rsid w:val="00436EDB"/>
    <w:rsid w:val="004370E9"/>
    <w:rsid w:val="0043754F"/>
    <w:rsid w:val="00441C57"/>
    <w:rsid w:val="00441CE9"/>
    <w:rsid w:val="00442EAF"/>
    <w:rsid w:val="0044358A"/>
    <w:rsid w:val="004446F2"/>
    <w:rsid w:val="00447888"/>
    <w:rsid w:val="00447CB7"/>
    <w:rsid w:val="00450707"/>
    <w:rsid w:val="00450CD9"/>
    <w:rsid w:val="004524A4"/>
    <w:rsid w:val="004524CE"/>
    <w:rsid w:val="00453AB7"/>
    <w:rsid w:val="00453C93"/>
    <w:rsid w:val="004627FC"/>
    <w:rsid w:val="004634BD"/>
    <w:rsid w:val="00464D15"/>
    <w:rsid w:val="00465A9B"/>
    <w:rsid w:val="00466DED"/>
    <w:rsid w:val="00466E0B"/>
    <w:rsid w:val="004703BD"/>
    <w:rsid w:val="004709FB"/>
    <w:rsid w:val="00476596"/>
    <w:rsid w:val="00477BE2"/>
    <w:rsid w:val="004818E6"/>
    <w:rsid w:val="00484783"/>
    <w:rsid w:val="00485815"/>
    <w:rsid w:val="004901C5"/>
    <w:rsid w:val="00492446"/>
    <w:rsid w:val="004936C6"/>
    <w:rsid w:val="0049523C"/>
    <w:rsid w:val="004957BD"/>
    <w:rsid w:val="00495C49"/>
    <w:rsid w:val="004A091D"/>
    <w:rsid w:val="004A4C60"/>
    <w:rsid w:val="004A7AB6"/>
    <w:rsid w:val="004A7C12"/>
    <w:rsid w:val="004B12E1"/>
    <w:rsid w:val="004B1B9A"/>
    <w:rsid w:val="004B2E04"/>
    <w:rsid w:val="004B396F"/>
    <w:rsid w:val="004B4E6B"/>
    <w:rsid w:val="004B58DF"/>
    <w:rsid w:val="004B7482"/>
    <w:rsid w:val="004C0C95"/>
    <w:rsid w:val="004C4595"/>
    <w:rsid w:val="004C7D2C"/>
    <w:rsid w:val="004D0EAC"/>
    <w:rsid w:val="004D1A53"/>
    <w:rsid w:val="004D43E8"/>
    <w:rsid w:val="004D4A69"/>
    <w:rsid w:val="004D5180"/>
    <w:rsid w:val="004D58B3"/>
    <w:rsid w:val="004D6C1F"/>
    <w:rsid w:val="004D7FC1"/>
    <w:rsid w:val="004E4163"/>
    <w:rsid w:val="004E7F7F"/>
    <w:rsid w:val="004F0069"/>
    <w:rsid w:val="004F256C"/>
    <w:rsid w:val="004F3D3C"/>
    <w:rsid w:val="004F4F5E"/>
    <w:rsid w:val="004F7AF0"/>
    <w:rsid w:val="00502B17"/>
    <w:rsid w:val="0050481F"/>
    <w:rsid w:val="00504C8D"/>
    <w:rsid w:val="00513A3F"/>
    <w:rsid w:val="00514726"/>
    <w:rsid w:val="00517457"/>
    <w:rsid w:val="0051748A"/>
    <w:rsid w:val="00517F88"/>
    <w:rsid w:val="005246F7"/>
    <w:rsid w:val="00525201"/>
    <w:rsid w:val="00525F0F"/>
    <w:rsid w:val="00526F07"/>
    <w:rsid w:val="00527519"/>
    <w:rsid w:val="00527B5B"/>
    <w:rsid w:val="00531FBC"/>
    <w:rsid w:val="00532268"/>
    <w:rsid w:val="005343C3"/>
    <w:rsid w:val="00534834"/>
    <w:rsid w:val="00535A30"/>
    <w:rsid w:val="00535E9E"/>
    <w:rsid w:val="00536211"/>
    <w:rsid w:val="00536520"/>
    <w:rsid w:val="005375C4"/>
    <w:rsid w:val="00537637"/>
    <w:rsid w:val="00537809"/>
    <w:rsid w:val="0054152C"/>
    <w:rsid w:val="00541612"/>
    <w:rsid w:val="00542E07"/>
    <w:rsid w:val="00547CA7"/>
    <w:rsid w:val="00550D50"/>
    <w:rsid w:val="00551273"/>
    <w:rsid w:val="00551C8C"/>
    <w:rsid w:val="00552E47"/>
    <w:rsid w:val="005557C5"/>
    <w:rsid w:val="00555DA8"/>
    <w:rsid w:val="00555E51"/>
    <w:rsid w:val="0056019C"/>
    <w:rsid w:val="00561809"/>
    <w:rsid w:val="00567242"/>
    <w:rsid w:val="00573415"/>
    <w:rsid w:val="00575861"/>
    <w:rsid w:val="00577077"/>
    <w:rsid w:val="00581281"/>
    <w:rsid w:val="00581C52"/>
    <w:rsid w:val="00583D9C"/>
    <w:rsid w:val="0058428F"/>
    <w:rsid w:val="00584B0F"/>
    <w:rsid w:val="00585749"/>
    <w:rsid w:val="00585ECF"/>
    <w:rsid w:val="00587053"/>
    <w:rsid w:val="005908CA"/>
    <w:rsid w:val="005920AE"/>
    <w:rsid w:val="00592614"/>
    <w:rsid w:val="0059327D"/>
    <w:rsid w:val="00593846"/>
    <w:rsid w:val="00594A7F"/>
    <w:rsid w:val="00596141"/>
    <w:rsid w:val="005A06FB"/>
    <w:rsid w:val="005A4F0F"/>
    <w:rsid w:val="005A5C07"/>
    <w:rsid w:val="005A6459"/>
    <w:rsid w:val="005A7BB2"/>
    <w:rsid w:val="005B59A2"/>
    <w:rsid w:val="005C0A98"/>
    <w:rsid w:val="005C0BD6"/>
    <w:rsid w:val="005C1C10"/>
    <w:rsid w:val="005C242D"/>
    <w:rsid w:val="005C313F"/>
    <w:rsid w:val="005C6A53"/>
    <w:rsid w:val="005D3E0B"/>
    <w:rsid w:val="005D4802"/>
    <w:rsid w:val="005D52E3"/>
    <w:rsid w:val="005E3D17"/>
    <w:rsid w:val="005E44A0"/>
    <w:rsid w:val="005E4EF0"/>
    <w:rsid w:val="005E7731"/>
    <w:rsid w:val="005F5C76"/>
    <w:rsid w:val="005F7D6B"/>
    <w:rsid w:val="006015F1"/>
    <w:rsid w:val="006038A4"/>
    <w:rsid w:val="00604998"/>
    <w:rsid w:val="00604BAF"/>
    <w:rsid w:val="00607E0E"/>
    <w:rsid w:val="00612303"/>
    <w:rsid w:val="00612DF0"/>
    <w:rsid w:val="00617183"/>
    <w:rsid w:val="00617A94"/>
    <w:rsid w:val="00620616"/>
    <w:rsid w:val="006206FA"/>
    <w:rsid w:val="0062176E"/>
    <w:rsid w:val="00621B30"/>
    <w:rsid w:val="0062219D"/>
    <w:rsid w:val="00623792"/>
    <w:rsid w:val="00624633"/>
    <w:rsid w:val="0062582B"/>
    <w:rsid w:val="00626E3E"/>
    <w:rsid w:val="00626E80"/>
    <w:rsid w:val="006274EE"/>
    <w:rsid w:val="00631422"/>
    <w:rsid w:val="006315C8"/>
    <w:rsid w:val="00632337"/>
    <w:rsid w:val="00633B6F"/>
    <w:rsid w:val="006342E5"/>
    <w:rsid w:val="00634F3D"/>
    <w:rsid w:val="00636371"/>
    <w:rsid w:val="00637F0F"/>
    <w:rsid w:val="00641A5A"/>
    <w:rsid w:val="0064449D"/>
    <w:rsid w:val="006473F6"/>
    <w:rsid w:val="006536BA"/>
    <w:rsid w:val="00654416"/>
    <w:rsid w:val="0065446D"/>
    <w:rsid w:val="00657303"/>
    <w:rsid w:val="006579E5"/>
    <w:rsid w:val="006613DC"/>
    <w:rsid w:val="006628F3"/>
    <w:rsid w:val="00663C8B"/>
    <w:rsid w:val="00665922"/>
    <w:rsid w:val="00665E8E"/>
    <w:rsid w:val="0066787C"/>
    <w:rsid w:val="00673003"/>
    <w:rsid w:val="00674664"/>
    <w:rsid w:val="00682AB1"/>
    <w:rsid w:val="00683FA0"/>
    <w:rsid w:val="0068715B"/>
    <w:rsid w:val="006877DA"/>
    <w:rsid w:val="006879EE"/>
    <w:rsid w:val="00691429"/>
    <w:rsid w:val="00691CD2"/>
    <w:rsid w:val="00696280"/>
    <w:rsid w:val="00696F6D"/>
    <w:rsid w:val="006971E1"/>
    <w:rsid w:val="006974A1"/>
    <w:rsid w:val="006979F3"/>
    <w:rsid w:val="006A3E1E"/>
    <w:rsid w:val="006A47CC"/>
    <w:rsid w:val="006A65FC"/>
    <w:rsid w:val="006A66BD"/>
    <w:rsid w:val="006A6FE6"/>
    <w:rsid w:val="006B0C27"/>
    <w:rsid w:val="006B1ED6"/>
    <w:rsid w:val="006B6F98"/>
    <w:rsid w:val="006B7E78"/>
    <w:rsid w:val="006C16D2"/>
    <w:rsid w:val="006C3F46"/>
    <w:rsid w:val="006C406E"/>
    <w:rsid w:val="006C5823"/>
    <w:rsid w:val="006C72DF"/>
    <w:rsid w:val="006D5867"/>
    <w:rsid w:val="006D69E4"/>
    <w:rsid w:val="006D7431"/>
    <w:rsid w:val="006E0024"/>
    <w:rsid w:val="006E0CF9"/>
    <w:rsid w:val="006E320E"/>
    <w:rsid w:val="006E3D7A"/>
    <w:rsid w:val="006E5B0A"/>
    <w:rsid w:val="006E6496"/>
    <w:rsid w:val="006E71B8"/>
    <w:rsid w:val="006E784B"/>
    <w:rsid w:val="006F22F8"/>
    <w:rsid w:val="006F4323"/>
    <w:rsid w:val="006F4729"/>
    <w:rsid w:val="006F4770"/>
    <w:rsid w:val="006F5BAA"/>
    <w:rsid w:val="006F5C21"/>
    <w:rsid w:val="006F7464"/>
    <w:rsid w:val="006F755C"/>
    <w:rsid w:val="00700114"/>
    <w:rsid w:val="007023BF"/>
    <w:rsid w:val="00702A40"/>
    <w:rsid w:val="00703BC2"/>
    <w:rsid w:val="007046E8"/>
    <w:rsid w:val="0070576B"/>
    <w:rsid w:val="007057B9"/>
    <w:rsid w:val="00705DD6"/>
    <w:rsid w:val="00705EEE"/>
    <w:rsid w:val="00706542"/>
    <w:rsid w:val="00707EBB"/>
    <w:rsid w:val="00710B3A"/>
    <w:rsid w:val="00714319"/>
    <w:rsid w:val="0071646F"/>
    <w:rsid w:val="007247AA"/>
    <w:rsid w:val="00724B57"/>
    <w:rsid w:val="0072519F"/>
    <w:rsid w:val="0072791B"/>
    <w:rsid w:val="007320B8"/>
    <w:rsid w:val="0073287C"/>
    <w:rsid w:val="0073357A"/>
    <w:rsid w:val="00734191"/>
    <w:rsid w:val="007342B4"/>
    <w:rsid w:val="00734B6A"/>
    <w:rsid w:val="007351C5"/>
    <w:rsid w:val="00736F3B"/>
    <w:rsid w:val="00737183"/>
    <w:rsid w:val="00737AC3"/>
    <w:rsid w:val="00740499"/>
    <w:rsid w:val="0074431B"/>
    <w:rsid w:val="007445EA"/>
    <w:rsid w:val="00747982"/>
    <w:rsid w:val="00747F5E"/>
    <w:rsid w:val="007507A3"/>
    <w:rsid w:val="00750D0F"/>
    <w:rsid w:val="00752718"/>
    <w:rsid w:val="00754869"/>
    <w:rsid w:val="00755A71"/>
    <w:rsid w:val="007613D6"/>
    <w:rsid w:val="00761866"/>
    <w:rsid w:val="00761B9B"/>
    <w:rsid w:val="00763234"/>
    <w:rsid w:val="007633FA"/>
    <w:rsid w:val="00763C8D"/>
    <w:rsid w:val="00764892"/>
    <w:rsid w:val="007653F2"/>
    <w:rsid w:val="00770CA2"/>
    <w:rsid w:val="00770F19"/>
    <w:rsid w:val="007728E5"/>
    <w:rsid w:val="007732F1"/>
    <w:rsid w:val="00777247"/>
    <w:rsid w:val="00780F7C"/>
    <w:rsid w:val="00783001"/>
    <w:rsid w:val="00786F04"/>
    <w:rsid w:val="00787A30"/>
    <w:rsid w:val="0079014E"/>
    <w:rsid w:val="00791FB3"/>
    <w:rsid w:val="007941A1"/>
    <w:rsid w:val="00794B8F"/>
    <w:rsid w:val="007953D9"/>
    <w:rsid w:val="007A05F5"/>
    <w:rsid w:val="007A115E"/>
    <w:rsid w:val="007A1C62"/>
    <w:rsid w:val="007A349E"/>
    <w:rsid w:val="007A4B44"/>
    <w:rsid w:val="007A5B7A"/>
    <w:rsid w:val="007A605F"/>
    <w:rsid w:val="007B0CE8"/>
    <w:rsid w:val="007B3DB9"/>
    <w:rsid w:val="007B4C1B"/>
    <w:rsid w:val="007B573C"/>
    <w:rsid w:val="007C0073"/>
    <w:rsid w:val="007C761A"/>
    <w:rsid w:val="007C793B"/>
    <w:rsid w:val="007D4AC1"/>
    <w:rsid w:val="007D6221"/>
    <w:rsid w:val="007D665E"/>
    <w:rsid w:val="007E10A9"/>
    <w:rsid w:val="007E1140"/>
    <w:rsid w:val="007E1543"/>
    <w:rsid w:val="007E1E97"/>
    <w:rsid w:val="007E414B"/>
    <w:rsid w:val="007E472D"/>
    <w:rsid w:val="007E4FE0"/>
    <w:rsid w:val="007E73C0"/>
    <w:rsid w:val="007E7F43"/>
    <w:rsid w:val="007F288F"/>
    <w:rsid w:val="007F29C3"/>
    <w:rsid w:val="007F4580"/>
    <w:rsid w:val="007F636F"/>
    <w:rsid w:val="007F6704"/>
    <w:rsid w:val="007F6C80"/>
    <w:rsid w:val="007F72D3"/>
    <w:rsid w:val="0080040B"/>
    <w:rsid w:val="0080040C"/>
    <w:rsid w:val="00800AD0"/>
    <w:rsid w:val="00802061"/>
    <w:rsid w:val="00803B9C"/>
    <w:rsid w:val="008058A2"/>
    <w:rsid w:val="00812D57"/>
    <w:rsid w:val="00813106"/>
    <w:rsid w:val="00814503"/>
    <w:rsid w:val="008147BC"/>
    <w:rsid w:val="00817437"/>
    <w:rsid w:val="00822A74"/>
    <w:rsid w:val="0082431F"/>
    <w:rsid w:val="00824AFE"/>
    <w:rsid w:val="00826AAE"/>
    <w:rsid w:val="00831845"/>
    <w:rsid w:val="0083437C"/>
    <w:rsid w:val="00834384"/>
    <w:rsid w:val="008378F5"/>
    <w:rsid w:val="00842709"/>
    <w:rsid w:val="00844282"/>
    <w:rsid w:val="00845074"/>
    <w:rsid w:val="008468D0"/>
    <w:rsid w:val="00851B81"/>
    <w:rsid w:val="00852AE0"/>
    <w:rsid w:val="00852BA0"/>
    <w:rsid w:val="0085429B"/>
    <w:rsid w:val="00856AF9"/>
    <w:rsid w:val="00857CDD"/>
    <w:rsid w:val="0086013A"/>
    <w:rsid w:val="00860DC1"/>
    <w:rsid w:val="008619F4"/>
    <w:rsid w:val="00861CF2"/>
    <w:rsid w:val="00861F6F"/>
    <w:rsid w:val="0086442C"/>
    <w:rsid w:val="00865091"/>
    <w:rsid w:val="00865B5E"/>
    <w:rsid w:val="0086628B"/>
    <w:rsid w:val="00866F65"/>
    <w:rsid w:val="00867512"/>
    <w:rsid w:val="00871D34"/>
    <w:rsid w:val="008720AC"/>
    <w:rsid w:val="00873722"/>
    <w:rsid w:val="008739B6"/>
    <w:rsid w:val="00873CDD"/>
    <w:rsid w:val="00876576"/>
    <w:rsid w:val="00876DE8"/>
    <w:rsid w:val="00880393"/>
    <w:rsid w:val="0088139D"/>
    <w:rsid w:val="00881647"/>
    <w:rsid w:val="00882BA3"/>
    <w:rsid w:val="00882F8C"/>
    <w:rsid w:val="00884870"/>
    <w:rsid w:val="008873FB"/>
    <w:rsid w:val="00887C3E"/>
    <w:rsid w:val="00890C27"/>
    <w:rsid w:val="00891C32"/>
    <w:rsid w:val="0089277D"/>
    <w:rsid w:val="00892DC5"/>
    <w:rsid w:val="00894988"/>
    <w:rsid w:val="00895D30"/>
    <w:rsid w:val="00896E35"/>
    <w:rsid w:val="008A22BE"/>
    <w:rsid w:val="008B03AE"/>
    <w:rsid w:val="008B12AE"/>
    <w:rsid w:val="008B25B8"/>
    <w:rsid w:val="008B27C7"/>
    <w:rsid w:val="008B3CE9"/>
    <w:rsid w:val="008B3DAF"/>
    <w:rsid w:val="008B425E"/>
    <w:rsid w:val="008B4F2B"/>
    <w:rsid w:val="008C01F1"/>
    <w:rsid w:val="008C10CA"/>
    <w:rsid w:val="008C1529"/>
    <w:rsid w:val="008C2E2D"/>
    <w:rsid w:val="008C462C"/>
    <w:rsid w:val="008C4C55"/>
    <w:rsid w:val="008C4FE4"/>
    <w:rsid w:val="008C5EFB"/>
    <w:rsid w:val="008C6DB7"/>
    <w:rsid w:val="008C7A1C"/>
    <w:rsid w:val="008C7E73"/>
    <w:rsid w:val="008D6142"/>
    <w:rsid w:val="008D69CE"/>
    <w:rsid w:val="008D799F"/>
    <w:rsid w:val="008E07C5"/>
    <w:rsid w:val="008E3A9C"/>
    <w:rsid w:val="008E5FF8"/>
    <w:rsid w:val="008E6D06"/>
    <w:rsid w:val="008E785A"/>
    <w:rsid w:val="008E7FEF"/>
    <w:rsid w:val="008F00F8"/>
    <w:rsid w:val="008F4007"/>
    <w:rsid w:val="008F4B45"/>
    <w:rsid w:val="008F6059"/>
    <w:rsid w:val="008F7449"/>
    <w:rsid w:val="0090232E"/>
    <w:rsid w:val="00902682"/>
    <w:rsid w:val="00907132"/>
    <w:rsid w:val="00910093"/>
    <w:rsid w:val="009127BA"/>
    <w:rsid w:val="009148EC"/>
    <w:rsid w:val="009149BA"/>
    <w:rsid w:val="009168B4"/>
    <w:rsid w:val="009176BC"/>
    <w:rsid w:val="00920F49"/>
    <w:rsid w:val="009240E5"/>
    <w:rsid w:val="009248AF"/>
    <w:rsid w:val="00924E8E"/>
    <w:rsid w:val="009259DA"/>
    <w:rsid w:val="00927545"/>
    <w:rsid w:val="009313FC"/>
    <w:rsid w:val="00932DFB"/>
    <w:rsid w:val="00935685"/>
    <w:rsid w:val="0093631A"/>
    <w:rsid w:val="00940862"/>
    <w:rsid w:val="00941CE9"/>
    <w:rsid w:val="00943434"/>
    <w:rsid w:val="00943B39"/>
    <w:rsid w:val="00944B07"/>
    <w:rsid w:val="0094505F"/>
    <w:rsid w:val="009460F5"/>
    <w:rsid w:val="00946F42"/>
    <w:rsid w:val="009472D0"/>
    <w:rsid w:val="009529C1"/>
    <w:rsid w:val="00953A9E"/>
    <w:rsid w:val="009546FA"/>
    <w:rsid w:val="00954FAD"/>
    <w:rsid w:val="009562BF"/>
    <w:rsid w:val="00957F5F"/>
    <w:rsid w:val="00962BD0"/>
    <w:rsid w:val="00963D85"/>
    <w:rsid w:val="00964D8D"/>
    <w:rsid w:val="009707E4"/>
    <w:rsid w:val="00971B41"/>
    <w:rsid w:val="0097325A"/>
    <w:rsid w:val="00977ACE"/>
    <w:rsid w:val="00977B1E"/>
    <w:rsid w:val="00982A59"/>
    <w:rsid w:val="009835EA"/>
    <w:rsid w:val="00983973"/>
    <w:rsid w:val="00983C0C"/>
    <w:rsid w:val="00984200"/>
    <w:rsid w:val="009866E6"/>
    <w:rsid w:val="00990319"/>
    <w:rsid w:val="00991B37"/>
    <w:rsid w:val="00992D5C"/>
    <w:rsid w:val="0099430C"/>
    <w:rsid w:val="00995DC3"/>
    <w:rsid w:val="00996BEF"/>
    <w:rsid w:val="009A0DAC"/>
    <w:rsid w:val="009A4F56"/>
    <w:rsid w:val="009A4F6A"/>
    <w:rsid w:val="009A513D"/>
    <w:rsid w:val="009A609F"/>
    <w:rsid w:val="009A7CBA"/>
    <w:rsid w:val="009A7E6A"/>
    <w:rsid w:val="009A7F45"/>
    <w:rsid w:val="009B0696"/>
    <w:rsid w:val="009B06FE"/>
    <w:rsid w:val="009B0DFE"/>
    <w:rsid w:val="009B3B74"/>
    <w:rsid w:val="009B5BE2"/>
    <w:rsid w:val="009C086C"/>
    <w:rsid w:val="009C572D"/>
    <w:rsid w:val="009C5E0B"/>
    <w:rsid w:val="009D1015"/>
    <w:rsid w:val="009D7631"/>
    <w:rsid w:val="009D7BC0"/>
    <w:rsid w:val="009E16F3"/>
    <w:rsid w:val="009E2BCE"/>
    <w:rsid w:val="009E495B"/>
    <w:rsid w:val="009E5E97"/>
    <w:rsid w:val="009E7CC3"/>
    <w:rsid w:val="009F036C"/>
    <w:rsid w:val="009F0CAF"/>
    <w:rsid w:val="009F0EE4"/>
    <w:rsid w:val="009F237E"/>
    <w:rsid w:val="009F2490"/>
    <w:rsid w:val="009F32A1"/>
    <w:rsid w:val="009F4F7A"/>
    <w:rsid w:val="009F6782"/>
    <w:rsid w:val="009F7C42"/>
    <w:rsid w:val="00A009DC"/>
    <w:rsid w:val="00A02677"/>
    <w:rsid w:val="00A02CC3"/>
    <w:rsid w:val="00A032AB"/>
    <w:rsid w:val="00A04831"/>
    <w:rsid w:val="00A04FB6"/>
    <w:rsid w:val="00A06538"/>
    <w:rsid w:val="00A119F3"/>
    <w:rsid w:val="00A2010F"/>
    <w:rsid w:val="00A207DE"/>
    <w:rsid w:val="00A20816"/>
    <w:rsid w:val="00A209BA"/>
    <w:rsid w:val="00A21F17"/>
    <w:rsid w:val="00A24B4A"/>
    <w:rsid w:val="00A24B5A"/>
    <w:rsid w:val="00A25BA9"/>
    <w:rsid w:val="00A26B01"/>
    <w:rsid w:val="00A270E3"/>
    <w:rsid w:val="00A31F1F"/>
    <w:rsid w:val="00A3364C"/>
    <w:rsid w:val="00A340B7"/>
    <w:rsid w:val="00A34423"/>
    <w:rsid w:val="00A35AE6"/>
    <w:rsid w:val="00A368A5"/>
    <w:rsid w:val="00A36D94"/>
    <w:rsid w:val="00A40BCA"/>
    <w:rsid w:val="00A41D1D"/>
    <w:rsid w:val="00A43EC0"/>
    <w:rsid w:val="00A465DD"/>
    <w:rsid w:val="00A473FE"/>
    <w:rsid w:val="00A511F7"/>
    <w:rsid w:val="00A5121B"/>
    <w:rsid w:val="00A54F23"/>
    <w:rsid w:val="00A5594D"/>
    <w:rsid w:val="00A569C6"/>
    <w:rsid w:val="00A652DC"/>
    <w:rsid w:val="00A66DB5"/>
    <w:rsid w:val="00A70615"/>
    <w:rsid w:val="00A710B4"/>
    <w:rsid w:val="00A716EB"/>
    <w:rsid w:val="00A71AE2"/>
    <w:rsid w:val="00A71C82"/>
    <w:rsid w:val="00A71ECC"/>
    <w:rsid w:val="00A731A5"/>
    <w:rsid w:val="00A76526"/>
    <w:rsid w:val="00A768B8"/>
    <w:rsid w:val="00A772B9"/>
    <w:rsid w:val="00A81894"/>
    <w:rsid w:val="00A826ED"/>
    <w:rsid w:val="00A8396B"/>
    <w:rsid w:val="00A84FC0"/>
    <w:rsid w:val="00A85053"/>
    <w:rsid w:val="00A85476"/>
    <w:rsid w:val="00A85686"/>
    <w:rsid w:val="00A85CD3"/>
    <w:rsid w:val="00A85D43"/>
    <w:rsid w:val="00A86965"/>
    <w:rsid w:val="00A86D4F"/>
    <w:rsid w:val="00A877CD"/>
    <w:rsid w:val="00A92486"/>
    <w:rsid w:val="00A92909"/>
    <w:rsid w:val="00A93DEC"/>
    <w:rsid w:val="00A94C6D"/>
    <w:rsid w:val="00A95605"/>
    <w:rsid w:val="00A969BA"/>
    <w:rsid w:val="00A972F3"/>
    <w:rsid w:val="00AA0B97"/>
    <w:rsid w:val="00AA11CA"/>
    <w:rsid w:val="00AA1469"/>
    <w:rsid w:val="00AA51BB"/>
    <w:rsid w:val="00AA69D3"/>
    <w:rsid w:val="00AA7ED5"/>
    <w:rsid w:val="00AB5DFF"/>
    <w:rsid w:val="00AB5F08"/>
    <w:rsid w:val="00AB6667"/>
    <w:rsid w:val="00AB6C76"/>
    <w:rsid w:val="00AB6CE9"/>
    <w:rsid w:val="00AC025F"/>
    <w:rsid w:val="00AC1526"/>
    <w:rsid w:val="00AC2118"/>
    <w:rsid w:val="00AC51FE"/>
    <w:rsid w:val="00AD2B9C"/>
    <w:rsid w:val="00AD2F7A"/>
    <w:rsid w:val="00AD32FA"/>
    <w:rsid w:val="00AD55DE"/>
    <w:rsid w:val="00AD6359"/>
    <w:rsid w:val="00AD7FF5"/>
    <w:rsid w:val="00AE03FB"/>
    <w:rsid w:val="00AE3042"/>
    <w:rsid w:val="00AE3B5C"/>
    <w:rsid w:val="00AE3B99"/>
    <w:rsid w:val="00AE3BAE"/>
    <w:rsid w:val="00AE6AB5"/>
    <w:rsid w:val="00AE7AEA"/>
    <w:rsid w:val="00AF7D5A"/>
    <w:rsid w:val="00B01943"/>
    <w:rsid w:val="00B029CA"/>
    <w:rsid w:val="00B03FDA"/>
    <w:rsid w:val="00B06028"/>
    <w:rsid w:val="00B0726A"/>
    <w:rsid w:val="00B07436"/>
    <w:rsid w:val="00B07AA9"/>
    <w:rsid w:val="00B10494"/>
    <w:rsid w:val="00B129EE"/>
    <w:rsid w:val="00B12C9A"/>
    <w:rsid w:val="00B14638"/>
    <w:rsid w:val="00B156FF"/>
    <w:rsid w:val="00B16536"/>
    <w:rsid w:val="00B17EB3"/>
    <w:rsid w:val="00B20309"/>
    <w:rsid w:val="00B20B66"/>
    <w:rsid w:val="00B23947"/>
    <w:rsid w:val="00B24285"/>
    <w:rsid w:val="00B246DC"/>
    <w:rsid w:val="00B25D53"/>
    <w:rsid w:val="00B260A6"/>
    <w:rsid w:val="00B2642D"/>
    <w:rsid w:val="00B2680F"/>
    <w:rsid w:val="00B272AC"/>
    <w:rsid w:val="00B273E8"/>
    <w:rsid w:val="00B30AFC"/>
    <w:rsid w:val="00B3139F"/>
    <w:rsid w:val="00B313CC"/>
    <w:rsid w:val="00B326AC"/>
    <w:rsid w:val="00B34130"/>
    <w:rsid w:val="00B35C01"/>
    <w:rsid w:val="00B35C2B"/>
    <w:rsid w:val="00B40932"/>
    <w:rsid w:val="00B41E93"/>
    <w:rsid w:val="00B43C2B"/>
    <w:rsid w:val="00B44153"/>
    <w:rsid w:val="00B44F8E"/>
    <w:rsid w:val="00B451D4"/>
    <w:rsid w:val="00B47D8F"/>
    <w:rsid w:val="00B50756"/>
    <w:rsid w:val="00B517A0"/>
    <w:rsid w:val="00B519F6"/>
    <w:rsid w:val="00B51A19"/>
    <w:rsid w:val="00B52CE2"/>
    <w:rsid w:val="00B5420B"/>
    <w:rsid w:val="00B54763"/>
    <w:rsid w:val="00B55D7B"/>
    <w:rsid w:val="00B560EA"/>
    <w:rsid w:val="00B57EEB"/>
    <w:rsid w:val="00B60EB6"/>
    <w:rsid w:val="00B619EA"/>
    <w:rsid w:val="00B61B01"/>
    <w:rsid w:val="00B62276"/>
    <w:rsid w:val="00B6279B"/>
    <w:rsid w:val="00B62BBB"/>
    <w:rsid w:val="00B641B1"/>
    <w:rsid w:val="00B64B8C"/>
    <w:rsid w:val="00B64F5B"/>
    <w:rsid w:val="00B71EDF"/>
    <w:rsid w:val="00B72AF9"/>
    <w:rsid w:val="00B73D95"/>
    <w:rsid w:val="00B755F0"/>
    <w:rsid w:val="00B76A68"/>
    <w:rsid w:val="00B77D66"/>
    <w:rsid w:val="00B822B0"/>
    <w:rsid w:val="00B832E5"/>
    <w:rsid w:val="00B83521"/>
    <w:rsid w:val="00B83A40"/>
    <w:rsid w:val="00B85C11"/>
    <w:rsid w:val="00B87F5F"/>
    <w:rsid w:val="00B91982"/>
    <w:rsid w:val="00B93B9F"/>
    <w:rsid w:val="00B95380"/>
    <w:rsid w:val="00B95DA8"/>
    <w:rsid w:val="00BA3D51"/>
    <w:rsid w:val="00BA61F0"/>
    <w:rsid w:val="00BA6716"/>
    <w:rsid w:val="00BA7222"/>
    <w:rsid w:val="00BB3474"/>
    <w:rsid w:val="00BB3A0A"/>
    <w:rsid w:val="00BB5BE3"/>
    <w:rsid w:val="00BB6A72"/>
    <w:rsid w:val="00BB6E32"/>
    <w:rsid w:val="00BB7582"/>
    <w:rsid w:val="00BB7609"/>
    <w:rsid w:val="00BC14E4"/>
    <w:rsid w:val="00BC20A4"/>
    <w:rsid w:val="00BC226B"/>
    <w:rsid w:val="00BC243C"/>
    <w:rsid w:val="00BC2D34"/>
    <w:rsid w:val="00BC4797"/>
    <w:rsid w:val="00BC48E4"/>
    <w:rsid w:val="00BC4F4E"/>
    <w:rsid w:val="00BC7BF0"/>
    <w:rsid w:val="00BD0ED7"/>
    <w:rsid w:val="00BD43EC"/>
    <w:rsid w:val="00BD494B"/>
    <w:rsid w:val="00BD4D43"/>
    <w:rsid w:val="00BD5BFA"/>
    <w:rsid w:val="00BE0E61"/>
    <w:rsid w:val="00BE145B"/>
    <w:rsid w:val="00BE187C"/>
    <w:rsid w:val="00BE3CFB"/>
    <w:rsid w:val="00BE4134"/>
    <w:rsid w:val="00BE4432"/>
    <w:rsid w:val="00BE7B2D"/>
    <w:rsid w:val="00BF0106"/>
    <w:rsid w:val="00BF0E99"/>
    <w:rsid w:val="00BF345C"/>
    <w:rsid w:val="00BF39E1"/>
    <w:rsid w:val="00BF4541"/>
    <w:rsid w:val="00BF46A4"/>
    <w:rsid w:val="00BF7C62"/>
    <w:rsid w:val="00C00B61"/>
    <w:rsid w:val="00C02C4D"/>
    <w:rsid w:val="00C050AB"/>
    <w:rsid w:val="00C05511"/>
    <w:rsid w:val="00C06B7B"/>
    <w:rsid w:val="00C132F6"/>
    <w:rsid w:val="00C13E03"/>
    <w:rsid w:val="00C149E4"/>
    <w:rsid w:val="00C15D59"/>
    <w:rsid w:val="00C15E70"/>
    <w:rsid w:val="00C172D3"/>
    <w:rsid w:val="00C17ECD"/>
    <w:rsid w:val="00C211F3"/>
    <w:rsid w:val="00C21E8C"/>
    <w:rsid w:val="00C21F25"/>
    <w:rsid w:val="00C2246F"/>
    <w:rsid w:val="00C232BC"/>
    <w:rsid w:val="00C23593"/>
    <w:rsid w:val="00C247AE"/>
    <w:rsid w:val="00C30360"/>
    <w:rsid w:val="00C30C04"/>
    <w:rsid w:val="00C30E0E"/>
    <w:rsid w:val="00C31209"/>
    <w:rsid w:val="00C34972"/>
    <w:rsid w:val="00C35104"/>
    <w:rsid w:val="00C35548"/>
    <w:rsid w:val="00C36485"/>
    <w:rsid w:val="00C37C8E"/>
    <w:rsid w:val="00C37DE1"/>
    <w:rsid w:val="00C402E2"/>
    <w:rsid w:val="00C43A28"/>
    <w:rsid w:val="00C446D2"/>
    <w:rsid w:val="00C45D55"/>
    <w:rsid w:val="00C4767E"/>
    <w:rsid w:val="00C50303"/>
    <w:rsid w:val="00C5076B"/>
    <w:rsid w:val="00C5289F"/>
    <w:rsid w:val="00C52F03"/>
    <w:rsid w:val="00C57CA9"/>
    <w:rsid w:val="00C60CE6"/>
    <w:rsid w:val="00C62DE1"/>
    <w:rsid w:val="00C64654"/>
    <w:rsid w:val="00C66EAF"/>
    <w:rsid w:val="00C71777"/>
    <w:rsid w:val="00C72330"/>
    <w:rsid w:val="00C72FE3"/>
    <w:rsid w:val="00C7344C"/>
    <w:rsid w:val="00C73F97"/>
    <w:rsid w:val="00C751AF"/>
    <w:rsid w:val="00C752C0"/>
    <w:rsid w:val="00C75BB6"/>
    <w:rsid w:val="00C75F02"/>
    <w:rsid w:val="00C83354"/>
    <w:rsid w:val="00C846E1"/>
    <w:rsid w:val="00C910A0"/>
    <w:rsid w:val="00C91C5C"/>
    <w:rsid w:val="00C91CBF"/>
    <w:rsid w:val="00C92D17"/>
    <w:rsid w:val="00C9508F"/>
    <w:rsid w:val="00C9580E"/>
    <w:rsid w:val="00CA0926"/>
    <w:rsid w:val="00CA122D"/>
    <w:rsid w:val="00CA3212"/>
    <w:rsid w:val="00CA380C"/>
    <w:rsid w:val="00CA4F3C"/>
    <w:rsid w:val="00CB07B8"/>
    <w:rsid w:val="00CB085F"/>
    <w:rsid w:val="00CB4392"/>
    <w:rsid w:val="00CB50A0"/>
    <w:rsid w:val="00CB5D05"/>
    <w:rsid w:val="00CB5E96"/>
    <w:rsid w:val="00CB72D0"/>
    <w:rsid w:val="00CC03E5"/>
    <w:rsid w:val="00CC2AAA"/>
    <w:rsid w:val="00CC3ECE"/>
    <w:rsid w:val="00CC6C8F"/>
    <w:rsid w:val="00CD08FF"/>
    <w:rsid w:val="00CD1493"/>
    <w:rsid w:val="00CD397F"/>
    <w:rsid w:val="00CD6FB3"/>
    <w:rsid w:val="00CD76EE"/>
    <w:rsid w:val="00CE0951"/>
    <w:rsid w:val="00CE22A8"/>
    <w:rsid w:val="00CE4634"/>
    <w:rsid w:val="00CE53DC"/>
    <w:rsid w:val="00CE64A6"/>
    <w:rsid w:val="00CF12DE"/>
    <w:rsid w:val="00CF1652"/>
    <w:rsid w:val="00CF17B2"/>
    <w:rsid w:val="00CF1FA3"/>
    <w:rsid w:val="00CF2491"/>
    <w:rsid w:val="00CF43E0"/>
    <w:rsid w:val="00CF4CF6"/>
    <w:rsid w:val="00CF53E4"/>
    <w:rsid w:val="00CF5D2E"/>
    <w:rsid w:val="00CF626A"/>
    <w:rsid w:val="00D0185E"/>
    <w:rsid w:val="00D01F9F"/>
    <w:rsid w:val="00D03930"/>
    <w:rsid w:val="00D04767"/>
    <w:rsid w:val="00D05F9C"/>
    <w:rsid w:val="00D06BB2"/>
    <w:rsid w:val="00D06EAB"/>
    <w:rsid w:val="00D07CF5"/>
    <w:rsid w:val="00D10297"/>
    <w:rsid w:val="00D11C6B"/>
    <w:rsid w:val="00D121C5"/>
    <w:rsid w:val="00D208B8"/>
    <w:rsid w:val="00D210C9"/>
    <w:rsid w:val="00D2113D"/>
    <w:rsid w:val="00D211ED"/>
    <w:rsid w:val="00D213B6"/>
    <w:rsid w:val="00D23C92"/>
    <w:rsid w:val="00D23D6F"/>
    <w:rsid w:val="00D24662"/>
    <w:rsid w:val="00D25B3B"/>
    <w:rsid w:val="00D2738D"/>
    <w:rsid w:val="00D304AE"/>
    <w:rsid w:val="00D31030"/>
    <w:rsid w:val="00D3430A"/>
    <w:rsid w:val="00D35305"/>
    <w:rsid w:val="00D36DC2"/>
    <w:rsid w:val="00D409E2"/>
    <w:rsid w:val="00D423B5"/>
    <w:rsid w:val="00D4447A"/>
    <w:rsid w:val="00D46B63"/>
    <w:rsid w:val="00D51A32"/>
    <w:rsid w:val="00D52A1A"/>
    <w:rsid w:val="00D53A13"/>
    <w:rsid w:val="00D56D25"/>
    <w:rsid w:val="00D56E5F"/>
    <w:rsid w:val="00D57A6A"/>
    <w:rsid w:val="00D60243"/>
    <w:rsid w:val="00D60459"/>
    <w:rsid w:val="00D60ECA"/>
    <w:rsid w:val="00D61C5B"/>
    <w:rsid w:val="00D62BBD"/>
    <w:rsid w:val="00D639F9"/>
    <w:rsid w:val="00D66BED"/>
    <w:rsid w:val="00D67537"/>
    <w:rsid w:val="00D67D78"/>
    <w:rsid w:val="00D7011B"/>
    <w:rsid w:val="00D70B68"/>
    <w:rsid w:val="00D735D7"/>
    <w:rsid w:val="00D80188"/>
    <w:rsid w:val="00D8138E"/>
    <w:rsid w:val="00D82E29"/>
    <w:rsid w:val="00D83379"/>
    <w:rsid w:val="00D83E09"/>
    <w:rsid w:val="00D845C1"/>
    <w:rsid w:val="00D8492E"/>
    <w:rsid w:val="00D85528"/>
    <w:rsid w:val="00D862CB"/>
    <w:rsid w:val="00D87079"/>
    <w:rsid w:val="00D90755"/>
    <w:rsid w:val="00D93CD5"/>
    <w:rsid w:val="00D943A0"/>
    <w:rsid w:val="00D94934"/>
    <w:rsid w:val="00D95021"/>
    <w:rsid w:val="00D97BB1"/>
    <w:rsid w:val="00DA0A8C"/>
    <w:rsid w:val="00DA2B23"/>
    <w:rsid w:val="00DA77A5"/>
    <w:rsid w:val="00DB07B1"/>
    <w:rsid w:val="00DB0940"/>
    <w:rsid w:val="00DB2178"/>
    <w:rsid w:val="00DB2CAC"/>
    <w:rsid w:val="00DB4A86"/>
    <w:rsid w:val="00DB4EE7"/>
    <w:rsid w:val="00DB6AD1"/>
    <w:rsid w:val="00DB7916"/>
    <w:rsid w:val="00DC044F"/>
    <w:rsid w:val="00DC194C"/>
    <w:rsid w:val="00DC29EE"/>
    <w:rsid w:val="00DC3217"/>
    <w:rsid w:val="00DC76DB"/>
    <w:rsid w:val="00DD08E1"/>
    <w:rsid w:val="00DD11E7"/>
    <w:rsid w:val="00DD201C"/>
    <w:rsid w:val="00DD5FA9"/>
    <w:rsid w:val="00DD746F"/>
    <w:rsid w:val="00DE2807"/>
    <w:rsid w:val="00DE2C45"/>
    <w:rsid w:val="00DE4010"/>
    <w:rsid w:val="00DE4453"/>
    <w:rsid w:val="00DE46EB"/>
    <w:rsid w:val="00DE5549"/>
    <w:rsid w:val="00DE59F2"/>
    <w:rsid w:val="00DF0B2D"/>
    <w:rsid w:val="00DF157E"/>
    <w:rsid w:val="00DF1D5E"/>
    <w:rsid w:val="00DF2570"/>
    <w:rsid w:val="00DF3A46"/>
    <w:rsid w:val="00DF4A96"/>
    <w:rsid w:val="00DF4F2D"/>
    <w:rsid w:val="00DF633B"/>
    <w:rsid w:val="00E01578"/>
    <w:rsid w:val="00E03223"/>
    <w:rsid w:val="00E037AA"/>
    <w:rsid w:val="00E042EB"/>
    <w:rsid w:val="00E05D6E"/>
    <w:rsid w:val="00E05ED6"/>
    <w:rsid w:val="00E06CBA"/>
    <w:rsid w:val="00E06CC4"/>
    <w:rsid w:val="00E104D8"/>
    <w:rsid w:val="00E10738"/>
    <w:rsid w:val="00E10CC5"/>
    <w:rsid w:val="00E10D91"/>
    <w:rsid w:val="00E13D7D"/>
    <w:rsid w:val="00E1550F"/>
    <w:rsid w:val="00E16E9A"/>
    <w:rsid w:val="00E16F91"/>
    <w:rsid w:val="00E2020D"/>
    <w:rsid w:val="00E23194"/>
    <w:rsid w:val="00E322EC"/>
    <w:rsid w:val="00E364A2"/>
    <w:rsid w:val="00E371DD"/>
    <w:rsid w:val="00E37513"/>
    <w:rsid w:val="00E37601"/>
    <w:rsid w:val="00E44402"/>
    <w:rsid w:val="00E453FA"/>
    <w:rsid w:val="00E45D61"/>
    <w:rsid w:val="00E46B42"/>
    <w:rsid w:val="00E50777"/>
    <w:rsid w:val="00E52BEF"/>
    <w:rsid w:val="00E533B1"/>
    <w:rsid w:val="00E53C95"/>
    <w:rsid w:val="00E53DE2"/>
    <w:rsid w:val="00E549AE"/>
    <w:rsid w:val="00E603BE"/>
    <w:rsid w:val="00E6140A"/>
    <w:rsid w:val="00E6194F"/>
    <w:rsid w:val="00E6458B"/>
    <w:rsid w:val="00E703EC"/>
    <w:rsid w:val="00E70AED"/>
    <w:rsid w:val="00E7163A"/>
    <w:rsid w:val="00E722B9"/>
    <w:rsid w:val="00E7279C"/>
    <w:rsid w:val="00E81465"/>
    <w:rsid w:val="00E81D2C"/>
    <w:rsid w:val="00E82079"/>
    <w:rsid w:val="00E86261"/>
    <w:rsid w:val="00E86872"/>
    <w:rsid w:val="00E8766E"/>
    <w:rsid w:val="00E904FB"/>
    <w:rsid w:val="00E90EBE"/>
    <w:rsid w:val="00E91235"/>
    <w:rsid w:val="00E9332D"/>
    <w:rsid w:val="00E93ACE"/>
    <w:rsid w:val="00E95711"/>
    <w:rsid w:val="00E95999"/>
    <w:rsid w:val="00E9611C"/>
    <w:rsid w:val="00E97B3D"/>
    <w:rsid w:val="00EA1D86"/>
    <w:rsid w:val="00EA5738"/>
    <w:rsid w:val="00EB063B"/>
    <w:rsid w:val="00EB0AEB"/>
    <w:rsid w:val="00EB2C35"/>
    <w:rsid w:val="00EB3EEE"/>
    <w:rsid w:val="00EB7B7C"/>
    <w:rsid w:val="00EC0302"/>
    <w:rsid w:val="00EC05A4"/>
    <w:rsid w:val="00EC429C"/>
    <w:rsid w:val="00EC7BBD"/>
    <w:rsid w:val="00ED4EAC"/>
    <w:rsid w:val="00ED5EED"/>
    <w:rsid w:val="00ED6CE2"/>
    <w:rsid w:val="00EE0412"/>
    <w:rsid w:val="00EE131D"/>
    <w:rsid w:val="00EE1371"/>
    <w:rsid w:val="00EE1D74"/>
    <w:rsid w:val="00EE2367"/>
    <w:rsid w:val="00EE39FC"/>
    <w:rsid w:val="00EE439E"/>
    <w:rsid w:val="00EE46FE"/>
    <w:rsid w:val="00EE62AB"/>
    <w:rsid w:val="00EE699E"/>
    <w:rsid w:val="00EE7099"/>
    <w:rsid w:val="00EE76FB"/>
    <w:rsid w:val="00EF6C46"/>
    <w:rsid w:val="00EF75EF"/>
    <w:rsid w:val="00EF75FB"/>
    <w:rsid w:val="00F03129"/>
    <w:rsid w:val="00F06775"/>
    <w:rsid w:val="00F071D2"/>
    <w:rsid w:val="00F11477"/>
    <w:rsid w:val="00F1267A"/>
    <w:rsid w:val="00F12BCA"/>
    <w:rsid w:val="00F14914"/>
    <w:rsid w:val="00F15F4F"/>
    <w:rsid w:val="00F164CC"/>
    <w:rsid w:val="00F165FA"/>
    <w:rsid w:val="00F17582"/>
    <w:rsid w:val="00F2110A"/>
    <w:rsid w:val="00F217E6"/>
    <w:rsid w:val="00F22F84"/>
    <w:rsid w:val="00F24142"/>
    <w:rsid w:val="00F2456A"/>
    <w:rsid w:val="00F24575"/>
    <w:rsid w:val="00F247BE"/>
    <w:rsid w:val="00F26977"/>
    <w:rsid w:val="00F2759C"/>
    <w:rsid w:val="00F3018E"/>
    <w:rsid w:val="00F31421"/>
    <w:rsid w:val="00F3443F"/>
    <w:rsid w:val="00F34D2F"/>
    <w:rsid w:val="00F35C3C"/>
    <w:rsid w:val="00F41882"/>
    <w:rsid w:val="00F42A6E"/>
    <w:rsid w:val="00F444EB"/>
    <w:rsid w:val="00F47343"/>
    <w:rsid w:val="00F50094"/>
    <w:rsid w:val="00F51DCF"/>
    <w:rsid w:val="00F5283E"/>
    <w:rsid w:val="00F534A7"/>
    <w:rsid w:val="00F54589"/>
    <w:rsid w:val="00F5648A"/>
    <w:rsid w:val="00F57532"/>
    <w:rsid w:val="00F6183A"/>
    <w:rsid w:val="00F61D22"/>
    <w:rsid w:val="00F61ECC"/>
    <w:rsid w:val="00F639E0"/>
    <w:rsid w:val="00F63D93"/>
    <w:rsid w:val="00F64D35"/>
    <w:rsid w:val="00F6627D"/>
    <w:rsid w:val="00F66449"/>
    <w:rsid w:val="00F6724C"/>
    <w:rsid w:val="00F6778E"/>
    <w:rsid w:val="00F735A2"/>
    <w:rsid w:val="00F74352"/>
    <w:rsid w:val="00F76637"/>
    <w:rsid w:val="00F77317"/>
    <w:rsid w:val="00F80AF2"/>
    <w:rsid w:val="00F81559"/>
    <w:rsid w:val="00F82174"/>
    <w:rsid w:val="00F8516F"/>
    <w:rsid w:val="00F8528C"/>
    <w:rsid w:val="00F9057F"/>
    <w:rsid w:val="00F906A2"/>
    <w:rsid w:val="00F908E8"/>
    <w:rsid w:val="00F93269"/>
    <w:rsid w:val="00F93472"/>
    <w:rsid w:val="00F93AB6"/>
    <w:rsid w:val="00F9516D"/>
    <w:rsid w:val="00F95F53"/>
    <w:rsid w:val="00F969BA"/>
    <w:rsid w:val="00F97D27"/>
    <w:rsid w:val="00FA1465"/>
    <w:rsid w:val="00FA17BC"/>
    <w:rsid w:val="00FA1DE2"/>
    <w:rsid w:val="00FA2751"/>
    <w:rsid w:val="00FA3AA7"/>
    <w:rsid w:val="00FA4071"/>
    <w:rsid w:val="00FA4F5C"/>
    <w:rsid w:val="00FA4FC2"/>
    <w:rsid w:val="00FA6DD5"/>
    <w:rsid w:val="00FB0EF5"/>
    <w:rsid w:val="00FB1639"/>
    <w:rsid w:val="00FB78AD"/>
    <w:rsid w:val="00FC4282"/>
    <w:rsid w:val="00FC6E85"/>
    <w:rsid w:val="00FD190A"/>
    <w:rsid w:val="00FD1F03"/>
    <w:rsid w:val="00FE0FF0"/>
    <w:rsid w:val="00FE2206"/>
    <w:rsid w:val="00FE515E"/>
    <w:rsid w:val="00FE52EF"/>
    <w:rsid w:val="00FE530A"/>
    <w:rsid w:val="00FE5B35"/>
    <w:rsid w:val="00FE5BD6"/>
    <w:rsid w:val="00FE5E7D"/>
    <w:rsid w:val="00FE76C4"/>
    <w:rsid w:val="00FE795C"/>
    <w:rsid w:val="00FF0DDD"/>
    <w:rsid w:val="00FF4450"/>
    <w:rsid w:val="00FF4DE8"/>
    <w:rsid w:val="00FF609E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3558</Characters>
  <Application>Microsoft Office Word</Application>
  <DocSecurity>4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2</cp:revision>
  <cp:lastPrinted>2022-02-22T11:35:00Z</cp:lastPrinted>
  <dcterms:created xsi:type="dcterms:W3CDTF">2022-02-22T11:35:00Z</dcterms:created>
  <dcterms:modified xsi:type="dcterms:W3CDTF">2022-02-22T11:35:00Z</dcterms:modified>
</cp:coreProperties>
</file>