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296CC6" w:rsidRDefault="001A07E4" w:rsidP="00810F61">
      <w:pPr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 A P I S N I K</w:t>
      </w:r>
    </w:p>
    <w:p w14:paraId="14827D0F" w14:textId="77777777" w:rsidR="001A07E4" w:rsidRPr="00296CC6" w:rsidRDefault="001A07E4" w:rsidP="00810F61">
      <w:pPr>
        <w:jc w:val="both"/>
        <w:rPr>
          <w:rFonts w:asciiTheme="minorHAnsi" w:hAnsiTheme="minorHAnsi" w:cstheme="minorHAnsi"/>
          <w:b/>
        </w:rPr>
      </w:pPr>
    </w:p>
    <w:p w14:paraId="6D046A89" w14:textId="61AE194E" w:rsidR="001A07E4" w:rsidRPr="00296CC6" w:rsidRDefault="003C10D8" w:rsidP="00810F61">
      <w:pPr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1A07E4" w:rsidRPr="00296CC6">
        <w:rPr>
          <w:rFonts w:asciiTheme="minorHAnsi" w:hAnsiTheme="minorHAnsi" w:cstheme="minorHAnsi"/>
          <w:b/>
        </w:rPr>
        <w:t xml:space="preserve">. sjednice Vijeća Mjesnog odbora </w:t>
      </w:r>
      <w:r w:rsidR="005A4AFB" w:rsidRPr="00296CC6">
        <w:rPr>
          <w:rFonts w:asciiTheme="minorHAnsi" w:hAnsiTheme="minorHAnsi" w:cstheme="minorHAnsi"/>
          <w:b/>
        </w:rPr>
        <w:t>„</w:t>
      </w:r>
      <w:r w:rsidR="001A07E4" w:rsidRPr="00296CC6">
        <w:rPr>
          <w:rFonts w:asciiTheme="minorHAnsi" w:hAnsiTheme="minorHAnsi" w:cstheme="minorHAnsi"/>
          <w:b/>
        </w:rPr>
        <w:t>Janko Matko“,</w:t>
      </w:r>
    </w:p>
    <w:p w14:paraId="5D77EB8D" w14:textId="3DEC2622" w:rsidR="001A07E4" w:rsidRPr="00296CC6" w:rsidRDefault="001A07E4" w:rsidP="004B1F74">
      <w:pPr>
        <w:spacing w:after="24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 xml:space="preserve">održane </w:t>
      </w:r>
      <w:r w:rsidR="007D45ED" w:rsidRPr="00296CC6">
        <w:rPr>
          <w:rFonts w:asciiTheme="minorHAnsi" w:hAnsiTheme="minorHAnsi" w:cstheme="minorHAnsi"/>
          <w:b/>
        </w:rPr>
        <w:t>1</w:t>
      </w:r>
      <w:r w:rsidR="003C10D8">
        <w:rPr>
          <w:rFonts w:asciiTheme="minorHAnsi" w:hAnsiTheme="minorHAnsi" w:cstheme="minorHAnsi"/>
          <w:b/>
        </w:rPr>
        <w:t>6</w:t>
      </w:r>
      <w:r w:rsidRPr="00296CC6">
        <w:rPr>
          <w:rFonts w:asciiTheme="minorHAnsi" w:hAnsiTheme="minorHAnsi" w:cstheme="minorHAnsi"/>
          <w:b/>
        </w:rPr>
        <w:t xml:space="preserve">. </w:t>
      </w:r>
      <w:r w:rsidR="003C10D8">
        <w:rPr>
          <w:rFonts w:asciiTheme="minorHAnsi" w:hAnsiTheme="minorHAnsi" w:cstheme="minorHAnsi"/>
          <w:b/>
        </w:rPr>
        <w:t>rujna</w:t>
      </w:r>
      <w:r w:rsidR="0072492B" w:rsidRPr="00296CC6">
        <w:rPr>
          <w:rFonts w:asciiTheme="minorHAnsi" w:hAnsiTheme="minorHAnsi" w:cstheme="minorHAnsi"/>
          <w:b/>
        </w:rPr>
        <w:t xml:space="preserve"> </w:t>
      </w:r>
      <w:r w:rsidRPr="00296CC6">
        <w:rPr>
          <w:rFonts w:asciiTheme="minorHAnsi" w:hAnsiTheme="minorHAnsi" w:cstheme="minorHAnsi"/>
          <w:b/>
        </w:rPr>
        <w:t>2021</w:t>
      </w:r>
      <w:r w:rsidRPr="00296CC6">
        <w:rPr>
          <w:rFonts w:asciiTheme="minorHAnsi" w:hAnsiTheme="minorHAnsi" w:cstheme="minorHAnsi"/>
          <w:b/>
          <w:i/>
        </w:rPr>
        <w:t>.</w:t>
      </w:r>
      <w:r w:rsidR="0072492B" w:rsidRPr="00296CC6">
        <w:rPr>
          <w:rFonts w:asciiTheme="minorHAnsi" w:hAnsiTheme="minorHAnsi" w:cstheme="minorHAnsi"/>
          <w:b/>
        </w:rPr>
        <w:t>, u 1</w:t>
      </w:r>
      <w:r w:rsidR="001D5B66" w:rsidRPr="00296CC6">
        <w:rPr>
          <w:rFonts w:asciiTheme="minorHAnsi" w:hAnsiTheme="minorHAnsi" w:cstheme="minorHAnsi"/>
          <w:b/>
        </w:rPr>
        <w:t>9</w:t>
      </w:r>
      <w:r w:rsidR="0072492B" w:rsidRPr="00296CC6">
        <w:rPr>
          <w:rFonts w:asciiTheme="minorHAnsi" w:hAnsiTheme="minorHAnsi" w:cstheme="minorHAnsi"/>
          <w:b/>
        </w:rPr>
        <w:t>:</w:t>
      </w:r>
      <w:r w:rsidR="001D5B66" w:rsidRPr="00296CC6">
        <w:rPr>
          <w:rFonts w:asciiTheme="minorHAnsi" w:hAnsiTheme="minorHAnsi" w:cstheme="minorHAnsi"/>
          <w:b/>
        </w:rPr>
        <w:t>0</w:t>
      </w:r>
      <w:r w:rsidRPr="00296CC6">
        <w:rPr>
          <w:rFonts w:asciiTheme="minorHAnsi" w:hAnsiTheme="minorHAnsi" w:cstheme="minorHAnsi"/>
          <w:b/>
        </w:rPr>
        <w:t>0 u prostorijama mjesne samouprave Mjesnog odbora „Janko Matko“, Ulica Franje Horvata Kiša 12</w:t>
      </w:r>
    </w:p>
    <w:p w14:paraId="5C945BB5" w14:textId="77777777" w:rsidR="00C101B8" w:rsidRPr="00296CC6" w:rsidRDefault="00C101B8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428F26A4" w14:textId="77777777" w:rsidR="0072492B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Nazočni</w:t>
      </w:r>
      <w:r w:rsidR="005A4AFB" w:rsidRPr="00296CC6">
        <w:rPr>
          <w:rFonts w:asciiTheme="minorHAnsi" w:hAnsiTheme="minorHAnsi" w:cstheme="minorHAnsi"/>
          <w:u w:val="single"/>
        </w:rPr>
        <w:t xml:space="preserve"> članovi Vijeća Mjesnog odbora „</w:t>
      </w:r>
      <w:r w:rsidRPr="00296CC6">
        <w:rPr>
          <w:rFonts w:asciiTheme="minorHAnsi" w:hAnsiTheme="minorHAnsi" w:cstheme="minorHAnsi"/>
          <w:u w:val="single"/>
        </w:rPr>
        <w:t>Janko Matko"</w:t>
      </w:r>
      <w:r w:rsidR="001D5B66" w:rsidRPr="00296CC6">
        <w:rPr>
          <w:rFonts w:asciiTheme="minorHAnsi" w:hAnsiTheme="minorHAnsi" w:cstheme="minorHAnsi"/>
          <w:u w:val="single"/>
        </w:rPr>
        <w:t>:</w:t>
      </w:r>
    </w:p>
    <w:p w14:paraId="08CA2D09" w14:textId="77777777" w:rsidR="00C101B8" w:rsidRPr="00296CC6" w:rsidRDefault="00C101B8" w:rsidP="0015640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Pr="00296CC6">
        <w:rPr>
          <w:rFonts w:asciiTheme="minorHAnsi" w:hAnsiTheme="minorHAnsi" w:cstheme="minorHAnsi"/>
        </w:rPr>
        <w:t xml:space="preserve"> predsjednica VMO JM</w:t>
      </w:r>
    </w:p>
    <w:p w14:paraId="4F2E625F" w14:textId="77777777" w:rsidR="001A07E4" w:rsidRPr="00296CC6" w:rsidRDefault="001D5B66" w:rsidP="0015640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Ivan Jurak, potpredsjednik VMO JM</w:t>
      </w:r>
    </w:p>
    <w:p w14:paraId="4180C7E1" w14:textId="550663A4" w:rsidR="001A07E4" w:rsidRPr="00296CC6" w:rsidRDefault="001D5B66" w:rsidP="0015640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Katarina Jurak</w:t>
      </w:r>
      <w:r w:rsidR="003C10D8">
        <w:rPr>
          <w:rFonts w:asciiTheme="minorHAnsi" w:hAnsiTheme="minorHAnsi" w:cstheme="minorHAnsi"/>
        </w:rPr>
        <w:t xml:space="preserve">, </w:t>
      </w:r>
      <w:proofErr w:type="spellStart"/>
      <w:r w:rsidR="003C10D8">
        <w:rPr>
          <w:rFonts w:asciiTheme="minorHAnsi" w:hAnsiTheme="minorHAnsi" w:cstheme="minorHAnsi"/>
        </w:rPr>
        <w:t>vjećnica</w:t>
      </w:r>
      <w:proofErr w:type="spellEnd"/>
      <w:r w:rsidR="003C10D8">
        <w:rPr>
          <w:rFonts w:asciiTheme="minorHAnsi" w:hAnsiTheme="minorHAnsi" w:cstheme="minorHAnsi"/>
        </w:rPr>
        <w:t xml:space="preserve"> VMO  JM</w:t>
      </w:r>
    </w:p>
    <w:p w14:paraId="0480D5C3" w14:textId="791E3FB3" w:rsidR="001D5B66" w:rsidRPr="00296CC6" w:rsidRDefault="001D5B66" w:rsidP="0015640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Nada Špoljarić</w:t>
      </w:r>
      <w:r w:rsidR="003C10D8">
        <w:rPr>
          <w:rFonts w:asciiTheme="minorHAnsi" w:hAnsiTheme="minorHAnsi" w:cstheme="minorHAnsi"/>
        </w:rPr>
        <w:t xml:space="preserve">, </w:t>
      </w:r>
      <w:proofErr w:type="spellStart"/>
      <w:r w:rsidR="003C10D8">
        <w:rPr>
          <w:rFonts w:asciiTheme="minorHAnsi" w:hAnsiTheme="minorHAnsi" w:cstheme="minorHAnsi"/>
        </w:rPr>
        <w:t>vjećnica</w:t>
      </w:r>
      <w:proofErr w:type="spellEnd"/>
      <w:r w:rsidR="003C10D8">
        <w:rPr>
          <w:rFonts w:asciiTheme="minorHAnsi" w:hAnsiTheme="minorHAnsi" w:cstheme="minorHAnsi"/>
        </w:rPr>
        <w:t xml:space="preserve"> VMO JM</w:t>
      </w:r>
    </w:p>
    <w:p w14:paraId="5D955734" w14:textId="77777777" w:rsidR="00C101B8" w:rsidRPr="00296CC6" w:rsidRDefault="006A78B0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Ispričani</w:t>
      </w:r>
      <w:r w:rsidR="005A4AFB" w:rsidRPr="00296CC6">
        <w:rPr>
          <w:rFonts w:asciiTheme="minorHAnsi" w:hAnsiTheme="minorHAnsi" w:cstheme="minorHAnsi"/>
          <w:u w:val="single"/>
        </w:rPr>
        <w:t xml:space="preserve"> članovi Vijeća Mjesnog odbora „</w:t>
      </w:r>
      <w:r w:rsidR="001D5B66" w:rsidRPr="00296CC6">
        <w:rPr>
          <w:rFonts w:asciiTheme="minorHAnsi" w:hAnsiTheme="minorHAnsi" w:cstheme="minorHAnsi"/>
          <w:u w:val="single"/>
        </w:rPr>
        <w:t>Janko Matko":</w:t>
      </w:r>
    </w:p>
    <w:p w14:paraId="453F5D07" w14:textId="77777777" w:rsidR="00C101B8" w:rsidRPr="00296CC6" w:rsidRDefault="00C101B8" w:rsidP="0015640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Pavao </w:t>
      </w:r>
      <w:proofErr w:type="spellStart"/>
      <w:r w:rsidRPr="00296CC6">
        <w:rPr>
          <w:rFonts w:asciiTheme="minorHAnsi" w:hAnsiTheme="minorHAnsi" w:cstheme="minorHAnsi"/>
        </w:rPr>
        <w:t>Škoko</w:t>
      </w:r>
      <w:proofErr w:type="spellEnd"/>
      <w:r w:rsidRPr="00296CC6">
        <w:rPr>
          <w:rFonts w:asciiTheme="minorHAnsi" w:hAnsiTheme="minorHAnsi" w:cstheme="minorHAnsi"/>
        </w:rPr>
        <w:t xml:space="preserve"> Gavranović</w:t>
      </w:r>
    </w:p>
    <w:p w14:paraId="2AE0A80A" w14:textId="77777777" w:rsidR="00C101B8" w:rsidRPr="00296CC6" w:rsidRDefault="00C101B8" w:rsidP="00810F61">
      <w:pPr>
        <w:jc w:val="both"/>
        <w:rPr>
          <w:rFonts w:asciiTheme="minorHAnsi" w:hAnsiTheme="minorHAnsi" w:cstheme="minorHAnsi"/>
          <w:u w:val="single"/>
        </w:rPr>
      </w:pPr>
    </w:p>
    <w:p w14:paraId="079B60F3" w14:textId="77777777" w:rsidR="001D5B66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Sjednici predsjedava</w:t>
      </w:r>
      <w:r w:rsidR="001D5B66" w:rsidRPr="00296CC6">
        <w:rPr>
          <w:rFonts w:asciiTheme="minorHAnsi" w:hAnsiTheme="minorHAnsi" w:cstheme="minorHAnsi"/>
          <w:u w:val="single"/>
        </w:rPr>
        <w:t>:</w:t>
      </w:r>
    </w:p>
    <w:p w14:paraId="6EE31188" w14:textId="77777777" w:rsidR="004B1F74" w:rsidRPr="00296CC6" w:rsidRDefault="00C101B8" w:rsidP="0015640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1D5B66" w:rsidRPr="00296CC6">
        <w:rPr>
          <w:rFonts w:asciiTheme="minorHAnsi" w:hAnsiTheme="minorHAnsi" w:cstheme="minorHAnsi"/>
        </w:rPr>
        <w:t>, p</w:t>
      </w:r>
      <w:r w:rsidRPr="00296CC6">
        <w:rPr>
          <w:rFonts w:asciiTheme="minorHAnsi" w:hAnsiTheme="minorHAnsi" w:cstheme="minorHAnsi"/>
        </w:rPr>
        <w:t>redsjednica</w:t>
      </w:r>
      <w:r w:rsidR="001D5B66" w:rsidRPr="00296CC6">
        <w:rPr>
          <w:rFonts w:asciiTheme="minorHAnsi" w:hAnsiTheme="minorHAnsi" w:cstheme="minorHAnsi"/>
        </w:rPr>
        <w:t xml:space="preserve"> VMO JM</w:t>
      </w:r>
    </w:p>
    <w:p w14:paraId="182484A5" w14:textId="77777777" w:rsidR="001A07E4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 xml:space="preserve">Zapisnik vodi: </w:t>
      </w:r>
    </w:p>
    <w:p w14:paraId="518916F0" w14:textId="77777777" w:rsidR="003C10D8" w:rsidRPr="00296CC6" w:rsidRDefault="003C10D8" w:rsidP="0015640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Pr="00296CC6">
        <w:rPr>
          <w:rFonts w:asciiTheme="minorHAnsi" w:hAnsiTheme="minorHAnsi" w:cstheme="minorHAnsi"/>
        </w:rPr>
        <w:t>, predsjednica VMO JM</w:t>
      </w:r>
    </w:p>
    <w:p w14:paraId="6FA66DA4" w14:textId="77777777" w:rsidR="004B1F74" w:rsidRPr="00296CC6" w:rsidRDefault="004B1F74" w:rsidP="004B1F74">
      <w:pPr>
        <w:jc w:val="both"/>
        <w:rPr>
          <w:rFonts w:asciiTheme="minorHAnsi" w:hAnsiTheme="minorHAnsi" w:cstheme="minorHAnsi"/>
        </w:rPr>
      </w:pPr>
    </w:p>
    <w:p w14:paraId="5EC90D75" w14:textId="61E90C19" w:rsidR="001A07E4" w:rsidRPr="00296CC6" w:rsidRDefault="00C101B8" w:rsidP="005A4AFB">
      <w:pPr>
        <w:ind w:firstLine="709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Predsjednica</w:t>
      </w:r>
      <w:r w:rsidR="001A07E4" w:rsidRPr="00296CC6">
        <w:rPr>
          <w:rFonts w:asciiTheme="minorHAnsi" w:hAnsiTheme="minorHAnsi" w:cstheme="minorHAnsi"/>
        </w:rPr>
        <w:t xml:space="preserve"> </w:t>
      </w:r>
      <w:r w:rsidR="001D5B66" w:rsidRPr="00296CC6">
        <w:rPr>
          <w:rFonts w:asciiTheme="minorHAnsi" w:hAnsiTheme="minorHAnsi" w:cstheme="minorHAnsi"/>
        </w:rPr>
        <w:t xml:space="preserve">VMO </w:t>
      </w: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1A07E4" w:rsidRPr="00296CC6">
        <w:rPr>
          <w:rFonts w:asciiTheme="minorHAnsi" w:hAnsiTheme="minorHAnsi" w:cstheme="minorHAnsi"/>
        </w:rPr>
        <w:t xml:space="preserve"> otvara </w:t>
      </w:r>
      <w:r w:rsidR="003C10D8">
        <w:rPr>
          <w:rFonts w:asciiTheme="minorHAnsi" w:hAnsiTheme="minorHAnsi" w:cstheme="minorHAnsi"/>
        </w:rPr>
        <w:t>4</w:t>
      </w:r>
      <w:r w:rsidR="001A07E4" w:rsidRPr="00296CC6">
        <w:rPr>
          <w:rFonts w:asciiTheme="minorHAnsi" w:hAnsiTheme="minorHAnsi" w:cstheme="minorHAnsi"/>
        </w:rPr>
        <w:t>. sjednicu Vije</w:t>
      </w:r>
      <w:r w:rsidR="005A4AFB" w:rsidRPr="00296CC6">
        <w:rPr>
          <w:rFonts w:asciiTheme="minorHAnsi" w:hAnsiTheme="minorHAnsi" w:cstheme="minorHAnsi"/>
        </w:rPr>
        <w:t>ća Mjesnog odbora „</w:t>
      </w:r>
      <w:r w:rsidR="001A07E4" w:rsidRPr="00296CC6">
        <w:rPr>
          <w:rFonts w:asciiTheme="minorHAnsi" w:hAnsiTheme="minorHAnsi" w:cstheme="minorHAnsi"/>
        </w:rPr>
        <w:t xml:space="preserve">Janko Matko", pozdravlja nazočne te konstatira da sjednici prisustvuje </w:t>
      </w:r>
      <w:r w:rsidR="0072492B" w:rsidRPr="00296CC6">
        <w:rPr>
          <w:rFonts w:asciiTheme="minorHAnsi" w:hAnsiTheme="minorHAnsi" w:cstheme="minorHAnsi"/>
        </w:rPr>
        <w:t xml:space="preserve">4 od ukupno </w:t>
      </w:r>
      <w:r w:rsidR="001D5B66" w:rsidRPr="00296CC6">
        <w:rPr>
          <w:rFonts w:asciiTheme="minorHAnsi" w:hAnsiTheme="minorHAnsi" w:cstheme="minorHAnsi"/>
        </w:rPr>
        <w:t>5</w:t>
      </w:r>
      <w:r w:rsidR="001A07E4" w:rsidRPr="00296CC6">
        <w:rPr>
          <w:rFonts w:asciiTheme="minorHAnsi" w:hAnsiTheme="minorHAnsi" w:cstheme="minorHAnsi"/>
        </w:rPr>
        <w:t xml:space="preserve"> članova Vijeća.</w:t>
      </w:r>
    </w:p>
    <w:p w14:paraId="62163C76" w14:textId="77777777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</w:p>
    <w:p w14:paraId="0A1A577B" w14:textId="11442461" w:rsidR="001A07E4" w:rsidRPr="00296CC6" w:rsidRDefault="00C101B8" w:rsidP="002E08F2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t>V</w:t>
      </w:r>
      <w:r w:rsidR="005168A4" w:rsidRPr="00296CC6">
        <w:rPr>
          <w:rFonts w:asciiTheme="minorHAnsi" w:hAnsiTheme="minorHAnsi" w:cstheme="minorHAnsi"/>
          <w:b/>
          <w:bCs/>
        </w:rPr>
        <w:t xml:space="preserve">ijećnici koji su prisustvovali </w:t>
      </w:r>
      <w:r w:rsidR="00761A81">
        <w:rPr>
          <w:rFonts w:asciiTheme="minorHAnsi" w:hAnsiTheme="minorHAnsi" w:cstheme="minorHAnsi"/>
          <w:b/>
          <w:bCs/>
        </w:rPr>
        <w:t>4</w:t>
      </w:r>
      <w:r w:rsidR="005168A4" w:rsidRPr="00296CC6">
        <w:rPr>
          <w:rFonts w:asciiTheme="minorHAnsi" w:hAnsiTheme="minorHAnsi" w:cstheme="minorHAnsi"/>
          <w:b/>
          <w:bCs/>
        </w:rPr>
        <w:t>. sjednici</w:t>
      </w:r>
      <w:r w:rsidR="006A78B0" w:rsidRPr="00296CC6">
        <w:rPr>
          <w:rFonts w:asciiTheme="minorHAnsi" w:hAnsiTheme="minorHAnsi" w:cstheme="minorHAnsi"/>
          <w:b/>
          <w:bCs/>
        </w:rPr>
        <w:t>,</w:t>
      </w:r>
      <w:r w:rsidR="002E08F2" w:rsidRPr="00296CC6">
        <w:rPr>
          <w:rFonts w:asciiTheme="minorHAnsi" w:hAnsiTheme="minorHAnsi" w:cstheme="minorHAnsi"/>
          <w:b/>
          <w:bCs/>
        </w:rPr>
        <w:t xml:space="preserve"> a</w:t>
      </w:r>
      <w:r w:rsidR="005168A4" w:rsidRPr="00296CC6">
        <w:rPr>
          <w:rFonts w:asciiTheme="minorHAnsi" w:hAnsiTheme="minorHAnsi" w:cstheme="minorHAnsi"/>
          <w:b/>
          <w:bCs/>
        </w:rPr>
        <w:t xml:space="preserve"> nakon provedenog glasanja</w:t>
      </w:r>
      <w:r w:rsidR="002E08F2" w:rsidRPr="00296CC6">
        <w:rPr>
          <w:rFonts w:asciiTheme="minorHAnsi" w:hAnsiTheme="minorHAnsi" w:cstheme="minorHAnsi"/>
          <w:b/>
          <w:bCs/>
        </w:rPr>
        <w:t>,</w:t>
      </w:r>
      <w:r w:rsidR="005168A4" w:rsidRPr="00296CC6">
        <w:rPr>
          <w:rFonts w:asciiTheme="minorHAnsi" w:hAnsiTheme="minorHAnsi" w:cstheme="minorHAnsi"/>
          <w:b/>
          <w:bCs/>
        </w:rPr>
        <w:t xml:space="preserve"> VMO je</w:t>
      </w:r>
      <w:r w:rsidR="002E4178">
        <w:rPr>
          <w:rFonts w:asciiTheme="minorHAnsi" w:hAnsiTheme="minorHAnsi" w:cstheme="minorHAnsi"/>
          <w:b/>
          <w:bCs/>
        </w:rPr>
        <w:t>dnoglasno je donijelo slijedeći</w:t>
      </w:r>
    </w:p>
    <w:p w14:paraId="2F9AD0A4" w14:textId="77777777" w:rsidR="005168A4" w:rsidRPr="00296CC6" w:rsidRDefault="005168A4" w:rsidP="004B1F74">
      <w:pPr>
        <w:spacing w:after="240"/>
        <w:jc w:val="center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t>ZAKLJUČAK</w:t>
      </w:r>
    </w:p>
    <w:p w14:paraId="6142FDF1" w14:textId="0C44B8AA" w:rsidR="00C101B8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</w:rPr>
      </w:pPr>
      <w:r w:rsidRPr="002E4178">
        <w:rPr>
          <w:rFonts w:asciiTheme="minorHAnsi" w:hAnsiTheme="minorHAnsi" w:cstheme="minorHAnsi"/>
        </w:rPr>
        <w:t xml:space="preserve">Prihvaća se zapisnik </w:t>
      </w:r>
      <w:r w:rsidR="000A2DB8">
        <w:rPr>
          <w:rFonts w:asciiTheme="minorHAnsi" w:hAnsiTheme="minorHAnsi" w:cstheme="minorHAnsi"/>
        </w:rPr>
        <w:t>3</w:t>
      </w:r>
      <w:r w:rsidRPr="002E4178">
        <w:rPr>
          <w:rFonts w:asciiTheme="minorHAnsi" w:hAnsiTheme="minorHAnsi" w:cstheme="minorHAnsi"/>
        </w:rPr>
        <w:t>. sjednice</w:t>
      </w:r>
      <w:r w:rsidR="00296CC6" w:rsidRPr="002E4178">
        <w:rPr>
          <w:rFonts w:asciiTheme="minorHAnsi" w:hAnsiTheme="minorHAnsi" w:cstheme="minorHAnsi"/>
        </w:rPr>
        <w:t xml:space="preserve"> Vijeća Mjesnog odbora „Janko Matko</w:t>
      </w:r>
      <w:r w:rsidRPr="00296CC6">
        <w:rPr>
          <w:rFonts w:asciiTheme="minorHAnsi" w:hAnsiTheme="minorHAnsi" w:cstheme="minorHAnsi"/>
        </w:rPr>
        <w:t xml:space="preserve"> </w:t>
      </w:r>
    </w:p>
    <w:p w14:paraId="436D1A70" w14:textId="210D7E9C" w:rsidR="00EB59CA" w:rsidRPr="00296CC6" w:rsidRDefault="00EB59CA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Prihvaća se zahtjev „Umirovljenicima“ za korištenje prostora  MO JM </w:t>
      </w:r>
    </w:p>
    <w:p w14:paraId="6214E2A3" w14:textId="77777777" w:rsidR="002E08F2" w:rsidRPr="00296CC6" w:rsidRDefault="002E08F2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0CBEF81D" w14:textId="77777777" w:rsidR="004B1F74" w:rsidRPr="00296CC6" w:rsidRDefault="004B1F74" w:rsidP="00810F61">
      <w:pPr>
        <w:jc w:val="both"/>
        <w:rPr>
          <w:rFonts w:asciiTheme="minorHAnsi" w:hAnsiTheme="minorHAnsi" w:cstheme="minorHAnsi"/>
          <w:b/>
          <w:iCs/>
        </w:rPr>
      </w:pPr>
    </w:p>
    <w:p w14:paraId="154123A4" w14:textId="77777777" w:rsidR="00C101B8" w:rsidRPr="00296CC6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D N E V N I   R E D:</w:t>
      </w:r>
    </w:p>
    <w:p w14:paraId="7F00F968" w14:textId="77777777" w:rsidR="00C101B8" w:rsidRPr="00296CC6" w:rsidRDefault="00C101B8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b/>
        </w:rPr>
      </w:pPr>
    </w:p>
    <w:p w14:paraId="1FDD4D58" w14:textId="77777777" w:rsidR="000A2DB8" w:rsidRDefault="000A2DB8" w:rsidP="0015640D">
      <w:pPr>
        <w:pStyle w:val="Odlomakpopisa"/>
        <w:numPr>
          <w:ilvl w:val="0"/>
          <w:numId w:val="2"/>
        </w:numPr>
        <w:tabs>
          <w:tab w:val="left" w:pos="708"/>
          <w:tab w:val="left" w:pos="1416"/>
          <w:tab w:val="center" w:pos="4536"/>
        </w:tabs>
      </w:pPr>
      <w:r>
        <w:t>Nacrt prijedloga Odluke o izmjenama i dopunama Odluke o nerazvrstanim cestama,</w:t>
      </w:r>
    </w:p>
    <w:p w14:paraId="432E9FEE" w14:textId="6A9F1257" w:rsidR="000A2DB8" w:rsidRDefault="000A2DB8" w:rsidP="0015640D">
      <w:pPr>
        <w:pStyle w:val="Odlomakpopisa"/>
        <w:numPr>
          <w:ilvl w:val="0"/>
          <w:numId w:val="2"/>
        </w:numPr>
        <w:tabs>
          <w:tab w:val="left" w:pos="708"/>
          <w:tab w:val="left" w:pos="1416"/>
          <w:tab w:val="center" w:pos="4536"/>
        </w:tabs>
      </w:pPr>
      <w:r>
        <w:t>Aktualna komunalna problematika.</w:t>
      </w:r>
    </w:p>
    <w:p w14:paraId="72FE8F4E" w14:textId="78507F40" w:rsidR="000A2DB8" w:rsidRDefault="000A2DB8" w:rsidP="0015640D">
      <w:pPr>
        <w:pStyle w:val="Odlomakpopisa"/>
        <w:numPr>
          <w:ilvl w:val="0"/>
          <w:numId w:val="2"/>
        </w:numPr>
        <w:tabs>
          <w:tab w:val="left" w:pos="708"/>
          <w:tab w:val="left" w:pos="1416"/>
          <w:tab w:val="center" w:pos="4536"/>
        </w:tabs>
      </w:pPr>
      <w:r>
        <w:t>Razno: Izvješća, pitanja i prijedlozi.</w:t>
      </w:r>
    </w:p>
    <w:p w14:paraId="5E993BC4" w14:textId="77777777" w:rsidR="00460147" w:rsidRPr="00296CC6" w:rsidRDefault="00460147" w:rsidP="00460147">
      <w:pPr>
        <w:jc w:val="both"/>
        <w:rPr>
          <w:rFonts w:asciiTheme="minorHAnsi" w:hAnsiTheme="minorHAnsi" w:cstheme="minorHAnsi"/>
        </w:rPr>
      </w:pPr>
    </w:p>
    <w:p w14:paraId="3796AE0A" w14:textId="77777777" w:rsidR="0044118B" w:rsidRPr="00296CC6" w:rsidRDefault="0044118B" w:rsidP="00460147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t>V</w:t>
      </w:r>
      <w:r w:rsidR="00460147">
        <w:rPr>
          <w:rFonts w:asciiTheme="minorHAnsi" w:hAnsiTheme="minorHAnsi" w:cstheme="minorHAnsi"/>
          <w:b/>
          <w:bCs/>
        </w:rPr>
        <w:t xml:space="preserve">ijeće </w:t>
      </w:r>
      <w:r w:rsidR="00460147" w:rsidRPr="00460147">
        <w:rPr>
          <w:rFonts w:asciiTheme="minorHAnsi" w:hAnsiTheme="minorHAnsi" w:cstheme="minorHAnsi"/>
          <w:b/>
          <w:bCs/>
        </w:rPr>
        <w:t>Mjesnog odbora „Janko Matko"</w:t>
      </w:r>
      <w:r w:rsidRPr="00296CC6">
        <w:rPr>
          <w:rFonts w:asciiTheme="minorHAnsi" w:hAnsiTheme="minorHAnsi" w:cstheme="minorHAnsi"/>
          <w:b/>
          <w:bCs/>
        </w:rPr>
        <w:t xml:space="preserve"> jednoglasno je donijelo slijede</w:t>
      </w:r>
      <w:r w:rsidR="00B51B79" w:rsidRPr="00296CC6">
        <w:rPr>
          <w:rFonts w:asciiTheme="minorHAnsi" w:hAnsiTheme="minorHAnsi" w:cstheme="minorHAnsi"/>
          <w:b/>
          <w:bCs/>
        </w:rPr>
        <w:t>će zaključke po točkama dnevnog reda</w:t>
      </w:r>
      <w:r w:rsidR="00460147">
        <w:rPr>
          <w:rFonts w:asciiTheme="minorHAnsi" w:hAnsiTheme="minorHAnsi" w:cstheme="minorHAnsi"/>
          <w:b/>
          <w:bCs/>
        </w:rPr>
        <w:t>:</w:t>
      </w:r>
    </w:p>
    <w:p w14:paraId="2A9F7553" w14:textId="77777777" w:rsidR="00B51B79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1. točke dnevnog reda</w:t>
      </w:r>
    </w:p>
    <w:p w14:paraId="4264B3C4" w14:textId="77777777" w:rsidR="002E08F2" w:rsidRPr="00296CC6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</w:p>
    <w:p w14:paraId="2C512C0A" w14:textId="241D01FB" w:rsidR="00853896" w:rsidRPr="00296CC6" w:rsidRDefault="002E08F2" w:rsidP="002E08F2">
      <w:pPr>
        <w:pStyle w:val="Odlomakpopisa"/>
        <w:ind w:left="0" w:firstLine="709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Prisutni članovi</w:t>
      </w:r>
      <w:r w:rsidR="00853896" w:rsidRPr="00296CC6">
        <w:rPr>
          <w:rFonts w:asciiTheme="minorHAnsi" w:hAnsiTheme="minorHAnsi" w:cstheme="minorHAnsi"/>
        </w:rPr>
        <w:t xml:space="preserve"> suglasni </w:t>
      </w:r>
      <w:r w:rsidRPr="00296CC6">
        <w:rPr>
          <w:rFonts w:asciiTheme="minorHAnsi" w:hAnsiTheme="minorHAnsi" w:cstheme="minorHAnsi"/>
        </w:rPr>
        <w:t xml:space="preserve">su </w:t>
      </w:r>
      <w:r w:rsidR="00853896" w:rsidRPr="00296CC6">
        <w:rPr>
          <w:rFonts w:asciiTheme="minorHAnsi" w:hAnsiTheme="minorHAnsi" w:cstheme="minorHAnsi"/>
        </w:rPr>
        <w:t xml:space="preserve">s Nacrtom </w:t>
      </w:r>
      <w:r w:rsidR="000A2DB8">
        <w:t>prijedloga Odluke o izmjenama i dopunama Odluke o nerazvrstanim cestama</w:t>
      </w:r>
    </w:p>
    <w:p w14:paraId="41133A33" w14:textId="77777777" w:rsidR="00B51B79" w:rsidRPr="00296CC6" w:rsidRDefault="00B51B79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19AC83B5" w14:textId="77777777" w:rsidR="002E08F2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lastRenderedPageBreak/>
        <w:t>Zaključak 2. točke dnevnog reda</w:t>
      </w:r>
    </w:p>
    <w:p w14:paraId="0A456DAE" w14:textId="77777777" w:rsidR="002E08F2" w:rsidRPr="00296CC6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248D6529" w14:textId="6FDA5F3A" w:rsidR="00853896" w:rsidRPr="00A03B01" w:rsidRDefault="002E08F2" w:rsidP="0015640D">
      <w:pPr>
        <w:pStyle w:val="Odlomakpopisa"/>
        <w:numPr>
          <w:ilvl w:val="0"/>
          <w:numId w:val="3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Prisutni</w:t>
      </w:r>
      <w:r w:rsidR="00853896" w:rsidRPr="00296CC6">
        <w:rPr>
          <w:rFonts w:asciiTheme="minorHAnsi" w:hAnsiTheme="minorHAnsi" w:cstheme="minorHAnsi"/>
        </w:rPr>
        <w:t xml:space="preserve"> članov</w:t>
      </w:r>
      <w:r w:rsidRPr="00296CC6">
        <w:rPr>
          <w:rFonts w:asciiTheme="minorHAnsi" w:hAnsiTheme="minorHAnsi" w:cstheme="minorHAnsi"/>
        </w:rPr>
        <w:t>i</w:t>
      </w:r>
      <w:r w:rsidR="00853896" w:rsidRPr="00296CC6">
        <w:rPr>
          <w:rFonts w:asciiTheme="minorHAnsi" w:hAnsiTheme="minorHAnsi" w:cstheme="minorHAnsi"/>
        </w:rPr>
        <w:t xml:space="preserve"> </w:t>
      </w:r>
      <w:r w:rsidR="00B853E5" w:rsidRPr="00B853E5">
        <w:rPr>
          <w:rFonts w:asciiTheme="minorHAnsi" w:hAnsiTheme="minorHAnsi" w:cstheme="minorHAnsi"/>
          <w:b/>
        </w:rPr>
        <w:t>traže na uvid prostorni plan</w:t>
      </w:r>
      <w:r w:rsidR="00B853E5">
        <w:rPr>
          <w:rFonts w:asciiTheme="minorHAnsi" w:hAnsiTheme="minorHAnsi" w:cstheme="minorHAnsi"/>
        </w:rPr>
        <w:t xml:space="preserve"> kojim se planira rekonstrukcija pothodnika Avenija Marina Držića za koji smo informaciju dobili od VGČ sa sastanka u „Mega uredu - </w:t>
      </w:r>
      <w:r w:rsidR="007411C4" w:rsidRPr="007411C4">
        <w:rPr>
          <w:rFonts w:asciiTheme="minorHAnsi" w:hAnsiTheme="minorHAnsi" w:cstheme="minorHAnsi"/>
          <w:bCs/>
        </w:rPr>
        <w:t>Gradski ured za prostorno uređenje, izgradnju Grada, graditeljstvo, komunalne poslove i promet Sektor za građenje komunalne infrastrukture i održavanje javnoprometnih površina, javnih objekata i javne rasvjete</w:t>
      </w:r>
      <w:r w:rsidR="007411C4">
        <w:rPr>
          <w:rFonts w:asciiTheme="minorHAnsi" w:hAnsiTheme="minorHAnsi" w:cstheme="minorHAnsi"/>
          <w:bCs/>
        </w:rPr>
        <w:t xml:space="preserve">“ </w:t>
      </w:r>
      <w:r w:rsidR="00B853E5" w:rsidRPr="00A03B01">
        <w:rPr>
          <w:rFonts w:asciiTheme="minorHAnsi" w:hAnsiTheme="minorHAnsi" w:cstheme="minorHAnsi"/>
        </w:rPr>
        <w:t xml:space="preserve">Iz te informacije </w:t>
      </w:r>
      <w:r w:rsidR="009B6074">
        <w:rPr>
          <w:rFonts w:asciiTheme="minorHAnsi" w:hAnsiTheme="minorHAnsi" w:cstheme="minorHAnsi"/>
        </w:rPr>
        <w:t>smo doznali</w:t>
      </w:r>
      <w:r w:rsidR="00B853E5" w:rsidRPr="00A03B01">
        <w:rPr>
          <w:rFonts w:asciiTheme="minorHAnsi" w:hAnsiTheme="minorHAnsi" w:cstheme="minorHAnsi"/>
        </w:rPr>
        <w:t xml:space="preserve"> kako je za pothodnik izrađen glavni projekt te je predan zahtjev za ishođenje građevinske dozvole. U 2021 godini se planira pokrenuti postupak javne nabave za izvođenje radova. Pothodnik se sufinancira iz EU fondova</w:t>
      </w:r>
      <w:r w:rsidR="00A03B01">
        <w:rPr>
          <w:rFonts w:asciiTheme="minorHAnsi" w:hAnsiTheme="minorHAnsi" w:cstheme="minorHAnsi"/>
        </w:rPr>
        <w:t xml:space="preserve"> </w:t>
      </w:r>
      <w:r w:rsidR="00B853E5" w:rsidRPr="00A03B01">
        <w:rPr>
          <w:rFonts w:asciiTheme="minorHAnsi" w:hAnsiTheme="minorHAnsi" w:cstheme="minorHAnsi"/>
        </w:rPr>
        <w:t>kroz projekt naziva</w:t>
      </w:r>
      <w:r w:rsidR="007411C4" w:rsidRPr="00A03B01">
        <w:rPr>
          <w:rFonts w:asciiTheme="minorHAnsi" w:hAnsiTheme="minorHAnsi" w:cstheme="minorHAnsi"/>
        </w:rPr>
        <w:t xml:space="preserve"> „Modernizacija </w:t>
      </w:r>
      <w:r w:rsidR="009B6074">
        <w:rPr>
          <w:rFonts w:asciiTheme="minorHAnsi" w:hAnsiTheme="minorHAnsi" w:cstheme="minorHAnsi"/>
        </w:rPr>
        <w:t>pješačkih</w:t>
      </w:r>
      <w:r w:rsidR="007411C4" w:rsidRPr="00A03B01">
        <w:rPr>
          <w:rFonts w:asciiTheme="minorHAnsi" w:hAnsiTheme="minorHAnsi" w:cstheme="minorHAnsi"/>
        </w:rPr>
        <w:t xml:space="preserve"> pothodnika</w:t>
      </w:r>
      <w:r w:rsidR="00A03B01">
        <w:rPr>
          <w:rFonts w:asciiTheme="minorHAnsi" w:hAnsiTheme="minorHAnsi" w:cstheme="minorHAnsi"/>
        </w:rPr>
        <w:t xml:space="preserve">. </w:t>
      </w:r>
      <w:r w:rsidR="00A03B01">
        <w:rPr>
          <w:rFonts w:asciiTheme="minorHAnsi" w:hAnsiTheme="minorHAnsi" w:cstheme="minorHAnsi"/>
          <w:bCs/>
        </w:rPr>
        <w:t>(prilog-1)</w:t>
      </w:r>
    </w:p>
    <w:p w14:paraId="0706D952" w14:textId="10A4B367" w:rsidR="007411C4" w:rsidRDefault="007411C4" w:rsidP="0015640D">
      <w:pPr>
        <w:pStyle w:val="Odlomakpopisa"/>
        <w:numPr>
          <w:ilvl w:val="0"/>
          <w:numId w:val="3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Glomazni otpad na lokaciji križanja odvojka Avenije Marina Držića i ulice Šime </w:t>
      </w:r>
      <w:r w:rsidR="007A2FD1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tar</w:t>
      </w:r>
      <w:r w:rsidR="007A2FD1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evića</w:t>
      </w:r>
      <w:r w:rsidR="00A03B01">
        <w:rPr>
          <w:rFonts w:asciiTheme="minorHAnsi" w:hAnsiTheme="minorHAnsi" w:cstheme="minorHAnsi"/>
        </w:rPr>
        <w:t xml:space="preserve"> treba ograditi „klamericama“ koje ima Zrinjevac te samim time spriječimo dovoz glomaznog otpada pogotovo jer se spremnici za otpad nalaze na zelenom otoku.( prilog-2)</w:t>
      </w:r>
    </w:p>
    <w:p w14:paraId="77D59DB9" w14:textId="754131C2" w:rsidR="00A03B01" w:rsidRPr="00047E0C" w:rsidRDefault="007A2FD1" w:rsidP="0015640D">
      <w:pPr>
        <w:pStyle w:val="Odlomakpopisa"/>
        <w:numPr>
          <w:ilvl w:val="0"/>
          <w:numId w:val="3"/>
        </w:numPr>
        <w:tabs>
          <w:tab w:val="left" w:pos="708"/>
          <w:tab w:val="left" w:pos="1416"/>
          <w:tab w:val="center" w:pos="4536"/>
        </w:tabs>
        <w:jc w:val="both"/>
        <w:rPr>
          <w:rFonts w:asciiTheme="minorHAnsi" w:hAnsiTheme="minorHAnsi" w:cstheme="minorHAnsi"/>
        </w:rPr>
      </w:pPr>
      <w:r>
        <w:t>Duž nogostupa koji počinje od Ulice Šime Starčevića, siječe Ulicu Janka Polića Kamova i Ulicu Marije Jurić Zagorke te završava u Ulici Horvata Kiša potrebno je postaviti rasvjetu</w:t>
      </w:r>
      <w:r w:rsidR="00EB59CA">
        <w:t>.</w:t>
      </w:r>
      <w:r>
        <w:t xml:space="preserve"> </w:t>
      </w:r>
      <w:r w:rsidR="00EB59CA">
        <w:t>T</w:t>
      </w:r>
      <w:r>
        <w:t xml:space="preserve">o je navodno traženo još u prošlom mandatu pa bi trebalo </w:t>
      </w:r>
      <w:r w:rsidR="00EB59CA">
        <w:t xml:space="preserve">dostaviti </w:t>
      </w:r>
      <w:r w:rsidR="00EB59CA">
        <w:rPr>
          <w:rFonts w:asciiTheme="minorHAnsi" w:hAnsiTheme="minorHAnsi" w:cstheme="minorHAnsi"/>
        </w:rPr>
        <w:t xml:space="preserve">„Mega uredu - </w:t>
      </w:r>
      <w:r w:rsidR="00EB59CA" w:rsidRPr="007411C4">
        <w:rPr>
          <w:rFonts w:asciiTheme="minorHAnsi" w:hAnsiTheme="minorHAnsi" w:cstheme="minorHAnsi"/>
          <w:bCs/>
        </w:rPr>
        <w:t>Gradski ured za prostorno uređenje, izgradnju Grada, graditeljstvo, komunalne poslove i promet Sektor za građenje komunalne infrastrukture i održavanje javnoprometnih površina, javnih objekata i javne rasvjete</w:t>
      </w:r>
      <w:r w:rsidR="00EB59CA">
        <w:rPr>
          <w:rFonts w:asciiTheme="minorHAnsi" w:hAnsiTheme="minorHAnsi" w:cstheme="minorHAnsi"/>
          <w:bCs/>
        </w:rPr>
        <w:t xml:space="preserve">“ da uvrste </w:t>
      </w:r>
      <w:r w:rsidR="00EB59CA">
        <w:t>u Godišnji program izgradnje komunalne infrastrukture.</w:t>
      </w:r>
    </w:p>
    <w:p w14:paraId="611EE5AC" w14:textId="77777777" w:rsidR="00047E0C" w:rsidRPr="00296CC6" w:rsidRDefault="00047E0C" w:rsidP="00AE6DFE">
      <w:pPr>
        <w:pStyle w:val="Odlomakpopisa"/>
        <w:tabs>
          <w:tab w:val="left" w:pos="708"/>
          <w:tab w:val="left" w:pos="1416"/>
          <w:tab w:val="center" w:pos="4536"/>
        </w:tabs>
        <w:ind w:left="1440"/>
        <w:jc w:val="both"/>
        <w:rPr>
          <w:rFonts w:asciiTheme="minorHAnsi" w:hAnsiTheme="minorHAnsi" w:cstheme="minorHAnsi"/>
        </w:rPr>
      </w:pPr>
    </w:p>
    <w:p w14:paraId="5F6E8B2B" w14:textId="77777777" w:rsidR="00B51B79" w:rsidRPr="00296CC6" w:rsidRDefault="00B51B79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2EDDD015" w14:textId="77777777" w:rsidR="002E08F2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3. točke dnevnog reda</w:t>
      </w:r>
    </w:p>
    <w:p w14:paraId="0E8478D8" w14:textId="77777777" w:rsidR="002E08F2" w:rsidRPr="00296CC6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5CB51D95" w14:textId="3F78CC28" w:rsidR="00411510" w:rsidRDefault="000D4D99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Prisutni članovi jednoglasno donose odluku i zaključak </w:t>
      </w:r>
      <w:r w:rsidR="00411510">
        <w:rPr>
          <w:rFonts w:asciiTheme="minorHAnsi" w:hAnsiTheme="minorHAnsi" w:cstheme="minorHAnsi"/>
        </w:rPr>
        <w:t>o promjeni termina korištenja prostora MO JM</w:t>
      </w:r>
      <w:r>
        <w:rPr>
          <w:rFonts w:asciiTheme="minorHAnsi" w:hAnsiTheme="minorHAnsi" w:cstheme="minorHAnsi"/>
        </w:rPr>
        <w:t xml:space="preserve"> </w:t>
      </w:r>
      <w:r w:rsidR="00411510">
        <w:rPr>
          <w:rFonts w:asciiTheme="minorHAnsi" w:hAnsiTheme="minorHAnsi" w:cstheme="minorHAnsi"/>
        </w:rPr>
        <w:t>svim političkim strankama na 2 sata tjedno.</w:t>
      </w:r>
      <w:r w:rsidR="00D54390">
        <w:rPr>
          <w:rFonts w:asciiTheme="minorHAnsi" w:hAnsiTheme="minorHAnsi" w:cstheme="minorHAnsi"/>
        </w:rPr>
        <w:t xml:space="preserve"> Primjena novih termina </w:t>
      </w:r>
      <w:r w:rsidR="005E469C">
        <w:rPr>
          <w:rFonts w:asciiTheme="minorHAnsi" w:hAnsiTheme="minorHAnsi" w:cstheme="minorHAnsi"/>
        </w:rPr>
        <w:t>počinje 01.10.2021</w:t>
      </w:r>
      <w:r w:rsidR="0015640D">
        <w:rPr>
          <w:rFonts w:asciiTheme="minorHAnsi" w:hAnsiTheme="minorHAnsi" w:cstheme="minorHAnsi"/>
        </w:rPr>
        <w:t>.</w:t>
      </w:r>
      <w:r w:rsidR="005E469C">
        <w:rPr>
          <w:rFonts w:asciiTheme="minorHAnsi" w:hAnsiTheme="minorHAnsi" w:cstheme="minorHAnsi"/>
        </w:rPr>
        <w:t xml:space="preserve"> pa vas molimo i promjenu objave na</w:t>
      </w:r>
      <w:r w:rsidR="0015640D">
        <w:rPr>
          <w:rFonts w:asciiTheme="minorHAnsi" w:hAnsiTheme="minorHAnsi" w:cstheme="minorHAnsi"/>
        </w:rPr>
        <w:t xml:space="preserve"> web</w:t>
      </w:r>
      <w:r w:rsidR="005E469C">
        <w:rPr>
          <w:rFonts w:asciiTheme="minorHAnsi" w:hAnsiTheme="minorHAnsi" w:cstheme="minorHAnsi"/>
        </w:rPr>
        <w:t xml:space="preserve"> stranicama grada Zagreba</w:t>
      </w:r>
    </w:p>
    <w:p w14:paraId="0B1CA753" w14:textId="2658EAA2" w:rsidR="00B51B79" w:rsidRDefault="00411510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HDZ -  ponedjeljak od 18-20 sat</w:t>
      </w:r>
      <w:r w:rsidR="004F4350">
        <w:rPr>
          <w:rFonts w:asciiTheme="minorHAnsi" w:hAnsiTheme="minorHAnsi" w:cstheme="minorHAnsi"/>
        </w:rPr>
        <w:t>i</w:t>
      </w:r>
    </w:p>
    <w:p w14:paraId="3BADDFD1" w14:textId="060A6641" w:rsidR="00411510" w:rsidRDefault="00411510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SMB -  </w:t>
      </w:r>
      <w:r w:rsidR="009B6074">
        <w:rPr>
          <w:rFonts w:asciiTheme="minorHAnsi" w:hAnsiTheme="minorHAnsi" w:cstheme="minorHAnsi"/>
        </w:rPr>
        <w:t>ponedjeljak</w:t>
      </w:r>
      <w:r>
        <w:rPr>
          <w:rFonts w:asciiTheme="minorHAnsi" w:hAnsiTheme="minorHAnsi" w:cstheme="minorHAnsi"/>
        </w:rPr>
        <w:t xml:space="preserve"> od 20-22 sat</w:t>
      </w:r>
      <w:r w:rsidR="004F4350">
        <w:rPr>
          <w:rFonts w:asciiTheme="minorHAnsi" w:hAnsiTheme="minorHAnsi" w:cstheme="minorHAnsi"/>
        </w:rPr>
        <w:t>i</w:t>
      </w:r>
    </w:p>
    <w:p w14:paraId="6EDB4433" w14:textId="2A0FEF29" w:rsidR="00411510" w:rsidRDefault="00411510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SDP -  utorak od</w:t>
      </w:r>
      <w:r w:rsidR="0015640D">
        <w:rPr>
          <w:rFonts w:asciiTheme="minorHAnsi" w:hAnsiTheme="minorHAnsi" w:cstheme="minorHAnsi"/>
        </w:rPr>
        <w:t xml:space="preserve"> 18-20</w:t>
      </w:r>
    </w:p>
    <w:p w14:paraId="042C960F" w14:textId="1EFD9AB1" w:rsidR="00411510" w:rsidRPr="00296CC6" w:rsidRDefault="00411510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ZGJN i Možemo - </w:t>
      </w:r>
      <w:r w:rsidR="004F4350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>etvrtak od 20-22, a termin od 18 do 20 rezerviran je za dežurstva članova VMO i za sjednice VMO</w:t>
      </w:r>
      <w:r w:rsidR="004F4350">
        <w:rPr>
          <w:rFonts w:asciiTheme="minorHAnsi" w:hAnsiTheme="minorHAnsi" w:cstheme="minorHAnsi"/>
        </w:rPr>
        <w:t xml:space="preserve"> (zahtjev za dodjelu termina </w:t>
      </w:r>
      <w:r w:rsidR="008E7893">
        <w:rPr>
          <w:rFonts w:asciiTheme="minorHAnsi" w:hAnsiTheme="minorHAnsi" w:cstheme="minorHAnsi"/>
        </w:rPr>
        <w:t>u privitku maila</w:t>
      </w:r>
      <w:r w:rsidR="004F4350">
        <w:rPr>
          <w:rFonts w:asciiTheme="minorHAnsi" w:hAnsiTheme="minorHAnsi" w:cstheme="minorHAnsi"/>
        </w:rPr>
        <w:t>)</w:t>
      </w:r>
    </w:p>
    <w:p w14:paraId="654BDF1C" w14:textId="77777777" w:rsidR="002E08F2" w:rsidRPr="00296CC6" w:rsidRDefault="002E08F2" w:rsidP="00296CC6">
      <w:pPr>
        <w:pStyle w:val="Odlomakpopisa"/>
        <w:tabs>
          <w:tab w:val="left" w:pos="142"/>
          <w:tab w:val="left" w:pos="1416"/>
          <w:tab w:val="center" w:pos="4536"/>
        </w:tabs>
        <w:ind w:left="0"/>
        <w:jc w:val="both"/>
        <w:rPr>
          <w:rFonts w:asciiTheme="minorHAnsi" w:hAnsiTheme="minorHAnsi" w:cstheme="minorHAnsi"/>
        </w:rPr>
      </w:pPr>
    </w:p>
    <w:p w14:paraId="3A5DF95B" w14:textId="2EA19E47" w:rsidR="00B51B79" w:rsidRPr="00296CC6" w:rsidRDefault="00B51B79" w:rsidP="00296CC6">
      <w:pPr>
        <w:pStyle w:val="Odlomakpopisa"/>
        <w:tabs>
          <w:tab w:val="left" w:pos="708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</w:p>
    <w:p w14:paraId="4233DC52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5A97FB79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139727F4" w14:textId="77777777" w:rsidR="00B72058" w:rsidRPr="00296CC6" w:rsidRDefault="00B72058" w:rsidP="00810F61">
      <w:pPr>
        <w:jc w:val="both"/>
        <w:rPr>
          <w:rFonts w:asciiTheme="minorHAnsi" w:hAnsiTheme="minorHAnsi" w:cstheme="minorHAnsi"/>
        </w:rPr>
      </w:pPr>
    </w:p>
    <w:p w14:paraId="28E46AB3" w14:textId="77777777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Zapisnik sastavi</w:t>
      </w:r>
      <w:r w:rsidR="00B51B79" w:rsidRPr="00296CC6">
        <w:rPr>
          <w:rFonts w:asciiTheme="minorHAnsi" w:hAnsiTheme="minorHAnsi" w:cstheme="minorHAnsi"/>
        </w:rPr>
        <w:t>la</w:t>
      </w:r>
      <w:r w:rsidRPr="00296CC6">
        <w:rPr>
          <w:rFonts w:asciiTheme="minorHAnsi" w:hAnsiTheme="minorHAnsi" w:cstheme="minorHAnsi"/>
        </w:rPr>
        <w:t>:</w:t>
      </w:r>
    </w:p>
    <w:p w14:paraId="5DDE0B33" w14:textId="77777777" w:rsidR="001A07E4" w:rsidRPr="00296CC6" w:rsidRDefault="00B51B79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</w:p>
    <w:p w14:paraId="2A6089E2" w14:textId="77777777" w:rsidR="001A07E4" w:rsidRPr="00296CC6" w:rsidRDefault="001A07E4" w:rsidP="00296CC6">
      <w:pPr>
        <w:jc w:val="both"/>
        <w:rPr>
          <w:rFonts w:asciiTheme="minorHAnsi" w:hAnsiTheme="minorHAnsi" w:cstheme="minorHAnsi"/>
        </w:rPr>
      </w:pPr>
    </w:p>
    <w:p w14:paraId="54965B39" w14:textId="355B1803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KLASA:</w:t>
      </w:r>
      <w:r w:rsidR="004B1F74" w:rsidRPr="00296CC6">
        <w:rPr>
          <w:rFonts w:asciiTheme="minorHAnsi" w:hAnsiTheme="minorHAnsi" w:cstheme="minorHAnsi"/>
        </w:rPr>
        <w:t xml:space="preserve"> </w:t>
      </w:r>
      <w:r w:rsidR="001C483C">
        <w:rPr>
          <w:rFonts w:asciiTheme="minorHAnsi" w:hAnsiTheme="minorHAnsi" w:cstheme="minorHAnsi"/>
        </w:rPr>
        <w:t>026-02/21-002/1560</w:t>
      </w:r>
    </w:p>
    <w:p w14:paraId="2736756C" w14:textId="008763C5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URBROJ:</w:t>
      </w:r>
      <w:r w:rsidR="001C483C">
        <w:rPr>
          <w:rFonts w:asciiTheme="minorHAnsi" w:hAnsiTheme="minorHAnsi" w:cstheme="minorHAnsi"/>
        </w:rPr>
        <w:t>251-06-11-1106-21-2</w:t>
      </w:r>
      <w:bookmarkStart w:id="0" w:name="_GoBack"/>
      <w:bookmarkEnd w:id="0"/>
      <w:r w:rsidR="004B1F74" w:rsidRPr="00296CC6">
        <w:rPr>
          <w:rFonts w:asciiTheme="minorHAnsi" w:hAnsiTheme="minorHAnsi" w:cstheme="minorHAnsi"/>
        </w:rPr>
        <w:t xml:space="preserve"> </w:t>
      </w:r>
    </w:p>
    <w:p w14:paraId="6F43704C" w14:textId="3DBA1D8E" w:rsidR="001A07E4" w:rsidRPr="00296CC6" w:rsidRDefault="003D5705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Zagreb, </w:t>
      </w:r>
      <w:r w:rsidR="00D12B6D">
        <w:rPr>
          <w:rFonts w:asciiTheme="minorHAnsi" w:hAnsiTheme="minorHAnsi" w:cstheme="minorHAnsi"/>
        </w:rPr>
        <w:t>16</w:t>
      </w:r>
      <w:r w:rsidR="001A07E4" w:rsidRPr="00296CC6">
        <w:rPr>
          <w:rFonts w:asciiTheme="minorHAnsi" w:hAnsiTheme="minorHAnsi" w:cstheme="minorHAnsi"/>
        </w:rPr>
        <w:t xml:space="preserve">. </w:t>
      </w:r>
      <w:r w:rsidR="00D12B6D">
        <w:rPr>
          <w:rFonts w:asciiTheme="minorHAnsi" w:hAnsiTheme="minorHAnsi" w:cstheme="minorHAnsi"/>
        </w:rPr>
        <w:t>rujna</w:t>
      </w:r>
      <w:r w:rsidR="0072492B" w:rsidRPr="00296CC6">
        <w:rPr>
          <w:rFonts w:asciiTheme="minorHAnsi" w:hAnsiTheme="minorHAnsi" w:cstheme="minorHAnsi"/>
        </w:rPr>
        <w:t xml:space="preserve"> </w:t>
      </w:r>
      <w:r w:rsidR="001A07E4" w:rsidRPr="00296CC6">
        <w:rPr>
          <w:rFonts w:asciiTheme="minorHAnsi" w:hAnsiTheme="minorHAnsi" w:cstheme="minorHAnsi"/>
        </w:rPr>
        <w:t>2021.</w:t>
      </w:r>
    </w:p>
    <w:p w14:paraId="0937F911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435AB28E" w14:textId="77777777" w:rsidR="001A07E4" w:rsidRPr="00296CC6" w:rsidRDefault="00B51B79" w:rsidP="002A451E">
      <w:pPr>
        <w:ind w:left="5760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lastRenderedPageBreak/>
        <w:t>Predsjednica</w:t>
      </w:r>
    </w:p>
    <w:p w14:paraId="0980BFF7" w14:textId="77777777" w:rsidR="001A07E4" w:rsidRPr="00296CC6" w:rsidRDefault="001A07E4" w:rsidP="002A451E">
      <w:pPr>
        <w:ind w:left="5760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Vijeća MO „Janko Matko</w:t>
      </w:r>
    </w:p>
    <w:p w14:paraId="2B511A0F" w14:textId="77777777" w:rsidR="001A07E4" w:rsidRPr="00296CC6" w:rsidRDefault="00B51B79" w:rsidP="002A451E">
      <w:pPr>
        <w:ind w:left="5812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296CC6">
        <w:rPr>
          <w:rFonts w:asciiTheme="minorHAnsi" w:hAnsiTheme="minorHAnsi" w:cstheme="minorHAnsi"/>
        </w:rPr>
        <w:t>, v.r.</w:t>
      </w:r>
    </w:p>
    <w:sectPr w:rsidR="001A07E4" w:rsidRPr="00296CC6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65C6"/>
    <w:rsid w:val="00025C4E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C81"/>
    <w:rsid w:val="000D30D4"/>
    <w:rsid w:val="000D4D99"/>
    <w:rsid w:val="000D7567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52951"/>
    <w:rsid w:val="0015640D"/>
    <w:rsid w:val="0016232A"/>
    <w:rsid w:val="00167986"/>
    <w:rsid w:val="00171A15"/>
    <w:rsid w:val="00176FFE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1066"/>
    <w:rsid w:val="0020291E"/>
    <w:rsid w:val="002042C4"/>
    <w:rsid w:val="002053EA"/>
    <w:rsid w:val="00207831"/>
    <w:rsid w:val="002107FA"/>
    <w:rsid w:val="002113C9"/>
    <w:rsid w:val="00214A21"/>
    <w:rsid w:val="00224B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AA6"/>
    <w:rsid w:val="003B1ABA"/>
    <w:rsid w:val="003C10D8"/>
    <w:rsid w:val="003C239C"/>
    <w:rsid w:val="003C257B"/>
    <w:rsid w:val="003C2723"/>
    <w:rsid w:val="003C7669"/>
    <w:rsid w:val="003D0F3D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1304E"/>
    <w:rsid w:val="00513920"/>
    <w:rsid w:val="005168A4"/>
    <w:rsid w:val="00520E4A"/>
    <w:rsid w:val="00522B62"/>
    <w:rsid w:val="00523430"/>
    <w:rsid w:val="00524A2A"/>
    <w:rsid w:val="00532210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C13"/>
    <w:rsid w:val="005A4AFB"/>
    <w:rsid w:val="005A5DBD"/>
    <w:rsid w:val="005B0141"/>
    <w:rsid w:val="005B068F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83B47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31D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8343D"/>
    <w:rsid w:val="00886F93"/>
    <w:rsid w:val="00890A23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83169"/>
    <w:rsid w:val="009862B4"/>
    <w:rsid w:val="00990A0E"/>
    <w:rsid w:val="00992B14"/>
    <w:rsid w:val="00994A9B"/>
    <w:rsid w:val="009A7625"/>
    <w:rsid w:val="009B265F"/>
    <w:rsid w:val="009B4E3D"/>
    <w:rsid w:val="009B6074"/>
    <w:rsid w:val="009B6E80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245F"/>
    <w:rsid w:val="00AB3207"/>
    <w:rsid w:val="00AB7424"/>
    <w:rsid w:val="00AE42AC"/>
    <w:rsid w:val="00AE5519"/>
    <w:rsid w:val="00AE6DFE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853E5"/>
    <w:rsid w:val="00B93F73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69D0"/>
    <w:rsid w:val="00C00C43"/>
    <w:rsid w:val="00C101B8"/>
    <w:rsid w:val="00C11446"/>
    <w:rsid w:val="00C15484"/>
    <w:rsid w:val="00C17579"/>
    <w:rsid w:val="00C22437"/>
    <w:rsid w:val="00C2449C"/>
    <w:rsid w:val="00C24827"/>
    <w:rsid w:val="00C25431"/>
    <w:rsid w:val="00C25DC6"/>
    <w:rsid w:val="00C37247"/>
    <w:rsid w:val="00C45578"/>
    <w:rsid w:val="00C62317"/>
    <w:rsid w:val="00C63519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40EC1022-1B42-FA47-B3A3-F6C73BC9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1B"/>
    <w:rPr>
      <w:rFonts w:ascii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</w:style>
  <w:style w:type="paragraph" w:customStyle="1" w:styleId="Normal1">
    <w:name w:val="Normal1"/>
    <w:basedOn w:val="Normal"/>
    <w:rsid w:val="00D1218B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sz w:val="20"/>
      <w:szCs w:val="20"/>
    </w:rPr>
  </w:style>
  <w:style w:type="paragraph" w:customStyle="1" w:styleId="Normal3">
    <w:name w:val="Normal3"/>
    <w:basedOn w:val="Normal"/>
    <w:rsid w:val="00F03782"/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11</cp:revision>
  <cp:lastPrinted>2021-10-04T12:15:00Z</cp:lastPrinted>
  <dcterms:created xsi:type="dcterms:W3CDTF">2021-09-17T11:57:00Z</dcterms:created>
  <dcterms:modified xsi:type="dcterms:W3CDTF">2021-10-04T12:40:00Z</dcterms:modified>
</cp:coreProperties>
</file>