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7A27D" w14:textId="77777777" w:rsidR="00F648E5" w:rsidRPr="00F574EC" w:rsidRDefault="00F648E5" w:rsidP="00754A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4E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66717A09" w14:textId="462FBC8E" w:rsidR="00F648E5" w:rsidRPr="00F574EC" w:rsidRDefault="00BE5491" w:rsidP="00754A5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4EC">
        <w:rPr>
          <w:rFonts w:ascii="Times New Roman" w:hAnsi="Times New Roman" w:cs="Times New Roman"/>
          <w:b/>
          <w:sz w:val="24"/>
          <w:szCs w:val="24"/>
        </w:rPr>
        <w:t xml:space="preserve">2. sjednice Vijeća </w:t>
      </w:r>
      <w:r w:rsidR="00F648E5" w:rsidRPr="00F574EC">
        <w:rPr>
          <w:rFonts w:ascii="Times New Roman" w:hAnsi="Times New Roman" w:cs="Times New Roman"/>
          <w:b/>
          <w:sz w:val="24"/>
          <w:szCs w:val="24"/>
        </w:rPr>
        <w:t>Vijeća Mjesnog odbora  „Zrinjevac“,</w:t>
      </w:r>
    </w:p>
    <w:p w14:paraId="67E1A13B" w14:textId="77777777" w:rsidR="00F574EC" w:rsidRDefault="00F648E5" w:rsidP="00754A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4EC">
        <w:rPr>
          <w:rFonts w:ascii="Times New Roman" w:hAnsi="Times New Roman" w:cs="Times New Roman"/>
          <w:b/>
          <w:sz w:val="24"/>
          <w:szCs w:val="24"/>
        </w:rPr>
        <w:t>održane 5. srpnja 2021.</w:t>
      </w:r>
      <w:r w:rsidR="00F574EC" w:rsidRPr="00F574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9CE991" w14:textId="05BA4F54" w:rsidR="00F574EC" w:rsidRPr="00F574EC" w:rsidRDefault="00F574EC" w:rsidP="00F574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</w:t>
      </w:r>
      <w:r w:rsidRPr="00F574EC">
        <w:rPr>
          <w:rFonts w:ascii="Times New Roman" w:hAnsi="Times New Roman" w:cs="Times New Roman"/>
          <w:b/>
          <w:sz w:val="24"/>
          <w:szCs w:val="24"/>
        </w:rPr>
        <w:t xml:space="preserve"> Mjesnog odbora Zrinjevac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F574EC">
        <w:rPr>
          <w:rFonts w:ascii="Times New Roman" w:hAnsi="Times New Roman" w:cs="Times New Roman"/>
          <w:b/>
          <w:sz w:val="24"/>
          <w:szCs w:val="24"/>
        </w:rPr>
        <w:t xml:space="preserve"> Gradske četvrti Donji grad, Palmotićeva ulica 30,  s početkom u 18,00 sati.</w:t>
      </w:r>
    </w:p>
    <w:p w14:paraId="2A63A94D" w14:textId="2BC834C3" w:rsidR="00F648E5" w:rsidRDefault="00F648E5" w:rsidP="00F648E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B18DF3" w14:textId="5781EF0E" w:rsidR="00231EE0" w:rsidRDefault="00231EE0">
      <w:pPr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Nazočni članovi Vijeća:  Mirela Brkljač,Sanja Miler,Vjekoslav Miler,Zrinka Miličić i Viktor Šarac.</w:t>
      </w:r>
    </w:p>
    <w:p w14:paraId="166E4E0B" w14:textId="77777777" w:rsidR="00AC36FB" w:rsidRDefault="00AC36FB" w:rsidP="00AC36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 prvom ulasku u prostor od strane novih članova Vijeća konstatirano je sljedeće:</w:t>
      </w:r>
    </w:p>
    <w:p w14:paraId="20B4C07C" w14:textId="77777777" w:rsidR="00AC36FB" w:rsidRDefault="00AC36FB" w:rsidP="00AC36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C6AAE3" w14:textId="06E94385" w:rsidR="00AC36FB" w:rsidRPr="00AC36FB" w:rsidRDefault="00AC36FB" w:rsidP="00AC36F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 postoji sandučić za primanje pošte odnosno u haustoru lijevo od ulaznih vrata u Mjesni odbor postoji plavi sandučić ali kako smo saznali ne pripada Mjesnom odboru</w:t>
      </w:r>
    </w:p>
    <w:p w14:paraId="6AB03851" w14:textId="7336D05D" w:rsidR="00AC36FB" w:rsidRDefault="00AC36FB" w:rsidP="00AC36F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Prostor je</w:t>
      </w:r>
      <w:r w:rsidR="009332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</w:t>
      </w:r>
      <w:r w:rsidR="00933286">
        <w:rPr>
          <w:rFonts w:ascii="Times New Roman" w:hAnsi="Times New Roman"/>
          <w:sz w:val="24"/>
          <w:szCs w:val="24"/>
        </w:rPr>
        <w:t>lošem</w:t>
      </w:r>
      <w:r>
        <w:rPr>
          <w:rFonts w:ascii="Times New Roman" w:hAnsi="Times New Roman"/>
          <w:sz w:val="24"/>
          <w:szCs w:val="24"/>
        </w:rPr>
        <w:t xml:space="preserve"> stanju, podovi nisu čisti, sani</w:t>
      </w:r>
      <w:r w:rsidR="00933286">
        <w:rPr>
          <w:rFonts w:ascii="Times New Roman" w:hAnsi="Times New Roman"/>
          <w:sz w:val="24"/>
          <w:szCs w:val="24"/>
        </w:rPr>
        <w:t>tarije su čiste i ima WC papira, prozor u jednoj od prostorija je razbijen i ne može se zatvoriti</w:t>
      </w:r>
      <w:r w:rsidR="00F831E5">
        <w:rPr>
          <w:rFonts w:ascii="Times New Roman" w:hAnsi="Times New Roman"/>
          <w:sz w:val="24"/>
          <w:szCs w:val="24"/>
        </w:rPr>
        <w:t>, pločice u WC-u na jednom mjestu odlomljene</w:t>
      </w:r>
    </w:p>
    <w:p w14:paraId="056D77A9" w14:textId="7C642E9D" w:rsidR="00AC36FB" w:rsidRDefault="00AC36FB" w:rsidP="00AC36F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Utvrđeno je stanje brojila struje (</w:t>
      </w:r>
      <w:r w:rsidR="00933286">
        <w:rPr>
          <w:rFonts w:ascii="Times New Roman" w:hAnsi="Times New Roman"/>
          <w:sz w:val="24"/>
          <w:szCs w:val="24"/>
        </w:rPr>
        <w:t>002 163.1</w:t>
      </w:r>
      <w:r>
        <w:rPr>
          <w:rFonts w:ascii="Times New Roman" w:hAnsi="Times New Roman"/>
          <w:sz w:val="24"/>
          <w:szCs w:val="24"/>
        </w:rPr>
        <w:t>), a plinsko brojilo nismo pronašli</w:t>
      </w:r>
    </w:p>
    <w:p w14:paraId="2A5D3346" w14:textId="2670540A" w:rsidR="00933286" w:rsidRDefault="00933286" w:rsidP="00AC36F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stranicama grada je vidljiva stavka (koja se ponavlja dva puta) da je „ za sanaciju objekta Mjesnog odbora Zrinjevac na području Gradske četvrti Donji grad“ (status p</w:t>
      </w:r>
      <w:r w:rsidR="00F831E5">
        <w:rPr>
          <w:rFonts w:ascii="Times New Roman" w:hAnsi="Times New Roman"/>
          <w:sz w:val="24"/>
          <w:szCs w:val="24"/>
        </w:rPr>
        <w:t>rovedeno) utrošeno 53.400,53KN s</w:t>
      </w:r>
      <w:r>
        <w:rPr>
          <w:rFonts w:ascii="Times New Roman" w:hAnsi="Times New Roman"/>
          <w:sz w:val="24"/>
          <w:szCs w:val="24"/>
        </w:rPr>
        <w:t xml:space="preserve">a datumom izvršenja 02.08.2020. i da je „za sanaciju objekta Mjesnog odbora Zrinjevac na području Gradske četvrti </w:t>
      </w:r>
      <w:proofErr w:type="spellStart"/>
      <w:r>
        <w:rPr>
          <w:rFonts w:ascii="Times New Roman" w:hAnsi="Times New Roman"/>
          <w:sz w:val="24"/>
          <w:szCs w:val="24"/>
        </w:rPr>
        <w:t>Doni</w:t>
      </w:r>
      <w:proofErr w:type="spellEnd"/>
      <w:r>
        <w:rPr>
          <w:rFonts w:ascii="Times New Roman" w:hAnsi="Times New Roman"/>
          <w:sz w:val="24"/>
          <w:szCs w:val="24"/>
        </w:rPr>
        <w:t xml:space="preserve"> grad nakon potresa“ (status provedeno) utrošeno 53.400,53KN sa datumom izvršenja 03.07.2020.</w:t>
      </w:r>
    </w:p>
    <w:p w14:paraId="6E97A1D5" w14:textId="6ED6806F" w:rsidR="00933286" w:rsidRDefault="00933286" w:rsidP="00933286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Obilaskom prostorija Mje</w:t>
      </w:r>
      <w:r w:rsidR="00281F0B">
        <w:rPr>
          <w:rFonts w:ascii="Times New Roman" w:hAnsi="Times New Roman"/>
          <w:sz w:val="24"/>
          <w:szCs w:val="24"/>
        </w:rPr>
        <w:t>snog odbora Zrinjevac utvrđeno je da su još vidljiva neka oštećenja od potresa i da su samo neke prostorije djelomično površinski prefarbane (bez dodatnih građevinskih radova)</w:t>
      </w:r>
      <w:r w:rsidR="00F831E5">
        <w:rPr>
          <w:rFonts w:ascii="Times New Roman" w:hAnsi="Times New Roman"/>
          <w:sz w:val="24"/>
          <w:szCs w:val="24"/>
        </w:rPr>
        <w:t xml:space="preserve"> odnosno vide se sva puknuća. Neki zidovi nisu </w:t>
      </w:r>
      <w:proofErr w:type="spellStart"/>
      <w:r w:rsidR="00F831E5">
        <w:rPr>
          <w:rFonts w:ascii="Times New Roman" w:hAnsi="Times New Roman"/>
          <w:sz w:val="24"/>
          <w:szCs w:val="24"/>
        </w:rPr>
        <w:t>uopce</w:t>
      </w:r>
      <w:proofErr w:type="spellEnd"/>
      <w:r w:rsidR="00F831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31E5">
        <w:rPr>
          <w:rFonts w:ascii="Times New Roman" w:hAnsi="Times New Roman"/>
          <w:sz w:val="24"/>
          <w:szCs w:val="24"/>
        </w:rPr>
        <w:t>pofarbani</w:t>
      </w:r>
      <w:proofErr w:type="spellEnd"/>
    </w:p>
    <w:p w14:paraId="7A9B8F13" w14:textId="3EA1C4D4" w:rsidR="00AC36FB" w:rsidRDefault="00AC36FB" w:rsidP="00AC36F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Prostor koriste razni korisnici </w:t>
      </w:r>
      <w:r w:rsidR="00F831E5">
        <w:rPr>
          <w:rFonts w:ascii="Times New Roman" w:hAnsi="Times New Roman"/>
          <w:sz w:val="24"/>
          <w:szCs w:val="24"/>
        </w:rPr>
        <w:t>tijekom cijelog dana</w:t>
      </w:r>
      <w:r>
        <w:rPr>
          <w:rFonts w:ascii="Times New Roman" w:hAnsi="Times New Roman"/>
          <w:sz w:val="24"/>
          <w:szCs w:val="24"/>
        </w:rPr>
        <w:t xml:space="preserve">, </w:t>
      </w:r>
      <w:r w:rsidR="00281F0B">
        <w:rPr>
          <w:rFonts w:ascii="Times New Roman" w:hAnsi="Times New Roman"/>
          <w:sz w:val="24"/>
          <w:szCs w:val="24"/>
        </w:rPr>
        <w:t>a zauzetost prostorija na stranicama Grada nije ažurirana</w:t>
      </w:r>
      <w:r>
        <w:rPr>
          <w:rFonts w:ascii="Times New Roman" w:hAnsi="Times New Roman"/>
          <w:sz w:val="24"/>
          <w:szCs w:val="24"/>
        </w:rPr>
        <w:t>.</w:t>
      </w:r>
    </w:p>
    <w:p w14:paraId="06737579" w14:textId="77777777" w:rsidR="00AC36FB" w:rsidRPr="00E37CA2" w:rsidRDefault="00AC36FB">
      <w:pPr>
        <w:rPr>
          <w:rFonts w:ascii="Times New Roman" w:hAnsi="Times New Roman" w:cs="Times New Roman"/>
          <w:sz w:val="24"/>
          <w:szCs w:val="24"/>
        </w:rPr>
      </w:pPr>
    </w:p>
    <w:p w14:paraId="45CC465A" w14:textId="3A546822" w:rsidR="00281F0B" w:rsidRPr="002423F2" w:rsidRDefault="00281F0B" w:rsidP="00281F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23F2">
        <w:rPr>
          <w:rFonts w:ascii="Times New Roman" w:hAnsi="Times New Roman"/>
          <w:sz w:val="24"/>
          <w:szCs w:val="24"/>
        </w:rPr>
        <w:t>Pred</w:t>
      </w:r>
      <w:r>
        <w:rPr>
          <w:rFonts w:ascii="Times New Roman" w:hAnsi="Times New Roman"/>
          <w:sz w:val="24"/>
          <w:szCs w:val="24"/>
        </w:rPr>
        <w:t xml:space="preserve">sjednica Vijeća Mjesnog odbora Zrinjevac </w:t>
      </w:r>
      <w:r w:rsidRPr="002423F2">
        <w:rPr>
          <w:rFonts w:ascii="Times New Roman" w:hAnsi="Times New Roman"/>
          <w:sz w:val="24"/>
          <w:szCs w:val="24"/>
        </w:rPr>
        <w:t xml:space="preserve">pozdravlja </w:t>
      </w:r>
      <w:r>
        <w:rPr>
          <w:rFonts w:ascii="Times New Roman" w:hAnsi="Times New Roman"/>
          <w:sz w:val="24"/>
          <w:szCs w:val="24"/>
        </w:rPr>
        <w:t>prisutne</w:t>
      </w:r>
      <w:r w:rsidRPr="002423F2">
        <w:rPr>
          <w:rFonts w:ascii="Times New Roman" w:hAnsi="Times New Roman"/>
          <w:sz w:val="24"/>
          <w:szCs w:val="24"/>
        </w:rPr>
        <w:t xml:space="preserve"> i konstatira da je na sjednici nazočno 5 od ukupno 5 članova Vijeća, čime su stečeni uvjeti za raspravu i pravovaljano odlučivanje.</w:t>
      </w:r>
    </w:p>
    <w:p w14:paraId="742F6E13" w14:textId="5E551417" w:rsidR="00231EE0" w:rsidRPr="00E37CA2" w:rsidRDefault="00281F0B" w:rsidP="00231EE0">
      <w:pPr>
        <w:rPr>
          <w:rFonts w:ascii="Times New Roman" w:hAnsi="Times New Roman" w:cs="Times New Roman"/>
          <w:sz w:val="24"/>
          <w:szCs w:val="24"/>
        </w:rPr>
      </w:pPr>
      <w:r w:rsidRPr="002423F2">
        <w:rPr>
          <w:rFonts w:ascii="Times New Roman" w:hAnsi="Times New Roman"/>
          <w:sz w:val="24"/>
          <w:szCs w:val="24"/>
        </w:rPr>
        <w:t>Kako primjedbi na zapisnik nije bilo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31EE0" w:rsidRPr="00E37CA2">
        <w:rPr>
          <w:rFonts w:ascii="Times New Roman" w:hAnsi="Times New Roman" w:cs="Times New Roman"/>
          <w:sz w:val="24"/>
          <w:szCs w:val="24"/>
        </w:rPr>
        <w:t xml:space="preserve">Predsjednica Vijeća Mjesnog odbora Zrinjevac </w:t>
      </w:r>
      <w:r>
        <w:rPr>
          <w:rFonts w:ascii="Times New Roman" w:hAnsi="Times New Roman" w:cs="Times New Roman"/>
          <w:sz w:val="24"/>
          <w:szCs w:val="24"/>
        </w:rPr>
        <w:t xml:space="preserve">(u daljnjem tekstu MO Zrinjevac) </w:t>
      </w:r>
      <w:r w:rsidR="00231EE0" w:rsidRPr="00E37CA2">
        <w:rPr>
          <w:rFonts w:ascii="Times New Roman" w:hAnsi="Times New Roman" w:cs="Times New Roman"/>
          <w:sz w:val="24"/>
          <w:szCs w:val="24"/>
        </w:rPr>
        <w:t>konstatira  da je jednoglasno prihvaćen zapisnik s konstituirajuće sjednice Vi</w:t>
      </w:r>
      <w:r>
        <w:rPr>
          <w:rFonts w:ascii="Times New Roman" w:hAnsi="Times New Roman" w:cs="Times New Roman"/>
          <w:sz w:val="24"/>
          <w:szCs w:val="24"/>
        </w:rPr>
        <w:t>jeća Mjesnog odbora Zrinjevac</w:t>
      </w:r>
      <w:r w:rsidR="00231EE0" w:rsidRPr="00E37CA2">
        <w:rPr>
          <w:rFonts w:ascii="Times New Roman" w:hAnsi="Times New Roman" w:cs="Times New Roman"/>
          <w:sz w:val="24"/>
          <w:szCs w:val="24"/>
        </w:rPr>
        <w:t>, održane 25. lipnja 2021. u sjedištu Vijeća Gradske četvrti Donji grad, Trg kralja Petra Svačića 17.</w:t>
      </w:r>
    </w:p>
    <w:p w14:paraId="6E9D9335" w14:textId="77777777" w:rsidR="00754A5A" w:rsidRDefault="00754A5A" w:rsidP="00231EE0">
      <w:pPr>
        <w:rPr>
          <w:rFonts w:ascii="Times New Roman" w:hAnsi="Times New Roman" w:cs="Times New Roman"/>
          <w:sz w:val="24"/>
          <w:szCs w:val="24"/>
        </w:rPr>
      </w:pPr>
    </w:p>
    <w:p w14:paraId="2075A822" w14:textId="71AC008A" w:rsidR="00231EE0" w:rsidRPr="00E37CA2" w:rsidRDefault="00281F0B" w:rsidP="00231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MO Zrinjevac</w:t>
      </w:r>
      <w:r w:rsidR="006847C3" w:rsidRPr="00E37CA2">
        <w:rPr>
          <w:rFonts w:ascii="Times New Roman" w:hAnsi="Times New Roman" w:cs="Times New Roman"/>
          <w:sz w:val="24"/>
          <w:szCs w:val="24"/>
        </w:rPr>
        <w:t xml:space="preserve"> predlaže dnevni red kao u pozivu.</w:t>
      </w:r>
    </w:p>
    <w:p w14:paraId="625DB78A" w14:textId="666F6325" w:rsidR="006847C3" w:rsidRPr="00E37CA2" w:rsidRDefault="006847C3" w:rsidP="00754A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3B2CB83" w14:textId="4D689D31" w:rsidR="006847C3" w:rsidRPr="00E37CA2" w:rsidRDefault="006847C3" w:rsidP="00754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>1. Predstavljanje novoizabranih članova</w:t>
      </w:r>
    </w:p>
    <w:p w14:paraId="0D364299" w14:textId="41635264" w:rsidR="006847C3" w:rsidRPr="00E37CA2" w:rsidRDefault="006847C3" w:rsidP="00754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>2. Aktualna problematika na području Mjesnog odbora Zrinjevac</w:t>
      </w:r>
    </w:p>
    <w:p w14:paraId="75A5B189" w14:textId="1A5CAE42" w:rsidR="006847C3" w:rsidRPr="00E37CA2" w:rsidRDefault="006847C3" w:rsidP="00754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>3. Plan rada Mjesnog odbora Zrinjevac</w:t>
      </w:r>
    </w:p>
    <w:p w14:paraId="60CCE71E" w14:textId="3D98D115" w:rsidR="006847C3" w:rsidRPr="00E37CA2" w:rsidRDefault="006847C3" w:rsidP="00754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>4. Razno</w:t>
      </w:r>
    </w:p>
    <w:p w14:paraId="513328CA" w14:textId="77777777" w:rsidR="00754A5A" w:rsidRDefault="00754A5A" w:rsidP="00E1379C">
      <w:pPr>
        <w:rPr>
          <w:rFonts w:ascii="Times New Roman" w:hAnsi="Times New Roman" w:cs="Times New Roman"/>
          <w:sz w:val="24"/>
          <w:szCs w:val="24"/>
        </w:rPr>
      </w:pPr>
    </w:p>
    <w:p w14:paraId="2A99DAA3" w14:textId="0CC7346E" w:rsidR="006847C3" w:rsidRPr="00E37CA2" w:rsidRDefault="00E1379C" w:rsidP="00E1379C">
      <w:pPr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lastRenderedPageBreak/>
        <w:t>Predloženi Dnevni red je jednoglasno prihvaćen.</w:t>
      </w:r>
    </w:p>
    <w:p w14:paraId="413C62A7" w14:textId="77777777" w:rsidR="00754A5A" w:rsidRDefault="00754A5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B2C04F2" w14:textId="32B0BC81" w:rsidR="00231EE0" w:rsidRPr="00E37CA2" w:rsidRDefault="00E1379C" w:rsidP="00754A5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  <w:u w:val="single"/>
        </w:rPr>
        <w:t>Ad.1 Predstavljanje novoizabranih članova</w:t>
      </w:r>
    </w:p>
    <w:p w14:paraId="26537553" w14:textId="55FA6D5F" w:rsidR="00595B56" w:rsidRPr="00E37CA2" w:rsidRDefault="001B610D" w:rsidP="00754A5A">
      <w:pPr>
        <w:jc w:val="both"/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Svi članovi Vijeća Mjesnog odbora Zrinjevac su se ukratko predstavili kako bi se bolje upoznali.</w:t>
      </w:r>
    </w:p>
    <w:p w14:paraId="0342C515" w14:textId="44297FC5" w:rsidR="001B610D" w:rsidRPr="00E37CA2" w:rsidRDefault="001B610D" w:rsidP="00754A5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  <w:u w:val="single"/>
        </w:rPr>
        <w:t>Ad.2 Aktualna problematika na području Mjesnog odbora Zrinjevac</w:t>
      </w:r>
    </w:p>
    <w:p w14:paraId="75D71335" w14:textId="7424C96D" w:rsidR="00281F0B" w:rsidRDefault="00377020" w:rsidP="00754A5A">
      <w:pPr>
        <w:jc w:val="both"/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281F0B">
        <w:rPr>
          <w:rFonts w:ascii="Times New Roman" w:hAnsi="Times New Roman" w:cs="Times New Roman"/>
          <w:sz w:val="24"/>
          <w:szCs w:val="24"/>
        </w:rPr>
        <w:t xml:space="preserve">MO Zrinjevac navela je </w:t>
      </w:r>
      <w:r w:rsidR="00F831E5">
        <w:rPr>
          <w:rFonts w:ascii="Times New Roman" w:hAnsi="Times New Roman" w:cs="Times New Roman"/>
          <w:sz w:val="24"/>
          <w:szCs w:val="24"/>
        </w:rPr>
        <w:t xml:space="preserve">više </w:t>
      </w:r>
      <w:r w:rsidR="00281F0B">
        <w:rPr>
          <w:rFonts w:ascii="Times New Roman" w:hAnsi="Times New Roman" w:cs="Times New Roman"/>
          <w:sz w:val="24"/>
          <w:szCs w:val="24"/>
        </w:rPr>
        <w:t>problema za raspravu MO Zrinjevac</w:t>
      </w:r>
      <w:r w:rsidR="001B610D" w:rsidRPr="00E37CA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EC6B1E" w14:textId="763F458C" w:rsidR="000511FE" w:rsidRPr="00E37CA2" w:rsidRDefault="00F831E5" w:rsidP="00754A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377020" w:rsidRPr="00E37CA2">
        <w:rPr>
          <w:rFonts w:ascii="Times New Roman" w:hAnsi="Times New Roman" w:cs="Times New Roman"/>
          <w:sz w:val="24"/>
          <w:szCs w:val="24"/>
        </w:rPr>
        <w:t>ješavanje statusa ruševne zgrade na uglu Petrinjske i Đorđićeve</w:t>
      </w:r>
      <w:r w:rsidR="001B610D" w:rsidRPr="00E37CA2">
        <w:rPr>
          <w:rFonts w:ascii="Times New Roman" w:hAnsi="Times New Roman" w:cs="Times New Roman"/>
          <w:sz w:val="24"/>
          <w:szCs w:val="24"/>
        </w:rPr>
        <w:t xml:space="preserve"> ulice</w:t>
      </w:r>
      <w:r w:rsidR="00377020" w:rsidRPr="00E37CA2">
        <w:rPr>
          <w:rFonts w:ascii="Times New Roman" w:hAnsi="Times New Roman" w:cs="Times New Roman"/>
          <w:sz w:val="24"/>
          <w:szCs w:val="24"/>
        </w:rPr>
        <w:t xml:space="preserve"> koja predstavlja opasnost po stanare i narušava kvalitetu života stanovnika tog područja</w:t>
      </w:r>
      <w:r w:rsidR="001B610D" w:rsidRPr="00E37CA2">
        <w:rPr>
          <w:rFonts w:ascii="Times New Roman" w:hAnsi="Times New Roman" w:cs="Times New Roman"/>
          <w:sz w:val="24"/>
          <w:szCs w:val="24"/>
        </w:rPr>
        <w:t xml:space="preserve">. </w:t>
      </w:r>
      <w:r w:rsidR="00281F0B">
        <w:rPr>
          <w:rFonts w:ascii="Times New Roman" w:hAnsi="Times New Roman" w:cs="Times New Roman"/>
          <w:sz w:val="24"/>
          <w:szCs w:val="24"/>
        </w:rPr>
        <w:t xml:space="preserve">Vijećnica </w:t>
      </w:r>
      <w:r w:rsidR="000511FE" w:rsidRPr="00E37CA2">
        <w:rPr>
          <w:rFonts w:ascii="Times New Roman" w:hAnsi="Times New Roman" w:cs="Times New Roman"/>
          <w:sz w:val="24"/>
          <w:szCs w:val="24"/>
        </w:rPr>
        <w:t xml:space="preserve">Mirela </w:t>
      </w:r>
      <w:proofErr w:type="spellStart"/>
      <w:r w:rsidR="001B610D" w:rsidRPr="00E37CA2">
        <w:rPr>
          <w:rFonts w:ascii="Times New Roman" w:hAnsi="Times New Roman" w:cs="Times New Roman"/>
          <w:sz w:val="24"/>
          <w:szCs w:val="24"/>
        </w:rPr>
        <w:t>Brkljač</w:t>
      </w:r>
      <w:proofErr w:type="spellEnd"/>
      <w:r w:rsidR="001B610D" w:rsidRPr="00E37CA2">
        <w:rPr>
          <w:rFonts w:ascii="Times New Roman" w:hAnsi="Times New Roman" w:cs="Times New Roman"/>
          <w:sz w:val="24"/>
          <w:szCs w:val="24"/>
        </w:rPr>
        <w:t xml:space="preserve"> skrenula je pozornost na činjenicu da </w:t>
      </w:r>
      <w:r w:rsidR="000511FE" w:rsidRPr="00E37CA2">
        <w:rPr>
          <w:rFonts w:ascii="Times New Roman" w:hAnsi="Times New Roman" w:cs="Times New Roman"/>
          <w:sz w:val="24"/>
          <w:szCs w:val="24"/>
        </w:rPr>
        <w:t>djeca kroz zgradu pored ulaze u ruševnu zgradu koja nije sigurna i postoji opasnost da se neko</w:t>
      </w:r>
      <w:r w:rsidR="00281F0B">
        <w:rPr>
          <w:rFonts w:ascii="Times New Roman" w:hAnsi="Times New Roman" w:cs="Times New Roman"/>
          <w:sz w:val="24"/>
          <w:szCs w:val="24"/>
        </w:rPr>
        <w:t>me nešto ozbiljno dogodi. Počeli</w:t>
      </w:r>
      <w:r w:rsidR="000511FE" w:rsidRPr="00E37CA2">
        <w:rPr>
          <w:rFonts w:ascii="Times New Roman" w:hAnsi="Times New Roman" w:cs="Times New Roman"/>
          <w:sz w:val="24"/>
          <w:szCs w:val="24"/>
        </w:rPr>
        <w:t xml:space="preserve"> su se urušavati zidovi i </w:t>
      </w:r>
      <w:proofErr w:type="spellStart"/>
      <w:r w:rsidR="00281F0B">
        <w:rPr>
          <w:rFonts w:ascii="Times New Roman" w:hAnsi="Times New Roman" w:cs="Times New Roman"/>
          <w:sz w:val="24"/>
          <w:szCs w:val="24"/>
        </w:rPr>
        <w:t>zabatni</w:t>
      </w:r>
      <w:proofErr w:type="spellEnd"/>
      <w:r w:rsidR="00281F0B">
        <w:rPr>
          <w:rFonts w:ascii="Times New Roman" w:hAnsi="Times New Roman" w:cs="Times New Roman"/>
          <w:sz w:val="24"/>
          <w:szCs w:val="24"/>
        </w:rPr>
        <w:t xml:space="preserve"> zidovi</w:t>
      </w:r>
      <w:r w:rsidR="000511FE" w:rsidRPr="00E37CA2">
        <w:rPr>
          <w:rFonts w:ascii="Times New Roman" w:hAnsi="Times New Roman" w:cs="Times New Roman"/>
          <w:sz w:val="24"/>
          <w:szCs w:val="24"/>
        </w:rPr>
        <w:t xml:space="preserve"> zgrada pored i </w:t>
      </w:r>
      <w:r w:rsidR="00281F0B">
        <w:rPr>
          <w:rFonts w:ascii="Times New Roman" w:hAnsi="Times New Roman" w:cs="Times New Roman"/>
          <w:sz w:val="24"/>
          <w:szCs w:val="24"/>
        </w:rPr>
        <w:t>navodi da</w:t>
      </w:r>
      <w:r w:rsidR="000511FE" w:rsidRPr="00E37CA2">
        <w:rPr>
          <w:rFonts w:ascii="Times New Roman" w:hAnsi="Times New Roman" w:cs="Times New Roman"/>
          <w:sz w:val="24"/>
          <w:szCs w:val="24"/>
        </w:rPr>
        <w:t xml:space="preserve"> je to</w:t>
      </w:r>
      <w:r w:rsidR="001B610D" w:rsidRPr="00E37CA2">
        <w:rPr>
          <w:rFonts w:ascii="Times New Roman" w:hAnsi="Times New Roman" w:cs="Times New Roman"/>
          <w:sz w:val="24"/>
          <w:szCs w:val="24"/>
        </w:rPr>
        <w:t xml:space="preserve"> potrebno</w:t>
      </w:r>
      <w:r w:rsidR="000511FE" w:rsidRPr="00E37CA2">
        <w:rPr>
          <w:rFonts w:ascii="Times New Roman" w:hAnsi="Times New Roman" w:cs="Times New Roman"/>
          <w:sz w:val="24"/>
          <w:szCs w:val="24"/>
        </w:rPr>
        <w:t xml:space="preserve"> što prije riješiti.</w:t>
      </w:r>
    </w:p>
    <w:p w14:paraId="6DE3B803" w14:textId="6BC40720" w:rsidR="001B610D" w:rsidRPr="00E37CA2" w:rsidRDefault="00F831E5" w:rsidP="00754A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Problem </w:t>
      </w:r>
      <w:r w:rsidR="001B610D" w:rsidRPr="00E37CA2">
        <w:rPr>
          <w:rFonts w:ascii="Times New Roman" w:hAnsi="Times New Roman" w:cs="Times New Roman"/>
          <w:sz w:val="24"/>
          <w:szCs w:val="24"/>
        </w:rPr>
        <w:t xml:space="preserve">prometa duž Palmotićeve ulice s obzirom </w:t>
      </w:r>
      <w:r w:rsidR="00A879B8">
        <w:rPr>
          <w:rFonts w:ascii="Times New Roman" w:hAnsi="Times New Roman" w:cs="Times New Roman"/>
          <w:sz w:val="24"/>
          <w:szCs w:val="24"/>
        </w:rPr>
        <w:t xml:space="preserve">na to </w:t>
      </w:r>
      <w:r w:rsidR="001B610D" w:rsidRPr="00E37CA2">
        <w:rPr>
          <w:rFonts w:ascii="Times New Roman" w:hAnsi="Times New Roman" w:cs="Times New Roman"/>
          <w:sz w:val="24"/>
          <w:szCs w:val="24"/>
        </w:rPr>
        <w:t>da se u blizini nalaze tri vrtića i škola. Ne poštuje se ograničenje brzine</w:t>
      </w:r>
      <w:r w:rsidR="00281F0B">
        <w:rPr>
          <w:rFonts w:ascii="Times New Roman" w:hAnsi="Times New Roman" w:cs="Times New Roman"/>
          <w:sz w:val="24"/>
          <w:szCs w:val="24"/>
        </w:rPr>
        <w:t xml:space="preserve"> a tijekom noćnih sati ni signalizacija u prometu</w:t>
      </w:r>
      <w:r w:rsidR="001B610D" w:rsidRPr="00E37CA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2979CE" w14:textId="25387576" w:rsidR="001B610D" w:rsidRPr="00E37CA2" w:rsidRDefault="00F831E5" w:rsidP="00754A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Problem s </w:t>
      </w:r>
      <w:r w:rsidR="001B610D" w:rsidRPr="00E37CA2">
        <w:rPr>
          <w:rFonts w:ascii="Times New Roman" w:hAnsi="Times New Roman" w:cs="Times New Roman"/>
          <w:sz w:val="24"/>
          <w:szCs w:val="24"/>
        </w:rPr>
        <w:t>parkirni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610D" w:rsidRPr="00E37CA2">
        <w:rPr>
          <w:rFonts w:ascii="Times New Roman" w:hAnsi="Times New Roman" w:cs="Times New Roman"/>
          <w:sz w:val="24"/>
          <w:szCs w:val="24"/>
        </w:rPr>
        <w:t xml:space="preserve">koja </w:t>
      </w:r>
      <w:r w:rsidR="00FA0A09" w:rsidRPr="00E37CA2">
        <w:rPr>
          <w:rFonts w:ascii="Times New Roman" w:hAnsi="Times New Roman" w:cs="Times New Roman"/>
          <w:sz w:val="24"/>
          <w:szCs w:val="24"/>
        </w:rPr>
        <w:t>neprestano koriste gradske i državne službe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F0B">
        <w:rPr>
          <w:rFonts w:ascii="Times New Roman" w:hAnsi="Times New Roman" w:cs="Times New Roman"/>
          <w:sz w:val="24"/>
          <w:szCs w:val="24"/>
        </w:rPr>
        <w:t>s posebnim naglaskom na</w:t>
      </w:r>
      <w:r w:rsidR="001B610D" w:rsidRPr="00E37CA2">
        <w:rPr>
          <w:rFonts w:ascii="Times New Roman" w:hAnsi="Times New Roman" w:cs="Times New Roman"/>
          <w:sz w:val="24"/>
          <w:szCs w:val="24"/>
        </w:rPr>
        <w:t xml:space="preserve"> Petrinjsk</w:t>
      </w:r>
      <w:r w:rsidR="00724AD0">
        <w:rPr>
          <w:rFonts w:ascii="Times New Roman" w:hAnsi="Times New Roman" w:cs="Times New Roman"/>
          <w:sz w:val="24"/>
          <w:szCs w:val="24"/>
        </w:rPr>
        <w:t>u</w:t>
      </w:r>
      <w:r w:rsidR="001B610D" w:rsidRPr="00E37CA2">
        <w:rPr>
          <w:rFonts w:ascii="Times New Roman" w:hAnsi="Times New Roman" w:cs="Times New Roman"/>
          <w:sz w:val="24"/>
          <w:szCs w:val="24"/>
        </w:rPr>
        <w:t xml:space="preserve"> ulica. Javio se i građanin koji je uputio isto pitanje na službeni e-mail MO Zrinjevac. Problem su i 'kavezi' s ogradama koje su koristili izvođači građevinskih radova koji su završeni, ali i dalje blokiraju parking. </w:t>
      </w:r>
      <w:r w:rsidR="004E5711" w:rsidRPr="004E5711">
        <w:rPr>
          <w:rFonts w:ascii="Times New Roman" w:hAnsi="Times New Roman" w:cs="Times New Roman"/>
          <w:sz w:val="24"/>
          <w:szCs w:val="24"/>
        </w:rPr>
        <w:t>Podzemna garaža u Petrinjskoj ulici 59 je u gradskom vlasništvu pa je jedan od prijedloga da se stanarima na području MO Zrinjevac osigura povlaštena cijena parkinga.</w:t>
      </w:r>
    </w:p>
    <w:p w14:paraId="43E165CD" w14:textId="452DE517" w:rsidR="00FA0A09" w:rsidRDefault="00F831E5" w:rsidP="00754A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Zbog građevinskih radova na području MO Zrinjevac potrebno je</w:t>
      </w:r>
      <w:r w:rsidR="00FA0A09" w:rsidRPr="00E37CA2">
        <w:rPr>
          <w:rFonts w:ascii="Times New Roman" w:hAnsi="Times New Roman" w:cs="Times New Roman"/>
          <w:sz w:val="24"/>
          <w:szCs w:val="24"/>
        </w:rPr>
        <w:t xml:space="preserve"> češće</w:t>
      </w:r>
      <w:r>
        <w:rPr>
          <w:rFonts w:ascii="Times New Roman" w:hAnsi="Times New Roman" w:cs="Times New Roman"/>
          <w:sz w:val="24"/>
          <w:szCs w:val="24"/>
        </w:rPr>
        <w:t xml:space="preserve"> čišćenja ulica</w:t>
      </w:r>
      <w:r w:rsidR="00FA0A09" w:rsidRPr="00E37CA2">
        <w:rPr>
          <w:rFonts w:ascii="Times New Roman" w:hAnsi="Times New Roman" w:cs="Times New Roman"/>
          <w:sz w:val="24"/>
          <w:szCs w:val="24"/>
        </w:rPr>
        <w:t xml:space="preserve">. Ne pazi se dovoljno i na čistoću sporednih ulica kao i na ulice koje su trenutno 'slijepe' poput </w:t>
      </w:r>
      <w:proofErr w:type="spellStart"/>
      <w:r w:rsidR="00FA0A09" w:rsidRPr="00E37CA2">
        <w:rPr>
          <w:rFonts w:ascii="Times New Roman" w:hAnsi="Times New Roman" w:cs="Times New Roman"/>
          <w:sz w:val="24"/>
          <w:szCs w:val="24"/>
        </w:rPr>
        <w:t>Đorđićeve</w:t>
      </w:r>
      <w:proofErr w:type="spellEnd"/>
      <w:r w:rsidR="00FA0A09" w:rsidRPr="00E37CA2">
        <w:rPr>
          <w:rFonts w:ascii="Times New Roman" w:hAnsi="Times New Roman" w:cs="Times New Roman"/>
          <w:sz w:val="24"/>
          <w:szCs w:val="24"/>
        </w:rPr>
        <w:t xml:space="preserve"> ulice.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A7E3F" w14:textId="2013BF75" w:rsidR="00DB60BC" w:rsidRPr="00E37CA2" w:rsidRDefault="00DB60BC" w:rsidP="00754A5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Primjetili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smo također napukle </w:t>
      </w:r>
      <w:proofErr w:type="spellStart"/>
      <w:r>
        <w:rPr>
          <w:rFonts w:ascii="Times New Roman" w:hAnsi="Times New Roman" w:cs="Times New Roman"/>
          <w:sz w:val="24"/>
          <w:szCs w:val="24"/>
        </w:rPr>
        <w:t>žardinjere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sjevernom dijelu Petrinjske ulice sa odlomljenim kamenim blokovima na koji prolaznici znaju sjesti a djeca se penjati što je izravna ugroza za njih.</w:t>
      </w:r>
    </w:p>
    <w:p w14:paraId="1E328774" w14:textId="22B6CE21" w:rsidR="001B610D" w:rsidRDefault="00CE61B8" w:rsidP="00754A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Potreban</w:t>
      </w:r>
      <w:r w:rsidR="00FA0A09" w:rsidRPr="00E37CA2">
        <w:rPr>
          <w:rFonts w:ascii="Times New Roman" w:hAnsi="Times New Roman" w:cs="Times New Roman"/>
          <w:sz w:val="24"/>
          <w:szCs w:val="24"/>
        </w:rPr>
        <w:t xml:space="preserve"> je pojačan rad komunalnih redara. Kao</w:t>
      </w:r>
      <w:r w:rsidR="00724AD0">
        <w:rPr>
          <w:rFonts w:ascii="Times New Roman" w:hAnsi="Times New Roman" w:cs="Times New Roman"/>
          <w:sz w:val="24"/>
          <w:szCs w:val="24"/>
        </w:rPr>
        <w:t xml:space="preserve"> što je već spomenuto u trećoj stavki</w:t>
      </w:r>
      <w:r w:rsidR="00FA0A09" w:rsidRPr="00E37CA2">
        <w:rPr>
          <w:rFonts w:ascii="Times New Roman" w:hAnsi="Times New Roman" w:cs="Times New Roman"/>
          <w:sz w:val="24"/>
          <w:szCs w:val="24"/>
        </w:rPr>
        <w:t xml:space="preserve">, veliki broj parkirnih mjesta nije dostupno stanarima te se puno ljudi zaustavlja na četiri pokazivača smjera na zelenom valu, te u Petrinjskoj i Amruševoj ulici čime je onemogućen normalan tijek prometa na području MO Zrinjevac. </w:t>
      </w:r>
      <w:r>
        <w:rPr>
          <w:rFonts w:ascii="Times New Roman" w:hAnsi="Times New Roman" w:cs="Times New Roman"/>
          <w:sz w:val="24"/>
          <w:szCs w:val="24"/>
        </w:rPr>
        <w:t>Također su zbog neovlaštenog odlaganja građevinskog otpada zauzeta mnoga parkirna mjesta.</w:t>
      </w:r>
    </w:p>
    <w:p w14:paraId="1B04C6A5" w14:textId="47E4359F" w:rsidR="00F574EC" w:rsidRDefault="00F574EC" w:rsidP="001B61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046FE" w14:textId="2EBCC600" w:rsidR="001B610D" w:rsidRPr="00E37CA2" w:rsidRDefault="001B610D" w:rsidP="00754A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D6B6015" w14:textId="00F38AE7" w:rsidR="001B610D" w:rsidRPr="00E37CA2" w:rsidRDefault="001B610D" w:rsidP="00754A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>o aktualnoj problematici na području Mjesnog odbora Zrinjevac</w:t>
      </w:r>
    </w:p>
    <w:p w14:paraId="1A246E00" w14:textId="77777777" w:rsidR="00FA0A09" w:rsidRPr="00E37CA2" w:rsidRDefault="00FA0A09" w:rsidP="001B61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E932A4" w14:textId="5BCDB03A" w:rsidR="00FA0A09" w:rsidRPr="00E37CA2" w:rsidRDefault="00FA0A09">
      <w:pPr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Vijeće Mjesnog odbora Zrinjevac jednoglasno je zaključilo:</w:t>
      </w:r>
    </w:p>
    <w:p w14:paraId="71D668BD" w14:textId="5A0E995C" w:rsidR="00377020" w:rsidRPr="00E37CA2" w:rsidRDefault="00F64E59" w:rsidP="00754A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 MO Zrinjevac traže od nadležnih </w:t>
      </w:r>
      <w:r w:rsidR="00706F23">
        <w:rPr>
          <w:rFonts w:ascii="Times New Roman" w:hAnsi="Times New Roman" w:cs="Times New Roman"/>
          <w:sz w:val="24"/>
          <w:szCs w:val="24"/>
        </w:rPr>
        <w:t>službi</w:t>
      </w:r>
      <w:r>
        <w:rPr>
          <w:rFonts w:ascii="Times New Roman" w:hAnsi="Times New Roman" w:cs="Times New Roman"/>
          <w:sz w:val="24"/>
          <w:szCs w:val="24"/>
        </w:rPr>
        <w:t xml:space="preserve"> da se sanira odnosno bolje ograde ruševne zgrade na uglu </w:t>
      </w:r>
      <w:proofErr w:type="spellStart"/>
      <w:r>
        <w:rPr>
          <w:rFonts w:ascii="Times New Roman" w:hAnsi="Times New Roman" w:cs="Times New Roman"/>
          <w:sz w:val="24"/>
          <w:szCs w:val="24"/>
        </w:rPr>
        <w:t>Đorđićeve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Petrinjske ulice jer predstavljaju ozbiljnu ugrozu sigurnosti stanara i prolaznika</w:t>
      </w:r>
      <w:r w:rsidR="00CE61B8">
        <w:rPr>
          <w:rFonts w:ascii="Times New Roman" w:hAnsi="Times New Roman" w:cs="Times New Roman"/>
          <w:sz w:val="24"/>
          <w:szCs w:val="24"/>
        </w:rPr>
        <w:t>.</w:t>
      </w:r>
    </w:p>
    <w:p w14:paraId="12ED28AA" w14:textId="32D8FA5C" w:rsidR="000511FE" w:rsidRDefault="00F64E59" w:rsidP="00754A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Članovi MO Zrinjevac traže od nadležnih </w:t>
      </w:r>
      <w:r w:rsidR="00706F23">
        <w:rPr>
          <w:rFonts w:ascii="Times New Roman" w:hAnsi="Times New Roman" w:cs="Times New Roman"/>
          <w:sz w:val="24"/>
          <w:szCs w:val="24"/>
        </w:rPr>
        <w:t xml:space="preserve">službi </w:t>
      </w:r>
      <w:r>
        <w:rPr>
          <w:rFonts w:ascii="Times New Roman" w:hAnsi="Times New Roman" w:cs="Times New Roman"/>
          <w:sz w:val="24"/>
          <w:szCs w:val="24"/>
        </w:rPr>
        <w:t xml:space="preserve">( </w:t>
      </w:r>
      <w:r w:rsidRPr="005C275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policija, </w:t>
      </w:r>
      <w:hyperlink r:id="rId5" w:history="1">
        <w:r>
          <w:rPr>
            <w:rFonts w:ascii="Times New Roman" w:eastAsia="Times New Roman" w:hAnsi="Times New Roman"/>
            <w:color w:val="000000"/>
            <w:sz w:val="24"/>
            <w:szCs w:val="24"/>
            <w:lang w:eastAsia="hr-HR"/>
          </w:rPr>
          <w:t>Gradski</w:t>
        </w:r>
        <w:r w:rsidRPr="005C275C">
          <w:rPr>
            <w:rFonts w:ascii="Times New Roman" w:eastAsia="Times New Roman" w:hAnsi="Times New Roman"/>
            <w:color w:val="000000"/>
            <w:sz w:val="24"/>
            <w:szCs w:val="24"/>
            <w:lang w:eastAsia="hr-HR"/>
          </w:rPr>
          <w:t xml:space="preserve"> ured za prostorno uređenje, izgradnju Grada, graditeljstvo, komunalne poslove i promet</w:t>
        </w:r>
      </w:hyperlink>
      <w:r>
        <w:rPr>
          <w:rFonts w:ascii="Times New Roman" w:hAnsi="Times New Roman" w:cs="Times New Roman"/>
          <w:sz w:val="24"/>
          <w:szCs w:val="24"/>
        </w:rPr>
        <w:t>) postavljanje uspornika (</w:t>
      </w:r>
      <w:r w:rsidR="000511FE" w:rsidRPr="00E37CA2">
        <w:rPr>
          <w:rFonts w:ascii="Times New Roman" w:hAnsi="Times New Roman" w:cs="Times New Roman"/>
          <w:sz w:val="24"/>
          <w:szCs w:val="24"/>
        </w:rPr>
        <w:t>'ležećih policajaca'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0511FE" w:rsidRPr="00E37CA2">
        <w:rPr>
          <w:rFonts w:ascii="Times New Roman" w:hAnsi="Times New Roman" w:cs="Times New Roman"/>
          <w:sz w:val="24"/>
          <w:szCs w:val="24"/>
        </w:rPr>
        <w:t>na dva, tri mjesta diljem Palmotićeve ulice.</w:t>
      </w:r>
    </w:p>
    <w:p w14:paraId="268D16B6" w14:textId="2B72F8A8" w:rsidR="00706F23" w:rsidRDefault="00F64E59" w:rsidP="00754A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MO Zrinjevac traže</w:t>
      </w:r>
      <w:r w:rsidR="00706F23">
        <w:rPr>
          <w:rFonts w:ascii="Times New Roman" w:hAnsi="Times New Roman" w:cs="Times New Roman"/>
          <w:sz w:val="24"/>
          <w:szCs w:val="24"/>
        </w:rPr>
        <w:t xml:space="preserve"> od nadležnih službi</w:t>
      </w:r>
      <w:r w:rsidR="00F831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831E5">
        <w:rPr>
          <w:rFonts w:ascii="Times New Roman" w:hAnsi="Times New Roman" w:cs="Times New Roman"/>
          <w:sz w:val="24"/>
          <w:szCs w:val="24"/>
        </w:rPr>
        <w:t>Zagrebparking</w:t>
      </w:r>
      <w:proofErr w:type="spellEnd"/>
      <w:r w:rsidR="00F831E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 Vijeća gradskih četvrti Donji grad reviziju broja zakupljenih parkirnih mjesta na području MO Zrinjevac s posebnim naglaskom na Petrinjsku i </w:t>
      </w:r>
      <w:proofErr w:type="spellStart"/>
      <w:r>
        <w:rPr>
          <w:rFonts w:ascii="Times New Roman" w:hAnsi="Times New Roman" w:cs="Times New Roman"/>
          <w:sz w:val="24"/>
          <w:szCs w:val="24"/>
        </w:rPr>
        <w:t>Amruševu</w:t>
      </w:r>
      <w:proofErr w:type="spellEnd"/>
      <w:r w:rsidR="00706F23">
        <w:rPr>
          <w:rFonts w:ascii="Times New Roman" w:hAnsi="Times New Roman" w:cs="Times New Roman"/>
          <w:sz w:val="24"/>
          <w:szCs w:val="24"/>
        </w:rPr>
        <w:t>.</w:t>
      </w:r>
    </w:p>
    <w:p w14:paraId="29712504" w14:textId="77777777" w:rsidR="00706F23" w:rsidRPr="00E37CA2" w:rsidRDefault="00706F23" w:rsidP="00754A5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 MO Zrinjevac predlažu da se stanarima koji imaju prebivalište </w:t>
      </w:r>
      <w:r w:rsidRPr="00874731">
        <w:rPr>
          <w:rFonts w:ascii="Times New Roman" w:hAnsi="Times New Roman" w:cs="Times New Roman"/>
          <w:sz w:val="24"/>
          <w:szCs w:val="24"/>
        </w:rPr>
        <w:t>u sklopu područja koja spada pod MO Zrinjevac osigura povlaštena mjesečna cijena cjelodnevnog parkinga u podzemnoj garaži u Petrinjskoj ulici 59 koja je u vlasništvu Grada.</w:t>
      </w:r>
    </w:p>
    <w:p w14:paraId="0AD83FA0" w14:textId="3DB22F51" w:rsidR="00706F23" w:rsidRDefault="00706F23" w:rsidP="00754A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MO Zrinjevac traže od nadležnih službi (Čistoća) p</w:t>
      </w:r>
      <w:r w:rsidR="00047E00" w:rsidRPr="00E37CA2">
        <w:rPr>
          <w:rFonts w:ascii="Times New Roman" w:hAnsi="Times New Roman" w:cs="Times New Roman"/>
          <w:sz w:val="24"/>
          <w:szCs w:val="24"/>
        </w:rPr>
        <w:t>ovećanje čišćenja ulica zbog većeg broja građevinskih radova na području MO Zrinjevac</w:t>
      </w:r>
      <w:r>
        <w:rPr>
          <w:rFonts w:ascii="Times New Roman" w:hAnsi="Times New Roman" w:cs="Times New Roman"/>
          <w:sz w:val="24"/>
          <w:szCs w:val="24"/>
        </w:rPr>
        <w:t xml:space="preserve"> s posebnim naglaskom na manje ulice</w:t>
      </w:r>
      <w:r w:rsidR="00047E00" w:rsidRPr="00E37CA2">
        <w:rPr>
          <w:rFonts w:ascii="Times New Roman" w:hAnsi="Times New Roman" w:cs="Times New Roman"/>
          <w:sz w:val="24"/>
          <w:szCs w:val="24"/>
        </w:rPr>
        <w:t>.</w:t>
      </w:r>
    </w:p>
    <w:p w14:paraId="2D3E8A74" w14:textId="047B5CD7" w:rsidR="00FA0A09" w:rsidRPr="00E37CA2" w:rsidRDefault="00706F23" w:rsidP="00754A5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MO Zrinjevac predlažu</w:t>
      </w:r>
      <w:r w:rsidR="00253C3E" w:rsidRPr="00E37CA2">
        <w:rPr>
          <w:rFonts w:ascii="Times New Roman" w:hAnsi="Times New Roman" w:cs="Times New Roman"/>
          <w:sz w:val="24"/>
          <w:szCs w:val="24"/>
        </w:rPr>
        <w:t xml:space="preserve"> </w:t>
      </w:r>
      <w:r w:rsidR="00FA0A09" w:rsidRPr="00E37CA2">
        <w:rPr>
          <w:rFonts w:ascii="Times New Roman" w:hAnsi="Times New Roman" w:cs="Times New Roman"/>
          <w:sz w:val="24"/>
          <w:szCs w:val="24"/>
        </w:rPr>
        <w:t xml:space="preserve">i </w:t>
      </w:r>
      <w:r w:rsidR="00253C3E" w:rsidRPr="00E37CA2">
        <w:rPr>
          <w:rFonts w:ascii="Times New Roman" w:hAnsi="Times New Roman" w:cs="Times New Roman"/>
          <w:sz w:val="24"/>
          <w:szCs w:val="24"/>
        </w:rPr>
        <w:t>dodavanje</w:t>
      </w:r>
      <w:r w:rsidR="00706C0E" w:rsidRPr="00E37CA2">
        <w:rPr>
          <w:rFonts w:ascii="Times New Roman" w:hAnsi="Times New Roman" w:cs="Times New Roman"/>
          <w:sz w:val="24"/>
          <w:szCs w:val="24"/>
        </w:rPr>
        <w:t xml:space="preserve"> zelenih otoka</w:t>
      </w:r>
      <w:r w:rsidR="00253C3E" w:rsidRPr="00E37CA2">
        <w:rPr>
          <w:rFonts w:ascii="Times New Roman" w:hAnsi="Times New Roman" w:cs="Times New Roman"/>
          <w:sz w:val="24"/>
          <w:szCs w:val="24"/>
        </w:rPr>
        <w:t>,</w:t>
      </w:r>
      <w:r w:rsidR="00706C0E" w:rsidRPr="00E37CA2">
        <w:rPr>
          <w:rFonts w:ascii="Times New Roman" w:hAnsi="Times New Roman" w:cs="Times New Roman"/>
          <w:sz w:val="24"/>
          <w:szCs w:val="24"/>
        </w:rPr>
        <w:t xml:space="preserve"> za papir i plastiku.</w:t>
      </w:r>
    </w:p>
    <w:p w14:paraId="29E61F7E" w14:textId="77DDFB8C" w:rsidR="00706C0E" w:rsidRPr="00E37CA2" w:rsidRDefault="00706F23" w:rsidP="00754A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 MO Zrinjevac traže od nadležnih službi </w:t>
      </w:r>
      <w:r w:rsidR="00F831E5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="00F831E5">
          <w:rPr>
            <w:rFonts w:ascii="Times New Roman" w:eastAsia="Times New Roman" w:hAnsi="Times New Roman"/>
            <w:color w:val="000000"/>
            <w:sz w:val="24"/>
            <w:szCs w:val="24"/>
            <w:lang w:eastAsia="hr-HR"/>
          </w:rPr>
          <w:t>Gradski</w:t>
        </w:r>
        <w:r w:rsidR="00F831E5" w:rsidRPr="005C275C">
          <w:rPr>
            <w:rFonts w:ascii="Times New Roman" w:eastAsia="Times New Roman" w:hAnsi="Times New Roman"/>
            <w:color w:val="000000"/>
            <w:sz w:val="24"/>
            <w:szCs w:val="24"/>
            <w:lang w:eastAsia="hr-HR"/>
          </w:rPr>
          <w:t xml:space="preserve"> ured za prostorno uređenje, izgradnju Grada, graditeljstvo, komunalne poslove i promet</w:t>
        </w:r>
      </w:hyperlink>
      <w:r w:rsidR="00F831E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p</w:t>
      </w:r>
      <w:r w:rsidR="00253C3E" w:rsidRPr="00E37CA2">
        <w:rPr>
          <w:rFonts w:ascii="Times New Roman" w:hAnsi="Times New Roman" w:cs="Times New Roman"/>
          <w:sz w:val="24"/>
          <w:szCs w:val="24"/>
        </w:rPr>
        <w:t xml:space="preserve">ovećan broj </w:t>
      </w:r>
      <w:r w:rsidR="00FA0A09" w:rsidRPr="00E37CA2">
        <w:rPr>
          <w:rFonts w:ascii="Times New Roman" w:hAnsi="Times New Roman" w:cs="Times New Roman"/>
          <w:sz w:val="24"/>
          <w:szCs w:val="24"/>
        </w:rPr>
        <w:t xml:space="preserve">i pojačan rad komunalnih redara </w:t>
      </w:r>
      <w:r w:rsidR="0090636A" w:rsidRPr="00E37CA2">
        <w:rPr>
          <w:rFonts w:ascii="Times New Roman" w:hAnsi="Times New Roman" w:cs="Times New Roman"/>
          <w:sz w:val="24"/>
          <w:szCs w:val="24"/>
        </w:rPr>
        <w:t xml:space="preserve">kako </w:t>
      </w:r>
      <w:r w:rsidR="00253C3E" w:rsidRPr="00E37CA2">
        <w:rPr>
          <w:rFonts w:ascii="Times New Roman" w:hAnsi="Times New Roman" w:cs="Times New Roman"/>
          <w:sz w:val="24"/>
          <w:szCs w:val="24"/>
        </w:rPr>
        <w:t xml:space="preserve">bi </w:t>
      </w:r>
      <w:r w:rsidR="0090636A" w:rsidRPr="00E37CA2">
        <w:rPr>
          <w:rFonts w:ascii="Times New Roman" w:hAnsi="Times New Roman" w:cs="Times New Roman"/>
          <w:sz w:val="24"/>
          <w:szCs w:val="24"/>
        </w:rPr>
        <w:t xml:space="preserve">se osigurao normalan tijek prometa na području MO Zrinjevac. </w:t>
      </w:r>
      <w:r w:rsidR="008D541B" w:rsidRPr="00E37CA2">
        <w:rPr>
          <w:rFonts w:ascii="Times New Roman" w:hAnsi="Times New Roman" w:cs="Times New Roman"/>
          <w:sz w:val="24"/>
          <w:szCs w:val="24"/>
        </w:rPr>
        <w:t>Komunalni redari mogu i kontrolirati problem dostave jer većina dostavljača ne poštuju određena vremena dostave, kao ni mjesta određena za dostavu te</w:t>
      </w:r>
      <w:r w:rsidR="00D1323F">
        <w:rPr>
          <w:rFonts w:ascii="Times New Roman" w:hAnsi="Times New Roman" w:cs="Times New Roman"/>
          <w:sz w:val="24"/>
          <w:szCs w:val="24"/>
        </w:rPr>
        <w:t xml:space="preserve"> znaju zab</w:t>
      </w:r>
      <w:r w:rsidR="00E03DAB">
        <w:rPr>
          <w:rFonts w:ascii="Times New Roman" w:hAnsi="Times New Roman" w:cs="Times New Roman"/>
          <w:sz w:val="24"/>
          <w:szCs w:val="24"/>
        </w:rPr>
        <w:t>lokirati cijelu ulicu.</w:t>
      </w:r>
    </w:p>
    <w:p w14:paraId="7C52F2D8" w14:textId="5275FCC2" w:rsidR="00253C3E" w:rsidRPr="00E37CA2" w:rsidRDefault="00706F23" w:rsidP="00754A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 MO Zrinjevac traže od nadležnih službi (Zrinjevac, </w:t>
      </w:r>
      <w:hyperlink r:id="rId7" w:history="1">
        <w:r>
          <w:rPr>
            <w:rFonts w:ascii="Times New Roman" w:eastAsia="Times New Roman" w:hAnsi="Times New Roman"/>
            <w:color w:val="000000"/>
            <w:sz w:val="24"/>
            <w:szCs w:val="24"/>
            <w:lang w:eastAsia="hr-HR"/>
          </w:rPr>
          <w:t>Gradski</w:t>
        </w:r>
        <w:r w:rsidRPr="005C275C">
          <w:rPr>
            <w:rFonts w:ascii="Times New Roman" w:eastAsia="Times New Roman" w:hAnsi="Times New Roman"/>
            <w:color w:val="000000"/>
            <w:sz w:val="24"/>
            <w:szCs w:val="24"/>
            <w:lang w:eastAsia="hr-HR"/>
          </w:rPr>
          <w:t xml:space="preserve"> ured za prostorno uređenje, izgradnju Grada, graditeljstvo, komunalne poslove i promet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sanaciju </w:t>
      </w:r>
      <w:proofErr w:type="spellStart"/>
      <w:r w:rsidR="008D541B" w:rsidRPr="00E37CA2">
        <w:rPr>
          <w:rFonts w:ascii="Times New Roman" w:hAnsi="Times New Roman" w:cs="Times New Roman"/>
          <w:sz w:val="24"/>
          <w:szCs w:val="24"/>
        </w:rPr>
        <w:t>žardinijera</w:t>
      </w:r>
      <w:proofErr w:type="spellEnd"/>
      <w:r w:rsidR="008D541B" w:rsidRPr="00E37CA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sjevernoj strani</w:t>
      </w:r>
      <w:r w:rsidR="008D541B" w:rsidRPr="00E37CA2">
        <w:rPr>
          <w:rFonts w:ascii="Times New Roman" w:hAnsi="Times New Roman" w:cs="Times New Roman"/>
          <w:sz w:val="24"/>
          <w:szCs w:val="24"/>
        </w:rPr>
        <w:t xml:space="preserve"> Petrinjske ulice </w:t>
      </w:r>
      <w:r>
        <w:rPr>
          <w:rFonts w:ascii="Times New Roman" w:hAnsi="Times New Roman" w:cs="Times New Roman"/>
          <w:sz w:val="24"/>
          <w:szCs w:val="24"/>
        </w:rPr>
        <w:t>jer</w:t>
      </w:r>
      <w:r w:rsidR="008D541B" w:rsidRPr="00E37CA2">
        <w:rPr>
          <w:rFonts w:ascii="Times New Roman" w:hAnsi="Times New Roman" w:cs="Times New Roman"/>
          <w:sz w:val="24"/>
          <w:szCs w:val="24"/>
        </w:rPr>
        <w:t xml:space="preserve"> predstavlja</w:t>
      </w:r>
      <w:r>
        <w:rPr>
          <w:rFonts w:ascii="Times New Roman" w:hAnsi="Times New Roman" w:cs="Times New Roman"/>
          <w:sz w:val="24"/>
          <w:szCs w:val="24"/>
        </w:rPr>
        <w:t>ju</w:t>
      </w:r>
      <w:r w:rsidR="008D541B" w:rsidRPr="00E37CA2">
        <w:rPr>
          <w:rFonts w:ascii="Times New Roman" w:hAnsi="Times New Roman" w:cs="Times New Roman"/>
          <w:sz w:val="24"/>
          <w:szCs w:val="24"/>
        </w:rPr>
        <w:t xml:space="preserve"> ugrozu</w:t>
      </w:r>
      <w:r w:rsidR="00DB60BC">
        <w:rPr>
          <w:rFonts w:ascii="Times New Roman" w:hAnsi="Times New Roman" w:cs="Times New Roman"/>
          <w:sz w:val="24"/>
          <w:szCs w:val="24"/>
        </w:rPr>
        <w:t xml:space="preserve"> za građane</w:t>
      </w:r>
      <w:r w:rsidR="008D541B" w:rsidRPr="00E37CA2">
        <w:rPr>
          <w:rFonts w:ascii="Times New Roman" w:hAnsi="Times New Roman" w:cs="Times New Roman"/>
          <w:sz w:val="24"/>
          <w:szCs w:val="24"/>
        </w:rPr>
        <w:t>.</w:t>
      </w:r>
    </w:p>
    <w:p w14:paraId="7EE9014C" w14:textId="0FBBFF7F" w:rsidR="00754A5A" w:rsidRPr="00754A5A" w:rsidRDefault="00706F23" w:rsidP="00754A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 MO Zrinjevac traže od nadležnih službi (ZET) usporavanje vožnje tramvaja i </w:t>
      </w:r>
      <w:r w:rsidR="00D14D9F" w:rsidRPr="00E37CA2">
        <w:rPr>
          <w:rFonts w:ascii="Times New Roman" w:hAnsi="Times New Roman" w:cs="Times New Roman"/>
          <w:sz w:val="24"/>
          <w:szCs w:val="24"/>
        </w:rPr>
        <w:t>provjer</w:t>
      </w:r>
      <w:r w:rsidR="0090636A" w:rsidRPr="00E37CA2">
        <w:rPr>
          <w:rFonts w:ascii="Times New Roman" w:hAnsi="Times New Roman" w:cs="Times New Roman"/>
          <w:sz w:val="24"/>
          <w:szCs w:val="24"/>
        </w:rPr>
        <w:t xml:space="preserve">u </w:t>
      </w:r>
      <w:r w:rsidR="00751C48">
        <w:rPr>
          <w:rFonts w:ascii="Times New Roman" w:hAnsi="Times New Roman" w:cs="Times New Roman"/>
          <w:sz w:val="24"/>
          <w:szCs w:val="24"/>
        </w:rPr>
        <w:t xml:space="preserve">tramvajske pruge Jurišićeva, skretanju u </w:t>
      </w:r>
      <w:proofErr w:type="spellStart"/>
      <w:r w:rsidR="00D14D9F" w:rsidRPr="00E37CA2">
        <w:rPr>
          <w:rFonts w:ascii="Times New Roman" w:hAnsi="Times New Roman" w:cs="Times New Roman"/>
          <w:sz w:val="24"/>
          <w:szCs w:val="24"/>
        </w:rPr>
        <w:t>Drašković</w:t>
      </w:r>
      <w:r w:rsidR="00751C48">
        <w:rPr>
          <w:rFonts w:ascii="Times New Roman" w:hAnsi="Times New Roman" w:cs="Times New Roman"/>
          <w:sz w:val="24"/>
          <w:szCs w:val="24"/>
        </w:rPr>
        <w:t>evu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zbog trešnje zgrada stradalih u potresu.</w:t>
      </w:r>
    </w:p>
    <w:p w14:paraId="7732BC48" w14:textId="77777777" w:rsidR="00754A5A" w:rsidRDefault="00754A5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C49ACD5" w14:textId="7E96B88C" w:rsidR="00D14D9F" w:rsidRPr="00E37CA2" w:rsidRDefault="0090636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  <w:u w:val="single"/>
        </w:rPr>
        <w:t>Ad. 3 Plan rada Mjesnog odbora Zrinjevac</w:t>
      </w:r>
    </w:p>
    <w:p w14:paraId="4FB7DF7F" w14:textId="21F1BB89" w:rsidR="00F831E5" w:rsidRDefault="00A861B6" w:rsidP="00754A5A">
      <w:pPr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 xml:space="preserve">Predsjednica predlaže da svi članovi MO Zrinjevac </w:t>
      </w:r>
      <w:r w:rsidR="002F2D54" w:rsidRPr="00E37CA2">
        <w:rPr>
          <w:rFonts w:ascii="Times New Roman" w:hAnsi="Times New Roman" w:cs="Times New Roman"/>
          <w:sz w:val="24"/>
          <w:szCs w:val="24"/>
        </w:rPr>
        <w:t xml:space="preserve">prođu </w:t>
      </w:r>
      <w:r w:rsidRPr="00E37CA2">
        <w:rPr>
          <w:rFonts w:ascii="Times New Roman" w:hAnsi="Times New Roman" w:cs="Times New Roman"/>
          <w:sz w:val="24"/>
          <w:szCs w:val="24"/>
        </w:rPr>
        <w:t>kroz ulice koje spadaju u MO Zrinj</w:t>
      </w:r>
      <w:r w:rsidR="0062637C">
        <w:rPr>
          <w:rFonts w:ascii="Times New Roman" w:hAnsi="Times New Roman" w:cs="Times New Roman"/>
          <w:sz w:val="24"/>
          <w:szCs w:val="24"/>
        </w:rPr>
        <w:t>e</w:t>
      </w:r>
      <w:r w:rsidRPr="00E37CA2">
        <w:rPr>
          <w:rFonts w:ascii="Times New Roman" w:hAnsi="Times New Roman" w:cs="Times New Roman"/>
          <w:sz w:val="24"/>
          <w:szCs w:val="24"/>
        </w:rPr>
        <w:t>vac i popiš</w:t>
      </w:r>
      <w:r w:rsidR="002F2D54" w:rsidRPr="00E37CA2">
        <w:rPr>
          <w:rFonts w:ascii="Times New Roman" w:hAnsi="Times New Roman" w:cs="Times New Roman"/>
          <w:sz w:val="24"/>
          <w:szCs w:val="24"/>
        </w:rPr>
        <w:t>u</w:t>
      </w:r>
      <w:r w:rsidRPr="00E37CA2">
        <w:rPr>
          <w:rFonts w:ascii="Times New Roman" w:hAnsi="Times New Roman" w:cs="Times New Roman"/>
          <w:sz w:val="24"/>
          <w:szCs w:val="24"/>
        </w:rPr>
        <w:t xml:space="preserve"> probleme</w:t>
      </w:r>
      <w:r w:rsidR="00DB60BC">
        <w:rPr>
          <w:rFonts w:ascii="Times New Roman" w:hAnsi="Times New Roman" w:cs="Times New Roman"/>
          <w:sz w:val="24"/>
          <w:szCs w:val="24"/>
        </w:rPr>
        <w:t xml:space="preserve"> i nedostatke</w:t>
      </w:r>
      <w:r w:rsidRPr="00E37CA2">
        <w:rPr>
          <w:rFonts w:ascii="Times New Roman" w:hAnsi="Times New Roman" w:cs="Times New Roman"/>
          <w:sz w:val="24"/>
          <w:szCs w:val="24"/>
        </w:rPr>
        <w:t xml:space="preserve"> koje su zamijetili</w:t>
      </w:r>
      <w:r w:rsidR="00F831E5">
        <w:rPr>
          <w:rFonts w:ascii="Times New Roman" w:hAnsi="Times New Roman" w:cs="Times New Roman"/>
          <w:sz w:val="24"/>
          <w:szCs w:val="24"/>
        </w:rPr>
        <w:t xml:space="preserve"> u</w:t>
      </w:r>
      <w:r w:rsidRPr="00E37CA2">
        <w:rPr>
          <w:rFonts w:ascii="Times New Roman" w:hAnsi="Times New Roman" w:cs="Times New Roman"/>
          <w:sz w:val="24"/>
          <w:szCs w:val="24"/>
        </w:rPr>
        <w:t xml:space="preserve"> prometn</w:t>
      </w:r>
      <w:r w:rsidR="00DB60BC">
        <w:rPr>
          <w:rFonts w:ascii="Times New Roman" w:hAnsi="Times New Roman" w:cs="Times New Roman"/>
          <w:sz w:val="24"/>
          <w:szCs w:val="24"/>
        </w:rPr>
        <w:t>oj signalizaciji te također da li negdje postoji opasnost za prolaznike (</w:t>
      </w:r>
      <w:proofErr w:type="spellStart"/>
      <w:r w:rsidR="00DB60BC">
        <w:rPr>
          <w:rFonts w:ascii="Times New Roman" w:hAnsi="Times New Roman" w:cs="Times New Roman"/>
          <w:sz w:val="24"/>
          <w:szCs w:val="24"/>
        </w:rPr>
        <w:t>npr</w:t>
      </w:r>
      <w:proofErr w:type="spellEnd"/>
      <w:r w:rsidR="00BB5547" w:rsidRPr="00E37CA2">
        <w:rPr>
          <w:rFonts w:ascii="Times New Roman" w:hAnsi="Times New Roman" w:cs="Times New Roman"/>
          <w:sz w:val="24"/>
          <w:szCs w:val="24"/>
        </w:rPr>
        <w:t xml:space="preserve"> rupe na cesti</w:t>
      </w:r>
      <w:r w:rsidR="002F2D54" w:rsidRPr="00E37CA2">
        <w:rPr>
          <w:rFonts w:ascii="Times New Roman" w:hAnsi="Times New Roman" w:cs="Times New Roman"/>
          <w:sz w:val="24"/>
          <w:szCs w:val="24"/>
        </w:rPr>
        <w:t>, itd.</w:t>
      </w:r>
      <w:r w:rsidR="00DB60BC">
        <w:rPr>
          <w:rFonts w:ascii="Times New Roman" w:hAnsi="Times New Roman" w:cs="Times New Roman"/>
          <w:sz w:val="24"/>
          <w:szCs w:val="24"/>
        </w:rPr>
        <w:t>)</w:t>
      </w:r>
      <w:r w:rsidR="00754A5A">
        <w:rPr>
          <w:rFonts w:ascii="Times New Roman" w:hAnsi="Times New Roman" w:cs="Times New Roman"/>
          <w:sz w:val="24"/>
          <w:szCs w:val="24"/>
        </w:rPr>
        <w:t>.</w:t>
      </w:r>
    </w:p>
    <w:p w14:paraId="51B42F0A" w14:textId="77777777" w:rsidR="00754A5A" w:rsidRPr="00754A5A" w:rsidRDefault="00754A5A" w:rsidP="00754A5A">
      <w:pPr>
        <w:rPr>
          <w:rFonts w:ascii="Times New Roman" w:hAnsi="Times New Roman" w:cs="Times New Roman"/>
          <w:sz w:val="24"/>
          <w:szCs w:val="24"/>
        </w:rPr>
      </w:pPr>
    </w:p>
    <w:p w14:paraId="6EDA9631" w14:textId="7DA8CC70" w:rsidR="002F2D54" w:rsidRPr="00E37CA2" w:rsidRDefault="002F2D54" w:rsidP="00754A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52C0B8C8" w14:textId="0BD787EE" w:rsidR="002F2D54" w:rsidRDefault="002F2D54" w:rsidP="00754A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>o Planu rada Mjesnog odbora Zrinjevac</w:t>
      </w:r>
    </w:p>
    <w:p w14:paraId="66866B1C" w14:textId="77777777" w:rsidR="00754A5A" w:rsidRPr="00E37CA2" w:rsidRDefault="00754A5A" w:rsidP="00754A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8ED1F" w14:textId="48893D13" w:rsidR="002F2D54" w:rsidRPr="00E37CA2" w:rsidRDefault="002F2D54" w:rsidP="002F2D54">
      <w:pPr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Vijeće Mjesnog odbora Zrinjevac jednoglasno je prihvatilo prijedlog predsjednice MO i usuglasilo se kako će svaki član preuzeti dio područ</w:t>
      </w:r>
      <w:r w:rsidR="008059BC">
        <w:rPr>
          <w:rFonts w:ascii="Times New Roman" w:hAnsi="Times New Roman" w:cs="Times New Roman"/>
          <w:sz w:val="24"/>
          <w:szCs w:val="24"/>
        </w:rPr>
        <w:t>j</w:t>
      </w:r>
      <w:r w:rsidRPr="00E37CA2">
        <w:rPr>
          <w:rFonts w:ascii="Times New Roman" w:hAnsi="Times New Roman" w:cs="Times New Roman"/>
          <w:sz w:val="24"/>
          <w:szCs w:val="24"/>
        </w:rPr>
        <w:t>a koje spada u Mjesni odbor Zrinjevac i fotodokumentirati komunalne probleme do sljedeće radne sjednice.</w:t>
      </w:r>
    </w:p>
    <w:p w14:paraId="4A0DF672" w14:textId="1CDD30BF" w:rsidR="002F2D54" w:rsidRPr="00E37CA2" w:rsidRDefault="001C3D54" w:rsidP="002F2D5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  <w:u w:val="single"/>
        </w:rPr>
        <w:t>Ad. 4 Razno</w:t>
      </w:r>
    </w:p>
    <w:p w14:paraId="2E5DCB28" w14:textId="5115B457" w:rsidR="00754A5A" w:rsidRDefault="00F32D4F" w:rsidP="001C3D54">
      <w:pPr>
        <w:rPr>
          <w:rFonts w:ascii="Times New Roman" w:hAnsi="Times New Roman" w:cs="Times New Roman"/>
          <w:sz w:val="24"/>
          <w:szCs w:val="24"/>
        </w:rPr>
      </w:pPr>
      <w:r w:rsidRPr="00F32D4F">
        <w:rPr>
          <w:rFonts w:ascii="Times New Roman" w:hAnsi="Times New Roman" w:cs="Times New Roman"/>
          <w:sz w:val="24"/>
          <w:szCs w:val="24"/>
        </w:rPr>
        <w:t xml:space="preserve">Članovi su </w:t>
      </w:r>
      <w:r>
        <w:rPr>
          <w:rFonts w:ascii="Times New Roman" w:hAnsi="Times New Roman" w:cs="Times New Roman"/>
          <w:sz w:val="24"/>
          <w:szCs w:val="24"/>
        </w:rPr>
        <w:t xml:space="preserve">raspravljali o korištenju prostora MO Zrinjevac te o dežurstvu. </w:t>
      </w:r>
      <w:r w:rsidR="00F831E5">
        <w:rPr>
          <w:rFonts w:ascii="Times New Roman" w:hAnsi="Times New Roman" w:cs="Times New Roman"/>
          <w:sz w:val="24"/>
          <w:szCs w:val="24"/>
        </w:rPr>
        <w:t>Vezano za dežurstva članovi MO Zrinjevac su se jednoglasno složili da će se sa dežurstvima krenuti nakon sezone godišnjih odmora, od rujna 2021.</w:t>
      </w:r>
    </w:p>
    <w:p w14:paraId="3A604C97" w14:textId="77777777" w:rsidR="00F32D4F" w:rsidRPr="00E37CA2" w:rsidRDefault="00F32D4F" w:rsidP="00754A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1B6716B2" w14:textId="36A41E86" w:rsidR="00F32D4F" w:rsidRDefault="00F32D4F" w:rsidP="00754A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F831E5">
        <w:rPr>
          <w:rFonts w:ascii="Times New Roman" w:hAnsi="Times New Roman" w:cs="Times New Roman"/>
          <w:b/>
          <w:bCs/>
          <w:sz w:val="24"/>
          <w:szCs w:val="24"/>
        </w:rPr>
        <w:t>korištenju prostora MO Zrinjevac</w:t>
      </w:r>
    </w:p>
    <w:p w14:paraId="5133C54F" w14:textId="77777777" w:rsidR="00754A5A" w:rsidRDefault="00754A5A" w:rsidP="00754A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29C88" w14:textId="3F6F66C6" w:rsidR="00F831E5" w:rsidRDefault="00F831E5" w:rsidP="00F831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831E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MO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Zrinjevac</w:t>
      </w:r>
      <w:r w:rsidRPr="00F831E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traže od Područnog odsjeka Donji grad da im se dostave važeća rješenja svih</w:t>
      </w:r>
      <w:r w:rsidR="00CE61B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korisnika koji trenutno koriste</w:t>
      </w:r>
      <w:r w:rsidRPr="00F831E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prostor MO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Zrinjevac i da se ažurira zauzetost prostorija na njihovim stranicama</w:t>
      </w:r>
    </w:p>
    <w:p w14:paraId="4C29899A" w14:textId="77777777" w:rsidR="00F831E5" w:rsidRPr="00F831E5" w:rsidRDefault="00F831E5" w:rsidP="00F831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994EDF" w14:textId="77777777" w:rsidR="00F831E5" w:rsidRDefault="00F831E5" w:rsidP="00F32D4F">
      <w:pPr>
        <w:rPr>
          <w:rFonts w:ascii="Times New Roman" w:hAnsi="Times New Roman" w:cs="Times New Roman"/>
          <w:sz w:val="24"/>
          <w:szCs w:val="24"/>
        </w:rPr>
      </w:pPr>
    </w:p>
    <w:p w14:paraId="1D031496" w14:textId="3F5D0518" w:rsidR="00B973B9" w:rsidRDefault="00B973B9" w:rsidP="00F32D4F">
      <w:pPr>
        <w:rPr>
          <w:rFonts w:ascii="Times New Roman" w:hAnsi="Times New Roman" w:cs="Times New Roman"/>
          <w:sz w:val="24"/>
          <w:szCs w:val="24"/>
        </w:rPr>
      </w:pPr>
      <w:r w:rsidRPr="00B973B9">
        <w:rPr>
          <w:rFonts w:ascii="Times New Roman" w:hAnsi="Times New Roman" w:cs="Times New Roman"/>
          <w:sz w:val="24"/>
          <w:szCs w:val="24"/>
        </w:rPr>
        <w:t>Budući da nitko ne traži riječ, predsjedni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B973B9">
        <w:rPr>
          <w:rFonts w:ascii="Times New Roman" w:hAnsi="Times New Roman" w:cs="Times New Roman"/>
          <w:sz w:val="24"/>
          <w:szCs w:val="24"/>
        </w:rPr>
        <w:t xml:space="preserve"> zaključuje sjednicu.</w:t>
      </w:r>
    </w:p>
    <w:p w14:paraId="2D315697" w14:textId="76E68D1E" w:rsidR="00B973B9" w:rsidRDefault="00B973B9" w:rsidP="00F32D4F">
      <w:pPr>
        <w:rPr>
          <w:rFonts w:ascii="Times New Roman" w:hAnsi="Times New Roman" w:cs="Times New Roman"/>
          <w:sz w:val="24"/>
          <w:szCs w:val="24"/>
        </w:rPr>
      </w:pPr>
      <w:r w:rsidRPr="00B973B9">
        <w:rPr>
          <w:rFonts w:ascii="Times New Roman" w:hAnsi="Times New Roman" w:cs="Times New Roman"/>
          <w:sz w:val="24"/>
          <w:szCs w:val="24"/>
        </w:rPr>
        <w:t>Dovršeno u 19,15 sati.</w:t>
      </w:r>
    </w:p>
    <w:p w14:paraId="4FE19DC8" w14:textId="1D6EE205" w:rsidR="00F32D4F" w:rsidRDefault="00F32D4F" w:rsidP="00F32D4F">
      <w:pPr>
        <w:rPr>
          <w:rFonts w:ascii="Times New Roman" w:hAnsi="Times New Roman" w:cs="Times New Roman"/>
          <w:sz w:val="24"/>
          <w:szCs w:val="24"/>
        </w:rPr>
      </w:pPr>
    </w:p>
    <w:p w14:paraId="435C150F" w14:textId="34DFF035" w:rsidR="00B20323" w:rsidRPr="00B20323" w:rsidRDefault="00B20323" w:rsidP="000564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323">
        <w:rPr>
          <w:rFonts w:ascii="Times New Roman" w:hAnsi="Times New Roman" w:cs="Times New Roman"/>
          <w:sz w:val="24"/>
          <w:szCs w:val="24"/>
        </w:rPr>
        <w:t xml:space="preserve">KLASA: </w:t>
      </w:r>
      <w:r w:rsidR="008A245A">
        <w:rPr>
          <w:rFonts w:ascii="Times New Roman" w:hAnsi="Times New Roman" w:cs="Times New Roman"/>
          <w:sz w:val="24"/>
          <w:szCs w:val="24"/>
        </w:rPr>
        <w:t>026-02/21-002/1083</w:t>
      </w:r>
    </w:p>
    <w:p w14:paraId="41E1948F" w14:textId="14478017" w:rsidR="00F32D4F" w:rsidRDefault="00B20323" w:rsidP="000564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323">
        <w:rPr>
          <w:rFonts w:ascii="Times New Roman" w:hAnsi="Times New Roman" w:cs="Times New Roman"/>
          <w:sz w:val="24"/>
          <w:szCs w:val="24"/>
        </w:rPr>
        <w:t xml:space="preserve">URBROJ: </w:t>
      </w:r>
      <w:r w:rsidR="008A245A">
        <w:rPr>
          <w:rFonts w:ascii="Times New Roman" w:hAnsi="Times New Roman" w:cs="Times New Roman"/>
          <w:sz w:val="24"/>
          <w:szCs w:val="24"/>
        </w:rPr>
        <w:t>251-06-11-114-21-2</w:t>
      </w:r>
    </w:p>
    <w:p w14:paraId="1ACFCB47" w14:textId="596E976D" w:rsidR="00F32D4F" w:rsidRPr="00F32D4F" w:rsidRDefault="00F32D4F" w:rsidP="000564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D4F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F32D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srpnja </w:t>
      </w:r>
      <w:r w:rsidRPr="00F32D4F">
        <w:rPr>
          <w:rFonts w:ascii="Times New Roman" w:hAnsi="Times New Roman" w:cs="Times New Roman"/>
          <w:sz w:val="24"/>
          <w:szCs w:val="24"/>
        </w:rPr>
        <w:t xml:space="preserve"> 2021.             </w:t>
      </w:r>
    </w:p>
    <w:p w14:paraId="7E7FFCE2" w14:textId="77777777" w:rsidR="00F32D4F" w:rsidRPr="00F32D4F" w:rsidRDefault="00F32D4F" w:rsidP="001C3D54">
      <w:pPr>
        <w:rPr>
          <w:rFonts w:ascii="Times New Roman" w:hAnsi="Times New Roman" w:cs="Times New Roman"/>
          <w:sz w:val="24"/>
          <w:szCs w:val="24"/>
        </w:rPr>
      </w:pPr>
    </w:p>
    <w:p w14:paraId="202EB609" w14:textId="77777777" w:rsidR="0099122C" w:rsidRPr="00E37CA2" w:rsidRDefault="0099122C" w:rsidP="0099122C">
      <w:pPr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Zapisničarka:</w:t>
      </w:r>
    </w:p>
    <w:p w14:paraId="3B0A4545" w14:textId="2825E2E7" w:rsidR="0099122C" w:rsidRPr="00E37CA2" w:rsidRDefault="0099122C" w:rsidP="0099122C">
      <w:pPr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Sanja Miler</w:t>
      </w:r>
      <w:bookmarkStart w:id="0" w:name="_GoBack"/>
      <w:bookmarkEnd w:id="0"/>
    </w:p>
    <w:p w14:paraId="14104548" w14:textId="77777777" w:rsidR="0099122C" w:rsidRPr="00E37CA2" w:rsidRDefault="0099122C" w:rsidP="0099122C">
      <w:pPr>
        <w:rPr>
          <w:rFonts w:ascii="Times New Roman" w:hAnsi="Times New Roman" w:cs="Times New Roman"/>
          <w:sz w:val="24"/>
          <w:szCs w:val="24"/>
        </w:rPr>
      </w:pPr>
    </w:p>
    <w:p w14:paraId="349DDE42" w14:textId="271A5527" w:rsidR="0099122C" w:rsidRPr="00E37CA2" w:rsidRDefault="0099122C" w:rsidP="0099122C">
      <w:pPr>
        <w:rPr>
          <w:rFonts w:ascii="Times New Roman" w:hAnsi="Times New Roman" w:cs="Times New Roman"/>
          <w:sz w:val="24"/>
          <w:szCs w:val="24"/>
        </w:rPr>
      </w:pPr>
    </w:p>
    <w:p w14:paraId="276450B6" w14:textId="4E592E25" w:rsidR="0099122C" w:rsidRPr="00E37CA2" w:rsidRDefault="0099122C" w:rsidP="00BB0D41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Predsjednica</w:t>
      </w:r>
    </w:p>
    <w:p w14:paraId="4E791B93" w14:textId="77777777" w:rsidR="0099122C" w:rsidRPr="00E37CA2" w:rsidRDefault="0099122C" w:rsidP="00BB0D41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Vijeća Mjesnog odbora</w:t>
      </w:r>
    </w:p>
    <w:p w14:paraId="1723BEDB" w14:textId="4E4C2745" w:rsidR="0099122C" w:rsidRPr="00E37CA2" w:rsidRDefault="00D43FF5" w:rsidP="00BB0D41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Text47"/>
      <w:bookmarkEnd w:id="1"/>
      <w:r>
        <w:rPr>
          <w:rFonts w:ascii="Times New Roman" w:hAnsi="Times New Roman" w:cs="Times New Roman"/>
          <w:sz w:val="24"/>
          <w:szCs w:val="24"/>
        </w:rPr>
        <w:t>„Zrinjevac</w:t>
      </w:r>
      <w:r w:rsidR="0099122C" w:rsidRPr="00E37CA2">
        <w:rPr>
          <w:rFonts w:ascii="Times New Roman" w:hAnsi="Times New Roman" w:cs="Times New Roman"/>
          <w:sz w:val="24"/>
          <w:szCs w:val="24"/>
        </w:rPr>
        <w:t>“</w:t>
      </w:r>
    </w:p>
    <w:p w14:paraId="515D92FA" w14:textId="77777777" w:rsidR="0099122C" w:rsidRPr="00E37CA2" w:rsidRDefault="0099122C" w:rsidP="00BB0D41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1DC460FC" w14:textId="7F2FF8EA" w:rsidR="00377020" w:rsidRPr="00E37CA2" w:rsidRDefault="00CE61B8" w:rsidP="00BB0D41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Zrinka Miličić</w:t>
      </w:r>
      <w:r w:rsidR="00BB0D41">
        <w:rPr>
          <w:rFonts w:ascii="Times New Roman" w:hAnsi="Times New Roman" w:cs="Times New Roman"/>
          <w:sz w:val="24"/>
          <w:szCs w:val="24"/>
        </w:rPr>
        <w:t>, v.r.</w:t>
      </w:r>
    </w:p>
    <w:sectPr w:rsidR="00377020" w:rsidRPr="00E37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08A9"/>
    <w:multiLevelType w:val="hybridMultilevel"/>
    <w:tmpl w:val="09681A94"/>
    <w:lvl w:ilvl="0" w:tplc="B3DC83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C52A5"/>
    <w:multiLevelType w:val="hybridMultilevel"/>
    <w:tmpl w:val="5C128FC0"/>
    <w:lvl w:ilvl="0" w:tplc="37145EF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318E6"/>
    <w:multiLevelType w:val="hybridMultilevel"/>
    <w:tmpl w:val="23B070FC"/>
    <w:lvl w:ilvl="0" w:tplc="099E3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20"/>
    <w:rsid w:val="000360AD"/>
    <w:rsid w:val="00047E00"/>
    <w:rsid w:val="000511FE"/>
    <w:rsid w:val="000564F8"/>
    <w:rsid w:val="00155FA3"/>
    <w:rsid w:val="001B610D"/>
    <w:rsid w:val="001C3D54"/>
    <w:rsid w:val="001F6CB0"/>
    <w:rsid w:val="00231EE0"/>
    <w:rsid w:val="00253C3E"/>
    <w:rsid w:val="00281F0B"/>
    <w:rsid w:val="002B78FC"/>
    <w:rsid w:val="002F2D54"/>
    <w:rsid w:val="00305D91"/>
    <w:rsid w:val="00377020"/>
    <w:rsid w:val="003A170B"/>
    <w:rsid w:val="003F3FB9"/>
    <w:rsid w:val="004C0230"/>
    <w:rsid w:val="004E5711"/>
    <w:rsid w:val="00595B56"/>
    <w:rsid w:val="0060289B"/>
    <w:rsid w:val="0062637C"/>
    <w:rsid w:val="006847C3"/>
    <w:rsid w:val="00706C0E"/>
    <w:rsid w:val="00706F23"/>
    <w:rsid w:val="00724AD0"/>
    <w:rsid w:val="00751C48"/>
    <w:rsid w:val="00754A5A"/>
    <w:rsid w:val="008059BC"/>
    <w:rsid w:val="00810EC0"/>
    <w:rsid w:val="00874731"/>
    <w:rsid w:val="008A245A"/>
    <w:rsid w:val="008B1B7B"/>
    <w:rsid w:val="008D541B"/>
    <w:rsid w:val="0090636A"/>
    <w:rsid w:val="00933286"/>
    <w:rsid w:val="0099122C"/>
    <w:rsid w:val="0099303E"/>
    <w:rsid w:val="009B3831"/>
    <w:rsid w:val="009C2BC4"/>
    <w:rsid w:val="009F058D"/>
    <w:rsid w:val="00A861B6"/>
    <w:rsid w:val="00A86938"/>
    <w:rsid w:val="00A879B8"/>
    <w:rsid w:val="00AC36FB"/>
    <w:rsid w:val="00B20323"/>
    <w:rsid w:val="00B7249F"/>
    <w:rsid w:val="00B973B9"/>
    <w:rsid w:val="00BB0D41"/>
    <w:rsid w:val="00BB5547"/>
    <w:rsid w:val="00BE5491"/>
    <w:rsid w:val="00BF1FC6"/>
    <w:rsid w:val="00BF4F13"/>
    <w:rsid w:val="00C06F23"/>
    <w:rsid w:val="00CD163D"/>
    <w:rsid w:val="00CE61B8"/>
    <w:rsid w:val="00D1323F"/>
    <w:rsid w:val="00D14D9F"/>
    <w:rsid w:val="00D2776E"/>
    <w:rsid w:val="00D43FF5"/>
    <w:rsid w:val="00DB60BC"/>
    <w:rsid w:val="00E03DAB"/>
    <w:rsid w:val="00E1379C"/>
    <w:rsid w:val="00E37CA2"/>
    <w:rsid w:val="00E56610"/>
    <w:rsid w:val="00EC10A9"/>
    <w:rsid w:val="00EC3E9A"/>
    <w:rsid w:val="00F32D4F"/>
    <w:rsid w:val="00F574EC"/>
    <w:rsid w:val="00F648E5"/>
    <w:rsid w:val="00F64E59"/>
    <w:rsid w:val="00F831E5"/>
    <w:rsid w:val="00FA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E6FE0"/>
  <w15:chartTrackingRefBased/>
  <w15:docId w15:val="{B1964C67-BC3A-42DF-8394-772B4008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D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A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31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greb.hr/gradski-ured-za-prostorno-uredjenje-izgradnju-grad/8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greb.hr/gradski-ured-za-prostorno-uredjenje-izgradnju-grad/829" TargetMode="External"/><Relationship Id="rId5" Type="http://schemas.openxmlformats.org/officeDocument/2006/relationships/hyperlink" Target="https://www.zagreb.hr/gradski-ured-za-prostorno-uredjenje-izgradnju-grad/8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4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Goran Asanović</cp:lastModifiedBy>
  <cp:revision>13</cp:revision>
  <dcterms:created xsi:type="dcterms:W3CDTF">2021-07-06T06:57:00Z</dcterms:created>
  <dcterms:modified xsi:type="dcterms:W3CDTF">2021-08-20T13:36:00Z</dcterms:modified>
</cp:coreProperties>
</file>