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4E841" w14:textId="77777777" w:rsidR="005F4496" w:rsidRPr="006E338A" w:rsidRDefault="005F4496" w:rsidP="000970AA">
      <w:pPr>
        <w:spacing w:line="360" w:lineRule="auto"/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72CEE7D7" w14:textId="06CB1B44" w:rsidR="005F4496" w:rsidRPr="006E338A" w:rsidRDefault="003F56B4" w:rsidP="000970A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29.</w:t>
      </w:r>
      <w:r w:rsidR="005F4496" w:rsidRPr="006E338A">
        <w:rPr>
          <w:b/>
          <w:sz w:val="28"/>
          <w:szCs w:val="28"/>
        </w:rPr>
        <w:t xml:space="preserve"> sjednic</w:t>
      </w:r>
      <w:r w:rsidR="000970AA">
        <w:rPr>
          <w:b/>
          <w:sz w:val="28"/>
          <w:szCs w:val="28"/>
        </w:rPr>
        <w:t>a</w:t>
      </w:r>
      <w:r w:rsidR="005F4496" w:rsidRPr="006E338A">
        <w:rPr>
          <w:b/>
          <w:sz w:val="28"/>
          <w:szCs w:val="28"/>
        </w:rPr>
        <w:t xml:space="preserve"> Vijeća Mjesnog odbora </w:t>
      </w:r>
      <w:r>
        <w:rPr>
          <w:b/>
          <w:sz w:val="28"/>
          <w:szCs w:val="28"/>
        </w:rPr>
        <w:t>Stenjevec sjever,</w:t>
      </w:r>
    </w:p>
    <w:p w14:paraId="06A12855" w14:textId="5B45C83C" w:rsidR="005F4496" w:rsidRPr="006E338A" w:rsidRDefault="000970AA" w:rsidP="000970A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 Zagrebu,  </w:t>
      </w:r>
      <w:r w:rsidR="003F56B4">
        <w:rPr>
          <w:b/>
          <w:sz w:val="28"/>
          <w:szCs w:val="28"/>
        </w:rPr>
        <w:t>7.8.</w:t>
      </w:r>
      <w:r w:rsidR="005F4496" w:rsidRPr="006E338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(datum)</w:t>
      </w:r>
    </w:p>
    <w:p w14:paraId="6F94F6DA" w14:textId="27A40C1B" w:rsidR="005F4496" w:rsidRPr="006E338A" w:rsidRDefault="005F4496" w:rsidP="000970AA">
      <w:pPr>
        <w:spacing w:line="360" w:lineRule="auto"/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 xml:space="preserve">s početkom u </w:t>
      </w:r>
      <w:r w:rsidR="003F56B4">
        <w:rPr>
          <w:b/>
          <w:sz w:val="28"/>
          <w:szCs w:val="28"/>
        </w:rPr>
        <w:t>17:30</w:t>
      </w:r>
      <w:r w:rsidRPr="006E338A">
        <w:rPr>
          <w:b/>
          <w:sz w:val="28"/>
          <w:szCs w:val="28"/>
        </w:rPr>
        <w:t xml:space="preserve"> sati</w:t>
      </w:r>
    </w:p>
    <w:p w14:paraId="40CF0F51" w14:textId="77777777" w:rsidR="005F4496" w:rsidRDefault="005F4496" w:rsidP="005F4496">
      <w:pPr>
        <w:jc w:val="center"/>
        <w:rPr>
          <w:b/>
        </w:rPr>
      </w:pPr>
    </w:p>
    <w:p w14:paraId="628B75A8" w14:textId="77777777" w:rsidR="005F4496" w:rsidRDefault="005F4496" w:rsidP="005F4496">
      <w:pPr>
        <w:jc w:val="center"/>
        <w:rPr>
          <w:b/>
        </w:rPr>
      </w:pPr>
    </w:p>
    <w:p w14:paraId="1B2DA911" w14:textId="77777777" w:rsidR="005F4496" w:rsidRDefault="005F4496" w:rsidP="005F4496">
      <w:pPr>
        <w:jc w:val="center"/>
        <w:rPr>
          <w:b/>
        </w:rPr>
      </w:pPr>
    </w:p>
    <w:p w14:paraId="41BBAE64" w14:textId="77777777" w:rsidR="005F4496" w:rsidRDefault="005F4496" w:rsidP="005F4496">
      <w:pPr>
        <w:rPr>
          <w:b/>
        </w:rPr>
      </w:pPr>
      <w:r>
        <w:rPr>
          <w:b/>
        </w:rPr>
        <w:t>NAZOČNI ČLANOVI VIJEĆA:</w:t>
      </w:r>
    </w:p>
    <w:p w14:paraId="581E1B87" w14:textId="5DE6BE9E" w:rsidR="005F4496" w:rsidRDefault="003F56B4" w:rsidP="000970AA">
      <w:pPr>
        <w:spacing w:line="360" w:lineRule="auto"/>
        <w:rPr>
          <w:b/>
        </w:rPr>
      </w:pPr>
      <w:r>
        <w:rPr>
          <w:b/>
        </w:rPr>
        <w:t xml:space="preserve">Milica </w:t>
      </w:r>
      <w:proofErr w:type="spellStart"/>
      <w:r>
        <w:rPr>
          <w:b/>
        </w:rPr>
        <w:t>Kaluđerović</w:t>
      </w:r>
      <w:proofErr w:type="spellEnd"/>
      <w:r>
        <w:rPr>
          <w:b/>
        </w:rPr>
        <w:t xml:space="preserve">, Ivan </w:t>
      </w:r>
      <w:proofErr w:type="spellStart"/>
      <w:r>
        <w:rPr>
          <w:b/>
        </w:rPr>
        <w:t>Vedak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Kimy</w:t>
      </w:r>
      <w:proofErr w:type="spellEnd"/>
      <w:r>
        <w:rPr>
          <w:b/>
        </w:rPr>
        <w:t xml:space="preserve"> Golub </w:t>
      </w:r>
      <w:proofErr w:type="spellStart"/>
      <w:r>
        <w:rPr>
          <w:b/>
        </w:rPr>
        <w:t>Balja</w:t>
      </w:r>
      <w:proofErr w:type="spellEnd"/>
      <w:r>
        <w:rPr>
          <w:b/>
        </w:rPr>
        <w:t xml:space="preserve">, Davor Čuljak, Josip </w:t>
      </w:r>
      <w:proofErr w:type="spellStart"/>
      <w:r>
        <w:rPr>
          <w:b/>
        </w:rPr>
        <w:t>Cigula</w:t>
      </w:r>
      <w:proofErr w:type="spellEnd"/>
      <w:r>
        <w:rPr>
          <w:b/>
        </w:rPr>
        <w:t xml:space="preserve">, Adrian </w:t>
      </w:r>
      <w:proofErr w:type="spellStart"/>
      <w:r>
        <w:rPr>
          <w:b/>
        </w:rPr>
        <w:t>Kozonić</w:t>
      </w:r>
      <w:proofErr w:type="spellEnd"/>
    </w:p>
    <w:p w14:paraId="1612E4C9" w14:textId="77777777" w:rsidR="005F4496" w:rsidRDefault="005F4496" w:rsidP="005F4496">
      <w:pPr>
        <w:rPr>
          <w:b/>
        </w:rPr>
      </w:pPr>
    </w:p>
    <w:p w14:paraId="2C2C8F65" w14:textId="77777777" w:rsidR="005F4496" w:rsidRDefault="005F4496" w:rsidP="005F4496"/>
    <w:p w14:paraId="4485CE1D" w14:textId="6B09158D" w:rsidR="005F4496" w:rsidRDefault="005F4496" w:rsidP="005F4496">
      <w:r>
        <w:t xml:space="preserve">Predsjedava </w:t>
      </w:r>
      <w:r w:rsidR="003F56B4">
        <w:t xml:space="preserve">Ivan </w:t>
      </w:r>
      <w:proofErr w:type="spellStart"/>
      <w:r w:rsidR="003F56B4">
        <w:t>Vedak</w:t>
      </w:r>
      <w:proofErr w:type="spellEnd"/>
      <w:r w:rsidR="003F56B4">
        <w:t>,</w:t>
      </w:r>
      <w:r>
        <w:t xml:space="preserve"> predsjednik Vijeća.</w:t>
      </w:r>
    </w:p>
    <w:p w14:paraId="5C40FFC2" w14:textId="77777777" w:rsidR="005F4496" w:rsidRDefault="005F4496" w:rsidP="005F4496"/>
    <w:p w14:paraId="44A08B6B" w14:textId="76D93F6D" w:rsidR="005F4496" w:rsidRDefault="005F4496" w:rsidP="005F4496">
      <w:r>
        <w:t>Zapisnik</w:t>
      </w:r>
      <w:r w:rsidR="00275247">
        <w:t xml:space="preserve"> vodi</w:t>
      </w:r>
      <w:r w:rsidR="003F56B4">
        <w:t xml:space="preserve"> Adrian </w:t>
      </w:r>
      <w:proofErr w:type="spellStart"/>
      <w:r w:rsidR="003F56B4">
        <w:t>Kozonić</w:t>
      </w:r>
      <w:proofErr w:type="spellEnd"/>
      <w:r w:rsidR="003F56B4">
        <w:t>,</w:t>
      </w:r>
    </w:p>
    <w:p w14:paraId="5E116ED2" w14:textId="77777777" w:rsidR="005F4496" w:rsidRDefault="005F4496" w:rsidP="005F4496"/>
    <w:p w14:paraId="5DD55E28" w14:textId="77777777" w:rsidR="005F4496" w:rsidRDefault="005F4496" w:rsidP="005F4496"/>
    <w:p w14:paraId="5D8A05A3" w14:textId="77777777" w:rsidR="005F4496" w:rsidRDefault="005F4496" w:rsidP="005F4496"/>
    <w:p w14:paraId="130727A4" w14:textId="2AA529D4" w:rsidR="005F4496" w:rsidRPr="000970AA" w:rsidRDefault="005F4496" w:rsidP="000970AA">
      <w:pPr>
        <w:spacing w:line="276" w:lineRule="auto"/>
        <w:jc w:val="both"/>
        <w:rPr>
          <w:sz w:val="26"/>
          <w:szCs w:val="26"/>
        </w:rPr>
      </w:pPr>
      <w:r>
        <w:tab/>
      </w:r>
      <w:r w:rsidRPr="000970AA">
        <w:rPr>
          <w:sz w:val="26"/>
          <w:szCs w:val="26"/>
        </w:rPr>
        <w:t xml:space="preserve">Predsjednik konstatira da je nazočno </w:t>
      </w:r>
      <w:r w:rsidR="003F56B4">
        <w:rPr>
          <w:sz w:val="26"/>
          <w:szCs w:val="26"/>
        </w:rPr>
        <w:t>6</w:t>
      </w:r>
      <w:r w:rsidRPr="000970AA">
        <w:rPr>
          <w:sz w:val="26"/>
          <w:szCs w:val="26"/>
        </w:rPr>
        <w:t xml:space="preserve"> od ukupno </w:t>
      </w:r>
      <w:r w:rsidR="003F56B4">
        <w:rPr>
          <w:sz w:val="26"/>
          <w:szCs w:val="26"/>
        </w:rPr>
        <w:t>6</w:t>
      </w:r>
      <w:r w:rsidRPr="000970AA">
        <w:rPr>
          <w:sz w:val="26"/>
          <w:szCs w:val="26"/>
        </w:rPr>
        <w:t xml:space="preserve"> članova Vijeća, što znači da Vijeće može pravovaljano odlučivati</w:t>
      </w:r>
      <w:r w:rsidR="000970AA">
        <w:rPr>
          <w:sz w:val="26"/>
          <w:szCs w:val="26"/>
        </w:rPr>
        <w:t>.</w:t>
      </w:r>
    </w:p>
    <w:p w14:paraId="148887DC" w14:textId="77777777" w:rsidR="005F4496" w:rsidRDefault="005F4496" w:rsidP="005F4496"/>
    <w:p w14:paraId="54D0CF1F" w14:textId="535AC663" w:rsidR="000970AA" w:rsidRPr="000970AA" w:rsidRDefault="000970AA" w:rsidP="005F4496">
      <w:pPr>
        <w:rPr>
          <w:sz w:val="26"/>
          <w:szCs w:val="26"/>
        </w:rPr>
      </w:pPr>
      <w:r>
        <w:rPr>
          <w:sz w:val="26"/>
          <w:szCs w:val="26"/>
        </w:rPr>
        <w:tab/>
        <w:t xml:space="preserve">Bez rasprave, </w:t>
      </w:r>
      <w:r w:rsidR="005F4496" w:rsidRPr="000970AA">
        <w:rPr>
          <w:sz w:val="26"/>
          <w:szCs w:val="26"/>
        </w:rPr>
        <w:t xml:space="preserve">Vijeće prihvaća tekst Zapisnika </w:t>
      </w:r>
      <w:r w:rsidRPr="000970AA">
        <w:rPr>
          <w:sz w:val="26"/>
          <w:szCs w:val="26"/>
        </w:rPr>
        <w:t xml:space="preserve">sa prijašnje </w:t>
      </w:r>
      <w:r w:rsidR="005F4496" w:rsidRPr="000970AA">
        <w:rPr>
          <w:sz w:val="26"/>
          <w:szCs w:val="26"/>
        </w:rPr>
        <w:t>sjedn</w:t>
      </w:r>
      <w:r w:rsidRPr="000970AA">
        <w:rPr>
          <w:sz w:val="26"/>
          <w:szCs w:val="26"/>
        </w:rPr>
        <w:t>ice Vijeća.</w:t>
      </w:r>
    </w:p>
    <w:p w14:paraId="69A6CE0C" w14:textId="77777777" w:rsidR="000970AA" w:rsidRDefault="000970AA" w:rsidP="005F4496"/>
    <w:p w14:paraId="3F3B90E1" w14:textId="77777777" w:rsidR="000970AA" w:rsidRDefault="000970AA" w:rsidP="005F4496">
      <w:pPr>
        <w:rPr>
          <w:sz w:val="26"/>
          <w:szCs w:val="26"/>
        </w:rPr>
      </w:pPr>
    </w:p>
    <w:p w14:paraId="7331E1BD" w14:textId="5C79B8A0" w:rsidR="000970AA" w:rsidRDefault="005F4496" w:rsidP="00EC2F49">
      <w:pPr>
        <w:spacing w:line="360" w:lineRule="auto"/>
      </w:pPr>
      <w:r>
        <w:tab/>
      </w:r>
    </w:p>
    <w:p w14:paraId="5BADF8A2" w14:textId="33FC9E79" w:rsidR="005F4496" w:rsidRPr="00EC2F49" w:rsidRDefault="00EC2F49" w:rsidP="005F4496">
      <w:pPr>
        <w:rPr>
          <w:sz w:val="26"/>
          <w:szCs w:val="26"/>
        </w:rPr>
      </w:pPr>
      <w:r>
        <w:rPr>
          <w:sz w:val="26"/>
          <w:szCs w:val="26"/>
        </w:rPr>
        <w:t>Predsjednik predlaže dnevni red:</w:t>
      </w:r>
    </w:p>
    <w:p w14:paraId="3C284B20" w14:textId="77777777" w:rsidR="005F4496" w:rsidRDefault="005F4496" w:rsidP="005F4496"/>
    <w:p w14:paraId="70D6D028" w14:textId="77777777" w:rsidR="005F4496" w:rsidRDefault="005F4496" w:rsidP="005F4496">
      <w:pPr>
        <w:jc w:val="center"/>
      </w:pPr>
      <w:r>
        <w:t>D N E V N I   R E D</w:t>
      </w:r>
    </w:p>
    <w:p w14:paraId="7BFC7DF2" w14:textId="77777777" w:rsidR="00EC2F49" w:rsidRDefault="00EC2F49" w:rsidP="005F4496">
      <w:pPr>
        <w:jc w:val="center"/>
      </w:pPr>
    </w:p>
    <w:p w14:paraId="30D80997" w14:textId="77777777" w:rsidR="003F56B4" w:rsidRPr="003F56B4" w:rsidRDefault="003F56B4" w:rsidP="003F56B4">
      <w:pPr>
        <w:spacing w:after="160" w:line="480" w:lineRule="auto"/>
        <w:ind w:left="360"/>
        <w:rPr>
          <w:sz w:val="26"/>
          <w:szCs w:val="26"/>
        </w:rPr>
      </w:pPr>
      <w:r w:rsidRPr="003F56B4">
        <w:rPr>
          <w:sz w:val="26"/>
          <w:szCs w:val="26"/>
        </w:rPr>
        <w:t>1. Godišnji izvještaj o izvršenju Financijskog plana Mjesnog odbora Stenjevec –</w:t>
      </w:r>
    </w:p>
    <w:p w14:paraId="6AF4BE32" w14:textId="77777777" w:rsidR="003F56B4" w:rsidRPr="003F56B4" w:rsidRDefault="003F56B4" w:rsidP="003F56B4">
      <w:pPr>
        <w:spacing w:after="160" w:line="480" w:lineRule="auto"/>
        <w:ind w:left="360"/>
        <w:rPr>
          <w:sz w:val="26"/>
          <w:szCs w:val="26"/>
        </w:rPr>
      </w:pPr>
      <w:r w:rsidRPr="003F56B4">
        <w:rPr>
          <w:sz w:val="26"/>
          <w:szCs w:val="26"/>
        </w:rPr>
        <w:t>sjever za 2022.</w:t>
      </w:r>
    </w:p>
    <w:p w14:paraId="4A3163EC" w14:textId="77777777" w:rsidR="003F56B4" w:rsidRPr="003F56B4" w:rsidRDefault="003F56B4" w:rsidP="003F56B4">
      <w:pPr>
        <w:spacing w:after="160" w:line="480" w:lineRule="auto"/>
        <w:ind w:left="360"/>
        <w:rPr>
          <w:sz w:val="26"/>
          <w:szCs w:val="26"/>
        </w:rPr>
      </w:pPr>
      <w:r w:rsidRPr="003F56B4">
        <w:rPr>
          <w:sz w:val="26"/>
          <w:szCs w:val="26"/>
        </w:rPr>
        <w:t>2. Dani Stenjevca</w:t>
      </w:r>
    </w:p>
    <w:p w14:paraId="63D333F7" w14:textId="77777777" w:rsidR="003F56B4" w:rsidRPr="003F56B4" w:rsidRDefault="003F56B4" w:rsidP="003F56B4">
      <w:pPr>
        <w:spacing w:after="160" w:line="480" w:lineRule="auto"/>
        <w:ind w:left="360"/>
        <w:rPr>
          <w:sz w:val="26"/>
          <w:szCs w:val="26"/>
        </w:rPr>
      </w:pPr>
      <w:r w:rsidRPr="003F56B4">
        <w:rPr>
          <w:sz w:val="26"/>
          <w:szCs w:val="26"/>
        </w:rPr>
        <w:t xml:space="preserve">3. Sječa stabala uz stambenu zgradu </w:t>
      </w:r>
      <w:proofErr w:type="spellStart"/>
      <w:r w:rsidRPr="003F56B4">
        <w:rPr>
          <w:sz w:val="26"/>
          <w:szCs w:val="26"/>
        </w:rPr>
        <w:t>Jagnedje</w:t>
      </w:r>
      <w:proofErr w:type="spellEnd"/>
      <w:r w:rsidRPr="003F56B4">
        <w:rPr>
          <w:sz w:val="26"/>
          <w:szCs w:val="26"/>
        </w:rPr>
        <w:t xml:space="preserve"> 1,3 – očitovanje</w:t>
      </w:r>
    </w:p>
    <w:p w14:paraId="387D85C3" w14:textId="77777777" w:rsidR="003F56B4" w:rsidRPr="003F56B4" w:rsidRDefault="003F56B4" w:rsidP="003F56B4">
      <w:pPr>
        <w:spacing w:after="160" w:line="480" w:lineRule="auto"/>
        <w:ind w:left="360"/>
        <w:rPr>
          <w:sz w:val="26"/>
          <w:szCs w:val="26"/>
        </w:rPr>
      </w:pPr>
      <w:r w:rsidRPr="003F56B4">
        <w:rPr>
          <w:sz w:val="26"/>
          <w:szCs w:val="26"/>
        </w:rPr>
        <w:t>4. Pothodnik Stenjevec – očitovanje o zaštiti pothodnika</w:t>
      </w:r>
    </w:p>
    <w:p w14:paraId="42816D6B" w14:textId="77777777" w:rsidR="003F56B4" w:rsidRPr="003F56B4" w:rsidRDefault="003F56B4" w:rsidP="003F56B4">
      <w:pPr>
        <w:spacing w:after="160" w:line="480" w:lineRule="auto"/>
        <w:ind w:left="360"/>
        <w:rPr>
          <w:sz w:val="26"/>
          <w:szCs w:val="26"/>
        </w:rPr>
      </w:pPr>
      <w:r w:rsidRPr="003F56B4">
        <w:rPr>
          <w:sz w:val="26"/>
          <w:szCs w:val="26"/>
        </w:rPr>
        <w:t>5. Upiti građana</w:t>
      </w:r>
    </w:p>
    <w:p w14:paraId="2078B104" w14:textId="40AF0898" w:rsidR="00EC2F49" w:rsidRPr="003F56B4" w:rsidRDefault="003F56B4" w:rsidP="003F56B4">
      <w:pPr>
        <w:spacing w:after="160" w:line="480" w:lineRule="auto"/>
        <w:ind w:left="360"/>
        <w:rPr>
          <w:sz w:val="26"/>
          <w:szCs w:val="26"/>
        </w:rPr>
      </w:pPr>
      <w:r w:rsidRPr="003F56B4">
        <w:rPr>
          <w:sz w:val="26"/>
          <w:szCs w:val="26"/>
        </w:rPr>
        <w:t>6.</w:t>
      </w:r>
      <w:r>
        <w:rPr>
          <w:sz w:val="26"/>
          <w:szCs w:val="26"/>
        </w:rPr>
        <w:t xml:space="preserve"> R</w:t>
      </w:r>
      <w:r w:rsidRPr="003F56B4">
        <w:rPr>
          <w:sz w:val="26"/>
          <w:szCs w:val="26"/>
        </w:rPr>
        <w:t>azno</w:t>
      </w:r>
    </w:p>
    <w:p w14:paraId="1000B049" w14:textId="77777777" w:rsidR="005F4496" w:rsidRDefault="005F4496" w:rsidP="005F4496">
      <w:pPr>
        <w:ind w:firstLine="708"/>
      </w:pPr>
    </w:p>
    <w:p w14:paraId="223E4697" w14:textId="77777777" w:rsidR="00EC2F49" w:rsidRPr="00EC2F49" w:rsidRDefault="00EC2F49" w:rsidP="005F4496">
      <w:pPr>
        <w:ind w:firstLine="708"/>
        <w:rPr>
          <w:b/>
          <w:sz w:val="26"/>
          <w:szCs w:val="26"/>
        </w:rPr>
      </w:pPr>
    </w:p>
    <w:p w14:paraId="4A26E15A" w14:textId="77777777" w:rsidR="00EC2F49" w:rsidRDefault="00EC2F49" w:rsidP="005F4496">
      <w:pPr>
        <w:ind w:firstLine="708"/>
        <w:rPr>
          <w:b/>
        </w:rPr>
      </w:pPr>
    </w:p>
    <w:p w14:paraId="0530B1B4" w14:textId="71D961E0" w:rsidR="003F56B4" w:rsidRPr="003F56B4" w:rsidRDefault="00F955FC" w:rsidP="003F56B4">
      <w:pPr>
        <w:rPr>
          <w:sz w:val="26"/>
          <w:szCs w:val="26"/>
        </w:rPr>
      </w:pPr>
      <w:r w:rsidRPr="00F955FC">
        <w:rPr>
          <w:b/>
          <w:color w:val="FF0000"/>
        </w:rPr>
        <w:t>Ad 1.</w:t>
      </w:r>
      <w:r w:rsidRPr="00F955FC">
        <w:rPr>
          <w:color w:val="FF0000"/>
        </w:rPr>
        <w:t xml:space="preserve">  </w:t>
      </w:r>
      <w:r w:rsidR="003F56B4" w:rsidRPr="003F56B4">
        <w:rPr>
          <w:sz w:val="26"/>
          <w:szCs w:val="26"/>
        </w:rPr>
        <w:t>Godišnji izvještaj o izvršenju Financijskog plana Mjesnog odbora Stenjevec –</w:t>
      </w:r>
    </w:p>
    <w:p w14:paraId="381DFF56" w14:textId="77777777" w:rsidR="003F56B4" w:rsidRPr="003F56B4" w:rsidRDefault="003F56B4" w:rsidP="003F56B4">
      <w:pPr>
        <w:spacing w:after="160" w:line="480" w:lineRule="auto"/>
        <w:ind w:left="360"/>
        <w:rPr>
          <w:sz w:val="26"/>
          <w:szCs w:val="26"/>
        </w:rPr>
      </w:pPr>
      <w:r w:rsidRPr="003F56B4">
        <w:rPr>
          <w:sz w:val="26"/>
          <w:szCs w:val="26"/>
        </w:rPr>
        <w:t>sjever za 2022.</w:t>
      </w:r>
    </w:p>
    <w:p w14:paraId="676573DB" w14:textId="77777777" w:rsidR="00EC2F49" w:rsidRDefault="00EC2F49" w:rsidP="00F955FC">
      <w:pPr>
        <w:rPr>
          <w:b/>
        </w:rPr>
      </w:pPr>
    </w:p>
    <w:p w14:paraId="3A1A7CF7" w14:textId="77777777" w:rsidR="00F955FC" w:rsidRDefault="005F4496" w:rsidP="005F4496">
      <w:r>
        <w:tab/>
      </w:r>
    </w:p>
    <w:p w14:paraId="052B5430" w14:textId="4CC971B6" w:rsidR="005F4496" w:rsidRDefault="005F4496" w:rsidP="003F56B4">
      <w:r>
        <w:t xml:space="preserve">Članovi Vijeća primili su pisani materijal </w:t>
      </w:r>
      <w:r w:rsidRPr="00F955FC">
        <w:t>uz poziv</w:t>
      </w:r>
      <w:r w:rsidR="003F56B4">
        <w:rPr>
          <w:i/>
        </w:rPr>
        <w:t>.</w:t>
      </w:r>
    </w:p>
    <w:p w14:paraId="6A495CFF" w14:textId="77777777" w:rsidR="005F4496" w:rsidRDefault="005F4496" w:rsidP="005F4496"/>
    <w:p w14:paraId="1B819F3F" w14:textId="77777777" w:rsidR="00F955FC" w:rsidRDefault="005F4496" w:rsidP="005F4496">
      <w:r>
        <w:tab/>
      </w:r>
      <w:r w:rsidR="00F955FC">
        <w:t>U raspravi sudjeluju:</w:t>
      </w:r>
    </w:p>
    <w:p w14:paraId="56C6E9FC" w14:textId="77777777" w:rsidR="00F955FC" w:rsidRDefault="00F955FC" w:rsidP="005F4496"/>
    <w:p w14:paraId="53D35811" w14:textId="3F674E78" w:rsidR="005F4496" w:rsidRDefault="003F56B4" w:rsidP="005F4496">
      <w:r>
        <w:t xml:space="preserve">Svi </w:t>
      </w:r>
    </w:p>
    <w:p w14:paraId="493C2081" w14:textId="77777777" w:rsidR="003F56B4" w:rsidRDefault="003F56B4" w:rsidP="005F4496"/>
    <w:p w14:paraId="6DE65F83" w14:textId="495F0826" w:rsidR="005F4496" w:rsidRPr="00F955FC" w:rsidRDefault="00F955FC" w:rsidP="005F4496">
      <w:r w:rsidRPr="00F955FC">
        <w:t>Vijeće jednoglasno glasova donosi</w:t>
      </w:r>
      <w:r w:rsidR="003F56B4">
        <w:t xml:space="preserve"> </w:t>
      </w:r>
    </w:p>
    <w:p w14:paraId="39EB0E8A" w14:textId="77777777" w:rsidR="005F4496" w:rsidRDefault="005F4496" w:rsidP="005F4496"/>
    <w:p w14:paraId="099997FB" w14:textId="77777777" w:rsidR="00C4020C" w:rsidRDefault="00C4020C" w:rsidP="005F4496">
      <w:pPr>
        <w:jc w:val="center"/>
      </w:pPr>
    </w:p>
    <w:p w14:paraId="64683579" w14:textId="77777777" w:rsidR="00C4020C" w:rsidRDefault="00C4020C" w:rsidP="005F4496">
      <w:pPr>
        <w:jc w:val="center"/>
      </w:pPr>
    </w:p>
    <w:p w14:paraId="0CD85321" w14:textId="77777777" w:rsidR="00C4020C" w:rsidRDefault="00C4020C" w:rsidP="005F4496">
      <w:pPr>
        <w:jc w:val="center"/>
      </w:pPr>
    </w:p>
    <w:p w14:paraId="61F9C93E" w14:textId="77777777" w:rsidR="005F4496" w:rsidRDefault="005F4496" w:rsidP="005F4496">
      <w:pPr>
        <w:jc w:val="center"/>
      </w:pPr>
      <w:r>
        <w:t>Z A K LJ U Č A K</w:t>
      </w:r>
    </w:p>
    <w:p w14:paraId="46AA2877" w14:textId="77777777" w:rsidR="005F4496" w:rsidRDefault="005F4496" w:rsidP="005F4496">
      <w:pPr>
        <w:jc w:val="center"/>
      </w:pPr>
    </w:p>
    <w:p w14:paraId="3EF6639E" w14:textId="2772DED1" w:rsidR="003F56B4" w:rsidRPr="003F56B4" w:rsidRDefault="003F56B4" w:rsidP="003F56B4">
      <w:pPr>
        <w:rPr>
          <w:sz w:val="26"/>
          <w:szCs w:val="26"/>
        </w:rPr>
      </w:pPr>
      <w:r>
        <w:t xml:space="preserve">Vijeće prihvaća izvještaj o izvršenju </w:t>
      </w:r>
      <w:r w:rsidRPr="003F56B4">
        <w:rPr>
          <w:sz w:val="26"/>
          <w:szCs w:val="26"/>
        </w:rPr>
        <w:t>Financijskog plana Mjesnog odbora Stenjevec –</w:t>
      </w:r>
      <w:r>
        <w:rPr>
          <w:sz w:val="26"/>
          <w:szCs w:val="26"/>
        </w:rPr>
        <w:t xml:space="preserve"> </w:t>
      </w:r>
      <w:r w:rsidRPr="003F56B4">
        <w:rPr>
          <w:sz w:val="26"/>
          <w:szCs w:val="26"/>
        </w:rPr>
        <w:t>sjever za 2022.</w:t>
      </w:r>
    </w:p>
    <w:p w14:paraId="08DF2803" w14:textId="0D588044" w:rsidR="005F4496" w:rsidRDefault="005F4496" w:rsidP="005F4496">
      <w:pPr>
        <w:jc w:val="center"/>
      </w:pPr>
    </w:p>
    <w:p w14:paraId="740EB934" w14:textId="77777777" w:rsidR="005F4496" w:rsidRDefault="005F4496" w:rsidP="005F4496">
      <w:pPr>
        <w:rPr>
          <w:i/>
        </w:rPr>
      </w:pPr>
    </w:p>
    <w:p w14:paraId="73E3EFFB" w14:textId="77777777" w:rsidR="005F4496" w:rsidRDefault="005F4496" w:rsidP="005F4496">
      <w:pPr>
        <w:rPr>
          <w:i/>
        </w:rPr>
      </w:pPr>
    </w:p>
    <w:p w14:paraId="28678059" w14:textId="5EF8C89E" w:rsidR="005F4496" w:rsidRDefault="005F4496" w:rsidP="003F56B4">
      <w:pPr>
        <w:rPr>
          <w:sz w:val="26"/>
          <w:szCs w:val="26"/>
        </w:rPr>
      </w:pPr>
      <w:r w:rsidRPr="00F955FC">
        <w:rPr>
          <w:b/>
          <w:color w:val="FF0000"/>
        </w:rPr>
        <w:t>Ad 2.</w:t>
      </w:r>
      <w:r w:rsidRPr="00F955FC">
        <w:rPr>
          <w:color w:val="FF0000"/>
        </w:rPr>
        <w:t xml:space="preserve"> </w:t>
      </w:r>
      <w:r w:rsidR="00F955FC">
        <w:t xml:space="preserve"> </w:t>
      </w:r>
      <w:r w:rsidR="003F56B4" w:rsidRPr="003F56B4">
        <w:rPr>
          <w:sz w:val="26"/>
          <w:szCs w:val="26"/>
        </w:rPr>
        <w:t>Dani Stenjevca</w:t>
      </w:r>
    </w:p>
    <w:p w14:paraId="599E3A9B" w14:textId="77777777" w:rsidR="003F56B4" w:rsidRDefault="003F56B4" w:rsidP="003F56B4"/>
    <w:p w14:paraId="11D600C1" w14:textId="77777777" w:rsidR="00F955FC" w:rsidRDefault="00F955FC" w:rsidP="00F955FC">
      <w:r>
        <w:tab/>
        <w:t>Predsjednik usmeno informira nazočne o predmetu rasprave i odlučivanja.</w:t>
      </w:r>
    </w:p>
    <w:p w14:paraId="59E79FE3" w14:textId="77777777" w:rsidR="00F955FC" w:rsidRDefault="00F955FC" w:rsidP="00F955FC"/>
    <w:p w14:paraId="2B45FCFF" w14:textId="4A15E7A0" w:rsidR="005F4496" w:rsidRDefault="00F955FC" w:rsidP="003F56B4">
      <w:r>
        <w:tab/>
      </w:r>
      <w:r w:rsidR="00C4020C">
        <w:t>U raspravi sudjeluju:</w:t>
      </w:r>
      <w:r w:rsidR="003F56B4">
        <w:t xml:space="preserve"> svi</w:t>
      </w:r>
    </w:p>
    <w:p w14:paraId="3707925C" w14:textId="77777777" w:rsidR="005F4496" w:rsidRDefault="005F4496" w:rsidP="005F4496"/>
    <w:p w14:paraId="3886B774" w14:textId="29CD05BB" w:rsidR="00F955FC" w:rsidRPr="00F955FC" w:rsidRDefault="005F4496" w:rsidP="00F955FC">
      <w:r>
        <w:tab/>
      </w:r>
      <w:r w:rsidR="00F955FC" w:rsidRPr="00F955FC">
        <w:t>Vijeće jednoglasno donosi</w:t>
      </w:r>
    </w:p>
    <w:p w14:paraId="2338A36D" w14:textId="77777777" w:rsidR="005F4496" w:rsidRDefault="005F4496" w:rsidP="005F4496"/>
    <w:p w14:paraId="4EE24E9C" w14:textId="77777777" w:rsidR="005F4496" w:rsidRDefault="005F4496" w:rsidP="005F4496"/>
    <w:p w14:paraId="5AEE917C" w14:textId="77777777" w:rsidR="005F4496" w:rsidRDefault="005F4496" w:rsidP="005F4496">
      <w:pPr>
        <w:jc w:val="center"/>
      </w:pPr>
      <w:r>
        <w:t>Z A K LJ U Č A K</w:t>
      </w:r>
    </w:p>
    <w:p w14:paraId="0D502195" w14:textId="77777777" w:rsidR="005F4496" w:rsidRDefault="005F4496" w:rsidP="005F4496">
      <w:pPr>
        <w:jc w:val="center"/>
      </w:pPr>
    </w:p>
    <w:p w14:paraId="56251B4F" w14:textId="096C75E8" w:rsidR="005F4496" w:rsidRDefault="003F56B4" w:rsidP="005F4496">
      <w:pPr>
        <w:jc w:val="center"/>
      </w:pPr>
      <w:r>
        <w:t xml:space="preserve">Vijeće prihvaća ponudu </w:t>
      </w:r>
      <w:proofErr w:type="spellStart"/>
      <w:r w:rsidR="00D375B8">
        <w:t>Ilirc</w:t>
      </w:r>
      <w:proofErr w:type="spellEnd"/>
      <w:r w:rsidR="00D375B8">
        <w:t xml:space="preserve"> Eko kao najpovoljniju za postavljanje mobilnog WC-a u Parku </w:t>
      </w:r>
      <w:proofErr w:type="spellStart"/>
      <w:r w:rsidR="00D375B8">
        <w:t>Lujze</w:t>
      </w:r>
      <w:proofErr w:type="spellEnd"/>
      <w:r w:rsidR="00D375B8">
        <w:t xml:space="preserve"> Janković Wagner za vrijeme dana MO Stenjevec Sjever i </w:t>
      </w:r>
      <w:proofErr w:type="spellStart"/>
      <w:r w:rsidR="00D375B8">
        <w:t>Perjavica</w:t>
      </w:r>
      <w:proofErr w:type="spellEnd"/>
      <w:r w:rsidR="00D375B8">
        <w:t xml:space="preserve"> </w:t>
      </w:r>
      <w:proofErr w:type="spellStart"/>
      <w:r w:rsidR="00D375B8">
        <w:t>Borčec</w:t>
      </w:r>
      <w:proofErr w:type="spellEnd"/>
      <w:r w:rsidR="00D375B8">
        <w:t>.</w:t>
      </w:r>
    </w:p>
    <w:p w14:paraId="689578CB" w14:textId="77777777" w:rsidR="005F4496" w:rsidRDefault="005F4496" w:rsidP="005F4496"/>
    <w:p w14:paraId="4947EE72" w14:textId="77777777" w:rsidR="005F4496" w:rsidRDefault="005F4496" w:rsidP="005F4496"/>
    <w:p w14:paraId="7A663D26" w14:textId="26B03C30" w:rsidR="005F4496" w:rsidRDefault="00F955FC" w:rsidP="003F56B4">
      <w:pPr>
        <w:rPr>
          <w:sz w:val="26"/>
          <w:szCs w:val="26"/>
        </w:rPr>
      </w:pPr>
      <w:r w:rsidRPr="00F955FC">
        <w:rPr>
          <w:b/>
          <w:color w:val="FF0000"/>
        </w:rPr>
        <w:t>Ad</w:t>
      </w:r>
      <w:r w:rsidR="005F4496" w:rsidRPr="00F955FC">
        <w:rPr>
          <w:b/>
          <w:color w:val="FF0000"/>
        </w:rPr>
        <w:t xml:space="preserve"> 3.</w:t>
      </w:r>
      <w:r w:rsidR="005F4496" w:rsidRPr="00F955FC">
        <w:rPr>
          <w:color w:val="FF0000"/>
        </w:rPr>
        <w:t xml:space="preserve"> </w:t>
      </w:r>
      <w:r w:rsidR="003F56B4" w:rsidRPr="003F56B4">
        <w:rPr>
          <w:sz w:val="26"/>
          <w:szCs w:val="26"/>
        </w:rPr>
        <w:t xml:space="preserve">Sječa stabala uz stambenu zgradu </w:t>
      </w:r>
      <w:proofErr w:type="spellStart"/>
      <w:r w:rsidR="003F56B4" w:rsidRPr="003F56B4">
        <w:rPr>
          <w:sz w:val="26"/>
          <w:szCs w:val="26"/>
        </w:rPr>
        <w:t>Jagnedje</w:t>
      </w:r>
      <w:proofErr w:type="spellEnd"/>
      <w:r w:rsidR="003F56B4" w:rsidRPr="003F56B4">
        <w:rPr>
          <w:sz w:val="26"/>
          <w:szCs w:val="26"/>
        </w:rPr>
        <w:t xml:space="preserve"> 1,3 – očitovanje</w:t>
      </w:r>
    </w:p>
    <w:p w14:paraId="291D2DF4" w14:textId="77777777" w:rsidR="003F56B4" w:rsidRDefault="003F56B4" w:rsidP="003F56B4"/>
    <w:p w14:paraId="3F44DA2F" w14:textId="20F406C5" w:rsidR="00F955FC" w:rsidRDefault="00F955FC" w:rsidP="00F955FC">
      <w:r>
        <w:t xml:space="preserve">Članovi Vijeća primili su pisani materijal </w:t>
      </w:r>
      <w:r w:rsidRPr="00F955FC">
        <w:t>uz poziv</w:t>
      </w:r>
    </w:p>
    <w:p w14:paraId="4F730ED2" w14:textId="77777777" w:rsidR="00F955FC" w:rsidRPr="000F2489" w:rsidRDefault="00F955FC" w:rsidP="00F955FC">
      <w:pPr>
        <w:rPr>
          <w:i/>
        </w:rPr>
      </w:pPr>
    </w:p>
    <w:p w14:paraId="0C0C6EA6" w14:textId="4CB483F7" w:rsidR="00F955FC" w:rsidRDefault="00F955FC" w:rsidP="00F955FC">
      <w:r>
        <w:tab/>
      </w:r>
    </w:p>
    <w:p w14:paraId="53FDA068" w14:textId="77777777" w:rsidR="00F955FC" w:rsidRDefault="00F955FC" w:rsidP="00F955FC"/>
    <w:p w14:paraId="43FFA846" w14:textId="1F2AC3F1" w:rsidR="00F955FC" w:rsidRDefault="00F955FC" w:rsidP="008F1856">
      <w:r>
        <w:tab/>
      </w:r>
      <w:r w:rsidR="008F1856">
        <w:t>U raspravi sudjeluju</w:t>
      </w:r>
      <w:r w:rsidR="00D375B8">
        <w:t>: svi</w:t>
      </w:r>
    </w:p>
    <w:p w14:paraId="41E74DE3" w14:textId="77777777" w:rsidR="00F955FC" w:rsidRDefault="00F955FC" w:rsidP="00F955FC"/>
    <w:p w14:paraId="61A3C9BD" w14:textId="46ABC2A0" w:rsidR="00F955FC" w:rsidRPr="00F955FC" w:rsidRDefault="00F955FC" w:rsidP="00F955FC">
      <w:r>
        <w:tab/>
      </w:r>
      <w:r w:rsidRPr="00F955FC">
        <w:t>Vijeće jednoglasno glasova donosi</w:t>
      </w:r>
    </w:p>
    <w:p w14:paraId="637F546A" w14:textId="77777777" w:rsidR="005F4496" w:rsidRDefault="005F4496" w:rsidP="005F4496"/>
    <w:p w14:paraId="26D650E8" w14:textId="77777777" w:rsidR="005F4496" w:rsidRDefault="005F4496" w:rsidP="005F4496"/>
    <w:p w14:paraId="06EAAB6D" w14:textId="77777777" w:rsidR="00F955FC" w:rsidRDefault="00F955FC" w:rsidP="005F4496">
      <w:pPr>
        <w:jc w:val="center"/>
      </w:pPr>
    </w:p>
    <w:p w14:paraId="73BF3196" w14:textId="77777777" w:rsidR="008F1856" w:rsidRDefault="008F1856" w:rsidP="005F4496">
      <w:pPr>
        <w:jc w:val="center"/>
      </w:pPr>
    </w:p>
    <w:p w14:paraId="08DE4227" w14:textId="77777777" w:rsidR="00C4020C" w:rsidRDefault="00C4020C" w:rsidP="005F4496">
      <w:pPr>
        <w:jc w:val="center"/>
      </w:pPr>
    </w:p>
    <w:p w14:paraId="519C92FB" w14:textId="77777777" w:rsidR="00C4020C" w:rsidRDefault="00C4020C" w:rsidP="005F4496">
      <w:pPr>
        <w:jc w:val="center"/>
      </w:pPr>
    </w:p>
    <w:p w14:paraId="7EBF8597" w14:textId="77777777" w:rsidR="00C4020C" w:rsidRDefault="00C4020C" w:rsidP="005F4496">
      <w:pPr>
        <w:jc w:val="center"/>
      </w:pPr>
    </w:p>
    <w:p w14:paraId="1474ECF7" w14:textId="77777777" w:rsidR="005F4496" w:rsidRDefault="005F4496" w:rsidP="005F4496">
      <w:pPr>
        <w:jc w:val="center"/>
      </w:pPr>
      <w:r>
        <w:t>Z A K LJ U Č A K</w:t>
      </w:r>
    </w:p>
    <w:p w14:paraId="64B383FD" w14:textId="77777777" w:rsidR="005F4496" w:rsidRDefault="005F4496" w:rsidP="005F4496">
      <w:pPr>
        <w:jc w:val="center"/>
      </w:pPr>
    </w:p>
    <w:p w14:paraId="55DB6CF5" w14:textId="0BEA832E" w:rsidR="005F4496" w:rsidRDefault="00AE55A4" w:rsidP="00F955FC">
      <w:pPr>
        <w:jc w:val="center"/>
        <w:rPr>
          <w:i/>
        </w:rPr>
      </w:pPr>
      <w:r>
        <w:t>Vijeće se slaže s prijedlogom o uklanjanju drveća, ali molimo da se na predmetne lokacije stručno posadi novo, primjereno lokaciji i novim vremenskim uvjetima.</w:t>
      </w:r>
    </w:p>
    <w:p w14:paraId="5DEFC9FF" w14:textId="77777777" w:rsidR="005F4496" w:rsidRDefault="005F4496" w:rsidP="005F4496">
      <w:pPr>
        <w:rPr>
          <w:i/>
        </w:rPr>
      </w:pPr>
    </w:p>
    <w:p w14:paraId="5325110E" w14:textId="77777777" w:rsidR="00F955FC" w:rsidRDefault="00F955FC" w:rsidP="00F955FC"/>
    <w:p w14:paraId="500C229F" w14:textId="0156CF12" w:rsidR="00F955FC" w:rsidRDefault="00F955FC" w:rsidP="00F955FC">
      <w:r w:rsidRPr="00F955FC">
        <w:rPr>
          <w:b/>
          <w:color w:val="FF0000"/>
        </w:rPr>
        <w:t>Ad 4.</w:t>
      </w:r>
      <w:r w:rsidRPr="00F955FC">
        <w:rPr>
          <w:color w:val="FF0000"/>
        </w:rPr>
        <w:t xml:space="preserve"> </w:t>
      </w:r>
      <w:r w:rsidR="003F56B4" w:rsidRPr="003F56B4">
        <w:rPr>
          <w:sz w:val="26"/>
          <w:szCs w:val="26"/>
        </w:rPr>
        <w:t>Pothodnik Stenjevec – očitovanje o zaštiti pothodnika</w:t>
      </w:r>
    </w:p>
    <w:p w14:paraId="7C99141C" w14:textId="77777777" w:rsidR="00C4020C" w:rsidRDefault="00C4020C" w:rsidP="00F955FC"/>
    <w:p w14:paraId="426D4A9B" w14:textId="77777777" w:rsidR="00F955FC" w:rsidRPr="000F2489" w:rsidRDefault="00F955FC" w:rsidP="00F955FC">
      <w:pPr>
        <w:rPr>
          <w:i/>
        </w:rPr>
      </w:pPr>
    </w:p>
    <w:p w14:paraId="75D3E356" w14:textId="77777777" w:rsidR="00F955FC" w:rsidRDefault="00F955FC" w:rsidP="00F955FC">
      <w:r>
        <w:tab/>
        <w:t>Predsjednik usmeno informira nazočne o predmetu rasprave i odlučivanja.</w:t>
      </w:r>
    </w:p>
    <w:p w14:paraId="5CC561F0" w14:textId="77777777" w:rsidR="00F955FC" w:rsidRDefault="00F955FC" w:rsidP="00F955FC"/>
    <w:p w14:paraId="1B4B0C3B" w14:textId="1272176D" w:rsidR="00F955FC" w:rsidRDefault="00F955FC" w:rsidP="00F955FC">
      <w:r>
        <w:tab/>
        <w:t>U raspravi sudjeluju</w:t>
      </w:r>
      <w:r w:rsidR="00AE55A4">
        <w:t>: svi</w:t>
      </w:r>
    </w:p>
    <w:p w14:paraId="2397FD8B" w14:textId="77777777" w:rsidR="00AE55A4" w:rsidRDefault="00AE55A4" w:rsidP="00F955FC"/>
    <w:p w14:paraId="70BCCDFE" w14:textId="55023F56" w:rsidR="00F955FC" w:rsidRDefault="00F955FC" w:rsidP="00F955FC">
      <w:r>
        <w:tab/>
      </w:r>
      <w:r w:rsidRPr="00F955FC">
        <w:t>Vijeće jednoglasno donosi</w:t>
      </w:r>
    </w:p>
    <w:p w14:paraId="163774E0" w14:textId="77777777" w:rsidR="00F955FC" w:rsidRDefault="00F955FC" w:rsidP="00F955FC"/>
    <w:p w14:paraId="688B628E" w14:textId="77777777" w:rsidR="00F955FC" w:rsidRDefault="00F955FC" w:rsidP="00F955FC">
      <w:pPr>
        <w:jc w:val="center"/>
      </w:pPr>
    </w:p>
    <w:p w14:paraId="4650CFBB" w14:textId="77777777" w:rsidR="00F955FC" w:rsidRDefault="00F955FC" w:rsidP="00F955FC">
      <w:pPr>
        <w:jc w:val="center"/>
      </w:pPr>
      <w:r>
        <w:t>Z A K LJ U Č A K</w:t>
      </w:r>
    </w:p>
    <w:p w14:paraId="5CCDF3AD" w14:textId="77777777" w:rsidR="00F955FC" w:rsidRDefault="00F955FC" w:rsidP="00F955FC"/>
    <w:p w14:paraId="15520DD6" w14:textId="77777777" w:rsidR="00AE55A4" w:rsidRDefault="00AE55A4" w:rsidP="00F955FC"/>
    <w:p w14:paraId="640A2AAF" w14:textId="77777777" w:rsidR="005F4496" w:rsidRDefault="005F4496" w:rsidP="005F4496"/>
    <w:p w14:paraId="7514588F" w14:textId="3B8A4091" w:rsidR="005F4496" w:rsidRDefault="00AE55A4" w:rsidP="005F4496">
      <w:r>
        <w:t xml:space="preserve">Vijeće moli da se organiziraju redovite i svakodnevne ophodnje komunalnih redara i MUP-a. Molimo i da se pomoću snimki identificiraju pojedinci koji redovno oštećuju lift u pothodniku kod Gospodske ulice te da ih se na primjeren način kazni. </w:t>
      </w:r>
    </w:p>
    <w:p w14:paraId="28964FC0" w14:textId="77777777" w:rsidR="00F955FC" w:rsidRDefault="005F4496" w:rsidP="005F4496">
      <w:r>
        <w:tab/>
      </w:r>
    </w:p>
    <w:p w14:paraId="297E3E83" w14:textId="77777777" w:rsidR="00F955FC" w:rsidRDefault="00F955FC">
      <w:pPr>
        <w:spacing w:after="200" w:line="276" w:lineRule="auto"/>
      </w:pPr>
      <w:r>
        <w:br w:type="page"/>
      </w:r>
    </w:p>
    <w:p w14:paraId="1EFB51D1" w14:textId="46502243" w:rsidR="006068DF" w:rsidRDefault="006068DF">
      <w:pPr>
        <w:spacing w:after="200" w:line="276" w:lineRule="auto"/>
        <w:rPr>
          <w:sz w:val="26"/>
          <w:szCs w:val="26"/>
        </w:rPr>
      </w:pPr>
      <w:r w:rsidRPr="00F955FC">
        <w:rPr>
          <w:b/>
          <w:color w:val="FF0000"/>
        </w:rPr>
        <w:lastRenderedPageBreak/>
        <w:t xml:space="preserve">Ad </w:t>
      </w:r>
      <w:r>
        <w:rPr>
          <w:b/>
          <w:color w:val="FF0000"/>
        </w:rPr>
        <w:t>5</w:t>
      </w:r>
      <w:r w:rsidRPr="00F955FC">
        <w:rPr>
          <w:b/>
          <w:color w:val="FF0000"/>
        </w:rPr>
        <w:t>.</w:t>
      </w:r>
      <w:r w:rsidRPr="00F955FC">
        <w:rPr>
          <w:color w:val="FF0000"/>
        </w:rPr>
        <w:t xml:space="preserve"> </w:t>
      </w:r>
      <w:r>
        <w:rPr>
          <w:sz w:val="26"/>
          <w:szCs w:val="26"/>
        </w:rPr>
        <w:t>Upit građana o parkiranju u ulici Mladice</w:t>
      </w:r>
    </w:p>
    <w:p w14:paraId="0EC00514" w14:textId="77777777" w:rsidR="006068DF" w:rsidRDefault="006068DF">
      <w:pPr>
        <w:spacing w:after="200" w:line="276" w:lineRule="auto"/>
        <w:rPr>
          <w:sz w:val="26"/>
          <w:szCs w:val="26"/>
        </w:rPr>
      </w:pPr>
    </w:p>
    <w:p w14:paraId="1E643C08" w14:textId="77777777" w:rsidR="006068DF" w:rsidRDefault="006068DF" w:rsidP="006068DF">
      <w:r>
        <w:t>Predsjednik usmeno informira nazočne o predmetu rasprave i odlučivanja.</w:t>
      </w:r>
    </w:p>
    <w:p w14:paraId="065FC199" w14:textId="77777777" w:rsidR="006068DF" w:rsidRDefault="006068DF" w:rsidP="006068DF"/>
    <w:p w14:paraId="2292B106" w14:textId="77777777" w:rsidR="006068DF" w:rsidRDefault="006068DF" w:rsidP="006068DF">
      <w:r>
        <w:tab/>
        <w:t>U raspravi sudjeluju: svi</w:t>
      </w:r>
    </w:p>
    <w:p w14:paraId="709DED9F" w14:textId="77777777" w:rsidR="006068DF" w:rsidRDefault="006068DF" w:rsidP="006068DF"/>
    <w:p w14:paraId="75B1E0AC" w14:textId="77777777" w:rsidR="006068DF" w:rsidRDefault="006068DF" w:rsidP="006068DF">
      <w:r>
        <w:tab/>
      </w:r>
      <w:r w:rsidRPr="00F955FC">
        <w:t>Vijeće jednoglasno donosi</w:t>
      </w:r>
    </w:p>
    <w:p w14:paraId="440526B0" w14:textId="77777777" w:rsidR="006068DF" w:rsidRDefault="006068DF" w:rsidP="006068DF"/>
    <w:p w14:paraId="6C660496" w14:textId="77777777" w:rsidR="006068DF" w:rsidRDefault="006068DF" w:rsidP="006068DF">
      <w:pPr>
        <w:jc w:val="center"/>
      </w:pPr>
      <w:r>
        <w:t>Z A K LJ U Č A K</w:t>
      </w:r>
    </w:p>
    <w:p w14:paraId="2199126B" w14:textId="77777777" w:rsidR="006068DF" w:rsidRDefault="006068DF" w:rsidP="006068DF"/>
    <w:p w14:paraId="0A72AFEE" w14:textId="74DA57C1" w:rsidR="006068DF" w:rsidRDefault="006068DF" w:rsidP="006068DF">
      <w:r>
        <w:t xml:space="preserve">Za ulicu Mladice smo već pokušali reagirati s horizontalnom i vertikalnom signalizacijom te zaštitom pješaka. Od gradskog ureda smo dobili odgovor da je po već postojećim zakonima parkiranje na sličan način zabranjeno. Upućeni smo u ovakvim slučajevima kontaktirati prometno redarstvo. </w:t>
      </w:r>
    </w:p>
    <w:p w14:paraId="22CD4ACA" w14:textId="77777777" w:rsidR="00F955FC" w:rsidRDefault="00F955FC" w:rsidP="005F4496"/>
    <w:p w14:paraId="38BAE1D4" w14:textId="77777777" w:rsidR="00F955FC" w:rsidRDefault="00F955FC" w:rsidP="005F4496"/>
    <w:p w14:paraId="74764F90" w14:textId="4CE19C1A" w:rsidR="005F4496" w:rsidRDefault="005F4496" w:rsidP="005F4496">
      <w:r>
        <w:t xml:space="preserve">Dovršeno u </w:t>
      </w:r>
      <w:r w:rsidR="0095446B">
        <w:t>18:30</w:t>
      </w:r>
      <w:r>
        <w:t xml:space="preserve"> sati.</w:t>
      </w:r>
    </w:p>
    <w:p w14:paraId="79D74770" w14:textId="77777777" w:rsidR="005F4496" w:rsidRDefault="005F4496" w:rsidP="005F4496"/>
    <w:p w14:paraId="52DC84E7" w14:textId="22797650" w:rsidR="005F4496" w:rsidRDefault="00F955FC" w:rsidP="005F4496">
      <w:r>
        <w:t xml:space="preserve">Zagreb, </w:t>
      </w:r>
      <w:r w:rsidR="0095446B">
        <w:t>7.8.</w:t>
      </w:r>
      <w:r>
        <w:t>202</w:t>
      </w:r>
      <w:r w:rsidR="0095446B">
        <w:t>3</w:t>
      </w:r>
      <w:r>
        <w:t>.</w:t>
      </w:r>
    </w:p>
    <w:p w14:paraId="70E37D70" w14:textId="77777777" w:rsidR="005F4496" w:rsidRDefault="005F4496" w:rsidP="005F4496">
      <w:pPr>
        <w:ind w:firstLine="708"/>
      </w:pPr>
    </w:p>
    <w:p w14:paraId="625024A0" w14:textId="77777777" w:rsidR="00F955FC" w:rsidRDefault="00F955FC" w:rsidP="005F4496"/>
    <w:p w14:paraId="379A008B" w14:textId="77777777" w:rsidR="00F955FC" w:rsidRDefault="00F955FC" w:rsidP="005F4496"/>
    <w:p w14:paraId="2A1395FC" w14:textId="77777777" w:rsidR="00F955FC" w:rsidRDefault="00F955FC" w:rsidP="005F4496"/>
    <w:p w14:paraId="4C6DB4F2" w14:textId="607C2A01" w:rsidR="005F4496" w:rsidRDefault="005F4496" w:rsidP="005F4496">
      <w:r>
        <w:t xml:space="preserve">Zapisnik sastavio-la: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Predsjednik</w:t>
      </w:r>
    </w:p>
    <w:p w14:paraId="27C37DEF" w14:textId="1664480D" w:rsidR="005F4496" w:rsidRDefault="0095446B" w:rsidP="005F4496">
      <w:r>
        <w:t xml:space="preserve">Adrian </w:t>
      </w:r>
      <w:proofErr w:type="spellStart"/>
      <w:r>
        <w:t>Kozonić</w:t>
      </w:r>
      <w:proofErr w:type="spellEnd"/>
      <w:r w:rsidR="005F4496">
        <w:tab/>
      </w:r>
      <w:r w:rsidR="005F4496">
        <w:tab/>
      </w:r>
      <w:r w:rsidR="005F4496">
        <w:tab/>
      </w:r>
      <w:r w:rsidR="005F4496">
        <w:tab/>
      </w:r>
      <w:r w:rsidR="005F4496">
        <w:tab/>
      </w:r>
      <w:r w:rsidR="005F4496">
        <w:tab/>
      </w:r>
      <w:r>
        <w:tab/>
      </w:r>
      <w:r w:rsidR="005F4496">
        <w:t>Vijeća Mjesnog odbora</w:t>
      </w:r>
    </w:p>
    <w:p w14:paraId="11C30162" w14:textId="03930E76" w:rsidR="005F4496" w:rsidRDefault="005F4496" w:rsidP="005F4496">
      <w:r>
        <w:tab/>
      </w:r>
      <w:r>
        <w:tab/>
      </w:r>
      <w:r>
        <w:tab/>
      </w:r>
      <w:r>
        <w:tab/>
      </w:r>
      <w:r w:rsidR="00A812C4">
        <w:t xml:space="preserve">            </w:t>
      </w:r>
      <w:r w:rsidR="0095446B">
        <w:tab/>
      </w:r>
      <w:r w:rsidR="0095446B">
        <w:tab/>
      </w:r>
      <w:r w:rsidR="005723CF">
        <w:tab/>
      </w:r>
      <w:r w:rsidR="005723CF">
        <w:tab/>
      </w:r>
      <w:r w:rsidR="005723CF">
        <w:tab/>
      </w:r>
      <w:r w:rsidR="0095446B">
        <w:t xml:space="preserve">Ivan </w:t>
      </w:r>
      <w:proofErr w:type="spellStart"/>
      <w:r w:rsidR="0095446B">
        <w:t>Vedak</w:t>
      </w:r>
      <w:proofErr w:type="spellEnd"/>
    </w:p>
    <w:p w14:paraId="0118D1FD" w14:textId="1BF7966F" w:rsidR="00704B03" w:rsidRDefault="005F4496" w:rsidP="005F449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sectPr w:rsidR="00704B03" w:rsidSect="000970AA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8EC09" w14:textId="77777777" w:rsidR="002F1CF3" w:rsidRDefault="002F1CF3" w:rsidP="00F955FC">
      <w:r>
        <w:separator/>
      </w:r>
    </w:p>
  </w:endnote>
  <w:endnote w:type="continuationSeparator" w:id="0">
    <w:p w14:paraId="7F7C6F27" w14:textId="77777777" w:rsidR="002F1CF3" w:rsidRDefault="002F1CF3" w:rsidP="00F95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7509387"/>
      <w:docPartObj>
        <w:docPartGallery w:val="Page Numbers (Bottom of Page)"/>
        <w:docPartUnique/>
      </w:docPartObj>
    </w:sdtPr>
    <w:sdtContent>
      <w:p w14:paraId="3D1DE6D4" w14:textId="77777777" w:rsidR="00F955FC" w:rsidRDefault="00F955F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043B">
          <w:rPr>
            <w:noProof/>
          </w:rPr>
          <w:t>2</w:t>
        </w:r>
        <w:r>
          <w:fldChar w:fldCharType="end"/>
        </w:r>
      </w:p>
    </w:sdtContent>
  </w:sdt>
  <w:p w14:paraId="3F2D2F1A" w14:textId="77777777" w:rsidR="00F955FC" w:rsidRDefault="00F955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A4CD3" w14:textId="77777777" w:rsidR="002F1CF3" w:rsidRDefault="002F1CF3" w:rsidP="00F955FC">
      <w:r>
        <w:separator/>
      </w:r>
    </w:p>
  </w:footnote>
  <w:footnote w:type="continuationSeparator" w:id="0">
    <w:p w14:paraId="66FBFCAC" w14:textId="77777777" w:rsidR="002F1CF3" w:rsidRDefault="002F1CF3" w:rsidP="00F95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156B6"/>
    <w:multiLevelType w:val="hybridMultilevel"/>
    <w:tmpl w:val="41BC1D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A7FAD"/>
    <w:multiLevelType w:val="hybridMultilevel"/>
    <w:tmpl w:val="E28CBB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B726C9"/>
    <w:multiLevelType w:val="hybridMultilevel"/>
    <w:tmpl w:val="423427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2581416">
    <w:abstractNumId w:val="2"/>
  </w:num>
  <w:num w:numId="2" w16cid:durableId="1931575242">
    <w:abstractNumId w:val="0"/>
  </w:num>
  <w:num w:numId="3" w16cid:durableId="1980112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496"/>
    <w:rsid w:val="000970AA"/>
    <w:rsid w:val="00275247"/>
    <w:rsid w:val="002F1CF3"/>
    <w:rsid w:val="003F56B4"/>
    <w:rsid w:val="005723CF"/>
    <w:rsid w:val="005F4496"/>
    <w:rsid w:val="006068DF"/>
    <w:rsid w:val="0067043B"/>
    <w:rsid w:val="00704B03"/>
    <w:rsid w:val="00835B4F"/>
    <w:rsid w:val="008F1856"/>
    <w:rsid w:val="0095446B"/>
    <w:rsid w:val="00A812C4"/>
    <w:rsid w:val="00AE55A4"/>
    <w:rsid w:val="00BC0F8E"/>
    <w:rsid w:val="00C4020C"/>
    <w:rsid w:val="00D375B8"/>
    <w:rsid w:val="00EC2F49"/>
    <w:rsid w:val="00F955FC"/>
    <w:rsid w:val="00FA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B47B6"/>
  <w15:docId w15:val="{ABA9A7B4-43A2-47B7-9E29-F84DE4B84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F4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2F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5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55F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F95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55F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4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Stjepan Tomislav Križanić</dc:creator>
  <cp:lastModifiedBy>Conventus Credo 3</cp:lastModifiedBy>
  <cp:revision>3</cp:revision>
  <cp:lastPrinted>2021-07-01T12:06:00Z</cp:lastPrinted>
  <dcterms:created xsi:type="dcterms:W3CDTF">2023-08-07T16:22:00Z</dcterms:created>
  <dcterms:modified xsi:type="dcterms:W3CDTF">2023-08-07T16:22:00Z</dcterms:modified>
</cp:coreProperties>
</file>