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CCE1D" w14:textId="49F5518D" w:rsidR="008E1D8A" w:rsidRPr="00CE0EEA" w:rsidRDefault="00B6012B" w:rsidP="001741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14:paraId="444C1796" w14:textId="79CDEA76" w:rsidR="008E1D8A" w:rsidRPr="00CE0EEA" w:rsidRDefault="00175286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BF2AA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071238">
        <w:rPr>
          <w:rFonts w:ascii="Times New Roman" w:eastAsia="Calibri" w:hAnsi="Times New Roman" w:cs="Times New Roman"/>
          <w:b/>
          <w:sz w:val="24"/>
          <w:szCs w:val="24"/>
        </w:rPr>
        <w:t>srijedu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F2AAB">
        <w:rPr>
          <w:rFonts w:ascii="Times New Roman" w:eastAsia="Calibri" w:hAnsi="Times New Roman" w:cs="Times New Roman"/>
          <w:b/>
          <w:sz w:val="24"/>
          <w:szCs w:val="24"/>
        </w:rPr>
        <w:t>8. kolovoza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64CC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8B138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7CC84D61" w:rsidR="00947F22" w:rsidRPr="00F911AB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 xml:space="preserve">,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1948D9">
        <w:rPr>
          <w:rFonts w:ascii="Times New Roman" w:hAnsi="Times New Roman" w:cs="Times New Roman"/>
          <w:sz w:val="24"/>
          <w:szCs w:val="24"/>
        </w:rPr>
        <w:t xml:space="preserve"> i </w:t>
      </w:r>
      <w:r w:rsidR="00F911AB">
        <w:rPr>
          <w:rFonts w:ascii="Times New Roman" w:hAnsi="Times New Roman" w:cs="Times New Roman"/>
          <w:sz w:val="24"/>
          <w:szCs w:val="24"/>
        </w:rPr>
        <w:t>Tomislav Kovačić.</w:t>
      </w:r>
    </w:p>
    <w:p w14:paraId="1162390E" w14:textId="77777777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7E8F7885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F911A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F33BB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283AC0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306EA985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DD4DF5">
        <w:rPr>
          <w:rFonts w:ascii="Times New Roman" w:hAnsi="Times New Roman" w:cs="Times New Roman"/>
          <w:sz w:val="24"/>
          <w:szCs w:val="24"/>
        </w:rPr>
        <w:t>3</w:t>
      </w:r>
      <w:r w:rsidR="00283AC0">
        <w:rPr>
          <w:rFonts w:ascii="Times New Roman" w:hAnsi="Times New Roman" w:cs="Times New Roman"/>
          <w:sz w:val="24"/>
          <w:szCs w:val="24"/>
        </w:rPr>
        <w:t>8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3F1306F7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D215C4">
        <w:rPr>
          <w:rFonts w:ascii="Times New Roman" w:hAnsi="Times New Roman" w:cs="Times New Roman"/>
          <w:sz w:val="24"/>
          <w:szCs w:val="24"/>
        </w:rPr>
        <w:t>3</w:t>
      </w:r>
      <w:r w:rsidR="00283AC0">
        <w:rPr>
          <w:rFonts w:ascii="Times New Roman" w:hAnsi="Times New Roman" w:cs="Times New Roman"/>
          <w:sz w:val="24"/>
          <w:szCs w:val="24"/>
        </w:rPr>
        <w:t>8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7D3B8BE6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F911AB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D215C4">
        <w:rPr>
          <w:rFonts w:ascii="Times New Roman" w:hAnsi="Times New Roman" w:cs="Times New Roman"/>
          <w:b/>
          <w:sz w:val="24"/>
          <w:szCs w:val="24"/>
        </w:rPr>
        <w:t>3</w:t>
      </w:r>
      <w:r w:rsidR="00283AC0">
        <w:rPr>
          <w:rFonts w:ascii="Times New Roman" w:hAnsi="Times New Roman" w:cs="Times New Roman"/>
          <w:b/>
          <w:sz w:val="24"/>
          <w:szCs w:val="24"/>
        </w:rPr>
        <w:t>8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44F70424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700A2">
        <w:rPr>
          <w:rFonts w:ascii="Times New Roman" w:hAnsi="Times New Roman" w:cs="Times New Roman"/>
          <w:b/>
          <w:sz w:val="24"/>
          <w:szCs w:val="24"/>
        </w:rPr>
        <w:t>5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1BB0985B" w14:textId="5B716715" w:rsidR="00B5174A" w:rsidRPr="00B5174A" w:rsidRDefault="00B5174A" w:rsidP="00B51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C31454" w14:textId="752DF14E" w:rsidR="00A514F6" w:rsidRPr="00A514F6" w:rsidRDefault="00287401" w:rsidP="00A514F6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</w:t>
      </w:r>
      <w:r w:rsidR="00261DE8" w:rsidRPr="00261D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aključka</w:t>
      </w:r>
      <w:r w:rsidR="00A51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514F6" w:rsidRPr="00A51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godišnjem izvještaju o izvršenju financijskog plana MO Lipnica za 2023.</w:t>
      </w:r>
    </w:p>
    <w:p w14:paraId="5DFE1284" w14:textId="3A485D4B" w:rsidR="00A514F6" w:rsidRPr="00A514F6" w:rsidRDefault="00A514F6" w:rsidP="00A514F6">
      <w:pPr>
        <w:pStyle w:val="Odlomakpopisa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51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micanjem st</w:t>
      </w:r>
      <w:r w:rsidR="00A75C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arih ostalih drvenih stupova od </w:t>
      </w:r>
      <w:r w:rsidRPr="00A51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niskonaponske mreže</w:t>
      </w:r>
    </w:p>
    <w:p w14:paraId="43037631" w14:textId="03459C75" w:rsidR="00B5174A" w:rsidRPr="00B5174A" w:rsidRDefault="00B5174A" w:rsidP="00AD1148">
      <w:pPr>
        <w:pStyle w:val="Odlomakpopisa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284E6E34" w:rsidR="001719E0" w:rsidRPr="005B7838" w:rsidRDefault="001719E0" w:rsidP="00B5174A">
      <w:pPr>
        <w:pStyle w:val="Odlomakpopisa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FAD70" w14:textId="0496507F" w:rsidR="00333042" w:rsidRPr="00053DA1" w:rsidRDefault="008E1D8A" w:rsidP="00053D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B7838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F3786B" w:rsidRPr="00C411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874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AD1148" w:rsidRPr="00AD11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2C5BB5" w:rsidRPr="002C5B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godišnjem izvještaju o izvršenju financijskog plana MO Lipnica za 2023.</w:t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5FF5FB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352BF910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D1D1CF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1F6639">
        <w:rPr>
          <w:rFonts w:ascii="Aptos" w:eastAsia="Aptos" w:hAnsi="Aptos" w:cs="Times New Roman"/>
          <w:b/>
        </w:rPr>
        <w:t>GODIŠNJI IZVJEŠTAJ O IZVRŠENJU FINANCIJSKOG PLANA</w:t>
      </w:r>
    </w:p>
    <w:p w14:paraId="3C6AD3D5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1F6639">
        <w:rPr>
          <w:rFonts w:ascii="Aptos" w:eastAsia="Aptos" w:hAnsi="Aptos" w:cs="Times New Roman"/>
          <w:b/>
        </w:rPr>
        <w:t xml:space="preserve">Mjesnog odbora </w:t>
      </w:r>
      <w:r w:rsidRPr="001F6639">
        <w:rPr>
          <w:rFonts w:ascii="Aptos" w:eastAsia="Aptos" w:hAnsi="Aptos" w:cs="Times New Roman"/>
          <w:b/>
          <w:bCs/>
          <w:noProof/>
        </w:rPr>
        <w:t xml:space="preserve">Lipnica </w:t>
      </w:r>
      <w:r w:rsidRPr="001F6639">
        <w:rPr>
          <w:rFonts w:ascii="Aptos" w:eastAsia="Aptos" w:hAnsi="Aptos" w:cs="Times New Roman"/>
          <w:b/>
        </w:rPr>
        <w:t>za 2023.</w:t>
      </w:r>
    </w:p>
    <w:p w14:paraId="694D5FED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14:paraId="58660739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14:paraId="5D3006C6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1F6639">
        <w:rPr>
          <w:rFonts w:ascii="Aptos" w:eastAsia="Aptos" w:hAnsi="Aptos" w:cs="Times New Roman"/>
          <w:b/>
        </w:rPr>
        <w:t xml:space="preserve">Članak 1. </w:t>
      </w:r>
    </w:p>
    <w:p w14:paraId="1680B771" w14:textId="77777777" w:rsidR="001F6639" w:rsidRPr="001F6639" w:rsidRDefault="001F6639" w:rsidP="001F6639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1F6639">
        <w:rPr>
          <w:rFonts w:ascii="Aptos" w:eastAsia="Aptos" w:hAnsi="Aptos" w:cs="Times New Roman"/>
        </w:rPr>
        <w:t xml:space="preserve">Godišnji izvještaj o izvršenju Financijskog plana Mjesnog odbora </w:t>
      </w:r>
      <w:r w:rsidRPr="001F6639">
        <w:rPr>
          <w:rFonts w:ascii="Aptos" w:eastAsia="Aptos" w:hAnsi="Aptos" w:cs="Times New Roman"/>
          <w:noProof/>
        </w:rPr>
        <w:t xml:space="preserve">Lipnica </w:t>
      </w:r>
      <w:r w:rsidRPr="001F6639">
        <w:rPr>
          <w:rFonts w:ascii="Aptos" w:eastAsia="Aptos" w:hAnsi="Aptos" w:cs="Times New Roman"/>
        </w:rPr>
        <w:t>za 2023. sadrži:</w:t>
      </w:r>
    </w:p>
    <w:p w14:paraId="630A37E6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1F6639" w:rsidRPr="001F6639" w14:paraId="62E9A5A7" w14:textId="77777777" w:rsidTr="0052557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6832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20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klasifik</w:t>
            </w:r>
            <w:proofErr w:type="spellEnd"/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0062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20"/>
              </w:rPr>
            </w:pPr>
          </w:p>
          <w:p w14:paraId="5FA48E9C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20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FDCCD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</w:p>
          <w:p w14:paraId="60C66E0D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Plan za 2023.</w:t>
            </w:r>
          </w:p>
          <w:p w14:paraId="3778D0CD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076A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Ostvareno prihoda za 2023.</w:t>
            </w:r>
          </w:p>
          <w:p w14:paraId="5CFC3729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0EF0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Ostvareno rashoda za 2023.</w:t>
            </w:r>
          </w:p>
          <w:p w14:paraId="0592EE60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7C8A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</w:rPr>
              <w:t>Indeks (5/3*100)</w:t>
            </w:r>
          </w:p>
        </w:tc>
      </w:tr>
      <w:tr w:rsidR="001F6639" w:rsidRPr="001F6639" w14:paraId="16CB51D7" w14:textId="77777777" w:rsidTr="0052557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4EAAF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C0E72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30135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22745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953D1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132EC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6</w:t>
            </w:r>
          </w:p>
        </w:tc>
      </w:tr>
      <w:tr w:rsidR="001F6639" w:rsidRPr="001F6639" w14:paraId="3D5FB19D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F713C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7D341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030E4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69.260,00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07138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69.260,00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45BBF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59.280,49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05F2B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85,59</w:t>
            </w:r>
          </w:p>
        </w:tc>
      </w:tr>
      <w:tr w:rsidR="001F6639" w:rsidRPr="001F6639" w14:paraId="0491B3F9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DA856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F9C9F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84E24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69.260,00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A6E68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69.260,00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A4F84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59.280,49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95C96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85,59</w:t>
            </w:r>
          </w:p>
        </w:tc>
      </w:tr>
      <w:tr w:rsidR="001F6639" w:rsidRPr="001F6639" w14:paraId="1AA4BB12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203E3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C10A8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7B3CE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69.260,00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9B735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69.260,00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65022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59.280,49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D070F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85,59</w:t>
            </w:r>
          </w:p>
        </w:tc>
      </w:tr>
      <w:tr w:rsidR="001F6639" w:rsidRPr="001F6639" w14:paraId="79C1D619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9553D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7EBBD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B7EB0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59.370,00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7F54A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59.370,00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9D912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49.674,87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9626E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83,67</w:t>
            </w:r>
          </w:p>
        </w:tc>
      </w:tr>
      <w:tr w:rsidR="001F6639" w:rsidRPr="001F6639" w14:paraId="21BEAE82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F6981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F4D68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97CEE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59.370,00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A6A63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59.370,00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02D16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49.674,87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E65A8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83,67</w:t>
            </w:r>
          </w:p>
        </w:tc>
      </w:tr>
      <w:tr w:rsidR="001F6639" w:rsidRPr="001F6639" w14:paraId="792E842E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967DA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1D9A1" w14:textId="77777777" w:rsidR="001F6639" w:rsidRPr="001F6639" w:rsidRDefault="001F6639" w:rsidP="001F6639">
            <w:pPr>
              <w:rPr>
                <w:rFonts w:ascii="Aptos" w:eastAsia="Aptos" w:hAnsi="Aptos" w:cs="Times New Roman"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6E19C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24.110,00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FBA1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24.110,00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74726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14.428,53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159CB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59,84</w:t>
            </w:r>
          </w:p>
        </w:tc>
      </w:tr>
      <w:tr w:rsidR="001F6639" w:rsidRPr="001F6639" w14:paraId="1A8E709D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1C4D6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8FD6A" w14:textId="77777777" w:rsidR="001F6639" w:rsidRPr="001F6639" w:rsidRDefault="001F6639" w:rsidP="001F6639">
            <w:pPr>
              <w:rPr>
                <w:rFonts w:ascii="Aptos" w:eastAsia="Aptos" w:hAnsi="Aptos" w:cs="Times New Roman"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A3C6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35.260,00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DBBB9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35.260,00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7650C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35.246,34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C6A14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99,96</w:t>
            </w:r>
          </w:p>
        </w:tc>
      </w:tr>
      <w:tr w:rsidR="001F6639" w:rsidRPr="001F6639" w14:paraId="72F76FEF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2E783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7A6F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DD919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9.890,00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EA00D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9.890,00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ED1E2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9.605,62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6D007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97,12</w:t>
            </w:r>
          </w:p>
        </w:tc>
      </w:tr>
      <w:tr w:rsidR="001F6639" w:rsidRPr="001F6639" w14:paraId="466022B9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E2A66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D4738" w14:textId="77777777" w:rsidR="001F6639" w:rsidRPr="001F6639" w:rsidRDefault="001F6639" w:rsidP="001F6639">
            <w:pPr>
              <w:rPr>
                <w:rFonts w:ascii="Aptos" w:eastAsia="Aptos" w:hAnsi="Aptos" w:cs="Times New Roman"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22A13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9.540,00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50920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9.540,00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BCB99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9.255,62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E5E30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97,02</w:t>
            </w:r>
          </w:p>
        </w:tc>
      </w:tr>
      <w:tr w:rsidR="001F6639" w:rsidRPr="001F6639" w14:paraId="559E9303" w14:textId="77777777" w:rsidTr="0052557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0E395" w14:textId="77777777" w:rsidR="001F6639" w:rsidRPr="001F6639" w:rsidRDefault="001F6639" w:rsidP="001F6639">
            <w:pPr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CF61" w14:textId="77777777" w:rsidR="001F6639" w:rsidRPr="001F6639" w:rsidRDefault="001F6639" w:rsidP="001F6639">
            <w:pPr>
              <w:rPr>
                <w:rFonts w:ascii="Aptos" w:eastAsia="Aptos" w:hAnsi="Aptos" w:cs="Times New Roman"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B86A5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92995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CF11B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A4039" w14:textId="77777777" w:rsidR="001F6639" w:rsidRPr="001F6639" w:rsidRDefault="001F6639" w:rsidP="001F6639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1F6639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100,00</w:t>
            </w:r>
          </w:p>
        </w:tc>
      </w:tr>
    </w:tbl>
    <w:p w14:paraId="3F7ABECB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14:paraId="62F65061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1F6639">
        <w:rPr>
          <w:rFonts w:ascii="Aptos" w:eastAsia="Aptos" w:hAnsi="Aptos" w:cs="Times New Roman"/>
          <w:b/>
        </w:rPr>
        <w:t>Članak 2.</w:t>
      </w:r>
    </w:p>
    <w:p w14:paraId="1E7682E4" w14:textId="77777777" w:rsidR="001F6639" w:rsidRPr="001F6639" w:rsidRDefault="001F6639" w:rsidP="001F6639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14:paraId="43881CA6" w14:textId="77777777" w:rsidR="001F6639" w:rsidRPr="001F6639" w:rsidRDefault="001F6639" w:rsidP="001F6639">
      <w:pPr>
        <w:spacing w:after="0" w:line="240" w:lineRule="auto"/>
        <w:rPr>
          <w:rFonts w:ascii="Aptos" w:eastAsia="Aptos" w:hAnsi="Aptos" w:cs="Times New Roman"/>
        </w:rPr>
      </w:pPr>
      <w:r w:rsidRPr="001F6639">
        <w:rPr>
          <w:rFonts w:ascii="Aptos" w:eastAsia="Aptos" w:hAnsi="Aptos" w:cs="Times New Roman"/>
        </w:rPr>
        <w:t xml:space="preserve">Ovaj će Godišnji izvještaj o izvršenju biti objavljen na oglasnoj ploči Mjesnog odbora </w:t>
      </w:r>
      <w:r w:rsidRPr="001F6639">
        <w:rPr>
          <w:rFonts w:ascii="Aptos" w:eastAsia="Aptos" w:hAnsi="Aptos" w:cs="Times New Roman"/>
          <w:noProof/>
        </w:rPr>
        <w:t>Lipnica.</w:t>
      </w:r>
    </w:p>
    <w:p w14:paraId="3FA91944" w14:textId="78BCA8C1" w:rsidR="00260DAB" w:rsidRPr="00053DA1" w:rsidRDefault="00260DAB" w:rsidP="00053DA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5F1637" w14:textId="331A420A" w:rsidR="00AF1238" w:rsidRDefault="00AF1238" w:rsidP="00AF123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3249A" w14:textId="59896BB1" w:rsidR="001F6639" w:rsidRDefault="00D74A3E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3C66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F66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B32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EB32F9" w:rsidRPr="00EB32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micanjem starih ostalih drvenih stupova od niskonaponske mreže</w:t>
      </w:r>
    </w:p>
    <w:p w14:paraId="59D95818" w14:textId="77777777" w:rsidR="00EB32F9" w:rsidRDefault="00EB32F9" w:rsidP="00EB32F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2156FF5" w14:textId="77777777" w:rsidR="00EB32F9" w:rsidRDefault="00EB32F9" w:rsidP="00EB32F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0B74B850" w14:textId="77777777" w:rsidR="00EB32F9" w:rsidRDefault="00EB32F9" w:rsidP="00EB32F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5AA1F8C4" w14:textId="12D15790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18F96C" w14:textId="4D2549FF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E2CD0C" w14:textId="17CF9249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6638E3" w14:textId="77777777" w:rsidR="00EB32F9" w:rsidRPr="008D4894" w:rsidRDefault="00EB32F9" w:rsidP="00EB32F9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D4894">
        <w:rPr>
          <w:rFonts w:ascii="Times New Roman" w:hAnsi="Times New Roman"/>
          <w:b/>
          <w:szCs w:val="24"/>
          <w:lang w:val="en-GB"/>
        </w:rPr>
        <w:t>ZAKLJUČAK</w:t>
      </w:r>
    </w:p>
    <w:p w14:paraId="3410C1BF" w14:textId="2F6D4DFF" w:rsidR="00EB32F9" w:rsidRDefault="00EB32F9" w:rsidP="00EB32F9">
      <w:pPr>
        <w:spacing w:line="276" w:lineRule="auto"/>
        <w:jc w:val="center"/>
        <w:rPr>
          <w:rFonts w:ascii="Times New Roman" w:hAnsi="Times New Roman"/>
          <w:b/>
          <w:sz w:val="20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 xml:space="preserve">za </w:t>
      </w:r>
      <w:proofErr w:type="spellStart"/>
      <w:r>
        <w:rPr>
          <w:rFonts w:ascii="Times New Roman" w:hAnsi="Times New Roman"/>
          <w:b/>
          <w:szCs w:val="24"/>
          <w:lang w:val="en-GB"/>
        </w:rPr>
        <w:t>micanjem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starih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ostalih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drvenih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stupova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od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niskonaponske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Cs w:val="24"/>
          <w:lang w:val="en-GB"/>
        </w:rPr>
        <w:t>mreže</w:t>
      </w:r>
      <w:proofErr w:type="spellEnd"/>
    </w:p>
    <w:p w14:paraId="0F560AE7" w14:textId="77777777" w:rsidR="00EB32F9" w:rsidRPr="008D4894" w:rsidRDefault="00EB32F9" w:rsidP="00EB32F9">
      <w:pPr>
        <w:spacing w:line="276" w:lineRule="auto"/>
        <w:jc w:val="center"/>
        <w:rPr>
          <w:rFonts w:ascii="Times New Roman" w:hAnsi="Times New Roman"/>
          <w:b/>
          <w:sz w:val="20"/>
          <w:lang w:val="en-GB"/>
        </w:rPr>
      </w:pPr>
    </w:p>
    <w:p w14:paraId="01E58C90" w14:textId="77777777" w:rsidR="00EB32F9" w:rsidRDefault="00EB32F9" w:rsidP="00EB32F9">
      <w:pPr>
        <w:pStyle w:val="Odlomakpopisa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2D5B33">
        <w:rPr>
          <w:rFonts w:ascii="Times New Roman" w:hAnsi="Times New Roman"/>
          <w:sz w:val="24"/>
          <w:szCs w:val="24"/>
        </w:rPr>
        <w:t xml:space="preserve">ijeće Mjesnog odbora </w:t>
      </w:r>
      <w:r>
        <w:rPr>
          <w:rFonts w:ascii="Times New Roman" w:hAnsi="Times New Roman"/>
          <w:sz w:val="24"/>
          <w:szCs w:val="24"/>
        </w:rPr>
        <w:t>Lipnica</w:t>
      </w:r>
      <w:r w:rsidRPr="002D5B33">
        <w:rPr>
          <w:rFonts w:ascii="Times New Roman" w:hAnsi="Times New Roman"/>
          <w:sz w:val="24"/>
          <w:szCs w:val="24"/>
        </w:rPr>
        <w:t xml:space="preserve"> raspravilo je o </w:t>
      </w:r>
      <w:r>
        <w:rPr>
          <w:rFonts w:ascii="Times New Roman" w:hAnsi="Times New Roman"/>
          <w:sz w:val="24"/>
          <w:szCs w:val="24"/>
        </w:rPr>
        <w:t xml:space="preserve">prijedlogu za micanjem starih ostalih drvenih stupova od niskonaponske mreže na adresi </w:t>
      </w:r>
      <w:proofErr w:type="spellStart"/>
      <w:r>
        <w:rPr>
          <w:rFonts w:ascii="Times New Roman" w:hAnsi="Times New Roman"/>
          <w:sz w:val="24"/>
          <w:szCs w:val="24"/>
        </w:rPr>
        <w:t>Lipnička</w:t>
      </w:r>
      <w:proofErr w:type="spellEnd"/>
      <w:r>
        <w:rPr>
          <w:rFonts w:ascii="Times New Roman" w:hAnsi="Times New Roman"/>
          <w:sz w:val="24"/>
          <w:szCs w:val="24"/>
        </w:rPr>
        <w:t xml:space="preserve"> cesta od 50. – 52. kbr.</w:t>
      </w:r>
    </w:p>
    <w:p w14:paraId="5E4E316C" w14:textId="77777777" w:rsidR="00EB32F9" w:rsidRPr="002D5B33" w:rsidRDefault="00EB32F9" w:rsidP="00EB32F9">
      <w:pPr>
        <w:pStyle w:val="Odlomakpopis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8CAF684" w14:textId="77777777" w:rsidR="00EB32F9" w:rsidRDefault="00EB32F9" w:rsidP="00EB32F9">
      <w:pPr>
        <w:pStyle w:val="Odlomakpopisa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 xml:space="preserve">Mjesnog odbora  Lipnica traži micanje starih ostalih drvenih stupova od niskonaponske mreže na adresi </w:t>
      </w:r>
      <w:proofErr w:type="spellStart"/>
      <w:r>
        <w:rPr>
          <w:rFonts w:ascii="Times New Roman" w:hAnsi="Times New Roman"/>
          <w:sz w:val="24"/>
          <w:szCs w:val="24"/>
        </w:rPr>
        <w:t>Lipnička</w:t>
      </w:r>
      <w:proofErr w:type="spellEnd"/>
      <w:r>
        <w:rPr>
          <w:rFonts w:ascii="Times New Roman" w:hAnsi="Times New Roman"/>
          <w:sz w:val="24"/>
          <w:szCs w:val="24"/>
        </w:rPr>
        <w:t xml:space="preserve"> cesta od 50. – 52. kbr.</w:t>
      </w:r>
    </w:p>
    <w:p w14:paraId="1D602795" w14:textId="77777777" w:rsidR="00EB32F9" w:rsidRPr="001852AF" w:rsidRDefault="00EB32F9" w:rsidP="00EB32F9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0CDB3BE6" w14:textId="77777777" w:rsidR="00EB32F9" w:rsidRPr="00216BA4" w:rsidRDefault="00EB32F9" w:rsidP="00EB32F9">
      <w:pPr>
        <w:pStyle w:val="Odlomakpopisa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6BA4">
        <w:rPr>
          <w:rFonts w:ascii="Times New Roman" w:hAnsi="Times New Roman"/>
          <w:sz w:val="24"/>
          <w:szCs w:val="24"/>
        </w:rPr>
        <w:t>Ovaj zaključak dostavlja se Vijeću Gradske četvrti Brezovica na dalj</w:t>
      </w:r>
      <w:r>
        <w:rPr>
          <w:rFonts w:ascii="Times New Roman" w:hAnsi="Times New Roman"/>
          <w:sz w:val="24"/>
          <w:szCs w:val="24"/>
        </w:rPr>
        <w:t>nj</w:t>
      </w:r>
      <w:r w:rsidRPr="00216BA4">
        <w:rPr>
          <w:rFonts w:ascii="Times New Roman" w:hAnsi="Times New Roman"/>
          <w:sz w:val="24"/>
          <w:szCs w:val="24"/>
        </w:rPr>
        <w:t>e postupanje.</w:t>
      </w:r>
    </w:p>
    <w:p w14:paraId="46A2F77E" w14:textId="261C913C" w:rsidR="001F6639" w:rsidRDefault="001F663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B18061" w14:textId="702B9A4B" w:rsidR="00AD55DD" w:rsidRPr="0099232A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D55DD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1CD4079C" w14:textId="0D34BBA0" w:rsidR="001336AB" w:rsidRPr="0099232A" w:rsidRDefault="001336AB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F77AAE" w14:textId="4A2F829E" w:rsidR="004E1FF1" w:rsidRDefault="009552B6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 točku dnevnoga reda, otvara raspravu.</w:t>
      </w:r>
    </w:p>
    <w:p w14:paraId="6092B004" w14:textId="3365D9FE" w:rsidR="00FD204A" w:rsidRPr="0099232A" w:rsidRDefault="00C87AC2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AC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Ivan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kako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napravljeno, p</w:t>
      </w:r>
      <w:r w:rsidR="005B7838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</w:t>
      </w:r>
      <w:r w:rsidR="00F04448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ik </w:t>
      </w:r>
      <w:r w:rsidR="00D06587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</w:t>
      </w:r>
      <w:r w:rsidR="00E46059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ostale članove Vijeća o din</w:t>
      </w:r>
      <w:r w:rsidR="00DC3DC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amici radova na </w:t>
      </w:r>
      <w:proofErr w:type="spellStart"/>
      <w:r w:rsidR="00DC3DC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="00DC3DC0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</w:t>
      </w:r>
      <w:r w:rsidR="002B7485"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81ECAAA" w14:textId="706FAD9C" w:rsidR="00DC3DC0" w:rsidRDefault="00DC3DC0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32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Vijeća Ivan Kovačić, obzirom da nije bilo pitanja zatvara sjednicu.</w:t>
      </w:r>
    </w:p>
    <w:p w14:paraId="2E36CFD3" w14:textId="15A1043D" w:rsidR="005B204E" w:rsidRDefault="005B204E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A0E96F" w14:textId="799D5F53" w:rsidR="008C6769" w:rsidRDefault="008C6769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FF952" w14:textId="03A3C048" w:rsidR="003C0B7B" w:rsidRPr="00557E05" w:rsidRDefault="003C0B7B" w:rsidP="00F42C02">
      <w:pPr>
        <w:pStyle w:val="Bezproreda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65F0C9E9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BD38E3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E793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06FB09B9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003D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B72333">
        <w:rPr>
          <w:rFonts w:ascii="Times New Roman" w:eastAsia="Times New Roman" w:hAnsi="Times New Roman" w:cs="Times New Roman"/>
          <w:sz w:val="24"/>
          <w:szCs w:val="24"/>
          <w:lang w:eastAsia="hr-HR"/>
        </w:rPr>
        <w:t>1987</w:t>
      </w:r>
      <w:bookmarkStart w:id="0" w:name="_GoBack"/>
      <w:bookmarkEnd w:id="0"/>
    </w:p>
    <w:p w14:paraId="2D836654" w14:textId="3B4F50E9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287752F3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83A9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83A9F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10FB8B8C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744F2DEF" w:rsidR="009F1CFC" w:rsidRDefault="009F1CFC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CFC">
        <w:rPr>
          <w:rFonts w:ascii="Times New Roman" w:hAnsi="Times New Roman" w:cs="Times New Roman"/>
          <w:sz w:val="24"/>
          <w:szCs w:val="24"/>
        </w:rPr>
        <w:t>Zapisnik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CA22DB3" w14:textId="384333D4" w:rsidR="003569F6" w:rsidRDefault="003569F6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2F659AC8" w14:textId="77777777" w:rsidR="003569F6" w:rsidRDefault="003569F6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AFDAFB" w14:textId="5A3F31D6" w:rsidR="007C31F9" w:rsidRPr="009F1CFC" w:rsidRDefault="007C31F9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0DB605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03313" w14:textId="052825EF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DBCDED" w14:textId="77777777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BC3BC6" w14:textId="79F85EB6" w:rsidR="00E71106" w:rsidRPr="003569F6" w:rsidRDefault="008E1D8A" w:rsidP="003569F6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5A844BA2" w14:textId="454EF534" w:rsidR="00EF2FDA" w:rsidRDefault="00EF2FDA" w:rsidP="00AF0A4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21A715" w14:textId="70E558BF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8A91D2" w14:textId="4408F7A3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10F398" w14:textId="505DDDB8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FAAF8" w14:textId="401EBEBD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883FE9" w14:textId="6408B305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C8BDE1" w14:textId="7C292C43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40A23" w14:textId="1455CE0A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CE09A2" w14:textId="0D5467F1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244517" w14:textId="5C7B7A91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19E638" w14:textId="64A1A824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C56F4" w14:textId="5C609B5E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53EFE" w14:textId="72BE4194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E6CA86" w14:textId="3BF42A28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21235" w14:textId="67812E47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94E61" w14:textId="77777777" w:rsidR="00AF0A4D" w:rsidRDefault="00AF0A4D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lastRenderedPageBreak/>
        <w:t>IZVJEŠĆE O GLASANJU NA SJEDNICI</w:t>
      </w:r>
    </w:p>
    <w:tbl>
      <w:tblPr>
        <w:tblpPr w:leftFromText="180" w:rightFromText="180" w:vertAnchor="text" w:horzAnchor="margin" w:tblpY="343"/>
        <w:tblW w:w="4499" w:type="dxa"/>
        <w:tblLayout w:type="fixed"/>
        <w:tblLook w:val="04A0" w:firstRow="1" w:lastRow="0" w:firstColumn="1" w:lastColumn="0" w:noHBand="0" w:noVBand="1"/>
      </w:tblPr>
      <w:tblGrid>
        <w:gridCol w:w="2233"/>
        <w:gridCol w:w="1133"/>
        <w:gridCol w:w="1133"/>
      </w:tblGrid>
      <w:tr w:rsidR="00AF0A4D" w:rsidRPr="00E71106" w14:paraId="15CBE82B" w14:textId="77777777" w:rsidTr="00AF0A4D">
        <w:trPr>
          <w:trHeight w:val="30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515E30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269DD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7E942E94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2. </w:t>
            </w:r>
          </w:p>
        </w:tc>
      </w:tr>
      <w:tr w:rsidR="00AF0A4D" w:rsidRPr="00E71106" w14:paraId="25FDA109" w14:textId="77777777" w:rsidTr="00AF0A4D">
        <w:trPr>
          <w:trHeight w:val="30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6B99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 HRVOJE AZINOVIĆ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AC58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264B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143854FF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9BBB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DAVOR TRPUTEC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1705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5FC99" w14:textId="77777777" w:rsidR="00AF0A4D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1A92889F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53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IVAN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860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9D0F7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40054C1B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FD07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TOMISLAV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B109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688A8" w14:textId="77777777" w:rsidR="00AF0A4D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4439308B" w14:textId="77777777" w:rsidTr="00AF0A4D">
        <w:trPr>
          <w:trHeight w:val="30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6EB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GORAN PAVIČIĆ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4FB2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23FE0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AF0A4D" w:rsidRPr="00E71106" w14:paraId="2B28247B" w14:textId="77777777" w:rsidTr="00AF0A4D">
        <w:trPr>
          <w:trHeight w:val="300"/>
        </w:trPr>
        <w:tc>
          <w:tcPr>
            <w:tcW w:w="2233" w:type="dxa"/>
            <w:noWrap/>
            <w:vAlign w:val="bottom"/>
            <w:hideMark/>
          </w:tcPr>
          <w:p w14:paraId="49AA4C8E" w14:textId="3AF41767" w:rsidR="00AF0A4D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329E1D" w14:textId="77777777" w:rsidR="00AF0A4D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10818DD" w14:textId="296FA405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3" w:type="dxa"/>
            <w:noWrap/>
            <w:vAlign w:val="bottom"/>
            <w:hideMark/>
          </w:tcPr>
          <w:p w14:paraId="0EAEC45C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61AFAA61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F0A4D" w:rsidRPr="00E71106" w14:paraId="5A7EE513" w14:textId="77777777" w:rsidTr="00AF0A4D">
        <w:trPr>
          <w:trHeight w:val="300"/>
        </w:trPr>
        <w:tc>
          <w:tcPr>
            <w:tcW w:w="2233" w:type="dxa"/>
            <w:noWrap/>
            <w:vAlign w:val="bottom"/>
            <w:hideMark/>
          </w:tcPr>
          <w:p w14:paraId="3E0C42F9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3" w:type="dxa"/>
            <w:noWrap/>
            <w:vAlign w:val="bottom"/>
            <w:hideMark/>
          </w:tcPr>
          <w:p w14:paraId="77721E73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7007135E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F0A4D" w:rsidRPr="00E71106" w14:paraId="01EC17D4" w14:textId="77777777" w:rsidTr="00AF0A4D">
        <w:trPr>
          <w:trHeight w:val="300"/>
        </w:trPr>
        <w:tc>
          <w:tcPr>
            <w:tcW w:w="2233" w:type="dxa"/>
            <w:noWrap/>
            <w:vAlign w:val="bottom"/>
            <w:hideMark/>
          </w:tcPr>
          <w:p w14:paraId="5126E158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3" w:type="dxa"/>
            <w:noWrap/>
            <w:vAlign w:val="bottom"/>
            <w:hideMark/>
          </w:tcPr>
          <w:p w14:paraId="5B9FC5D5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3" w:type="dxa"/>
          </w:tcPr>
          <w:p w14:paraId="1B75668E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F0A4D" w:rsidRPr="00E71106" w14:paraId="08C7B7DD" w14:textId="77777777" w:rsidTr="00AF0A4D">
        <w:trPr>
          <w:trHeight w:val="300"/>
        </w:trPr>
        <w:tc>
          <w:tcPr>
            <w:tcW w:w="3366" w:type="dxa"/>
            <w:gridSpan w:val="2"/>
            <w:noWrap/>
            <w:vAlign w:val="bottom"/>
            <w:hideMark/>
          </w:tcPr>
          <w:p w14:paraId="595AC302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3" w:type="dxa"/>
          </w:tcPr>
          <w:p w14:paraId="09F7F6E7" w14:textId="77777777" w:rsidR="00AF0A4D" w:rsidRPr="00E71106" w:rsidRDefault="00AF0A4D" w:rsidP="00AF0A4D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6F89B1B9" w14:textId="77777777" w:rsidR="00E71106" w:rsidRPr="00E71106" w:rsidRDefault="00E71106" w:rsidP="00AF0A4D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C6A9C" w14:textId="77777777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68A0D15A" w:rsidR="00E71106" w:rsidRDefault="00E71106" w:rsidP="00771F4C"/>
    <w:p w14:paraId="7C8C5C08" w14:textId="2FB3A627" w:rsidR="00AF0A4D" w:rsidRDefault="00AF0A4D" w:rsidP="00771F4C"/>
    <w:p w14:paraId="19F9FAC4" w14:textId="2615E774" w:rsidR="00AF0A4D" w:rsidRDefault="00AF0A4D" w:rsidP="00771F4C"/>
    <w:p w14:paraId="315D1419" w14:textId="5AD8DD72" w:rsidR="00AF0A4D" w:rsidRDefault="00AF0A4D" w:rsidP="00771F4C"/>
    <w:p w14:paraId="4CB43A80" w14:textId="39352368" w:rsidR="00AF0A4D" w:rsidRDefault="00AF0A4D" w:rsidP="00771F4C"/>
    <w:p w14:paraId="469C1DA1" w14:textId="6E2982F3" w:rsidR="00AF0A4D" w:rsidRDefault="00AF0A4D" w:rsidP="00771F4C"/>
    <w:p w14:paraId="49919FD5" w14:textId="72AD9C72" w:rsidR="00AF0A4D" w:rsidRDefault="00AF0A4D" w:rsidP="00771F4C"/>
    <w:p w14:paraId="0957BB1A" w14:textId="77777777" w:rsidR="00AF0A4D" w:rsidRDefault="00AF0A4D" w:rsidP="00771F4C"/>
    <w:sectPr w:rsidR="00AF0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28"/>
  </w:num>
  <w:num w:numId="5">
    <w:abstractNumId w:val="1"/>
  </w:num>
  <w:num w:numId="6">
    <w:abstractNumId w:val="13"/>
  </w:num>
  <w:num w:numId="7">
    <w:abstractNumId w:val="17"/>
  </w:num>
  <w:num w:numId="8">
    <w:abstractNumId w:val="29"/>
  </w:num>
  <w:num w:numId="9">
    <w:abstractNumId w:val="20"/>
  </w:num>
  <w:num w:numId="10">
    <w:abstractNumId w:val="15"/>
  </w:num>
  <w:num w:numId="11">
    <w:abstractNumId w:val="6"/>
  </w:num>
  <w:num w:numId="12">
    <w:abstractNumId w:val="0"/>
  </w:num>
  <w:num w:numId="13">
    <w:abstractNumId w:val="16"/>
  </w:num>
  <w:num w:numId="14">
    <w:abstractNumId w:val="24"/>
  </w:num>
  <w:num w:numId="15">
    <w:abstractNumId w:val="22"/>
  </w:num>
  <w:num w:numId="16">
    <w:abstractNumId w:val="25"/>
  </w:num>
  <w:num w:numId="17">
    <w:abstractNumId w:val="23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3"/>
  </w:num>
  <w:num w:numId="23">
    <w:abstractNumId w:val="26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1"/>
  </w:num>
  <w:num w:numId="29">
    <w:abstractNumId w:val="12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D43"/>
    <w:rsid w:val="000140A5"/>
    <w:rsid w:val="0001573D"/>
    <w:rsid w:val="00023F83"/>
    <w:rsid w:val="00032974"/>
    <w:rsid w:val="00034E8F"/>
    <w:rsid w:val="000448F9"/>
    <w:rsid w:val="00053DA1"/>
    <w:rsid w:val="00060BCF"/>
    <w:rsid w:val="000700A2"/>
    <w:rsid w:val="00071238"/>
    <w:rsid w:val="00077C0B"/>
    <w:rsid w:val="000944CE"/>
    <w:rsid w:val="000B5709"/>
    <w:rsid w:val="000C5644"/>
    <w:rsid w:val="000D02C7"/>
    <w:rsid w:val="000E108D"/>
    <w:rsid w:val="000E35EC"/>
    <w:rsid w:val="000E3AFB"/>
    <w:rsid w:val="000E6178"/>
    <w:rsid w:val="000F3093"/>
    <w:rsid w:val="00103925"/>
    <w:rsid w:val="00104927"/>
    <w:rsid w:val="001114B8"/>
    <w:rsid w:val="00116848"/>
    <w:rsid w:val="0012238C"/>
    <w:rsid w:val="00130B36"/>
    <w:rsid w:val="001322EE"/>
    <w:rsid w:val="001336AB"/>
    <w:rsid w:val="00135C95"/>
    <w:rsid w:val="00142921"/>
    <w:rsid w:val="00145887"/>
    <w:rsid w:val="001532BA"/>
    <w:rsid w:val="001647EE"/>
    <w:rsid w:val="001719E0"/>
    <w:rsid w:val="0017411D"/>
    <w:rsid w:val="001742DE"/>
    <w:rsid w:val="00175286"/>
    <w:rsid w:val="001948D9"/>
    <w:rsid w:val="001C70A6"/>
    <w:rsid w:val="001D1239"/>
    <w:rsid w:val="001D1FDD"/>
    <w:rsid w:val="001E2C4C"/>
    <w:rsid w:val="001F6639"/>
    <w:rsid w:val="00201510"/>
    <w:rsid w:val="00226CAD"/>
    <w:rsid w:val="00230AC2"/>
    <w:rsid w:val="002456FF"/>
    <w:rsid w:val="00260DAB"/>
    <w:rsid w:val="00261DE8"/>
    <w:rsid w:val="002626F4"/>
    <w:rsid w:val="00283AC0"/>
    <w:rsid w:val="00285247"/>
    <w:rsid w:val="00287401"/>
    <w:rsid w:val="0029207C"/>
    <w:rsid w:val="00294D44"/>
    <w:rsid w:val="002A59A2"/>
    <w:rsid w:val="002B2D15"/>
    <w:rsid w:val="002B7485"/>
    <w:rsid w:val="002C2F01"/>
    <w:rsid w:val="002C5BB5"/>
    <w:rsid w:val="002C6B95"/>
    <w:rsid w:val="002E47CD"/>
    <w:rsid w:val="002E5432"/>
    <w:rsid w:val="002E5ED3"/>
    <w:rsid w:val="002F0CC7"/>
    <w:rsid w:val="002F1381"/>
    <w:rsid w:val="002F608B"/>
    <w:rsid w:val="00303AFF"/>
    <w:rsid w:val="00333042"/>
    <w:rsid w:val="003361E1"/>
    <w:rsid w:val="00346C1C"/>
    <w:rsid w:val="003569F6"/>
    <w:rsid w:val="00373DA3"/>
    <w:rsid w:val="003816E9"/>
    <w:rsid w:val="003853B6"/>
    <w:rsid w:val="003861CE"/>
    <w:rsid w:val="00394055"/>
    <w:rsid w:val="003C0B7B"/>
    <w:rsid w:val="003C5EE7"/>
    <w:rsid w:val="003C660C"/>
    <w:rsid w:val="003C7B7F"/>
    <w:rsid w:val="00421504"/>
    <w:rsid w:val="00436D00"/>
    <w:rsid w:val="0044110C"/>
    <w:rsid w:val="00453633"/>
    <w:rsid w:val="004623B5"/>
    <w:rsid w:val="00476954"/>
    <w:rsid w:val="00486A55"/>
    <w:rsid w:val="00492C70"/>
    <w:rsid w:val="0049477A"/>
    <w:rsid w:val="004A5C8A"/>
    <w:rsid w:val="004A74CE"/>
    <w:rsid w:val="004C553B"/>
    <w:rsid w:val="004D4FBE"/>
    <w:rsid w:val="004E1FF1"/>
    <w:rsid w:val="00502141"/>
    <w:rsid w:val="00505EA4"/>
    <w:rsid w:val="00523C02"/>
    <w:rsid w:val="005251BA"/>
    <w:rsid w:val="00525D93"/>
    <w:rsid w:val="00537A97"/>
    <w:rsid w:val="00557E05"/>
    <w:rsid w:val="00560401"/>
    <w:rsid w:val="005642C2"/>
    <w:rsid w:val="00564CC6"/>
    <w:rsid w:val="0057104A"/>
    <w:rsid w:val="00573C61"/>
    <w:rsid w:val="00583A9F"/>
    <w:rsid w:val="00583EDC"/>
    <w:rsid w:val="00586443"/>
    <w:rsid w:val="00586ED4"/>
    <w:rsid w:val="00595015"/>
    <w:rsid w:val="005B01BD"/>
    <w:rsid w:val="005B204E"/>
    <w:rsid w:val="005B7838"/>
    <w:rsid w:val="005D4CAC"/>
    <w:rsid w:val="005F3AE8"/>
    <w:rsid w:val="00636E42"/>
    <w:rsid w:val="00647C20"/>
    <w:rsid w:val="00692BBA"/>
    <w:rsid w:val="006A2CA0"/>
    <w:rsid w:val="006A370D"/>
    <w:rsid w:val="006B3273"/>
    <w:rsid w:val="006C6D3D"/>
    <w:rsid w:val="006D12CC"/>
    <w:rsid w:val="006E72AB"/>
    <w:rsid w:val="006F4CC2"/>
    <w:rsid w:val="006F6DD3"/>
    <w:rsid w:val="00700705"/>
    <w:rsid w:val="00702C46"/>
    <w:rsid w:val="00706756"/>
    <w:rsid w:val="00716E8D"/>
    <w:rsid w:val="00723475"/>
    <w:rsid w:val="007267B0"/>
    <w:rsid w:val="007273A9"/>
    <w:rsid w:val="007358FF"/>
    <w:rsid w:val="00737D5E"/>
    <w:rsid w:val="0076031A"/>
    <w:rsid w:val="00771F4C"/>
    <w:rsid w:val="00781A5A"/>
    <w:rsid w:val="007A55E0"/>
    <w:rsid w:val="007B4D16"/>
    <w:rsid w:val="007C31F9"/>
    <w:rsid w:val="007C3ECD"/>
    <w:rsid w:val="007C7D6D"/>
    <w:rsid w:val="007D1914"/>
    <w:rsid w:val="007D19ED"/>
    <w:rsid w:val="007D4250"/>
    <w:rsid w:val="007D60D7"/>
    <w:rsid w:val="007F7395"/>
    <w:rsid w:val="007F7EB8"/>
    <w:rsid w:val="00801042"/>
    <w:rsid w:val="00803373"/>
    <w:rsid w:val="00810401"/>
    <w:rsid w:val="0081747C"/>
    <w:rsid w:val="00817F8B"/>
    <w:rsid w:val="00824259"/>
    <w:rsid w:val="00832806"/>
    <w:rsid w:val="008354CD"/>
    <w:rsid w:val="00836986"/>
    <w:rsid w:val="008373E1"/>
    <w:rsid w:val="00855031"/>
    <w:rsid w:val="00880A10"/>
    <w:rsid w:val="008817C8"/>
    <w:rsid w:val="00887194"/>
    <w:rsid w:val="00890577"/>
    <w:rsid w:val="008A0835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70B5"/>
    <w:rsid w:val="009048A6"/>
    <w:rsid w:val="009110FF"/>
    <w:rsid w:val="00941238"/>
    <w:rsid w:val="00947F22"/>
    <w:rsid w:val="00954D57"/>
    <w:rsid w:val="009552B6"/>
    <w:rsid w:val="009571BF"/>
    <w:rsid w:val="00961370"/>
    <w:rsid w:val="00961FC3"/>
    <w:rsid w:val="009774E7"/>
    <w:rsid w:val="0099232A"/>
    <w:rsid w:val="00993C46"/>
    <w:rsid w:val="009C07BC"/>
    <w:rsid w:val="009F1CFC"/>
    <w:rsid w:val="009F365D"/>
    <w:rsid w:val="00A151FC"/>
    <w:rsid w:val="00A30B95"/>
    <w:rsid w:val="00A30CE8"/>
    <w:rsid w:val="00A37174"/>
    <w:rsid w:val="00A514F6"/>
    <w:rsid w:val="00A5614F"/>
    <w:rsid w:val="00A703BA"/>
    <w:rsid w:val="00A73592"/>
    <w:rsid w:val="00A75C1F"/>
    <w:rsid w:val="00AA1B0C"/>
    <w:rsid w:val="00AA623F"/>
    <w:rsid w:val="00AC128B"/>
    <w:rsid w:val="00AC1A48"/>
    <w:rsid w:val="00AC4529"/>
    <w:rsid w:val="00AD1148"/>
    <w:rsid w:val="00AD55DD"/>
    <w:rsid w:val="00AE364A"/>
    <w:rsid w:val="00AE4FBC"/>
    <w:rsid w:val="00AE5CA9"/>
    <w:rsid w:val="00AE5E96"/>
    <w:rsid w:val="00AF0A4D"/>
    <w:rsid w:val="00AF1238"/>
    <w:rsid w:val="00AF4C85"/>
    <w:rsid w:val="00B25C44"/>
    <w:rsid w:val="00B43612"/>
    <w:rsid w:val="00B5174A"/>
    <w:rsid w:val="00B6012B"/>
    <w:rsid w:val="00B72333"/>
    <w:rsid w:val="00B74FA3"/>
    <w:rsid w:val="00B92BE7"/>
    <w:rsid w:val="00BA5075"/>
    <w:rsid w:val="00BB35C1"/>
    <w:rsid w:val="00BB5507"/>
    <w:rsid w:val="00BC0514"/>
    <w:rsid w:val="00BC2FA2"/>
    <w:rsid w:val="00BC5B7E"/>
    <w:rsid w:val="00BC776B"/>
    <w:rsid w:val="00BD1FD8"/>
    <w:rsid w:val="00BD38E3"/>
    <w:rsid w:val="00BD3DC0"/>
    <w:rsid w:val="00BD5DF8"/>
    <w:rsid w:val="00BF2AAB"/>
    <w:rsid w:val="00C00237"/>
    <w:rsid w:val="00C411A9"/>
    <w:rsid w:val="00C44EF1"/>
    <w:rsid w:val="00C72AD2"/>
    <w:rsid w:val="00C83E4F"/>
    <w:rsid w:val="00C84B98"/>
    <w:rsid w:val="00C87AC2"/>
    <w:rsid w:val="00CB1400"/>
    <w:rsid w:val="00CE6B59"/>
    <w:rsid w:val="00CE7679"/>
    <w:rsid w:val="00CF4B12"/>
    <w:rsid w:val="00D02FD2"/>
    <w:rsid w:val="00D05B44"/>
    <w:rsid w:val="00D06587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94CD1"/>
    <w:rsid w:val="00DB22DA"/>
    <w:rsid w:val="00DC3DC0"/>
    <w:rsid w:val="00DD4DF5"/>
    <w:rsid w:val="00DF3194"/>
    <w:rsid w:val="00DF3ED8"/>
    <w:rsid w:val="00DF6074"/>
    <w:rsid w:val="00E0136B"/>
    <w:rsid w:val="00E01B6D"/>
    <w:rsid w:val="00E02DA9"/>
    <w:rsid w:val="00E04282"/>
    <w:rsid w:val="00E127C0"/>
    <w:rsid w:val="00E203BF"/>
    <w:rsid w:val="00E351E2"/>
    <w:rsid w:val="00E46059"/>
    <w:rsid w:val="00E54205"/>
    <w:rsid w:val="00E56E06"/>
    <w:rsid w:val="00E71106"/>
    <w:rsid w:val="00E71556"/>
    <w:rsid w:val="00E74010"/>
    <w:rsid w:val="00E75294"/>
    <w:rsid w:val="00E803BC"/>
    <w:rsid w:val="00E8679E"/>
    <w:rsid w:val="00E87974"/>
    <w:rsid w:val="00EA78A1"/>
    <w:rsid w:val="00EB25F2"/>
    <w:rsid w:val="00EB32F9"/>
    <w:rsid w:val="00EB50EB"/>
    <w:rsid w:val="00EB7D90"/>
    <w:rsid w:val="00EC5702"/>
    <w:rsid w:val="00EC739F"/>
    <w:rsid w:val="00ED5CC4"/>
    <w:rsid w:val="00EF2FDA"/>
    <w:rsid w:val="00EF6220"/>
    <w:rsid w:val="00F04448"/>
    <w:rsid w:val="00F04B7D"/>
    <w:rsid w:val="00F33BBC"/>
    <w:rsid w:val="00F3786B"/>
    <w:rsid w:val="00F42C02"/>
    <w:rsid w:val="00F450F7"/>
    <w:rsid w:val="00F5621B"/>
    <w:rsid w:val="00F57781"/>
    <w:rsid w:val="00F71CCE"/>
    <w:rsid w:val="00F73D38"/>
    <w:rsid w:val="00F911AB"/>
    <w:rsid w:val="00FA06B5"/>
    <w:rsid w:val="00FA2710"/>
    <w:rsid w:val="00FA43A4"/>
    <w:rsid w:val="00FB0034"/>
    <w:rsid w:val="00FB3A73"/>
    <w:rsid w:val="00FD204A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A514F6"/>
    <w:rPr>
      <w:color w:val="0563C1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F6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0A26A-C757-41D6-87E3-44BCAE491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126</cp:revision>
  <cp:lastPrinted>2024-03-08T12:45:00Z</cp:lastPrinted>
  <dcterms:created xsi:type="dcterms:W3CDTF">2022-12-07T13:03:00Z</dcterms:created>
  <dcterms:modified xsi:type="dcterms:W3CDTF">2024-09-26T13:24:00Z</dcterms:modified>
</cp:coreProperties>
</file>