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ZAPISNIK</w:t>
      </w:r>
    </w:p>
    <w:p w:rsidR="00131E94" w:rsidRPr="00131E94" w:rsidRDefault="00131E94" w:rsidP="00131E94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konstituirajuće sjednice Vijeća Gradske četvrti Črnomerec </w:t>
      </w:r>
    </w:p>
    <w:p w:rsidR="00131E94" w:rsidRPr="00131E94" w:rsidRDefault="00131E94" w:rsidP="00131E94">
      <w:pPr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održane 29. lipnja 2017. godine, u prostorijama MO „Ban Keglević“</w:t>
      </w:r>
    </w:p>
    <w:p w:rsidR="00131E94" w:rsidRPr="00131E94" w:rsidRDefault="00131E94" w:rsidP="00131E94">
      <w:pPr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(HVIDR-a), Slovenska 21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Nazočni članovi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</w:t>
      </w:r>
      <w:r w:rsidRPr="00131E9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Vijeća Gradske četvrti Črnomerec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: Dragutin Buden, Vlado Crkvenac, Maja Čižić, Tamara Čubretović, Tomislav Domes, Josip Jelić, Darko Klasić, Marko Milić, Vanja Mojzeš, Ljiljana Peršinec, Ana Marija Pilaš, Martin Postruržin, Siniša Ružić i Miroslav Šurbek.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Nenazočni članovi Vijeća Gradske četvrti Črnomerec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: Branko Matun.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Drugi nazočni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Zoran Nevistić, pročelnik Gradski ured za mjesnu samoupravu, Renata Šimon, zamjenica pročelnika Gradski ured za mjesnu samoupravu, Zvonko Filipčić, pomoćnik pročelnika, </w:t>
      </w:r>
      <w:smartTag w:uri="urn:schemas-microsoft-com:office:smarttags" w:element="PersonName">
        <w:r w:rsidRPr="00131E94">
          <w:rPr>
            <w:rFonts w:ascii="Times New Roman" w:eastAsia="Times New Roman" w:hAnsi="Times New Roman" w:cs="Times New Roman"/>
            <w:sz w:val="24"/>
            <w:szCs w:val="24"/>
            <w:lang w:eastAsia="hr-HR"/>
          </w:rPr>
          <w:t>Snježana Ordanić</w:t>
        </w:r>
      </w:smartTag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, voditeljica Područnog odsjeka Črnomerec, Nevenka Antunović, stručni referent za mjesnu samoupravu, Maja Mateša, stručni referent za mjesnu samoupravu,  Franci Krstić, referent za dokumentaciju, Ivica Ivašković, stručni referenta za mjesnu  i Natalija Vidak, stručni referent za mjesnu samoupravu.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Zoran Nevistić, pročelnik Gradskog ureda za mjesnu samoupravu te pozdravlja sve nazočne u ime gradonačelnika Grada Zagreba gospodina Milana Bandića i svoje osobno te poziva da se započne s radom. Prenosi ispriku gospodina gradonačelnika koji nije mogao osobno doći na ovu sjednicu zbog drugih neodgodivih obaveza iako je, sukladno odredbama članka 50. Odluke o izborima članova vijeća gradskih četvrti i članova vijeća mjesnih odbora osobno sazvao konstituirajuće sjednice svih vijeća u Gradu Zagrebu i namjeravao njima uvodno predsjedati.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Zbog velikog broja gradskih četvrti i mjesnih odbora u našem gradu i kratkoće raspoloživog vremena za konstituiranje ukupno čak 235 vijeća, odlučili smo da prvi dio konstituirajućih sjednica održati zajednički za sva vijeća u svakoj gradskoj četvrti. Tako će i danas ovdje započeti sjednica Vijeća Gradske četvrti i odmah nakon toga otvoriti sjednice svih vijeća mjesnih odbora. Vijeća Gradske četvrti potom će ovdje nastaviti svoju sjednicu, a vijeće mjesnih odbora će se razići i nastaviti svoje sjednice prema već utvrđenom rasporedu.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Poziva sve nazočne da na početku ovog skupa odaju počast Domovini.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(Himna Republike Hrvatske)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Poziva sve nazočne da minutom šutne odaju počast svim palim hrvatskim braniteljima i civilnim žrtvama Domovinskog rata.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(Trenuci šutnje)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Neka im je vječna slava i hvala.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Obrazlaže  značenju čina koji danas ovdje obavljamo.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Konstituiranje Vijeća Gradske četvrti Črnomerec započet će rad Vijeća u petom sazivu. Tijekom prethodnih šesnaest godina četiri su saziva Vijeća dobro utrla put onima koji danas stupaju  na vijećničku dužnost . Gradske četvrti i njihova vijeća u Gradu Zagrebu danas su afirmirana i nezaobilazna činjenica i vrijednost. Iza njih stoje velika i svima dobronamjernima dobro vidljiva ostvarenja u poboljšanju življenja u užim lokalnim zajednicama. U tom smislu i vi, kao novi vijećnici ove gradske četvrti, danas preuzimate čast ali i ozbiljnu obavezu nastavljanja i daljnjeg unapređivanja rada Vijeća. Pritom ćete, kao i vaši prethodnici u proteklom mandatnom razdoblju, moći računati i na suradnju s vijećima mjesnih odbora, koja će vam predstavljati veliku pomoć i olakšanje. Iako tu suradnju neće uvijek biti lako postići,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jer Vijeće neće moći odmah udovoljiti svim zahtjevima i očekivanjima iz mjesnih odbora, siguran sam da je ona itekako moguća pod uvjetom da vam svima i uvijek bude na umu naš osnovni zajednički cilj: omogućiti svakom građaninu našega grada podjednako dostojanstven, ugodan i siguran život.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Poštovani članovi vijeća mjesnih odbora,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Iako mjesni odbori u Gradu Zagrebu postoje osam godina, i vi ćete se u svom radu moći osloniti na iskustva vaših prethodnika. Vjerujem da je vrijeme uhodavanja rada vijeća mjesnih odbora iza nas i da će u godinama koje slijede ta vijeća još bolje raditi. U to uopće ne treba sumnjati budete li svi vi istinski otvoreni i spremni za međusobnu suradnju unutar vaših vijeća, ali i prema Vijeću Gradske četvrti, a preko njega te zajedno s njim i prema gradskim tijelima.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Gospođe i gospodo, građani ove gradske četvrti povjerili su vama – baš kao i nama u gradskim tijelima – skrb o zadovoljavanju svojih najvažnijih zajedničkih potreba. To su učinili jer vjeruju da mi to možemo dobro raditi. Opravdajmo to povjerenje. Prionimo poslu svim svojim snagama, bez uzmicanja pred problemima, ali i s maksimalnom uzajamnom snošljivošću i povjerenjem.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Hvala vam na pozornosti i uspješan vam rad!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Gospođe i gospodo,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konstituiranje Vijeća  Gradske četvrti Črnomerec potrebna je nazočnost većine od ukupno 15 članova  Vijeća.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Evidentiranjem članova na ulazu u ovu dvoranu utvrđeno je da je nazočno 14 članova.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Konstatiram da su ispunjeni uvjeti za konstituiranje Vijeća Gradske četvrti Črnomerec i otvaram konstituirajuću sjednicu Vijeća.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Konstatiram da je danas ovdje nazočna i većina članova svih 8 vijeća mjesnih odbora Gradske četvrti Črnomerec. Na temelju toga otvaram konstituirajuće sjednice vijeća mjesnih odbora: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„Ban Keglević“,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 „Bartol Kašić“,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- Gornja Kustošija,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- Jelenovac, 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 Kustošija – centar,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 Medvedgrad,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-„Sveti Duh“ i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 Šestinski dol – Vrhovec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Za sjednicu Vijeća Gradske četvrti predlažem</w:t>
      </w:r>
    </w:p>
    <w:p w:rsidR="00131E94" w:rsidRPr="00131E94" w:rsidRDefault="00131E94" w:rsidP="00131E94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1.   Osnivanje i izbor članova Mandatnog povjerenstva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2.   Izvješće Mandatnog povjerenstva o provedenim izborima za članove Vijeća    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Gradske četvrti Črnomerec s prijedlogom za verifikaciju mandata  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članovima Vijeća - </w:t>
      </w:r>
      <w:r w:rsidRPr="00131E9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3.   Polaganje prisege članova Vijeća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4.   Izbor predsjednika Vijeća 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5.   Izbor potpredsjednika Vijeća 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6.   Razno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Daje dnevni red Vijeća Gradske četvrti na usvajanje.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predloženi dnevni red sjednice Vijeća Gradske četvrti.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Daje dnevni red Vijeća Mjesnih odbora na usvajanje.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predloženi dnevni red sjednice Vijeća Mjesnih odbora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U članku 50. stavku 3. Odluke o izborima članova vijeća gradskih četvrti i članova vijeća mjesnih odbora propisano je da konstituirajućom sjednicom do izbora predsjednika vijeća predsjedava prvi izabrani član s kandidacijske liste koja je dobila najviše glasova. Ako je više lista dobilo isti najveći broj glasova, konstituirajućoj sjednici predsjedavat će prvi izabrani kandidat s liste koja je imala manji broj na glasačkom listiću.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uvida u službene rezultate izbora članova Vijeća Gradske četvrti Črnomerec konstatiram da je najviše glasova dobila kandidacijska lista: SDP-HSU-ZS (Zelena stranka) te da je prvi izabrani član Vijeća na toj listi gospodična Tamara Čubretović.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Prema tome, gospodična Čubretović  nastavit će predsjedati sjednicom Vijeća Gradske četvrti.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Po istoj osnovi sjednicama vijeća mjesnih odbora nastavit će predsjedati prvi izabrani članovi tih vijeća s kandidacijskih lista koje su dobile najviše glasova.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Gospođe i gospodo, ovim činom moja dužnost predsjedanja konstituirajućim sjednicama Vijeća Gradske četvrti i vijeća mjesnih odbora završava.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Stoga sada određujem stanku u radu konstituirajuće sjednice Vijeća Gradske četvrti i pozivam gospodičnu Tamaru Čubretović da nastavi voditi sjednicu, a zadužene stručne osobe iz Gradskog ureda za mjesnu samoupravu da u tome pomognu.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Također određujem prekid u radu sjednica vijeća mjesnih odbora te nastavak njihova rada u terminima i na mjestima navedenim u pozivima.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Svima vam zahvaljujem, najsrdačnije vas pozdravljam  i želim vam uspješan nastavak rada. Hvala!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Tamara Čubretović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pozdravlja sve prisutne i nastavlja s radom sjednice te predlaže da se krene s prvom točkom dnevnog reda.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Ad.1.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Osnivanje i izbor članova Mandatnog povjerenstva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Predlaže za predsjednika  Mandatnog povjerenstva:  Darko Klasić, </w:t>
      </w:r>
    </w:p>
    <w:p w:rsidR="00131E94" w:rsidRPr="00131E94" w:rsidRDefault="00131E94" w:rsidP="00131E9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a za članove: 1. Tomislav Domes</w:t>
      </w:r>
    </w:p>
    <w:p w:rsidR="00131E94" w:rsidRPr="00131E94" w:rsidRDefault="00131E94" w:rsidP="00131E9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2. Siniša Ružić</w:t>
      </w:r>
    </w:p>
    <w:p w:rsidR="00131E94" w:rsidRPr="00131E94" w:rsidRDefault="00131E94" w:rsidP="00131E9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3. Miroslav Šurbek i</w:t>
      </w:r>
    </w:p>
    <w:p w:rsidR="00131E94" w:rsidRPr="00131E94" w:rsidRDefault="00131E94" w:rsidP="00131E9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4. Marko Milić</w:t>
      </w:r>
    </w:p>
    <w:p w:rsidR="00131E94" w:rsidRPr="00131E94" w:rsidRDefault="00131E94" w:rsidP="00131E9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Tamara Čubretović daje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na glasovanje</w:t>
      </w:r>
    </w:p>
    <w:p w:rsidR="00131E94" w:rsidRPr="00131E94" w:rsidRDefault="00131E94" w:rsidP="00131E9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131E94" w:rsidRPr="00131E94" w:rsidRDefault="00131E94" w:rsidP="00131E94">
      <w:pPr>
        <w:spacing w:after="0" w:line="240" w:lineRule="auto"/>
        <w:ind w:left="2124" w:hanging="2124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Z A K LJ U Č A K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osnivanju i izboru članova Mandatnog povjerenstva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69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1. Osniva  se Mandatno povjerenstvo Vijeća Gradske četvrti Črnomerec (u nastavku teksta: Vijeće).</w:t>
      </w:r>
    </w:p>
    <w:p w:rsidR="00131E94" w:rsidRPr="00131E94" w:rsidRDefault="00131E94" w:rsidP="00131E94">
      <w:pPr>
        <w:spacing w:after="0" w:line="240" w:lineRule="auto"/>
        <w:ind w:left="70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2. Zadaće Mandatnog povjerenstva  su:</w:t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 na konstituirajućoj sjednici Vijeća podnijeti izvješće o provedenim izborima za članove Vijeća, o izabranim članovima Vijeća, o podnesenim ostavkama, mirovanju mandata članovima Vijeća i o zamjenicima članova koji započinju obavljati dužnost člana Vijeća te predložiti verifikaciju mandata članovima Vijeća;</w:t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 podnositi izvješća o tome da su ispunjeni uvjeti za prestanak, odnosno mirovanje mandata članu Vijeća u slučajevima utvrđenim zakonom, Statutom Grada Zagreba i Odlukom o izborima članova vijeća gradskih četvrti i članova vijeća mjesnih odbora;</w:t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- podnositi izvješća o tome da su ispunjeni uvjeti za početak mandata zamjeniku člana Vijeća.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3. U Mandatno povjerenstvo biraju se: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 predsjednika: Darko Klasić;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 članove:       1. Tomislav Domes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2. Siniša Ružić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3. Miroslav Šurbek i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4. Marko Milić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Ad.2.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Izvješće Mandatnog povjerenstva o provedenim izborima za članove Vijeća    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Gradske četvrti Črnomerec s prijedlogom za verifikaciju mandata  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članovima Vijeća </w:t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Darko Klasić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Izvješće Mandatnog povjerenstva o prevedenim izborima za članove Vijeća Gradske četvrti Črnomerec s prijedlogom za verifikaciju mandata članovima Vijeća.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  <w:t>I Z V J E Š Ć E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provedenim izborima za članove Vijeća Gradske četvrti Črnomerec s prijedlogom za verifikaciju mandata članovima Vijeća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I.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A) 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Mandatno povjerenstvo razmotrilo je Izvješće Izbornog povjerenstva za izbor članova vijeća gradskih četvrti i članova vijeća mjesnih odbora (u nastavku teksta: Izborno povjerenstvo) o provedenim izborima za članove Vijeća Gradske četvrti Črnomerec (u nastavku teksta: Vijeće) 21.svibnja 2017.,  Klasa: 013-03/17-008/4, Urbroj: 251-01-07-17-10, od 22.svibnja 2017. i akte objave kandidacijskih lista od 28. travnja 2017.  te je konstatiralo da je Izborno povjerenstvo utvrdilo i objavilo rezultate izbora za 15 članova Vijeća.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Od ukupno 33.916 birača upisanih u popis birača Gradske četvrti glasovalo je 16.653, odnosno 49,10 % birača.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Nevažećih je bilo 388  glasačka listića, odnosno 2,33 %.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Pojedine kandidacijske liste dobile su sljedeći broj glasova: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SOCIJALDEMOKRATSKA PARTIJA HRVATSKE - SDP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3.130 glasova 19,25%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HRVATSKA NARODNA STRANKA - LIBERALNI DEMOKRATI - HNS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NAPRIJED HRVATSKA! - PROGRESIVNI SAVEZ - NAPRIJED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HRVATSKA!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Nositeljica liste: TAMARA ČUBRETOVIĆ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HRVATSKA DEMOKRATSKA ZAJEDNICA - HDZ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3.072 glasova 18,89%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JOSIP JELIĆ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3. "BANDIĆ MILAN 365 - STRANKA RADA I SOLIDARNOSTI" - "STRANKA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RADA I SOLIDARNOSTI"                                                                 2.751 glasova 16,92%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VLADO CRKVENAC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4. NEZAVISNA LISTA SANDRE ŠVALJEK - NLSŠ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2.599 glasova 15,98%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HRVATSKA SOCIJALNO - LIBERALNA STRANKA - HSLS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ZELENA LISTA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DARKO KLASIĆ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5. ZAGREB JE NAŠ!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1.589 glasova 9,77%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NOVA LJEVICA - NL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ODRŽIVI RAZVOJ HRVATSKE - ORaH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RADNICKA FRONTA - RF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ZA GRAD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TOMISLAV DOMES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6. MOST NEZAVISNIH LISTA - MOST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953 glasova 5,86%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SINIŠA RUŽIĆ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7. ŽIVI ZID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752 glasova 4,62%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DRAGAN ZORIĆ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8. HRVATSKA SELJACKA STRANKA – HSS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356 glasova 2,18%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IVAN CATELA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9. HRAST - POKRET ZA USPJEŠNU HRVATSKU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301 glasova 1,85%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DAVOR KALINIĆ, dipl. oec.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10. BLOK UMIROVLJENICI ZAJEDNO - BUZ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213 glasova 1,31%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ROBERT MARIJANČIĆ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11. HRVATSKA ČISTA STRANKA PRAVA - HCSP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163 glasova 1,00%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OBITELJSKA STRANKA - OS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Nositeljica liste: MARIJA HAČKO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12. PROJEKT DOMOVINA 139 glasova 0,85%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MIRKO BIŽACA, mag. ing. el.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13. DEMOKRATSKA STRANKA ŽENA - DSŽ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129 glasova 0,79%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SLOBODNA HRVATSKA - SH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Nositelj liste: IGOR GALOVIĆ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14. HRVATSKA SELJAČKA STRANKA - STJEPAN RADIĆ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HSS – SR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111 glasova 0,68%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Nositelj liste: SREĆKO GREDELJ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b)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Rezultati izbora na temelju kandidacijskih lista su sljedeći: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1. Kandidacijska lista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SOCIJALDEMOKRATSKA PARTIJA HRVATSKE - SDP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HRVATSKA NARODNA STRANKA - LIBERALNI DEMOKRATI - HNS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NAPRIJED HRVATSKA! - PROGRESIVNI SAVEZ - NAPRIJED HRVATSKA!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  <w:t>dobila je 3</w:t>
      </w: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val="fr-FR" w:eastAsia="hr-HR"/>
        </w:rPr>
        <w:t xml:space="preserve"> </w:t>
      </w:r>
      <w:r w:rsidRPr="00131E94"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  <w:t>mjesta te su s te liste izabrani: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1. TAMARA ČUBRETOVIĆ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2. ANA MARIJA PILAŠ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3. BRANKO MATUN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2. Kandidacijska lista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HRVATSKA DEMOKRATSKA ZAJEDNICA - HDZ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  <w:t>dobila je  3  mjesta te su s te liste izabrani: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1. JOSIP JELIĆ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2. JELENA ĐUGUM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3. MARKO MILIĆ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3. Kandidacijska lista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"BANDIĆ MILAN 365 - STRANKA RADA I SOLIDARNOSTI" - "STRANKA RADA I SOLIDARNOSTI"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ZELENA LISTA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  <w:t>dobila je  3  mjesta te su s te liste izabrani</w:t>
      </w: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1. VLADO CRKVENAC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2. MARTIN POSTRUŽIN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3. DRAGUTIN BUDEN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4. Kandidacijska lista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NEZAVISNA LISTA SANDRE ŠVALJEK - NLSŠ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HRVATSKA SOCIJALNO - LIBERALNA STRANKA - HSLS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  <w:t>dobila je  3  mjesta te su s te liste izabrani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1. DARKO KLASIĆ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2. MAJA ČIŽIĆ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3. LJILJANA PERŠINEC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5. Kandidacijska lista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ZAGREB JE NAŠ!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NOVA LJEVICA - NL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ODRŽIVI RAZVOJ HRVATSKE - ORaH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lastRenderedPageBreak/>
        <w:t>RADNICKA FRONTA - RF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 GRAD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  <w:t>dobila je 2  mjesta te su s te liste izabrani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1. TOMISLAV DOMES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2. VANJA MOJZEŠ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6.  Kandidacijska lista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MOST NEZAVISNIH LISTA - MOST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val="fr-FR" w:eastAsia="hr-HR"/>
        </w:rPr>
        <w:t>dobio je  1 mjesto te je s te liste izabrai :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1. SINIŠA RUŽIĆ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Izborno povjerenstvo utvrdilo je da su izbori za članove Vijeća provedeni u skladu s Odlukom o izborima članova vijeća gradskih četvrti i članova vijeća mjesnih odbora (u nastavku teksta: Odluka) te da nije bilo nepravilnosti koje su mogle utjecati na rezultate izbora.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>B)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Izborno povjerenstvo dostavilo je utvrđene i objavljene rezultate izbora političkim  strankama i drugim predlagateljima kandidacijskih  lista.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Predlagatelji lista upozoreni su  na odredbe članka 10. Odluke. U tom članku navedene su dužnosti koje su nespojive s dužnošću člana Vijeća.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Izabrani član Vijeća koji u trenutku konstituiranja Vijeća obnaša nespojivu dužnost može se – sukladno odredbama članaka 11. i 12. Odluke - odlučiti za nastavak obnašanja te dužnosti, u kojem slučaju mu mandat miruje, a na dužnosti člana Vijeća zamjenjuje ga zamjenik.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Prema odredbi članka 11. stavka 4. Odluke, osobi koja je istodobno izabrana na dužnost člana Vijeća i na dužnost člana vijeća mjesnog odbora, a do dana konstituiranja Vijeća nije obavijestila gradsko upravno tijelo nadležno za mjesnu samoupravu o tome koju dužnost prihvaća, mandat miruje na objema dužnostima.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Izabrani član Vijeća također može podnijeti ostavku ili staviti mandat u mirovanje i iz osobnih razloga podnošenjem pisanog zahtjeva gradskom upravnom tijelu nadležnom za mjesnu samoupravu.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 nastavak obnašanja nespojive dužnosti, odnosno za stavljanje mandata u mirovanje, odlučila je izabrana članica Vijeća: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kandidacijske  liste Hrvatske demokratske zajednice:                                               </w:t>
      </w:r>
    </w:p>
    <w:p w:rsidR="00131E94" w:rsidRPr="00131E94" w:rsidRDefault="00131E94" w:rsidP="00131E9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JELENA ĐUGUM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>C)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Sukladno članku 14. Odluke, zamjenici članova vijeća na stranačkim listama su oni kandidati s kandidacijske liste koji nisu izabrani a koje odredi predlagatelj liste, a zamjenici članova na listama grupa građana su prvi sljedeći neizabrani kandidati s liste.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Predlagatelj liste odredio je zamjenika člana Vijeća, odnosno prvi sljedeći neizabrani kandidat je:</w:t>
      </w:r>
    </w:p>
    <w:p w:rsidR="00131E94" w:rsidRPr="00131E94" w:rsidRDefault="00131E94" w:rsidP="00131E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18"/>
          <w:szCs w:val="18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kandidacijske  liste Hrvatske demokratske zajednice: </w:t>
      </w:r>
    </w:p>
    <w:p w:rsidR="00131E94" w:rsidRPr="00131E94" w:rsidRDefault="00131E94" w:rsidP="00131E9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MIROSLAV ŠURBEK  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II.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ab/>
        <w:t>Mandatno povjerenstvo predlaže Vijeću da  prihvati ovo izvješće i  verificira mandate sljedećim članovima Vijeća: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131E94" w:rsidRPr="00131E94" w:rsidRDefault="00131E94" w:rsidP="00131E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Dragutin Buden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BANDIĆ MILAN 365-</w:t>
      </w: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"STRANKA RADA I           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                            SOLIDARNOSTI-ZELENA LISTA</w:t>
      </w:r>
    </w:p>
    <w:p w:rsidR="00131E94" w:rsidRPr="00131E94" w:rsidRDefault="00131E94" w:rsidP="00131E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Vlado Crkvenac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BANDIĆ MILAN 365 -</w:t>
      </w: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"STRANKA RADA I 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                            SOLIDARNOSTI-ZELENA LISTA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Maja Čižić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NLSŠ - HSLS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Tamara Čubretović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SDP-HNS –NAPRIJED HRVATSKA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Domes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ZAGREB JE NAŠ! – NL – OraH – RF-ZA GRAD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Josip Jelić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HDZ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Darko Klasić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NLSŠ - HSLS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Branko Matun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SDP-HNS –NAPRIJED HRVATSKA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Marko Milić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HDZ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Vanja Mojzeš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ZAGREB JE NAŠ! – NL – OraH – RF-ZA GRAD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Ljiljana Peršinec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NLSŠ - HSLS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Ana Marija Pilaš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SDP-HNS –NAPRIJED HRVATSKA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Martin Postružin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BANDIĆ MILAN 365-</w:t>
      </w: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"STRANKA RADA I </w:t>
      </w:r>
    </w:p>
    <w:p w:rsidR="00131E94" w:rsidRPr="00131E94" w:rsidRDefault="00131E94" w:rsidP="00131E9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                            SOLIDARNOSTI-ZELENA LISTA</w:t>
      </w:r>
    </w:p>
    <w:p w:rsidR="00131E94" w:rsidRPr="00131E94" w:rsidRDefault="00131E94" w:rsidP="00131E9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Siniša Ružić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MOST</w:t>
      </w:r>
    </w:p>
    <w:p w:rsidR="00131E94" w:rsidRPr="00131E94" w:rsidRDefault="00131E94" w:rsidP="00131E94">
      <w:pPr>
        <w:numPr>
          <w:ilvl w:val="0"/>
          <w:numId w:val="2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Calibri" w:hAnsi="Times New Roman" w:cs="Times New Roman"/>
          <w:sz w:val="24"/>
          <w:szCs w:val="24"/>
          <w:lang w:eastAsia="hr-HR"/>
        </w:rPr>
        <w:t>Miroslav Šurbek</w:t>
      </w:r>
      <w:r w:rsidRPr="00131E94">
        <w:rPr>
          <w:rFonts w:ascii="Times New Roman" w:eastAsia="Calibri" w:hAnsi="Times New Roman" w:cs="Times New Roman"/>
          <w:sz w:val="24"/>
          <w:szCs w:val="24"/>
          <w:lang w:eastAsia="hr-HR"/>
        </w:rPr>
        <w:tab/>
        <w:t>HDZ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Tamara Čubretović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Izvješću Mandatnog povjerenstva o provedenim izborima za članove Vijeća Gradske četvrti Črnomerec s prijedlogom za verifikaciju te daje na glasovanje.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tabs>
          <w:tab w:val="left" w:pos="21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verifikaciji mandata članovima Vijeća Gradske četvrti Črnomerec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1. Prihvaća se Izvješće Mandatnog povjerenstva o provedenim izborima  za članove  Vijeća Gradske četvrti Črnomerec s prijedlogom za verifikaciju mandata članovima Vijeća.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2.  Verificiraju se mandati sljedećim članovima Vijeća: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                    (ime i prezime)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</w:t>
      </w:r>
      <w:r w:rsidRPr="00131E9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(politička stranka/lista - skraćeno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Dragutin Buden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BANDIĆ MILAN 365-</w:t>
      </w: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"STRANKA RADA I 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                            SOLIDARNOSTI-ZELENA LISTA</w:t>
      </w:r>
    </w:p>
    <w:p w:rsidR="00131E94" w:rsidRPr="00131E94" w:rsidRDefault="00131E94" w:rsidP="00131E9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Vlado Crkvenac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BANDIĆ MILAN 365-</w:t>
      </w: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"STRANKA RADA I </w:t>
      </w:r>
    </w:p>
    <w:p w:rsidR="00131E94" w:rsidRPr="00131E94" w:rsidRDefault="00131E94" w:rsidP="00131E9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                            SOLIDARNOSTI-ZELENA LISTA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Maja Čižić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NLSŠ - HSLS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Tamara Čubretović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SDP-HNS –NAPRIJED HRVATSKA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Domes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ZAGREB JE NAŠ! – NL – OraH – RF-ZA GRAD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Josip Jelić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HDZ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Darko Klasić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NLSŠ - HSLS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Branko Matun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SDP-HNS –NAPRIJED HRVATSKA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Marko Milić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HDZ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Vanja Mojzeš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ZAGREB JE NAŠ! – NL – OraH – RF-ZA GRAD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Ljiljana Peršinec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NLSŠ - HSLS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Ana Marija Pilaš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SDP-HNS –NAPRIJED HRVATSKA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Martin Postružin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BANDIĆ MILAN 365-</w:t>
      </w: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"STRANKA RADA I </w:t>
      </w:r>
    </w:p>
    <w:p w:rsidR="00131E94" w:rsidRPr="00131E94" w:rsidRDefault="00131E94" w:rsidP="00131E9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                            SOLIDARNOSTI-ZELENA LISTA</w:t>
      </w:r>
    </w:p>
    <w:p w:rsidR="00131E94" w:rsidRPr="00131E94" w:rsidRDefault="00131E94" w:rsidP="00131E9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Siniša Ružić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MOST</w:t>
      </w:r>
    </w:p>
    <w:p w:rsidR="00131E94" w:rsidRPr="00131E94" w:rsidRDefault="00131E94" w:rsidP="00131E94">
      <w:pPr>
        <w:numPr>
          <w:ilvl w:val="0"/>
          <w:numId w:val="5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Calibri" w:hAnsi="Times New Roman" w:cs="Times New Roman"/>
          <w:sz w:val="24"/>
          <w:szCs w:val="24"/>
          <w:lang w:eastAsia="hr-HR"/>
        </w:rPr>
        <w:t>Miroslav Šurbek</w:t>
      </w:r>
      <w:r w:rsidRPr="00131E94">
        <w:rPr>
          <w:rFonts w:ascii="Times New Roman" w:eastAsia="Calibri" w:hAnsi="Times New Roman" w:cs="Times New Roman"/>
          <w:sz w:val="24"/>
          <w:szCs w:val="24"/>
          <w:lang w:eastAsia="hr-HR"/>
        </w:rPr>
        <w:tab/>
        <w:t>HDZ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Ad.3.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Polaganje prisege članova Vijeća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Tamara Čubretović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čita tekst prisege. 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Pojedinačno prisežu svi prisutni članovi Vijeća Gradske četvrti Črnomerec, a to su: Dragutin Buden, Vlado Crkvenac, Maja Čižić, Tamara Čubretović, Tomislav Domes, Josip Jelić, Darko Klasić, Marko Milić, Vanja Mojzeš, Ljiljana Peršinec, Ana Marija Pilaš, Martin Postruržin, Siniša Ružić i Miroslav Šurbek.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Tamara Čubretović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čestita svim vijećnicima koji su postali punopravni članovi Vijeća.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Ad.4.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Izbor predsjednica Vijeća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Tamara Čubretović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konstatira da imamo dva prijedloga za predsjednika Vijeća. Jedan je za Maju Čižić, a drugi za Josipa Jelića.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glasovanje prijedlog da Maja Čižić bude predsjednica Vijeća.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Vijećnici glasali sa osam glasova PROTIV, četiri glasa ZA i jednim SUZDRŽANIM.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glasovanje prijedlog da Josip Jelić bude predsjednik Vijeća.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Vijećnici glasali sa osam glasova ZA, pet PROTIV i jednim SUZDRŽANIM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te je donesen</w:t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Z A K LJ U Č A K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izboru predsjednika Vijeća Gradske četvrti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Črnomerec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1. Za predsjednika Vijeća Gradske četvrti Črnomerec izabran je Josip Jelić.</w:t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2. Ovaj će zaključak biti objavljen u Službenom glasniku Grada Zagreba.</w:t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Tamara Čubretović čestita predsjedniku Vijeća Josipu Jeliću.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Ad.5.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Izbor potpredsjednika Vijeća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konstatira da imamo dva prijedloga za potpredsjednika Vijeća. Jedan je za Branka Matuna, a drugi za Ljiljanu Peršinec.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glasovanje prijedlog da potpredsjednika Vijeća bude Branko Matun.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Vijećnici glasali sa osam glasova PROTIV, četiri glasa ZA i jednim SUZDRŽANIM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glasovanje prijedlog da potpredsjednica Vijeća bude Ljiljana Peršinec.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Vijećnici glasali sa osam glasova ZA, pet glasova PROTIV i jednim SUZDRŽANIM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te je donesen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Z A K LJ U Č A K</w:t>
      </w:r>
    </w:p>
    <w:p w:rsidR="00131E94" w:rsidRPr="00131E94" w:rsidRDefault="00131E94" w:rsidP="00131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izboru potpredsjednice Vijeća Gradske četvrti Črnomerec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1. Za potpredsjednicu Vijeća Gradske četvrti Črnomerec izabrana je 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Ljiljana </w:t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Peršinec.</w:t>
      </w:r>
    </w:p>
    <w:p w:rsidR="00131E94" w:rsidRPr="00131E94" w:rsidRDefault="00131E94" w:rsidP="0013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2. Ovaj zaključak bit će objavljen u Službenom glasniku Grada Zagreba.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Jelić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čestina potpredsjednici Vijeća Ljiljani Peršinec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Ad.6.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Pitanja i prijedlozi</w:t>
      </w: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Maja Čižić</w:t>
      </w: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Snježana Ordanić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obavještava prisutne da će Gradski ured za mjesnu samoupravu organizirati     edukaciju za sve članove vijeća gradskih četvrti i mjesnih odbora. Vijeća će u srpnju dobiti Izvješća od Zagrebačkog holdinga d.o.o. o planiranim i utrošenim sredstvima usluga tekućeg i investicijskog održavanja te o utrošku financijskih sredstava s pozicije ostali nespomenuti rashodi poslovanja</w:t>
      </w:r>
      <w:r w:rsidRPr="00131E9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 w:firstLine="18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 predsjednik zatvara sjednicu.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završila u 16</w:t>
      </w:r>
      <w:r w:rsidRPr="00131E9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sati.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026-02/17-001/231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251-06-11/03-17-02</w:t>
      </w:r>
    </w:p>
    <w:p w:rsidR="00131E94" w:rsidRPr="00131E94" w:rsidRDefault="00131E94" w:rsidP="00131E94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Predsjednik Vijeća 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Gradske četvrti Črnomerec</w:t>
      </w: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                                                                                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</w:t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131E9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Josip Jelić</w:t>
      </w:r>
    </w:p>
    <w:p w:rsidR="00131E94" w:rsidRPr="00131E94" w:rsidRDefault="00131E94" w:rsidP="00131E94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31E94" w:rsidRPr="00131E94" w:rsidRDefault="00131E94" w:rsidP="00131E94">
      <w:pPr>
        <w:spacing w:after="0" w:line="240" w:lineRule="auto"/>
        <w:ind w:left="360" w:hanging="7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F1A7E" w:rsidRPr="00131E94" w:rsidRDefault="00DF1A7E" w:rsidP="00131E94">
      <w:bookmarkStart w:id="0" w:name="_GoBack"/>
      <w:bookmarkEnd w:id="0"/>
    </w:p>
    <w:sectPr w:rsidR="00DF1A7E" w:rsidRPr="00131E94">
      <w:footerReference w:type="even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356" w:rsidRDefault="00131E94" w:rsidP="00F763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4356" w:rsidRDefault="00131E94" w:rsidP="005A586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356" w:rsidRDefault="00131E94" w:rsidP="00F763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594356" w:rsidRDefault="00131E94" w:rsidP="005A5860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61E50"/>
    <w:multiLevelType w:val="hybridMultilevel"/>
    <w:tmpl w:val="2A34717A"/>
    <w:lvl w:ilvl="0" w:tplc="320C3D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16C0943"/>
    <w:multiLevelType w:val="hybridMultilevel"/>
    <w:tmpl w:val="AF40C0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92E67"/>
    <w:multiLevelType w:val="hybridMultilevel"/>
    <w:tmpl w:val="811EDB6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C3103"/>
    <w:multiLevelType w:val="hybridMultilevel"/>
    <w:tmpl w:val="811EDB6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8D4D85"/>
    <w:multiLevelType w:val="hybridMultilevel"/>
    <w:tmpl w:val="BA8C3904"/>
    <w:lvl w:ilvl="0" w:tplc="BB0E769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A7E"/>
    <w:rsid w:val="00131E94"/>
    <w:rsid w:val="00A9137D"/>
    <w:rsid w:val="00AE6A41"/>
    <w:rsid w:val="00B91AB4"/>
    <w:rsid w:val="00DF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AC632BA"/>
  <w15:chartTrackingRefBased/>
  <w15:docId w15:val="{F3CF4ECC-FB5C-4D9D-A6CD-FEF29081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1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131E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1E94"/>
  </w:style>
  <w:style w:type="character" w:styleId="PageNumber">
    <w:name w:val="page number"/>
    <w:basedOn w:val="DefaultParagraphFont"/>
    <w:rsid w:val="00131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3095</Words>
  <Characters>17648</Characters>
  <Application>Microsoft Office Word</Application>
  <DocSecurity>0</DocSecurity>
  <Lines>147</Lines>
  <Paragraphs>41</Paragraphs>
  <ScaleCrop>false</ScaleCrop>
  <Company>Grad Zagreb</Company>
  <LinksUpToDate>false</LinksUpToDate>
  <CharactersWithSpaces>20702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2019-01-15T11:53:00Z</dcterms:created>
  <dcterms:modified xsi:type="dcterms:W3CDTF">2019-01-15T11:53:00Z</dcterms:modified>
</cp:coreProperties>
</file>